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9778" w14:textId="77777777" w:rsidR="00083050" w:rsidRPr="00534F8F" w:rsidRDefault="00C4054C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13F90C6C" w14:textId="77777777" w:rsidR="00B07DE0" w:rsidRPr="00534F8F" w:rsidRDefault="004D6E7E" w:rsidP="00B07DE0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собранием </w:t>
      </w:r>
      <w:r w:rsidR="00534F8F" w:rsidRPr="00534F8F">
        <w:rPr>
          <w:rFonts w:ascii="Times New Roman" w:eastAsia="Times New Roman" w:hAnsi="Times New Roman" w:cs="Times New Roman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DE0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</w:p>
    <w:p w14:paraId="4046CBC7" w14:textId="08332E60" w:rsidR="00083050" w:rsidRPr="00534F8F" w:rsidRDefault="00B07DE0" w:rsidP="00B07DE0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41FC1">
        <w:rPr>
          <w:rFonts w:ascii="Times New Roman" w:eastAsia="Times New Roman" w:hAnsi="Times New Roman" w:cs="Times New Roman"/>
          <w:sz w:val="28"/>
          <w:szCs w:val="28"/>
        </w:rPr>
        <w:t>Сбыт ягод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770466C8" w14:textId="1F710114" w:rsidR="00083050" w:rsidRPr="00534F8F" w:rsidRDefault="00D21AC4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1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6B3D"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EE81085" w14:textId="77777777" w:rsidR="00083050" w:rsidRPr="00534F8F" w:rsidRDefault="00083050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5EBD62E2" w:rsidR="00083050" w:rsidRPr="00083050" w:rsidRDefault="00083050" w:rsidP="004D6E7E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 w:rsidR="00CF0685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3F9A40BA" w:rsid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 w:rsidR="00F8072E">
        <w:rPr>
          <w:rFonts w:ascii="Times New Roman" w:eastAsia="Times New Roman" w:hAnsi="Times New Roman" w:cs="Times New Roman"/>
          <w:b/>
          <w:sz w:val="32"/>
          <w:szCs w:val="32"/>
        </w:rPr>
        <w:t>взносах</w:t>
      </w:r>
    </w:p>
    <w:p w14:paraId="32C21B5A" w14:textId="2929B7B9" w:rsidR="00534F8F" w:rsidRPr="00534F8F" w:rsidRDefault="00F8072E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формирование паевого фонда</w:t>
      </w:r>
    </w:p>
    <w:p w14:paraId="49170701" w14:textId="2BFE28EA" w:rsidR="004D6E7E" w:rsidRDefault="00F8072E" w:rsidP="004D6E7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Обязательный паевой взнос члена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Кооператива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FC1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="00941FC1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00 000 (</w:t>
      </w:r>
      <w:r w:rsidR="00941FC1">
        <w:rPr>
          <w:rFonts w:ascii="Times New Roman" w:eastAsia="Times New Roman" w:hAnsi="Times New Roman" w:cs="Times New Roman"/>
          <w:color w:val="FF0000"/>
          <w:sz w:val="28"/>
          <w:szCs w:val="28"/>
        </w:rPr>
        <w:t>двести</w:t>
      </w:r>
      <w:r w:rsidR="00941FC1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тысяч)</w:t>
      </w:r>
      <w:r w:rsidR="00941FC1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гектара посадочных площадей в хозяйстве члена Кооператива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D6E7E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448"/>
    <w:multiLevelType w:val="hybridMultilevel"/>
    <w:tmpl w:val="92D6B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15CB9"/>
    <w:rsid w:val="00083050"/>
    <w:rsid w:val="00116506"/>
    <w:rsid w:val="00233BAE"/>
    <w:rsid w:val="00247EF6"/>
    <w:rsid w:val="002554FB"/>
    <w:rsid w:val="0037614D"/>
    <w:rsid w:val="003D34BC"/>
    <w:rsid w:val="00427E4E"/>
    <w:rsid w:val="004A7281"/>
    <w:rsid w:val="004D6E7E"/>
    <w:rsid w:val="00527357"/>
    <w:rsid w:val="00534F8F"/>
    <w:rsid w:val="00554635"/>
    <w:rsid w:val="00664F19"/>
    <w:rsid w:val="006B3AA2"/>
    <w:rsid w:val="006F02C8"/>
    <w:rsid w:val="007A7C96"/>
    <w:rsid w:val="007E1257"/>
    <w:rsid w:val="00833953"/>
    <w:rsid w:val="0087019D"/>
    <w:rsid w:val="00880818"/>
    <w:rsid w:val="009339F5"/>
    <w:rsid w:val="00941FC1"/>
    <w:rsid w:val="00985DA3"/>
    <w:rsid w:val="00987BAF"/>
    <w:rsid w:val="009F6120"/>
    <w:rsid w:val="00A03F79"/>
    <w:rsid w:val="00A055DA"/>
    <w:rsid w:val="00A43442"/>
    <w:rsid w:val="00B07DE0"/>
    <w:rsid w:val="00B524F7"/>
    <w:rsid w:val="00C4054C"/>
    <w:rsid w:val="00C43028"/>
    <w:rsid w:val="00C51118"/>
    <w:rsid w:val="00C52A84"/>
    <w:rsid w:val="00CF0685"/>
    <w:rsid w:val="00CF794E"/>
    <w:rsid w:val="00D21AC4"/>
    <w:rsid w:val="00EE1135"/>
    <w:rsid w:val="00F16B3D"/>
    <w:rsid w:val="00F8072E"/>
    <w:rsid w:val="00FA63A6"/>
    <w:rsid w:val="00FA7693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Морозов Андрей</cp:lastModifiedBy>
  <cp:revision>2</cp:revision>
  <cp:lastPrinted>2018-07-17T11:22:00Z</cp:lastPrinted>
  <dcterms:created xsi:type="dcterms:W3CDTF">2021-06-13T16:27:00Z</dcterms:created>
  <dcterms:modified xsi:type="dcterms:W3CDTF">2021-06-13T16:27:00Z</dcterms:modified>
</cp:coreProperties>
</file>