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EB" w:rsidRDefault="00AB5DEB" w:rsidP="00AB5DEB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-459451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EB" w:rsidRDefault="00AB5DEB" w:rsidP="00AB5DEB">
      <w:pPr>
        <w:jc w:val="center"/>
        <w:rPr>
          <w:sz w:val="28"/>
          <w:szCs w:val="28"/>
          <w:lang w:eastAsia="en-US"/>
        </w:rPr>
      </w:pP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B5DEB" w:rsidRDefault="00AB5DEB" w:rsidP="00AB5D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B5DEB" w:rsidRDefault="00AB5DEB" w:rsidP="00AB5D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32AD">
        <w:rPr>
          <w:rFonts w:ascii="Times New Roman" w:hAnsi="Times New Roman" w:cs="Times New Roman"/>
          <w:sz w:val="28"/>
          <w:szCs w:val="28"/>
        </w:rPr>
        <w:t>07.12.2017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032AD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032AD">
        <w:rPr>
          <w:rFonts w:ascii="Times New Roman" w:hAnsi="Times New Roman" w:cs="Times New Roman"/>
          <w:sz w:val="28"/>
          <w:szCs w:val="28"/>
        </w:rPr>
        <w:t>1289-р</w:t>
      </w:r>
    </w:p>
    <w:p w:rsidR="00AB5DEB" w:rsidRDefault="00AB5DEB" w:rsidP="00AB5DE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AB5DEB" w:rsidRDefault="00AB5DEB" w:rsidP="00AB5DEB">
      <w:pPr>
        <w:rPr>
          <w:sz w:val="28"/>
          <w:szCs w:val="20"/>
        </w:rPr>
      </w:pPr>
    </w:p>
    <w:p w:rsidR="00AB5DEB" w:rsidRDefault="00AB5DEB" w:rsidP="00AB5DEB">
      <w:pPr>
        <w:rPr>
          <w:sz w:val="28"/>
        </w:rPr>
      </w:pPr>
    </w:p>
    <w:p w:rsidR="00C05976" w:rsidRDefault="00F8719E" w:rsidP="00AB5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43DC">
        <w:rPr>
          <w:bCs/>
          <w:sz w:val="28"/>
          <w:szCs w:val="28"/>
        </w:rPr>
        <w:t>ов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AB5DEB" w:rsidRDefault="00A54DC1" w:rsidP="00AB5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43DC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межевания </w:t>
      </w:r>
      <w:r w:rsidR="00ED43DC">
        <w:rPr>
          <w:bCs/>
          <w:sz w:val="28"/>
          <w:szCs w:val="28"/>
        </w:rPr>
        <w:t xml:space="preserve">для размещения </w:t>
      </w:r>
    </w:p>
    <w:p w:rsidR="00245A44" w:rsidRDefault="00ED43DC" w:rsidP="00AB5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</w:t>
      </w:r>
      <w:r w:rsidR="00ED18B8">
        <w:rPr>
          <w:bCs/>
          <w:sz w:val="28"/>
          <w:szCs w:val="28"/>
        </w:rPr>
        <w:t>:</w:t>
      </w:r>
      <w:r w:rsidR="00AB5DEB">
        <w:rPr>
          <w:bCs/>
          <w:sz w:val="28"/>
          <w:szCs w:val="28"/>
        </w:rPr>
        <w:t xml:space="preserve"> </w:t>
      </w:r>
      <w:r w:rsidR="00AB4E83">
        <w:rPr>
          <w:bCs/>
          <w:sz w:val="28"/>
          <w:szCs w:val="28"/>
        </w:rPr>
        <w:t>«</w:t>
      </w:r>
      <w:r w:rsidR="00245A44">
        <w:rPr>
          <w:bCs/>
          <w:sz w:val="28"/>
          <w:szCs w:val="28"/>
        </w:rPr>
        <w:t>Технологическая переправа</w:t>
      </w:r>
    </w:p>
    <w:p w:rsidR="00AB5DEB" w:rsidRDefault="00245A44" w:rsidP="00AB5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через протоку Неулёва в районе </w:t>
      </w:r>
    </w:p>
    <w:p w:rsidR="001B2324" w:rsidRDefault="00245A44" w:rsidP="00AB5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куста 174</w:t>
      </w:r>
      <w:r w:rsidR="00AB5D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Приобского месторождения»</w:t>
      </w:r>
      <w:r w:rsidR="00AE1277">
        <w:rPr>
          <w:bCs/>
          <w:sz w:val="28"/>
          <w:szCs w:val="28"/>
        </w:rPr>
        <w:t>,</w:t>
      </w:r>
    </w:p>
    <w:p w:rsidR="00AE1277" w:rsidRDefault="00AE1277" w:rsidP="00AB5D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автомобильных дорог </w:t>
      </w:r>
    </w:p>
    <w:p w:rsidR="00AB5DEB" w:rsidRDefault="00AE1277" w:rsidP="00AB5D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Приобского месторождения.</w:t>
      </w:r>
      <w:r w:rsidR="00AB5DEB">
        <w:rPr>
          <w:bCs/>
          <w:sz w:val="28"/>
          <w:szCs w:val="28"/>
        </w:rPr>
        <w:t xml:space="preserve"> </w:t>
      </w:r>
    </w:p>
    <w:p w:rsidR="00AB5DEB" w:rsidRDefault="00AE1277" w:rsidP="00AB5D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Вторая очередь. (инв. </w:t>
      </w:r>
      <w:r w:rsidR="00AB5DEB">
        <w:rPr>
          <w:bCs/>
          <w:sz w:val="28"/>
          <w:szCs w:val="28"/>
        </w:rPr>
        <w:t xml:space="preserve">№ № </w:t>
      </w:r>
      <w:r w:rsidR="00FA0E72">
        <w:rPr>
          <w:bCs/>
          <w:sz w:val="28"/>
          <w:szCs w:val="28"/>
        </w:rPr>
        <w:t xml:space="preserve">12000599, </w:t>
      </w:r>
    </w:p>
    <w:p w:rsidR="00AB5DEB" w:rsidRDefault="00FA0E72" w:rsidP="00AB5D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12000780, ОС_05543.)</w:t>
      </w:r>
      <w:r w:rsidR="007A1B40">
        <w:rPr>
          <w:bCs/>
          <w:sz w:val="28"/>
          <w:szCs w:val="28"/>
        </w:rPr>
        <w:t>»,</w:t>
      </w:r>
      <w:r w:rsidR="00AB5DEB">
        <w:rPr>
          <w:bCs/>
          <w:sz w:val="28"/>
          <w:szCs w:val="28"/>
        </w:rPr>
        <w:t xml:space="preserve"> </w:t>
      </w:r>
      <w:r w:rsidR="007A1B40">
        <w:rPr>
          <w:bCs/>
          <w:sz w:val="28"/>
          <w:szCs w:val="28"/>
        </w:rPr>
        <w:t xml:space="preserve">«Обустройство </w:t>
      </w:r>
    </w:p>
    <w:p w:rsidR="00AB5DEB" w:rsidRDefault="007A1B40" w:rsidP="00AB5D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правобережной части Приобского </w:t>
      </w:r>
    </w:p>
    <w:p w:rsidR="00AE1277" w:rsidRDefault="007A1B40" w:rsidP="00AB5D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месторождения.</w:t>
      </w:r>
      <w:r w:rsidR="00AB5DEB">
        <w:rPr>
          <w:bCs/>
          <w:sz w:val="28"/>
          <w:szCs w:val="28"/>
        </w:rPr>
        <w:t xml:space="preserve"> </w:t>
      </w:r>
      <w:r w:rsidR="00260FFA">
        <w:rPr>
          <w:bCs/>
          <w:sz w:val="28"/>
          <w:szCs w:val="28"/>
        </w:rPr>
        <w:t>Куст скважин № 371</w:t>
      </w:r>
      <w:r w:rsidR="00FA0E72">
        <w:rPr>
          <w:bCs/>
          <w:sz w:val="28"/>
          <w:szCs w:val="28"/>
        </w:rPr>
        <w:t>»</w:t>
      </w:r>
      <w:r w:rsidR="00260FFA">
        <w:rPr>
          <w:bCs/>
          <w:sz w:val="28"/>
          <w:szCs w:val="28"/>
        </w:rPr>
        <w:t>,</w:t>
      </w:r>
    </w:p>
    <w:p w:rsidR="00AB5DEB" w:rsidRDefault="00260FFA" w:rsidP="00AB5D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«Электрокотельная ЦТОиРТ-5 </w:t>
      </w:r>
    </w:p>
    <w:p w:rsidR="00260FFA" w:rsidRPr="00AE1277" w:rsidRDefault="00260FFA" w:rsidP="00AB5D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Приобского месторождения»</w:t>
      </w:r>
    </w:p>
    <w:p w:rsidR="001D1A90" w:rsidRDefault="001D1A90" w:rsidP="00AB5DEB">
      <w:pPr>
        <w:jc w:val="both"/>
        <w:rPr>
          <w:sz w:val="28"/>
          <w:szCs w:val="28"/>
        </w:rPr>
      </w:pPr>
    </w:p>
    <w:p w:rsidR="00AB5DEB" w:rsidRDefault="00AB5DEB" w:rsidP="00AB5DEB">
      <w:pPr>
        <w:jc w:val="both"/>
        <w:rPr>
          <w:sz w:val="28"/>
          <w:szCs w:val="28"/>
        </w:rPr>
      </w:pPr>
    </w:p>
    <w:p w:rsidR="00F8719E" w:rsidRDefault="00F8719E" w:rsidP="00AB5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AB5DEB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AB5DEB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131-ФЗ «Об общих принципах организации местного самоуправления в</w:t>
      </w:r>
      <w:r w:rsidR="00AB5DEB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AB5DEB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FA0E72">
        <w:rPr>
          <w:sz w:val="28"/>
          <w:szCs w:val="28"/>
        </w:rPr>
        <w:t>учитывая обращения</w:t>
      </w:r>
      <w:r>
        <w:rPr>
          <w:sz w:val="28"/>
          <w:szCs w:val="28"/>
        </w:rPr>
        <w:t xml:space="preserve"> </w:t>
      </w:r>
      <w:r w:rsidR="00AE1277">
        <w:rPr>
          <w:sz w:val="28"/>
          <w:szCs w:val="28"/>
        </w:rPr>
        <w:t>ООО «РН-Юганскнефтегаз»</w:t>
      </w:r>
      <w:r w:rsidR="00E0523D">
        <w:rPr>
          <w:sz w:val="28"/>
          <w:szCs w:val="28"/>
        </w:rPr>
        <w:t xml:space="preserve"> </w:t>
      </w:r>
      <w:r w:rsidR="0082212A">
        <w:rPr>
          <w:sz w:val="28"/>
          <w:szCs w:val="28"/>
        </w:rPr>
        <w:t xml:space="preserve">от 17.11.2017 № </w:t>
      </w:r>
      <w:r w:rsidR="00EE7C47">
        <w:rPr>
          <w:sz w:val="28"/>
          <w:szCs w:val="28"/>
        </w:rPr>
        <w:t>в</w:t>
      </w:r>
      <w:r w:rsidR="0082212A">
        <w:rPr>
          <w:sz w:val="28"/>
          <w:szCs w:val="28"/>
        </w:rPr>
        <w:t xml:space="preserve">х-8797, </w:t>
      </w:r>
      <w:r w:rsidR="00AB5DEB">
        <w:rPr>
          <w:sz w:val="28"/>
          <w:szCs w:val="28"/>
        </w:rPr>
        <w:br/>
      </w:r>
      <w:r w:rsidR="009F3F5E">
        <w:rPr>
          <w:sz w:val="28"/>
          <w:szCs w:val="28"/>
        </w:rPr>
        <w:t xml:space="preserve">от 23.11.2017 № вх-4726/17-0-0, </w:t>
      </w:r>
      <w:r w:rsidR="003D1172">
        <w:rPr>
          <w:sz w:val="28"/>
          <w:szCs w:val="28"/>
        </w:rPr>
        <w:t xml:space="preserve">от </w:t>
      </w:r>
      <w:r w:rsidR="008F5C8E">
        <w:rPr>
          <w:sz w:val="28"/>
          <w:szCs w:val="28"/>
        </w:rPr>
        <w:t>23</w:t>
      </w:r>
      <w:r w:rsidR="00EE7C47">
        <w:rPr>
          <w:sz w:val="28"/>
          <w:szCs w:val="28"/>
        </w:rPr>
        <w:t>.11.2017 № в</w:t>
      </w:r>
      <w:r w:rsidR="00927569">
        <w:rPr>
          <w:sz w:val="28"/>
          <w:szCs w:val="28"/>
        </w:rPr>
        <w:t>х-</w:t>
      </w:r>
      <w:r w:rsidR="00AE1277">
        <w:rPr>
          <w:sz w:val="28"/>
          <w:szCs w:val="28"/>
        </w:rPr>
        <w:t>4727</w:t>
      </w:r>
      <w:r w:rsidR="00927569" w:rsidRPr="00927569">
        <w:rPr>
          <w:sz w:val="28"/>
          <w:szCs w:val="28"/>
        </w:rPr>
        <w:t>/17-0-0</w:t>
      </w:r>
      <w:r w:rsidR="00FA0E72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>о принятии решения по подготовке проект</w:t>
      </w:r>
      <w:r w:rsidR="00ED43DC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планировки и проект</w:t>
      </w:r>
      <w:r w:rsidR="00ED43DC">
        <w:rPr>
          <w:sz w:val="28"/>
          <w:szCs w:val="28"/>
        </w:rPr>
        <w:t>ов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AB5DEB">
      <w:pPr>
        <w:ind w:firstLine="709"/>
        <w:rPr>
          <w:caps/>
          <w:spacing w:val="20"/>
          <w:sz w:val="28"/>
          <w:szCs w:val="28"/>
        </w:rPr>
      </w:pPr>
    </w:p>
    <w:p w:rsidR="00A36EDF" w:rsidRPr="00C04E42" w:rsidRDefault="00C04E42" w:rsidP="00AB5D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B5DEB">
        <w:rPr>
          <w:bCs/>
          <w:sz w:val="28"/>
          <w:szCs w:val="28"/>
        </w:rPr>
        <w:t xml:space="preserve"> ООО «РН-Юганскнефтегаз»</w:t>
      </w:r>
      <w:r w:rsidR="00ED43DC" w:rsidRPr="00ED43DC">
        <w:rPr>
          <w:bCs/>
          <w:sz w:val="28"/>
          <w:szCs w:val="28"/>
        </w:rPr>
        <w:t xml:space="preserve"> </w:t>
      </w:r>
      <w:r w:rsidR="00AB5DEB" w:rsidRPr="00C04E42">
        <w:rPr>
          <w:bCs/>
          <w:sz w:val="28"/>
          <w:szCs w:val="28"/>
        </w:rPr>
        <w:t xml:space="preserve">организовать за счет собственных средств </w:t>
      </w:r>
      <w:r w:rsidR="00D72A86" w:rsidRPr="00C04E42">
        <w:rPr>
          <w:bCs/>
          <w:sz w:val="28"/>
          <w:szCs w:val="28"/>
        </w:rPr>
        <w:t xml:space="preserve">подготовку </w:t>
      </w:r>
      <w:r w:rsidR="00ED43DC">
        <w:rPr>
          <w:bCs/>
          <w:sz w:val="28"/>
          <w:szCs w:val="28"/>
        </w:rPr>
        <w:t>проектов</w:t>
      </w:r>
      <w:r w:rsidR="00A36EDF">
        <w:rPr>
          <w:bCs/>
          <w:sz w:val="28"/>
          <w:szCs w:val="28"/>
        </w:rPr>
        <w:t xml:space="preserve"> </w:t>
      </w:r>
      <w:r w:rsidR="00ED43DC">
        <w:rPr>
          <w:bCs/>
          <w:sz w:val="28"/>
          <w:szCs w:val="28"/>
        </w:rPr>
        <w:t>планировки и проектов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 объектов</w:t>
      </w:r>
      <w:r w:rsidR="00A36EDF">
        <w:rPr>
          <w:bCs/>
          <w:sz w:val="28"/>
          <w:szCs w:val="28"/>
        </w:rPr>
        <w:t xml:space="preserve">: </w:t>
      </w:r>
      <w:r w:rsidR="006C6E56">
        <w:rPr>
          <w:bCs/>
          <w:sz w:val="28"/>
          <w:szCs w:val="28"/>
        </w:rPr>
        <w:t xml:space="preserve">«Технологическая переправа через протоку Неулёва </w:t>
      </w:r>
      <w:r w:rsidR="006C6E56">
        <w:rPr>
          <w:bCs/>
          <w:sz w:val="28"/>
          <w:szCs w:val="28"/>
        </w:rPr>
        <w:lastRenderedPageBreak/>
        <w:t xml:space="preserve">в районе куста 174 Приобского месторождения», «Реконструкция автомобильных дорог Приобского месторождения. Вторая очередь. </w:t>
      </w:r>
      <w:r w:rsidR="00AB5DEB">
        <w:rPr>
          <w:bCs/>
          <w:sz w:val="28"/>
          <w:szCs w:val="28"/>
        </w:rPr>
        <w:br/>
      </w:r>
      <w:r w:rsidR="006C6E56">
        <w:rPr>
          <w:bCs/>
          <w:sz w:val="28"/>
          <w:szCs w:val="28"/>
        </w:rPr>
        <w:t xml:space="preserve">(инв. </w:t>
      </w:r>
      <w:r w:rsidR="00AB5DEB">
        <w:rPr>
          <w:bCs/>
          <w:sz w:val="28"/>
          <w:szCs w:val="28"/>
        </w:rPr>
        <w:t xml:space="preserve">№ № </w:t>
      </w:r>
      <w:r w:rsidR="006C6E56">
        <w:rPr>
          <w:bCs/>
          <w:sz w:val="28"/>
          <w:szCs w:val="28"/>
        </w:rPr>
        <w:t>12</w:t>
      </w:r>
      <w:r w:rsidR="00AB5DEB">
        <w:rPr>
          <w:bCs/>
          <w:sz w:val="28"/>
          <w:szCs w:val="28"/>
        </w:rPr>
        <w:t xml:space="preserve">000599, 12000780, ОС_05543.)», </w:t>
      </w:r>
      <w:r w:rsidR="009F3F5E" w:rsidRPr="009F3F5E">
        <w:rPr>
          <w:bCs/>
          <w:sz w:val="28"/>
          <w:szCs w:val="28"/>
        </w:rPr>
        <w:t>«Обустройство правобережной части Приобского месторождения.</w:t>
      </w:r>
      <w:r w:rsidR="009F3F5E">
        <w:rPr>
          <w:bCs/>
          <w:sz w:val="28"/>
          <w:szCs w:val="28"/>
        </w:rPr>
        <w:t xml:space="preserve"> </w:t>
      </w:r>
      <w:r w:rsidR="009F3F5E" w:rsidRPr="009F3F5E">
        <w:rPr>
          <w:bCs/>
          <w:sz w:val="28"/>
          <w:szCs w:val="28"/>
        </w:rPr>
        <w:t>Куст скважин № 371»,</w:t>
      </w:r>
      <w:r w:rsidR="009F3F5E">
        <w:rPr>
          <w:bCs/>
          <w:sz w:val="28"/>
          <w:szCs w:val="28"/>
        </w:rPr>
        <w:t xml:space="preserve"> </w:t>
      </w:r>
      <w:r w:rsidR="009F3F5E" w:rsidRPr="009F3F5E">
        <w:rPr>
          <w:bCs/>
          <w:sz w:val="28"/>
          <w:szCs w:val="28"/>
        </w:rPr>
        <w:t>«Электрокотельная ЦТОиРТ-5 Приобского месторождения»</w:t>
      </w:r>
      <w:r w:rsidR="009F3F5E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6C6E56">
        <w:rPr>
          <w:bCs/>
          <w:sz w:val="28"/>
          <w:szCs w:val="28"/>
        </w:rPr>
        <w:t>ых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AB5DEB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D72A86" w:rsidRDefault="00C11CB9" w:rsidP="00AB5DE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DA9">
        <w:rPr>
          <w:sz w:val="28"/>
          <w:szCs w:val="28"/>
        </w:rPr>
        <w:t>Д</w:t>
      </w:r>
      <w:r>
        <w:rPr>
          <w:sz w:val="28"/>
          <w:szCs w:val="28"/>
        </w:rPr>
        <w:t>епартамент</w:t>
      </w:r>
      <w:r w:rsidR="00BF2DA9">
        <w:rPr>
          <w:sz w:val="28"/>
          <w:szCs w:val="28"/>
        </w:rPr>
        <w:t>у</w:t>
      </w:r>
      <w:r>
        <w:rPr>
          <w:sz w:val="28"/>
          <w:szCs w:val="28"/>
        </w:rPr>
        <w:t xml:space="preserve">, строительства, архитектуры и ЖКХ </w:t>
      </w:r>
      <w:r w:rsidR="00AB5DEB"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>(далее</w:t>
      </w:r>
      <w:r w:rsidR="00AB5D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>
        <w:rPr>
          <w:sz w:val="28"/>
          <w:szCs w:val="28"/>
        </w:rPr>
        <w:t>проект</w:t>
      </w:r>
      <w:r w:rsidR="006C6E56">
        <w:rPr>
          <w:sz w:val="28"/>
          <w:szCs w:val="28"/>
        </w:rPr>
        <w:t>ов</w:t>
      </w:r>
      <w:r>
        <w:rPr>
          <w:sz w:val="28"/>
          <w:szCs w:val="28"/>
        </w:rPr>
        <w:t xml:space="preserve"> планировки и проект</w:t>
      </w:r>
      <w:r w:rsidR="006C6E56">
        <w:rPr>
          <w:sz w:val="28"/>
          <w:szCs w:val="28"/>
        </w:rPr>
        <w:t>ов</w:t>
      </w:r>
      <w:r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352D02" w:rsidRDefault="00193A7A" w:rsidP="00AB5DE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AB5DEB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AB5DEB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AB5DEB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AB5DEB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AB5DEB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AB5DEB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AB5DEB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AB5DEB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AB5DEB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AB5DEB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AB5DEB" w:rsidRDefault="00AB5DEB" w:rsidP="00AB5DEB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AB5DE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AB5DEB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         </w:t>
      </w:r>
      <w:r w:rsidR="00AB5DEB">
        <w:rPr>
          <w:rFonts w:ascii="Times New Roman" w:hAnsi="Times New Roman"/>
          <w:sz w:val="28"/>
          <w:szCs w:val="28"/>
        </w:rPr>
        <w:t xml:space="preserve"> </w:t>
      </w:r>
      <w:r w:rsidR="00352D02">
        <w:rPr>
          <w:rFonts w:ascii="Times New Roman" w:hAnsi="Times New Roman"/>
          <w:sz w:val="28"/>
          <w:szCs w:val="28"/>
        </w:rPr>
        <w:t xml:space="preserve">     </w:t>
      </w:r>
      <w:r w:rsidR="00AB5DEB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352D02" w:rsidRDefault="00352D02" w:rsidP="00AB5DEB">
      <w:pPr>
        <w:pStyle w:val="a6"/>
        <w:jc w:val="both"/>
      </w:pPr>
    </w:p>
    <w:p w:rsidR="00E72086" w:rsidRDefault="00E72086" w:rsidP="00AB5DEB">
      <w:pPr>
        <w:pStyle w:val="a6"/>
        <w:jc w:val="both"/>
      </w:pPr>
    </w:p>
    <w:sectPr w:rsidR="00E72086" w:rsidSect="00AB5DEB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69" w:rsidRDefault="00122B69" w:rsidP="00AB5DEB">
      <w:r>
        <w:separator/>
      </w:r>
    </w:p>
  </w:endnote>
  <w:endnote w:type="continuationSeparator" w:id="0">
    <w:p w:rsidR="00122B69" w:rsidRDefault="00122B69" w:rsidP="00AB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69" w:rsidRDefault="00122B69" w:rsidP="00AB5DEB">
      <w:r>
        <w:separator/>
      </w:r>
    </w:p>
  </w:footnote>
  <w:footnote w:type="continuationSeparator" w:id="0">
    <w:p w:rsidR="00122B69" w:rsidRDefault="00122B69" w:rsidP="00AB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17653"/>
      <w:docPartObj>
        <w:docPartGallery w:val="Page Numbers (Top of Page)"/>
        <w:docPartUnique/>
      </w:docPartObj>
    </w:sdtPr>
    <w:sdtEndPr/>
    <w:sdtContent>
      <w:p w:rsidR="00AB5DEB" w:rsidRDefault="00AB5DEB" w:rsidP="00AB5D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2A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A407A"/>
    <w:rsid w:val="000C0181"/>
    <w:rsid w:val="00102912"/>
    <w:rsid w:val="00122B69"/>
    <w:rsid w:val="001265A5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844ED"/>
    <w:rsid w:val="003A2C39"/>
    <w:rsid w:val="003D1172"/>
    <w:rsid w:val="003D5D90"/>
    <w:rsid w:val="003F0D7C"/>
    <w:rsid w:val="004032AD"/>
    <w:rsid w:val="00417DE7"/>
    <w:rsid w:val="00426153"/>
    <w:rsid w:val="004C0992"/>
    <w:rsid w:val="004F7BAC"/>
    <w:rsid w:val="00561F44"/>
    <w:rsid w:val="00584746"/>
    <w:rsid w:val="005A7B8E"/>
    <w:rsid w:val="005C6445"/>
    <w:rsid w:val="005D7D19"/>
    <w:rsid w:val="005E0046"/>
    <w:rsid w:val="00624094"/>
    <w:rsid w:val="0063365D"/>
    <w:rsid w:val="00664427"/>
    <w:rsid w:val="006C6E56"/>
    <w:rsid w:val="006D2DDE"/>
    <w:rsid w:val="006D599F"/>
    <w:rsid w:val="00704575"/>
    <w:rsid w:val="007122F5"/>
    <w:rsid w:val="00771E93"/>
    <w:rsid w:val="007A1B40"/>
    <w:rsid w:val="007B1F7C"/>
    <w:rsid w:val="007B4434"/>
    <w:rsid w:val="007D625C"/>
    <w:rsid w:val="007E0519"/>
    <w:rsid w:val="007F7836"/>
    <w:rsid w:val="00812AA6"/>
    <w:rsid w:val="00821B75"/>
    <w:rsid w:val="0082212A"/>
    <w:rsid w:val="00825814"/>
    <w:rsid w:val="0085244B"/>
    <w:rsid w:val="00853121"/>
    <w:rsid w:val="008749EE"/>
    <w:rsid w:val="00893651"/>
    <w:rsid w:val="008B7E1E"/>
    <w:rsid w:val="008E635B"/>
    <w:rsid w:val="008F5C8E"/>
    <w:rsid w:val="0091535E"/>
    <w:rsid w:val="00927569"/>
    <w:rsid w:val="00944C3B"/>
    <w:rsid w:val="00972D3E"/>
    <w:rsid w:val="009913CE"/>
    <w:rsid w:val="009B563C"/>
    <w:rsid w:val="009C6CC2"/>
    <w:rsid w:val="009F3F5E"/>
    <w:rsid w:val="00A36EDF"/>
    <w:rsid w:val="00A36F56"/>
    <w:rsid w:val="00A43DB3"/>
    <w:rsid w:val="00A545E0"/>
    <w:rsid w:val="00A54DC1"/>
    <w:rsid w:val="00A9534F"/>
    <w:rsid w:val="00AB4E83"/>
    <w:rsid w:val="00AB5DEB"/>
    <w:rsid w:val="00AC6AF1"/>
    <w:rsid w:val="00AE1277"/>
    <w:rsid w:val="00B0028E"/>
    <w:rsid w:val="00B1790F"/>
    <w:rsid w:val="00B54D4C"/>
    <w:rsid w:val="00B57DD5"/>
    <w:rsid w:val="00B60784"/>
    <w:rsid w:val="00B87DD3"/>
    <w:rsid w:val="00B9434D"/>
    <w:rsid w:val="00BA12CD"/>
    <w:rsid w:val="00BA7CBD"/>
    <w:rsid w:val="00BB2694"/>
    <w:rsid w:val="00BC0E88"/>
    <w:rsid w:val="00BF2DA9"/>
    <w:rsid w:val="00C04E42"/>
    <w:rsid w:val="00C05976"/>
    <w:rsid w:val="00C11CB9"/>
    <w:rsid w:val="00C4766C"/>
    <w:rsid w:val="00CB07F7"/>
    <w:rsid w:val="00CC3050"/>
    <w:rsid w:val="00CD1F30"/>
    <w:rsid w:val="00D60E8F"/>
    <w:rsid w:val="00D72A86"/>
    <w:rsid w:val="00D951F2"/>
    <w:rsid w:val="00D960A8"/>
    <w:rsid w:val="00DA7DF4"/>
    <w:rsid w:val="00DB581F"/>
    <w:rsid w:val="00DC4CA5"/>
    <w:rsid w:val="00E0523D"/>
    <w:rsid w:val="00E5465F"/>
    <w:rsid w:val="00E72086"/>
    <w:rsid w:val="00E80510"/>
    <w:rsid w:val="00E8516F"/>
    <w:rsid w:val="00E9067A"/>
    <w:rsid w:val="00EB0C57"/>
    <w:rsid w:val="00EB3A11"/>
    <w:rsid w:val="00EC4B79"/>
    <w:rsid w:val="00ED18B8"/>
    <w:rsid w:val="00ED43DC"/>
    <w:rsid w:val="00EE4170"/>
    <w:rsid w:val="00EE7C47"/>
    <w:rsid w:val="00F21520"/>
    <w:rsid w:val="00F37F87"/>
    <w:rsid w:val="00F45BA5"/>
    <w:rsid w:val="00F65FCA"/>
    <w:rsid w:val="00F67374"/>
    <w:rsid w:val="00F8719E"/>
    <w:rsid w:val="00FA0E72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66076-5082-4084-9BC3-3DF1D30A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B5D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B5D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5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4</cp:revision>
  <cp:lastPrinted>2017-12-08T05:46:00Z</cp:lastPrinted>
  <dcterms:created xsi:type="dcterms:W3CDTF">2017-11-27T04:40:00Z</dcterms:created>
  <dcterms:modified xsi:type="dcterms:W3CDTF">2017-12-08T05:47:00Z</dcterms:modified>
</cp:coreProperties>
</file>