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4A1B3" w14:textId="77777777" w:rsidR="00506C22" w:rsidRPr="00506C22" w:rsidRDefault="00506C22" w:rsidP="00506C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C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CFEF25" wp14:editId="4116127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BFFE9" w14:textId="77777777" w:rsidR="00506C22" w:rsidRPr="00506C22" w:rsidRDefault="00506C22" w:rsidP="00506C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543BE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</w:t>
      </w:r>
    </w:p>
    <w:p w14:paraId="0AC4AF69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</w:p>
    <w:p w14:paraId="368A0B63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68E3B04D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EF63ED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7D9286E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0D9AE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72DBD142" w14:textId="77777777" w:rsidR="00506C22" w:rsidRPr="00506C22" w:rsidRDefault="00506C22" w:rsidP="005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F7C423" w14:textId="267474B7" w:rsidR="00506C22" w:rsidRPr="00506C22" w:rsidRDefault="00506C22" w:rsidP="00506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C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76F4">
        <w:rPr>
          <w:rFonts w:ascii="Times New Roman" w:eastAsia="Times New Roman" w:hAnsi="Times New Roman" w:cs="Times New Roman"/>
          <w:sz w:val="28"/>
          <w:szCs w:val="28"/>
        </w:rPr>
        <w:t>23.01.2025</w:t>
      </w:r>
      <w:r w:rsidRPr="00506C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506C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№ </w:t>
      </w:r>
      <w:r w:rsidR="00D876F4">
        <w:rPr>
          <w:rFonts w:ascii="Times New Roman" w:eastAsia="Times New Roman" w:hAnsi="Times New Roman" w:cs="Times New Roman"/>
          <w:sz w:val="28"/>
          <w:szCs w:val="28"/>
        </w:rPr>
        <w:t>41</w:t>
      </w:r>
    </w:p>
    <w:p w14:paraId="3D2C79F6" w14:textId="77777777" w:rsidR="00506C22" w:rsidRPr="00506C22" w:rsidRDefault="00506C22" w:rsidP="00506C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6C22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6E4FA6F5" w14:textId="77777777" w:rsidR="00506C22" w:rsidRPr="00506C22" w:rsidRDefault="00506C22" w:rsidP="00506C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0C507FC" w14:textId="77777777" w:rsidR="00506C22" w:rsidRPr="00506C22" w:rsidRDefault="00506C22" w:rsidP="00506C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B5F51E" w14:textId="7AB440DE" w:rsidR="002921F7" w:rsidRPr="006D1225" w:rsidRDefault="002921F7" w:rsidP="00506C22">
      <w:pPr>
        <w:pStyle w:val="ConsPlusNormal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6D1225">
        <w:rPr>
          <w:rFonts w:ascii="Times New Roman" w:hAnsi="Times New Roman"/>
          <w:sz w:val="28"/>
          <w:szCs w:val="28"/>
        </w:rPr>
        <w:br/>
        <w:t xml:space="preserve">в постановление </w:t>
      </w:r>
      <w:r w:rsidR="00BC66F3">
        <w:rPr>
          <w:rFonts w:ascii="Times New Roman" w:hAnsi="Times New Roman"/>
          <w:sz w:val="28"/>
          <w:szCs w:val="28"/>
        </w:rPr>
        <w:t>а</w:t>
      </w:r>
      <w:r w:rsidRPr="006D1225">
        <w:rPr>
          <w:rFonts w:ascii="Times New Roman" w:hAnsi="Times New Roman"/>
          <w:sz w:val="28"/>
          <w:szCs w:val="28"/>
        </w:rPr>
        <w:t xml:space="preserve">дминистрации </w:t>
      </w:r>
      <w:r w:rsidRPr="006D1225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6D1225">
        <w:rPr>
          <w:rFonts w:ascii="Times New Roman" w:hAnsi="Times New Roman"/>
          <w:sz w:val="28"/>
          <w:szCs w:val="28"/>
        </w:rPr>
        <w:br/>
        <w:t>от 14.12.2021 № 334</w:t>
      </w:r>
    </w:p>
    <w:p w14:paraId="068955FF" w14:textId="77777777" w:rsidR="002921F7" w:rsidRPr="006D1225" w:rsidRDefault="002921F7" w:rsidP="00506C22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</w:t>
      </w:r>
      <w:r w:rsidRPr="006D1225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14:paraId="5DB4BFCC" w14:textId="77777777" w:rsidR="002921F7" w:rsidRPr="006D1225" w:rsidRDefault="002921F7" w:rsidP="00506C22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7A2EDCBB" w14:textId="77777777" w:rsidR="002921F7" w:rsidRPr="006D1225" w:rsidRDefault="002921F7" w:rsidP="00506C22">
      <w:pPr>
        <w:pStyle w:val="a3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«Культура Ханты-Мансийского района</w:t>
      </w:r>
      <w:r w:rsidR="001B27A8" w:rsidRPr="006D1225">
        <w:rPr>
          <w:rFonts w:ascii="Times New Roman" w:hAnsi="Times New Roman"/>
          <w:sz w:val="28"/>
          <w:szCs w:val="28"/>
        </w:rPr>
        <w:t>»</w:t>
      </w:r>
      <w:r w:rsidRPr="006D1225">
        <w:rPr>
          <w:rFonts w:ascii="Times New Roman" w:hAnsi="Times New Roman"/>
          <w:sz w:val="28"/>
          <w:szCs w:val="28"/>
        </w:rPr>
        <w:t xml:space="preserve"> </w:t>
      </w:r>
    </w:p>
    <w:p w14:paraId="72D6FA27" w14:textId="77777777" w:rsidR="002921F7" w:rsidRPr="006D1225" w:rsidRDefault="002921F7" w:rsidP="00506C22">
      <w:pPr>
        <w:pStyle w:val="a3"/>
        <w:rPr>
          <w:rFonts w:ascii="Times New Roman" w:hAnsi="Times New Roman"/>
          <w:sz w:val="28"/>
          <w:szCs w:val="28"/>
        </w:rPr>
      </w:pPr>
    </w:p>
    <w:p w14:paraId="3C478CB3" w14:textId="77777777" w:rsidR="0058499A" w:rsidRPr="006D1225" w:rsidRDefault="0058499A" w:rsidP="00506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D8379" w14:textId="77777777" w:rsidR="005B05EB" w:rsidRDefault="001B27A8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Pr="006D1225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6D122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6D1225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</w:t>
      </w:r>
      <w:r w:rsidR="005B05EB" w:rsidRPr="006D1225">
        <w:rPr>
          <w:rFonts w:ascii="Times New Roman" w:hAnsi="Times New Roman" w:cs="Times New Roman"/>
          <w:sz w:val="28"/>
          <w:szCs w:val="28"/>
        </w:rPr>
        <w:t>:</w:t>
      </w:r>
      <w:r w:rsidR="00C3143E" w:rsidRPr="006D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986CC" w14:textId="77777777" w:rsidR="00BC66F3" w:rsidRPr="006D1225" w:rsidRDefault="00BC66F3" w:rsidP="005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987A1" w14:textId="6E730CE1" w:rsidR="005B05EB" w:rsidRPr="006D1225" w:rsidRDefault="005B05EB" w:rsidP="00BC66F3">
      <w:pPr>
        <w:pStyle w:val="af0"/>
        <w:numPr>
          <w:ilvl w:val="0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В</w:t>
      </w:r>
      <w:r w:rsidR="001B27A8" w:rsidRPr="006D1225">
        <w:rPr>
          <w:rFonts w:ascii="Times New Roman" w:hAnsi="Times New Roman"/>
          <w:sz w:val="28"/>
          <w:szCs w:val="28"/>
        </w:rPr>
        <w:t xml:space="preserve">нести в постановление </w:t>
      </w:r>
      <w:r w:rsidR="00D269F1">
        <w:rPr>
          <w:rFonts w:ascii="Times New Roman" w:hAnsi="Times New Roman"/>
          <w:sz w:val="28"/>
          <w:szCs w:val="28"/>
        </w:rPr>
        <w:t>а</w:t>
      </w:r>
      <w:r w:rsidR="001B27A8" w:rsidRPr="006D1225">
        <w:rPr>
          <w:rFonts w:ascii="Times New Roman" w:hAnsi="Times New Roman"/>
          <w:sz w:val="28"/>
          <w:szCs w:val="28"/>
        </w:rPr>
        <w:t>дминистрации Ханты-Мансий</w:t>
      </w:r>
      <w:r w:rsidR="004C3CC2" w:rsidRPr="006D1225">
        <w:rPr>
          <w:rFonts w:ascii="Times New Roman" w:hAnsi="Times New Roman"/>
          <w:sz w:val="28"/>
          <w:szCs w:val="28"/>
        </w:rPr>
        <w:t>ского района от 14.12.2021 № 334</w:t>
      </w:r>
      <w:r w:rsidR="001B27A8" w:rsidRPr="006D1225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1B27A8" w:rsidRPr="006D1225">
        <w:rPr>
          <w:rFonts w:ascii="Times New Roman" w:hAnsi="Times New Roman"/>
          <w:sz w:val="28"/>
          <w:szCs w:val="28"/>
        </w:rPr>
        <w:br/>
        <w:t>Ханты-Мансийского района «</w:t>
      </w:r>
      <w:r w:rsidRPr="006D1225">
        <w:rPr>
          <w:rFonts w:ascii="Times New Roman" w:hAnsi="Times New Roman"/>
          <w:sz w:val="28"/>
          <w:szCs w:val="28"/>
        </w:rPr>
        <w:t>Культура</w:t>
      </w:r>
      <w:r w:rsidR="001B27A8" w:rsidRPr="006D1225">
        <w:rPr>
          <w:rFonts w:ascii="Times New Roman" w:hAnsi="Times New Roman"/>
          <w:sz w:val="28"/>
          <w:szCs w:val="28"/>
        </w:rPr>
        <w:t xml:space="preserve"> Ханты-Мансийского района» </w:t>
      </w:r>
      <w:r w:rsidR="00BC66F3">
        <w:rPr>
          <w:rFonts w:ascii="Times New Roman" w:hAnsi="Times New Roman"/>
          <w:sz w:val="28"/>
          <w:szCs w:val="28"/>
        </w:rPr>
        <w:br/>
      </w:r>
      <w:r w:rsidR="001B27A8" w:rsidRPr="006D1225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3535210D" w14:textId="77777777" w:rsidR="00A811DC" w:rsidRPr="006D1225" w:rsidRDefault="005B05EB" w:rsidP="00506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1225">
        <w:rPr>
          <w:rFonts w:ascii="Times New Roman" w:hAnsi="Times New Roman"/>
          <w:sz w:val="28"/>
          <w:szCs w:val="28"/>
        </w:rPr>
        <w:t>1.</w:t>
      </w:r>
      <w:r w:rsidR="00E12C2B" w:rsidRPr="006D1225">
        <w:rPr>
          <w:rFonts w:ascii="Times New Roman" w:hAnsi="Times New Roman"/>
          <w:sz w:val="28"/>
          <w:szCs w:val="28"/>
        </w:rPr>
        <w:t>1</w:t>
      </w:r>
      <w:r w:rsidR="00C3143E" w:rsidRPr="006D1225">
        <w:rPr>
          <w:rFonts w:ascii="Times New Roman" w:hAnsi="Times New Roman"/>
          <w:sz w:val="28"/>
          <w:szCs w:val="28"/>
        </w:rPr>
        <w:t>.</w:t>
      </w:r>
      <w:r w:rsidR="00A811DC" w:rsidRPr="006D1225">
        <w:rPr>
          <w:rFonts w:ascii="Times New Roman" w:hAnsi="Times New Roman"/>
          <w:sz w:val="28"/>
          <w:szCs w:val="28"/>
        </w:rPr>
        <w:t xml:space="preserve"> </w:t>
      </w:r>
      <w:r w:rsidR="00826835" w:rsidRPr="006D1225">
        <w:rPr>
          <w:rFonts w:ascii="Times New Roman" w:hAnsi="Times New Roman"/>
          <w:sz w:val="28"/>
          <w:szCs w:val="28"/>
        </w:rPr>
        <w:t xml:space="preserve">В приложении </w:t>
      </w:r>
      <w:r w:rsidR="00A811DC" w:rsidRPr="006D1225">
        <w:rPr>
          <w:rFonts w:ascii="Times New Roman" w:hAnsi="Times New Roman"/>
          <w:sz w:val="28"/>
          <w:szCs w:val="28"/>
        </w:rPr>
        <w:t>к постановлению</w:t>
      </w:r>
      <w:r w:rsidRPr="006D1225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A811DC" w:rsidRPr="006D1225">
        <w:rPr>
          <w:rFonts w:ascii="Times New Roman" w:hAnsi="Times New Roman"/>
          <w:sz w:val="28"/>
          <w:szCs w:val="28"/>
        </w:rPr>
        <w:t xml:space="preserve"> Паспорт муниципальной программы изложить в следующей редакции:</w:t>
      </w:r>
    </w:p>
    <w:p w14:paraId="5241C969" w14:textId="77777777" w:rsidR="00A811DC" w:rsidRPr="006D1225" w:rsidRDefault="00A811DC" w:rsidP="00506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2E4B27" w14:textId="5901149A" w:rsidR="0082185F" w:rsidRPr="00FF3F53" w:rsidRDefault="0082185F" w:rsidP="00506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2185F" w:rsidRPr="00FF3F53" w:rsidSect="00506C22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titlePg/>
          <w:docGrid w:linePitch="360"/>
        </w:sectPr>
      </w:pPr>
    </w:p>
    <w:p w14:paraId="04D09703" w14:textId="77777777" w:rsidR="00100213" w:rsidRPr="006D1225" w:rsidRDefault="00100213" w:rsidP="00506C22">
      <w:pPr>
        <w:pStyle w:val="ConsPlusNormal"/>
        <w:ind w:left="58" w:right="57" w:firstLine="651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lastRenderedPageBreak/>
        <w:t xml:space="preserve">«   </w:t>
      </w:r>
    </w:p>
    <w:p w14:paraId="513DF7AD" w14:textId="77777777" w:rsidR="00100213" w:rsidRPr="006D1225" w:rsidRDefault="00100213" w:rsidP="00506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51537A6B" w14:textId="77777777" w:rsidR="00100213" w:rsidRPr="006D1225" w:rsidRDefault="00100213" w:rsidP="00506C2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438"/>
        <w:gridCol w:w="1832"/>
        <w:gridCol w:w="1775"/>
        <w:gridCol w:w="988"/>
        <w:gridCol w:w="708"/>
        <w:gridCol w:w="711"/>
        <w:gridCol w:w="708"/>
        <w:gridCol w:w="708"/>
        <w:gridCol w:w="11"/>
        <w:gridCol w:w="697"/>
        <w:gridCol w:w="860"/>
        <w:gridCol w:w="423"/>
        <w:gridCol w:w="960"/>
        <w:gridCol w:w="1134"/>
      </w:tblGrid>
      <w:tr w:rsidR="00100213" w:rsidRPr="006D1225" w14:paraId="0E45E05F" w14:textId="77777777" w:rsidTr="009B540B">
        <w:trPr>
          <w:trHeight w:val="20"/>
        </w:trPr>
        <w:tc>
          <w:tcPr>
            <w:tcW w:w="731" w:type="pct"/>
          </w:tcPr>
          <w:p w14:paraId="0A8C3B28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269" w:type="pct"/>
            <w:gridSpan w:val="14"/>
          </w:tcPr>
          <w:p w14:paraId="40C630AB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Культура Ханты-Мансийского района </w:t>
            </w:r>
          </w:p>
        </w:tc>
      </w:tr>
      <w:tr w:rsidR="00100213" w:rsidRPr="006D1225" w14:paraId="73ECE373" w14:textId="77777777" w:rsidTr="009B540B">
        <w:trPr>
          <w:trHeight w:val="20"/>
        </w:trPr>
        <w:tc>
          <w:tcPr>
            <w:tcW w:w="731" w:type="pct"/>
          </w:tcPr>
          <w:p w14:paraId="29BD6498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69" w:type="pct"/>
            <w:gridSpan w:val="14"/>
          </w:tcPr>
          <w:p w14:paraId="61C8EB04" w14:textId="77777777" w:rsidR="00100213" w:rsidRPr="006D1225" w:rsidRDefault="00100213" w:rsidP="00506C22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100213" w:rsidRPr="006D1225" w14:paraId="692F8D5E" w14:textId="77777777" w:rsidTr="009B540B">
        <w:trPr>
          <w:trHeight w:val="20"/>
        </w:trPr>
        <w:tc>
          <w:tcPr>
            <w:tcW w:w="731" w:type="pct"/>
          </w:tcPr>
          <w:p w14:paraId="61DE9B4D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69" w:type="pct"/>
            <w:gridSpan w:val="14"/>
          </w:tcPr>
          <w:p w14:paraId="33F8C1CC" w14:textId="77777777" w:rsidR="00100213" w:rsidRPr="006D1225" w:rsidRDefault="00100213" w:rsidP="00506C2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заместитель Главы Ханты-Мансийского района по социальным вопросам</w:t>
            </w:r>
          </w:p>
        </w:tc>
      </w:tr>
      <w:tr w:rsidR="00100213" w:rsidRPr="006D1225" w14:paraId="0DF83C50" w14:textId="77777777" w:rsidTr="009B540B">
        <w:trPr>
          <w:trHeight w:val="20"/>
        </w:trPr>
        <w:tc>
          <w:tcPr>
            <w:tcW w:w="731" w:type="pct"/>
          </w:tcPr>
          <w:p w14:paraId="604F3C51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269" w:type="pct"/>
            <w:gridSpan w:val="14"/>
          </w:tcPr>
          <w:p w14:paraId="5AC9E237" w14:textId="77777777" w:rsidR="00100213" w:rsidRPr="006D1225" w:rsidRDefault="00100213" w:rsidP="00506C22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6D1225">
              <w:rPr>
                <w:rFonts w:ascii="Times New Roman" w:hAnsi="Times New Roman"/>
                <w:szCs w:val="22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6D1225">
              <w:rPr>
                <w:rFonts w:ascii="Times New Roman" w:hAnsi="Times New Roman"/>
                <w:szCs w:val="22"/>
              </w:rPr>
              <w:br/>
              <w:t>по культуре, спорту и социальной политике)</w:t>
            </w:r>
          </w:p>
        </w:tc>
      </w:tr>
      <w:tr w:rsidR="00100213" w:rsidRPr="006D1225" w14:paraId="1397B797" w14:textId="77777777" w:rsidTr="009B540B">
        <w:trPr>
          <w:trHeight w:val="20"/>
        </w:trPr>
        <w:tc>
          <w:tcPr>
            <w:tcW w:w="731" w:type="pct"/>
          </w:tcPr>
          <w:p w14:paraId="072E84DC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269" w:type="pct"/>
            <w:gridSpan w:val="14"/>
          </w:tcPr>
          <w:p w14:paraId="1EAB9D74" w14:textId="77777777" w:rsidR="00100213" w:rsidRPr="006D1225" w:rsidRDefault="00100213" w:rsidP="00506C2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архивный отдел Администрации Ханты-Мансийского района (далее – архивный отдел);</w:t>
            </w:r>
          </w:p>
          <w:p w14:paraId="38C42117" w14:textId="77777777" w:rsidR="00100213" w:rsidRPr="006D1225" w:rsidRDefault="00100213" w:rsidP="00506C2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Департамент строительства, архитектуры и жилищно-коммунального хозяйства Администрации Ханты-Мансийского района;</w:t>
            </w:r>
          </w:p>
          <w:p w14:paraId="573640CD" w14:textId="77777777" w:rsidR="00100213" w:rsidRPr="006D1225" w:rsidRDefault="00100213" w:rsidP="00506C2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казенное учреждение Ханты-Мансийского района «Управление капитального строительства и ремонта» (далее – МКУ «</w:t>
            </w:r>
            <w:proofErr w:type="spellStart"/>
            <w:r w:rsidRPr="006D1225">
              <w:rPr>
                <w:rFonts w:ascii="Times New Roman" w:hAnsi="Times New Roman" w:cs="Times New Roman"/>
              </w:rPr>
              <w:t>УКСиР</w:t>
            </w:r>
            <w:proofErr w:type="spellEnd"/>
            <w:r w:rsidRPr="006D1225">
              <w:rPr>
                <w:rFonts w:ascii="Times New Roman" w:hAnsi="Times New Roman" w:cs="Times New Roman"/>
              </w:rPr>
              <w:t>»);</w:t>
            </w:r>
          </w:p>
          <w:p w14:paraId="5760E352" w14:textId="77777777" w:rsidR="00100213" w:rsidRPr="006D1225" w:rsidRDefault="00100213" w:rsidP="00506C2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Ханты-Мансийского района «Детская музыкальная школа» (далее – МБОУ ДО ХМР «ДМШ»);</w:t>
            </w:r>
          </w:p>
          <w:p w14:paraId="3AFD9B61" w14:textId="77777777" w:rsidR="00100213" w:rsidRPr="006D1225" w:rsidRDefault="00100213" w:rsidP="00506C2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 (далее – МКУ ХМР «ЦБС»);</w:t>
            </w:r>
          </w:p>
          <w:p w14:paraId="2E3EA2DE" w14:textId="77777777" w:rsidR="00100213" w:rsidRPr="006D1225" w:rsidRDefault="00100213" w:rsidP="00506C22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Согом;</w:t>
            </w:r>
          </w:p>
          <w:p w14:paraId="33FAF531" w14:textId="77777777" w:rsidR="00100213" w:rsidRPr="006D1225" w:rsidRDefault="00100213" w:rsidP="00506C22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Селиярово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;</w:t>
            </w:r>
          </w:p>
          <w:p w14:paraId="3D9D2AC6" w14:textId="77777777" w:rsidR="00100213" w:rsidRPr="006D1225" w:rsidRDefault="00100213" w:rsidP="00506C22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администрация сельского поселения Выкатной;</w:t>
            </w:r>
          </w:p>
          <w:p w14:paraId="517EBCD4" w14:textId="77777777" w:rsidR="00100213" w:rsidRDefault="00100213" w:rsidP="00506C2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администрация сельского поселения Сибирский; </w:t>
            </w:r>
          </w:p>
          <w:p w14:paraId="061EF520" w14:textId="77777777" w:rsidR="00100213" w:rsidRPr="006D1225" w:rsidRDefault="00100213" w:rsidP="00506C2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сельского поселения Сибирский;</w:t>
            </w:r>
          </w:p>
          <w:p w14:paraId="6CAE7383" w14:textId="77777777" w:rsidR="00100213" w:rsidRPr="006D1225" w:rsidRDefault="00100213" w:rsidP="00506C22">
            <w:pPr>
              <w:pStyle w:val="ConsPlusNormal"/>
              <w:ind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 муниципальное автономное учреждение «Организационно-методический центр» (далее – МАУ «ОМЦ»);</w:t>
            </w:r>
          </w:p>
          <w:p w14:paraId="7B924CD7" w14:textId="77777777" w:rsidR="00100213" w:rsidRPr="006D1225" w:rsidRDefault="00100213" w:rsidP="00506C22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«Управление технического обеспечения» (далее – МКУ ХМР «УТО»);</w:t>
            </w:r>
          </w:p>
          <w:p w14:paraId="369AD5CF" w14:textId="77777777" w:rsidR="00100213" w:rsidRPr="006D1225" w:rsidRDefault="00100213" w:rsidP="00506C2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6D1225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Pr="006D1225">
              <w:rPr>
                <w:rFonts w:ascii="Times New Roman" w:hAnsi="Times New Roman" w:cs="Times New Roman"/>
              </w:rPr>
              <w:t>–</w:t>
            </w:r>
            <w:r w:rsidRPr="006D1225">
              <w:rPr>
                <w:rFonts w:ascii="Times New Roman" w:hAnsi="Times New Roman"/>
              </w:rPr>
              <w:t xml:space="preserve"> МАУ </w:t>
            </w:r>
            <w:r w:rsidRPr="006D1225">
              <w:rPr>
                <w:rFonts w:ascii="Times New Roman" w:hAnsi="Times New Roman"/>
              </w:rPr>
              <w:br/>
              <w:t>ХМР «Редакция газеты «Наш район»);</w:t>
            </w:r>
          </w:p>
          <w:p w14:paraId="6D0929DB" w14:textId="77777777" w:rsidR="00100213" w:rsidRPr="006D1225" w:rsidRDefault="00100213" w:rsidP="00506C2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</w:tr>
      <w:tr w:rsidR="00100213" w:rsidRPr="006D1225" w14:paraId="06796B6D" w14:textId="77777777" w:rsidTr="009B540B">
        <w:trPr>
          <w:trHeight w:val="20"/>
        </w:trPr>
        <w:tc>
          <w:tcPr>
            <w:tcW w:w="731" w:type="pct"/>
          </w:tcPr>
          <w:p w14:paraId="3E6AC73D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Национальная цель</w:t>
            </w:r>
          </w:p>
        </w:tc>
        <w:tc>
          <w:tcPr>
            <w:tcW w:w="4269" w:type="pct"/>
            <w:gridSpan w:val="14"/>
          </w:tcPr>
          <w:p w14:paraId="216A4F85" w14:textId="77777777" w:rsidR="00100213" w:rsidRPr="006D1225" w:rsidRDefault="00100213" w:rsidP="00506C22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100213" w:rsidRPr="006D1225" w14:paraId="0C2218E1" w14:textId="77777777" w:rsidTr="009B540B">
        <w:trPr>
          <w:trHeight w:val="20"/>
        </w:trPr>
        <w:tc>
          <w:tcPr>
            <w:tcW w:w="731" w:type="pct"/>
          </w:tcPr>
          <w:p w14:paraId="7B1ADA5C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69" w:type="pct"/>
            <w:gridSpan w:val="14"/>
          </w:tcPr>
          <w:p w14:paraId="5037EA3D" w14:textId="77777777" w:rsidR="00100213" w:rsidRPr="006D1225" w:rsidRDefault="00100213" w:rsidP="00506C22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D1225">
              <w:rPr>
                <w:rFonts w:ascii="Times New Roman" w:hAnsi="Times New Roman" w:cs="Times New Roman"/>
                <w:bCs/>
                <w:szCs w:val="22"/>
              </w:rPr>
              <w:t xml:space="preserve">укрепление единого культурного пространства района, </w:t>
            </w:r>
            <w:r w:rsidRPr="006D1225">
              <w:rPr>
                <w:rFonts w:ascii="Times New Roman" w:hAnsi="Times New Roman" w:cs="Times New Roman"/>
                <w:szCs w:val="22"/>
              </w:rPr>
              <w:t xml:space="preserve"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Ханты-Мансийского района</w:t>
            </w:r>
          </w:p>
        </w:tc>
      </w:tr>
      <w:tr w:rsidR="00100213" w:rsidRPr="006D1225" w14:paraId="7574B9F1" w14:textId="77777777" w:rsidTr="009B540B">
        <w:trPr>
          <w:trHeight w:val="20"/>
        </w:trPr>
        <w:tc>
          <w:tcPr>
            <w:tcW w:w="731" w:type="pct"/>
          </w:tcPr>
          <w:p w14:paraId="132126BD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269" w:type="pct"/>
            <w:gridSpan w:val="14"/>
          </w:tcPr>
          <w:p w14:paraId="79D7E092" w14:textId="77777777" w:rsidR="00100213" w:rsidRPr="006D1225" w:rsidRDefault="00100213" w:rsidP="00506C22">
            <w:pPr>
              <w:spacing w:after="0" w:line="240" w:lineRule="auto"/>
              <w:ind w:left="103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1. Повышение качества услуг в сфере культуры за счет модернизации имущественного комплекса учреждений и организаций культуры.</w:t>
            </w:r>
          </w:p>
          <w:p w14:paraId="69CF3EEB" w14:textId="77777777" w:rsidR="00100213" w:rsidRPr="006D1225" w:rsidRDefault="00100213" w:rsidP="00506C2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2. Развитие сферы дополнительного образования в сфере культуры.</w:t>
            </w:r>
          </w:p>
          <w:p w14:paraId="4EAD9D34" w14:textId="77777777" w:rsidR="00100213" w:rsidRPr="006D1225" w:rsidRDefault="00100213" w:rsidP="00506C22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 3.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100213" w:rsidRPr="006D1225" w14:paraId="57E9A92C" w14:textId="77777777" w:rsidTr="009B540B">
        <w:trPr>
          <w:trHeight w:val="20"/>
        </w:trPr>
        <w:tc>
          <w:tcPr>
            <w:tcW w:w="731" w:type="pct"/>
          </w:tcPr>
          <w:p w14:paraId="1A0E3B87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4269" w:type="pct"/>
            <w:gridSpan w:val="14"/>
          </w:tcPr>
          <w:p w14:paraId="2F0E6FF4" w14:textId="77777777" w:rsidR="00100213" w:rsidRPr="006D1225" w:rsidRDefault="00100213" w:rsidP="00506C2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100213" w:rsidRPr="006D1225" w14:paraId="2FC9EF8A" w14:textId="77777777" w:rsidTr="009B540B">
        <w:trPr>
          <w:trHeight w:val="20"/>
        </w:trPr>
        <w:tc>
          <w:tcPr>
            <w:tcW w:w="731" w:type="pct"/>
            <w:vMerge w:val="restart"/>
            <w:tcBorders>
              <w:bottom w:val="single" w:sz="4" w:space="0" w:color="auto"/>
            </w:tcBorders>
          </w:tcPr>
          <w:p w14:paraId="3A0BEC67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Целевые показатели</w:t>
            </w:r>
          </w:p>
          <w:p w14:paraId="76790913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6" w:type="pct"/>
            <w:vMerge w:val="restart"/>
            <w:tcBorders>
              <w:bottom w:val="single" w:sz="4" w:space="0" w:color="auto"/>
            </w:tcBorders>
          </w:tcPr>
          <w:p w14:paraId="1C5E200E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bottom w:val="single" w:sz="4" w:space="0" w:color="auto"/>
            </w:tcBorders>
          </w:tcPr>
          <w:p w14:paraId="62008031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34" w:type="pct"/>
            <w:vMerge w:val="restart"/>
            <w:tcBorders>
              <w:bottom w:val="single" w:sz="4" w:space="0" w:color="auto"/>
            </w:tcBorders>
          </w:tcPr>
          <w:p w14:paraId="4842C01A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25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3D0794A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100213" w:rsidRPr="006D1225" w14:paraId="2894DB04" w14:textId="77777777" w:rsidTr="009B540B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</w:tcBorders>
          </w:tcPr>
          <w:p w14:paraId="70F74AEF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</w:tcBorders>
          </w:tcPr>
          <w:p w14:paraId="5A02AFCE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1F4AC7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847F13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14:paraId="090BBA06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21EC1B8C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</w:t>
            </w:r>
          </w:p>
          <w:p w14:paraId="79E99981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11B2ED4A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</w:t>
            </w:r>
          </w:p>
          <w:p w14:paraId="1845FA70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4FA56A43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</w:t>
            </w:r>
          </w:p>
          <w:p w14:paraId="17EA626F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15CF0ADA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00E75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</w:t>
            </w:r>
          </w:p>
          <w:p w14:paraId="2897805D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42BCD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на момент окончания реализации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муници-пальной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14445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100213" w:rsidRPr="006D1225" w14:paraId="6ABB396E" w14:textId="77777777" w:rsidTr="009B540B">
        <w:trPr>
          <w:trHeight w:val="20"/>
        </w:trPr>
        <w:tc>
          <w:tcPr>
            <w:tcW w:w="731" w:type="pct"/>
          </w:tcPr>
          <w:p w14:paraId="71A2FB05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1484F577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54" w:type="pct"/>
          </w:tcPr>
          <w:p w14:paraId="4BC99971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Число посещений культурных мероприятий,</w:t>
            </w:r>
            <w:r w:rsidRPr="006D1225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34" w:type="pct"/>
          </w:tcPr>
          <w:p w14:paraId="10105B45" w14:textId="77777777" w:rsidR="00100213" w:rsidRPr="006D1225" w:rsidRDefault="00100213" w:rsidP="00506C22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6D1225">
              <w:rPr>
                <w:color w:val="auto"/>
                <w:sz w:val="22"/>
                <w:szCs w:val="22"/>
              </w:rPr>
              <w:t xml:space="preserve">постановление Правительства Ханты-Мансийского автономного </w:t>
            </w:r>
            <w:r>
              <w:rPr>
                <w:color w:val="auto"/>
                <w:sz w:val="22"/>
                <w:szCs w:val="22"/>
              </w:rPr>
              <w:t xml:space="preserve">округа – Югры </w:t>
            </w:r>
            <w:r>
              <w:rPr>
                <w:color w:val="auto"/>
                <w:sz w:val="22"/>
                <w:szCs w:val="22"/>
              </w:rPr>
              <w:br/>
              <w:t xml:space="preserve">от 10.11.2023 </w:t>
            </w:r>
            <w:r w:rsidRPr="006D1225">
              <w:rPr>
                <w:color w:val="auto"/>
                <w:sz w:val="22"/>
                <w:szCs w:val="22"/>
              </w:rPr>
              <w:t xml:space="preserve">№ 548-п </w:t>
            </w:r>
            <w:r w:rsidRPr="006D1225">
              <w:rPr>
                <w:color w:val="auto"/>
                <w:sz w:val="22"/>
                <w:szCs w:val="22"/>
              </w:rPr>
              <w:br/>
              <w:t xml:space="preserve">«О </w:t>
            </w:r>
            <w:proofErr w:type="spellStart"/>
            <w:r w:rsidRPr="006D1225">
              <w:rPr>
                <w:color w:val="auto"/>
                <w:sz w:val="22"/>
                <w:szCs w:val="22"/>
              </w:rPr>
              <w:t>государствен</w:t>
            </w:r>
            <w:proofErr w:type="spellEnd"/>
            <w:r w:rsidRPr="006D1225">
              <w:rPr>
                <w:color w:val="auto"/>
                <w:sz w:val="22"/>
                <w:szCs w:val="22"/>
              </w:rPr>
              <w:t>-ной программе Ханты-Мансийского автономного округа – Югры «Культурное пространство»</w:t>
            </w:r>
          </w:p>
        </w:tc>
        <w:tc>
          <w:tcPr>
            <w:tcW w:w="353" w:type="pct"/>
          </w:tcPr>
          <w:p w14:paraId="5E8A2A06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317</w:t>
            </w:r>
          </w:p>
          <w:p w14:paraId="757B1EB7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0F5639F6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4" w:type="pct"/>
          </w:tcPr>
          <w:p w14:paraId="79FA3FFF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373</w:t>
            </w:r>
          </w:p>
          <w:p w14:paraId="10760B3B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</w:tcPr>
          <w:p w14:paraId="1B999800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3" w:type="pct"/>
          </w:tcPr>
          <w:p w14:paraId="6E68E900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3" w:type="pct"/>
            <w:gridSpan w:val="2"/>
          </w:tcPr>
          <w:p w14:paraId="49BF9D42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57" w:type="pct"/>
            <w:gridSpan w:val="2"/>
          </w:tcPr>
          <w:p w14:paraId="5700DB58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748" w:type="pct"/>
            <w:gridSpan w:val="2"/>
          </w:tcPr>
          <w:p w14:paraId="56EBAE29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2A854A04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МБОУ ДО ХМР «ДМШ», </w:t>
            </w:r>
          </w:p>
          <w:p w14:paraId="56753D3D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100213" w:rsidRPr="006D1225" w14:paraId="3F062664" w14:textId="77777777" w:rsidTr="009B540B">
        <w:trPr>
          <w:trHeight w:val="20"/>
        </w:trPr>
        <w:tc>
          <w:tcPr>
            <w:tcW w:w="731" w:type="pct"/>
          </w:tcPr>
          <w:p w14:paraId="2B971CDC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</w:tcPr>
          <w:p w14:paraId="5F3AECFA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4" w:type="pct"/>
          </w:tcPr>
          <w:p w14:paraId="72A2107A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hAnsi="Times New Roman" w:cs="Times New Roman"/>
              </w:rPr>
              <w:t xml:space="preserve">Число обращений к цифровым ресурсам </w:t>
            </w:r>
            <w:r w:rsidRPr="006D1225">
              <w:rPr>
                <w:rFonts w:ascii="Times New Roman" w:hAnsi="Times New Roman" w:cs="Times New Roman"/>
              </w:rPr>
              <w:lastRenderedPageBreak/>
              <w:t xml:space="preserve">культуры, </w:t>
            </w:r>
            <w:r w:rsidRPr="006D1225">
              <w:rPr>
                <w:rFonts w:ascii="Times New Roman" w:hAnsi="Times New Roman" w:cs="Times New Roman"/>
              </w:rPr>
              <w:br/>
              <w:t>% к базовому значению</w:t>
            </w:r>
          </w:p>
        </w:tc>
        <w:tc>
          <w:tcPr>
            <w:tcW w:w="634" w:type="pct"/>
          </w:tcPr>
          <w:p w14:paraId="4E5F1A78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Указ П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от 07.05.2018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№ 204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«О </w:t>
            </w:r>
            <w:proofErr w:type="spellStart"/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>националь-ных</w:t>
            </w:r>
            <w:proofErr w:type="spellEnd"/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целях и стратегических задачах развития Российской Федерации </w:t>
            </w: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на период </w:t>
            </w:r>
          </w:p>
          <w:p w14:paraId="31875B11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353" w:type="pct"/>
          </w:tcPr>
          <w:p w14:paraId="30BD5D1D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lastRenderedPageBreak/>
              <w:t>988</w:t>
            </w:r>
          </w:p>
          <w:p w14:paraId="6BA9F561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225">
              <w:rPr>
                <w:rFonts w:ascii="Times New Roman" w:hAnsi="Times New Roman" w:cs="Times New Roman"/>
              </w:rPr>
              <w:t>обра-щений</w:t>
            </w:r>
            <w:proofErr w:type="spellEnd"/>
          </w:p>
        </w:tc>
        <w:tc>
          <w:tcPr>
            <w:tcW w:w="253" w:type="pct"/>
          </w:tcPr>
          <w:p w14:paraId="72376DE4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54" w:type="pct"/>
          </w:tcPr>
          <w:p w14:paraId="537FB425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253" w:type="pct"/>
          </w:tcPr>
          <w:p w14:paraId="652ED411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</w:tcPr>
          <w:p w14:paraId="508A8E34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253" w:type="pct"/>
            <w:gridSpan w:val="2"/>
          </w:tcPr>
          <w:p w14:paraId="6E7E4EA8" w14:textId="77777777" w:rsidR="00100213" w:rsidRPr="006D1225" w:rsidRDefault="00100213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57" w:type="pct"/>
            <w:gridSpan w:val="2"/>
          </w:tcPr>
          <w:p w14:paraId="7E9C8734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12,7</w:t>
            </w:r>
          </w:p>
        </w:tc>
        <w:tc>
          <w:tcPr>
            <w:tcW w:w="748" w:type="pct"/>
            <w:gridSpan w:val="2"/>
          </w:tcPr>
          <w:p w14:paraId="55FBBF9D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управление по культуре, спорту и социальной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политике;</w:t>
            </w:r>
          </w:p>
          <w:p w14:paraId="35F2CF44" w14:textId="77777777" w:rsidR="00100213" w:rsidRPr="006D1225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МКУ ХМР «ЦБС»</w:t>
            </w:r>
          </w:p>
        </w:tc>
      </w:tr>
      <w:tr w:rsidR="00100213" w:rsidRPr="0038051C" w14:paraId="15EB853D" w14:textId="77777777" w:rsidTr="009B540B">
        <w:trPr>
          <w:trHeight w:val="20"/>
        </w:trPr>
        <w:tc>
          <w:tcPr>
            <w:tcW w:w="731" w:type="pct"/>
            <w:vMerge w:val="restart"/>
          </w:tcPr>
          <w:p w14:paraId="69FB9721" w14:textId="77777777" w:rsidR="00100213" w:rsidRPr="006D1225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B540B">
              <w:rPr>
                <w:rFonts w:ascii="Times New Roman" w:hAnsi="Times New Roman" w:cs="Times New Roman"/>
                <w:szCs w:val="22"/>
              </w:rPr>
              <w:lastRenderedPageBreak/>
              <w:t>Параметры финансового обеспечения муниципальной программы</w:t>
            </w:r>
            <w:r w:rsidRPr="006D12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10" w:type="pct"/>
            <w:gridSpan w:val="2"/>
            <w:vMerge w:val="restart"/>
          </w:tcPr>
          <w:p w14:paraId="73E1ADCB" w14:textId="77777777" w:rsidR="00100213" w:rsidRPr="0038051C" w:rsidRDefault="00100213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59" w:type="pct"/>
            <w:gridSpan w:val="12"/>
          </w:tcPr>
          <w:p w14:paraId="33D538A9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100213" w:rsidRPr="0038051C" w14:paraId="31EEBA6E" w14:textId="77777777" w:rsidTr="009B540B">
        <w:trPr>
          <w:trHeight w:val="20"/>
        </w:trPr>
        <w:tc>
          <w:tcPr>
            <w:tcW w:w="731" w:type="pct"/>
            <w:vMerge/>
          </w:tcPr>
          <w:p w14:paraId="07632079" w14:textId="77777777" w:rsidR="00100213" w:rsidRPr="006D1225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  <w:vMerge/>
          </w:tcPr>
          <w:p w14:paraId="00E174FD" w14:textId="77777777" w:rsidR="00100213" w:rsidRPr="0038051C" w:rsidRDefault="00100213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14:paraId="6451B5C5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2DB738AF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69066903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35F79752" w14:textId="77777777" w:rsidR="00100213" w:rsidRPr="00AB0663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AB066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43" w:type="pct"/>
          </w:tcPr>
          <w:p w14:paraId="7674E899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5" w:type="pct"/>
          </w:tcPr>
          <w:p w14:paraId="7E0C1E2E" w14:textId="77777777" w:rsidR="00100213" w:rsidRPr="0038051C" w:rsidRDefault="00100213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9B540B" w:rsidRPr="0038051C" w14:paraId="213C6604" w14:textId="2FA34E0C" w:rsidTr="009B540B">
        <w:trPr>
          <w:trHeight w:val="20"/>
        </w:trPr>
        <w:tc>
          <w:tcPr>
            <w:tcW w:w="731" w:type="pct"/>
            <w:vMerge/>
          </w:tcPr>
          <w:p w14:paraId="2E72E135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8368087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4" w:type="pct"/>
          </w:tcPr>
          <w:p w14:paraId="2DED7F74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1 485 471,1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0B3F58C4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301 389,2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83CFF98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491 276,9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77261A05" w14:textId="355EADAF" w:rsidR="009B540B" w:rsidRPr="00AB0663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428 459,6</w:t>
            </w:r>
          </w:p>
        </w:tc>
        <w:tc>
          <w:tcPr>
            <w:tcW w:w="343" w:type="pct"/>
          </w:tcPr>
          <w:p w14:paraId="0BC12DAD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196 028,1</w:t>
            </w:r>
          </w:p>
        </w:tc>
        <w:tc>
          <w:tcPr>
            <w:tcW w:w="405" w:type="pct"/>
          </w:tcPr>
          <w:p w14:paraId="0D020311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64 510,9</w:t>
            </w:r>
          </w:p>
        </w:tc>
      </w:tr>
      <w:tr w:rsidR="009B540B" w:rsidRPr="0038051C" w14:paraId="587789AD" w14:textId="7A03746A" w:rsidTr="009B540B">
        <w:trPr>
          <w:trHeight w:val="20"/>
        </w:trPr>
        <w:tc>
          <w:tcPr>
            <w:tcW w:w="731" w:type="pct"/>
            <w:vMerge/>
          </w:tcPr>
          <w:p w14:paraId="25225BD4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3229AC95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34" w:type="pct"/>
          </w:tcPr>
          <w:p w14:paraId="03CE9E6F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147,0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28A0B4AF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3840656E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31,9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19800E38" w14:textId="77777777" w:rsidR="009B540B" w:rsidRPr="00AB0663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29,2</w:t>
            </w:r>
          </w:p>
        </w:tc>
        <w:tc>
          <w:tcPr>
            <w:tcW w:w="343" w:type="pct"/>
          </w:tcPr>
          <w:p w14:paraId="60AE4B57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28,0</w:t>
            </w:r>
          </w:p>
        </w:tc>
        <w:tc>
          <w:tcPr>
            <w:tcW w:w="405" w:type="pct"/>
          </w:tcPr>
          <w:p w14:paraId="198D3002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22,0</w:t>
            </w:r>
          </w:p>
        </w:tc>
      </w:tr>
      <w:tr w:rsidR="009B540B" w:rsidRPr="0038051C" w14:paraId="734B4FDC" w14:textId="7EBE414C" w:rsidTr="009B540B">
        <w:trPr>
          <w:trHeight w:val="20"/>
        </w:trPr>
        <w:tc>
          <w:tcPr>
            <w:tcW w:w="731" w:type="pct"/>
            <w:vMerge/>
          </w:tcPr>
          <w:p w14:paraId="7CE9A097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C2AC87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4" w:type="pct"/>
          </w:tcPr>
          <w:p w14:paraId="2C6191A2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401 011,4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361CBE7B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732,1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07C44B3B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165 720,9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1086C20C" w14:textId="77777777" w:rsidR="009B540B" w:rsidRPr="00AB0663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0663">
              <w:rPr>
                <w:rFonts w:ascii="Times New Roman" w:eastAsia="Times New Roman" w:hAnsi="Times New Roman"/>
              </w:rPr>
              <w:t>107 742,7</w:t>
            </w:r>
          </w:p>
        </w:tc>
        <w:tc>
          <w:tcPr>
            <w:tcW w:w="343" w:type="pct"/>
          </w:tcPr>
          <w:p w14:paraId="1CCEEEE6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125 840,9</w:t>
            </w:r>
          </w:p>
        </w:tc>
        <w:tc>
          <w:tcPr>
            <w:tcW w:w="405" w:type="pct"/>
          </w:tcPr>
          <w:p w14:paraId="49AFAB4C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975,0</w:t>
            </w:r>
          </w:p>
        </w:tc>
      </w:tr>
      <w:tr w:rsidR="009B540B" w:rsidRPr="0038051C" w14:paraId="1F2754B3" w14:textId="653331F9" w:rsidTr="009B540B">
        <w:trPr>
          <w:trHeight w:val="20"/>
        </w:trPr>
        <w:tc>
          <w:tcPr>
            <w:tcW w:w="731" w:type="pct"/>
            <w:vMerge/>
          </w:tcPr>
          <w:p w14:paraId="2B438F2D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9D88CAF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4" w:type="pct"/>
          </w:tcPr>
          <w:p w14:paraId="6399FF85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1 088 863,8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25EC8B60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305 172,3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7EABB797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325 524,1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1CAF1445" w14:textId="554A12B0" w:rsidR="009B540B" w:rsidRPr="00AB0663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B540B">
              <w:rPr>
                <w:rFonts w:ascii="Times New Roman" w:eastAsia="Times New Roman" w:hAnsi="Times New Roman"/>
              </w:rPr>
              <w:t>320 687,7</w:t>
            </w:r>
          </w:p>
        </w:tc>
        <w:tc>
          <w:tcPr>
            <w:tcW w:w="343" w:type="pct"/>
          </w:tcPr>
          <w:p w14:paraId="03A94AA6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70 160,1</w:t>
            </w:r>
          </w:p>
        </w:tc>
        <w:tc>
          <w:tcPr>
            <w:tcW w:w="405" w:type="pct"/>
          </w:tcPr>
          <w:p w14:paraId="10A182E5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63 513,2</w:t>
            </w:r>
          </w:p>
        </w:tc>
      </w:tr>
      <w:tr w:rsidR="009B540B" w:rsidRPr="0038051C" w14:paraId="10408CC8" w14:textId="77777777" w:rsidTr="009B540B">
        <w:trPr>
          <w:trHeight w:val="319"/>
        </w:trPr>
        <w:tc>
          <w:tcPr>
            <w:tcW w:w="731" w:type="pct"/>
            <w:vMerge/>
          </w:tcPr>
          <w:p w14:paraId="42E911C5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25B9BFF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4" w:type="pct"/>
          </w:tcPr>
          <w:p w14:paraId="0F7C288E" w14:textId="77777777" w:rsidR="009B540B" w:rsidRPr="0038051C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292C9BCB" w14:textId="77777777" w:rsidR="009B540B" w:rsidRPr="0038051C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F617AD0" w14:textId="77777777" w:rsidR="009B540B" w:rsidRPr="0038051C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50" w:type="pct"/>
            <w:gridSpan w:val="4"/>
            <w:shd w:val="clear" w:color="auto" w:fill="FFFFFF" w:themeFill="background1"/>
          </w:tcPr>
          <w:p w14:paraId="49B13CA7" w14:textId="77777777" w:rsidR="009B540B" w:rsidRPr="00AB0663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066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05" w:type="pct"/>
          </w:tcPr>
          <w:p w14:paraId="2F70AA43" w14:textId="77777777" w:rsidR="009B540B" w:rsidRPr="0038051C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8051C">
              <w:rPr>
                <w:rFonts w:ascii="Times New Roman" w:eastAsia="Times New Roman" w:hAnsi="Times New Roman"/>
              </w:rPr>
              <w:t> </w:t>
            </w:r>
          </w:p>
        </w:tc>
      </w:tr>
      <w:tr w:rsidR="009B540B" w:rsidRPr="0038051C" w14:paraId="08C503FA" w14:textId="77777777" w:rsidTr="009B540B">
        <w:trPr>
          <w:trHeight w:val="20"/>
        </w:trPr>
        <w:tc>
          <w:tcPr>
            <w:tcW w:w="731" w:type="pct"/>
            <w:vMerge/>
          </w:tcPr>
          <w:p w14:paraId="1765903A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E5AC40F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4" w:type="pct"/>
          </w:tcPr>
          <w:p w14:paraId="6B2035C2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1 087 707,3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4DBB4A2A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305 002,9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518FC4F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325 171</w:t>
            </w:r>
            <w:r w:rsidRPr="0038051C">
              <w:rPr>
                <w:rFonts w:ascii="Times New Roman" w:eastAsia="Times New Roman" w:hAnsi="Times New Roman"/>
                <w:lang w:val="en-US"/>
              </w:rPr>
              <w:t>,</w:t>
            </w:r>
            <w:r w:rsidRPr="0038051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4A942E60" w14:textId="4DBFF559" w:rsidR="009B540B" w:rsidRPr="00AB0663" w:rsidRDefault="007C200A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310 895,8</w:t>
            </w:r>
          </w:p>
        </w:tc>
        <w:tc>
          <w:tcPr>
            <w:tcW w:w="343" w:type="pct"/>
          </w:tcPr>
          <w:p w14:paraId="31C40440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69 986,8</w:t>
            </w:r>
          </w:p>
        </w:tc>
        <w:tc>
          <w:tcPr>
            <w:tcW w:w="405" w:type="pct"/>
          </w:tcPr>
          <w:p w14:paraId="47E3C9E4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63 342,7</w:t>
            </w:r>
          </w:p>
        </w:tc>
      </w:tr>
      <w:tr w:rsidR="009B540B" w:rsidRPr="0038051C" w14:paraId="54A1BE8F" w14:textId="77777777" w:rsidTr="009B540B">
        <w:trPr>
          <w:trHeight w:val="20"/>
        </w:trPr>
        <w:tc>
          <w:tcPr>
            <w:tcW w:w="731" w:type="pct"/>
            <w:vMerge/>
          </w:tcPr>
          <w:p w14:paraId="093640A0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0159F373" w14:textId="77777777" w:rsidR="009B540B" w:rsidRPr="0038051C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8051C">
              <w:rPr>
                <w:rFonts w:ascii="Times New Roman" w:hAnsi="Times New Roman" w:cs="Times New Roman"/>
                <w:szCs w:val="22"/>
              </w:rPr>
              <w:t xml:space="preserve">средства бюджета района </w:t>
            </w:r>
            <w:r w:rsidRPr="0038051C">
              <w:rPr>
                <w:rFonts w:ascii="Times New Roman" w:hAnsi="Times New Roman" w:cs="Times New Roman"/>
                <w:szCs w:val="22"/>
              </w:rPr>
              <w:br/>
              <w:t xml:space="preserve">на </w:t>
            </w:r>
            <w:proofErr w:type="spellStart"/>
            <w:r w:rsidRPr="0038051C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38051C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4" w:type="pct"/>
          </w:tcPr>
          <w:p w14:paraId="72DD3487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1 156,5</w:t>
            </w: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2B351043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169,4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2DBDAB0A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353,0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60576A29" w14:textId="31A0A9FC" w:rsidR="009B540B" w:rsidRPr="00AB0663" w:rsidRDefault="007C200A" w:rsidP="00506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9 791,9</w:t>
            </w:r>
          </w:p>
          <w:p w14:paraId="14908455" w14:textId="77777777" w:rsidR="009B540B" w:rsidRPr="00AB0663" w:rsidRDefault="009B540B" w:rsidP="00506C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73177C4" w14:textId="77777777" w:rsidR="009B540B" w:rsidRPr="00AB0663" w:rsidRDefault="009B540B" w:rsidP="00506C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FCC473D" w14:textId="77777777" w:rsidR="009B540B" w:rsidRPr="00AB0663" w:rsidRDefault="009B540B" w:rsidP="00506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</w:tcPr>
          <w:p w14:paraId="2AD5A902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173,3</w:t>
            </w:r>
          </w:p>
        </w:tc>
        <w:tc>
          <w:tcPr>
            <w:tcW w:w="405" w:type="pct"/>
          </w:tcPr>
          <w:p w14:paraId="61C16DE4" w14:textId="77777777" w:rsidR="009B540B" w:rsidRPr="0038051C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51C">
              <w:rPr>
                <w:rFonts w:ascii="Times New Roman" w:eastAsia="Times New Roman" w:hAnsi="Times New Roman"/>
              </w:rPr>
              <w:t>170,5</w:t>
            </w:r>
          </w:p>
        </w:tc>
      </w:tr>
      <w:tr w:rsidR="009B540B" w:rsidRPr="006D1225" w14:paraId="25D6208D" w14:textId="77777777" w:rsidTr="009B540B">
        <w:trPr>
          <w:trHeight w:val="20"/>
        </w:trPr>
        <w:tc>
          <w:tcPr>
            <w:tcW w:w="731" w:type="pct"/>
            <w:vMerge/>
          </w:tcPr>
          <w:p w14:paraId="5C186204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E752D23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605170F4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4" w:type="pct"/>
          </w:tcPr>
          <w:p w14:paraId="2F67274B" w14:textId="77777777" w:rsidR="009B540B" w:rsidRPr="006D1225" w:rsidRDefault="009B540B" w:rsidP="00506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D1225">
              <w:rPr>
                <w:rFonts w:ascii="Times New Roman" w:eastAsia="Times New Roman" w:hAnsi="Times New Roman"/>
              </w:rPr>
              <w:t>633 211,4</w:t>
            </w:r>
          </w:p>
          <w:p w14:paraId="235B3C3E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7E22E1BF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223 573,1</w:t>
            </w: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1B3B6AAE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224 617,1</w:t>
            </w: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5178464A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3" w:type="pct"/>
          </w:tcPr>
          <w:p w14:paraId="0E2D5DC0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405" w:type="pct"/>
          </w:tcPr>
          <w:p w14:paraId="7D72528F" w14:textId="77777777" w:rsidR="009B540B" w:rsidRPr="006D1225" w:rsidRDefault="009B540B" w:rsidP="005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225">
              <w:rPr>
                <w:rFonts w:ascii="Times New Roman" w:eastAsia="Times New Roman" w:hAnsi="Times New Roman"/>
              </w:rPr>
              <w:t>0,0</w:t>
            </w:r>
          </w:p>
        </w:tc>
      </w:tr>
      <w:tr w:rsidR="009B540B" w:rsidRPr="006D1225" w14:paraId="34C6D2E6" w14:textId="77777777" w:rsidTr="009B540B">
        <w:trPr>
          <w:trHeight w:val="20"/>
        </w:trPr>
        <w:tc>
          <w:tcPr>
            <w:tcW w:w="731" w:type="pct"/>
            <w:vMerge/>
          </w:tcPr>
          <w:p w14:paraId="22AB8A94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F022F0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7C791C7D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сельских поселений и района</w:t>
            </w:r>
          </w:p>
        </w:tc>
        <w:tc>
          <w:tcPr>
            <w:tcW w:w="634" w:type="pct"/>
          </w:tcPr>
          <w:p w14:paraId="4D46D64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gridSpan w:val="3"/>
            <w:shd w:val="clear" w:color="auto" w:fill="FFFFFF" w:themeFill="background1"/>
          </w:tcPr>
          <w:p w14:paraId="3198419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  <w:shd w:val="clear" w:color="auto" w:fill="FFFFFF" w:themeFill="background1"/>
          </w:tcPr>
          <w:p w14:paraId="3918C36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  <w:gridSpan w:val="3"/>
            <w:shd w:val="clear" w:color="auto" w:fill="FFFFFF" w:themeFill="background1"/>
          </w:tcPr>
          <w:p w14:paraId="060D0AD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14:paraId="3D653AA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14:paraId="6F874DF6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40B" w:rsidRPr="006D1225" w14:paraId="35425AC0" w14:textId="77777777" w:rsidTr="009B540B">
        <w:trPr>
          <w:trHeight w:val="20"/>
        </w:trPr>
        <w:tc>
          <w:tcPr>
            <w:tcW w:w="731" w:type="pct"/>
            <w:vMerge w:val="restart"/>
          </w:tcPr>
          <w:p w14:paraId="4A959733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Параметры финансового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обеспечения региональных проектов, проектов </w:t>
            </w:r>
          </w:p>
          <w:p w14:paraId="67D64A9A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>округа – Югры,</w:t>
            </w:r>
          </w:p>
          <w:p w14:paraId="22F8F64D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проектов </w:t>
            </w:r>
            <w:r w:rsidRPr="006D1225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района </w:t>
            </w:r>
          </w:p>
        </w:tc>
        <w:tc>
          <w:tcPr>
            <w:tcW w:w="810" w:type="pct"/>
            <w:gridSpan w:val="2"/>
            <w:vMerge w:val="restart"/>
          </w:tcPr>
          <w:p w14:paraId="440DA138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3459" w:type="pct"/>
            <w:gridSpan w:val="12"/>
          </w:tcPr>
          <w:p w14:paraId="59EEB27D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9B540B" w:rsidRPr="006D1225" w14:paraId="62211F23" w14:textId="77777777" w:rsidTr="009B540B">
        <w:trPr>
          <w:trHeight w:val="20"/>
        </w:trPr>
        <w:tc>
          <w:tcPr>
            <w:tcW w:w="731" w:type="pct"/>
            <w:vMerge/>
          </w:tcPr>
          <w:p w14:paraId="4DA03C75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  <w:vMerge/>
          </w:tcPr>
          <w:p w14:paraId="173C4400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</w:tcPr>
          <w:p w14:paraId="7E097243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60" w:type="pct"/>
            <w:gridSpan w:val="3"/>
          </w:tcPr>
          <w:p w14:paraId="4B71725E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10" w:type="pct"/>
            <w:gridSpan w:val="3"/>
          </w:tcPr>
          <w:p w14:paraId="5A3D6E11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56" w:type="pct"/>
            <w:gridSpan w:val="2"/>
          </w:tcPr>
          <w:p w14:paraId="01B46DED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494" w:type="pct"/>
            <w:gridSpan w:val="2"/>
          </w:tcPr>
          <w:p w14:paraId="01E9D838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405" w:type="pct"/>
          </w:tcPr>
          <w:p w14:paraId="03189BE4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9B540B" w:rsidRPr="006D1225" w14:paraId="57674924" w14:textId="77777777" w:rsidTr="009B540B">
        <w:trPr>
          <w:trHeight w:val="20"/>
        </w:trPr>
        <w:tc>
          <w:tcPr>
            <w:tcW w:w="731" w:type="pct"/>
            <w:vMerge/>
          </w:tcPr>
          <w:p w14:paraId="2BB46576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42A53822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Портфель проектов «Культура» (срок реализации 01.01.2022 – 31.12.2026)  </w:t>
            </w:r>
          </w:p>
        </w:tc>
      </w:tr>
      <w:tr w:rsidR="009B540B" w:rsidRPr="006D1225" w14:paraId="427DA4F3" w14:textId="77777777" w:rsidTr="009B540B">
        <w:trPr>
          <w:trHeight w:val="20"/>
        </w:trPr>
        <w:tc>
          <w:tcPr>
            <w:tcW w:w="731" w:type="pct"/>
            <w:vMerge/>
          </w:tcPr>
          <w:p w14:paraId="306DCD49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F692FE0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4" w:type="pct"/>
          </w:tcPr>
          <w:p w14:paraId="015E93B9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2455D0B0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B33B76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5A107426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4444CA0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1E0860F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1C4EFF68" w14:textId="77777777" w:rsidTr="009B540B">
        <w:trPr>
          <w:trHeight w:val="20"/>
        </w:trPr>
        <w:tc>
          <w:tcPr>
            <w:tcW w:w="731" w:type="pct"/>
            <w:vMerge/>
          </w:tcPr>
          <w:p w14:paraId="692DCC5A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D057CE0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4" w:type="pct"/>
          </w:tcPr>
          <w:p w14:paraId="7694719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37D6B45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2D1BC5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0332E85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530814D1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78136D24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140AB15C" w14:textId="77777777" w:rsidTr="009B540B">
        <w:trPr>
          <w:trHeight w:val="20"/>
        </w:trPr>
        <w:tc>
          <w:tcPr>
            <w:tcW w:w="731" w:type="pct"/>
            <w:vMerge/>
          </w:tcPr>
          <w:p w14:paraId="1DA9000A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7734F81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4" w:type="pct"/>
          </w:tcPr>
          <w:p w14:paraId="1DBDF9D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1C261E7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7D6CB7DD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4ED68F4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184433B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0B81F7C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0FB28297" w14:textId="77777777" w:rsidTr="009B540B">
        <w:trPr>
          <w:trHeight w:val="20"/>
        </w:trPr>
        <w:tc>
          <w:tcPr>
            <w:tcW w:w="731" w:type="pct"/>
            <w:vMerge/>
          </w:tcPr>
          <w:p w14:paraId="7942CEC4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30325D3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4" w:type="pct"/>
          </w:tcPr>
          <w:p w14:paraId="7ACEC36D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gridSpan w:val="3"/>
          </w:tcPr>
          <w:p w14:paraId="692C1A24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5BF3C67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gridSpan w:val="4"/>
          </w:tcPr>
          <w:p w14:paraId="3212D3C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14:paraId="175414E6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40B" w:rsidRPr="006D1225" w14:paraId="2C9AC3AA" w14:textId="77777777" w:rsidTr="009B540B">
        <w:trPr>
          <w:trHeight w:val="20"/>
        </w:trPr>
        <w:tc>
          <w:tcPr>
            <w:tcW w:w="731" w:type="pct"/>
            <w:vMerge/>
          </w:tcPr>
          <w:p w14:paraId="4E4895D3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1A8979E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4" w:type="pct"/>
          </w:tcPr>
          <w:p w14:paraId="4BCD6BA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22A8BF8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EC8D5F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39C6485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06D20DF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436FA1B0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28AA1DB1" w14:textId="77777777" w:rsidTr="009B540B">
        <w:trPr>
          <w:trHeight w:val="20"/>
        </w:trPr>
        <w:tc>
          <w:tcPr>
            <w:tcW w:w="731" w:type="pct"/>
            <w:vMerge/>
          </w:tcPr>
          <w:p w14:paraId="48512BB8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6D071F50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34" w:type="pct"/>
          </w:tcPr>
          <w:p w14:paraId="4549285D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229E4BA2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2DC8432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76C4AC3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7210C380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082904C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6CD88E78" w14:textId="77777777" w:rsidTr="009B540B">
        <w:trPr>
          <w:trHeight w:val="20"/>
        </w:trPr>
        <w:tc>
          <w:tcPr>
            <w:tcW w:w="731" w:type="pct"/>
            <w:vMerge/>
          </w:tcPr>
          <w:p w14:paraId="2141D463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57D9F92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6F5F9A6C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4" w:type="pct"/>
          </w:tcPr>
          <w:p w14:paraId="41B4212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366817F4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526BB61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09368BD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0CA09DD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08D4F570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4EDFB547" w14:textId="77777777" w:rsidTr="009B540B">
        <w:trPr>
          <w:trHeight w:val="20"/>
        </w:trPr>
        <w:tc>
          <w:tcPr>
            <w:tcW w:w="731" w:type="pct"/>
            <w:vMerge/>
          </w:tcPr>
          <w:p w14:paraId="4ADE880E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61661AB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33ADBC22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бюджет сельских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поселенийи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634" w:type="pct"/>
          </w:tcPr>
          <w:p w14:paraId="2B17241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31D15C7B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7D59C6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68DDB3F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1C4F074B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1ED790E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0075D53D" w14:textId="77777777" w:rsidTr="009B540B">
        <w:trPr>
          <w:trHeight w:val="20"/>
        </w:trPr>
        <w:tc>
          <w:tcPr>
            <w:tcW w:w="731" w:type="pct"/>
            <w:vMerge/>
          </w:tcPr>
          <w:p w14:paraId="773A552F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269" w:type="pct"/>
            <w:gridSpan w:val="14"/>
          </w:tcPr>
          <w:p w14:paraId="13E2D799" w14:textId="77777777" w:rsidR="009B540B" w:rsidRPr="006D1225" w:rsidRDefault="009B540B" w:rsidP="00506C22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 xml:space="preserve">Региональный проект </w:t>
            </w:r>
            <w:r w:rsidRPr="006D1225">
              <w:rPr>
                <w:rFonts w:ascii="Times New Roman" w:hAnsi="Times New Roman" w:cs="Times New Roman"/>
                <w:szCs w:val="22"/>
              </w:rPr>
              <w:t>«Культурное пространство» (срок реализации 01.01.2022 – 31.12.2026)</w:t>
            </w:r>
          </w:p>
        </w:tc>
      </w:tr>
      <w:tr w:rsidR="009B540B" w:rsidRPr="006D1225" w14:paraId="2E784A05" w14:textId="77777777" w:rsidTr="009B540B">
        <w:trPr>
          <w:trHeight w:val="20"/>
        </w:trPr>
        <w:tc>
          <w:tcPr>
            <w:tcW w:w="731" w:type="pct"/>
            <w:vMerge/>
          </w:tcPr>
          <w:p w14:paraId="438231AB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4B842EA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34" w:type="pct"/>
          </w:tcPr>
          <w:p w14:paraId="5BEBEF7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054F5838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FF80C99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7A08228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25213976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06A6222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6260E14B" w14:textId="77777777" w:rsidTr="009B540B">
        <w:trPr>
          <w:trHeight w:val="20"/>
        </w:trPr>
        <w:tc>
          <w:tcPr>
            <w:tcW w:w="731" w:type="pct"/>
            <w:vMerge/>
          </w:tcPr>
          <w:p w14:paraId="57BC6939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21D8D84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34" w:type="pct"/>
          </w:tcPr>
          <w:p w14:paraId="72CAEAAD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6D99D41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169C60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11DECE64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2BA08F9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49B29091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104DED20" w14:textId="77777777" w:rsidTr="009B540B">
        <w:trPr>
          <w:trHeight w:val="20"/>
        </w:trPr>
        <w:tc>
          <w:tcPr>
            <w:tcW w:w="731" w:type="pct"/>
            <w:vMerge/>
          </w:tcPr>
          <w:p w14:paraId="39AFD330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945A338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34" w:type="pct"/>
          </w:tcPr>
          <w:p w14:paraId="6F93597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02DBCD9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456B363B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3D0C527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1CC5B38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6785BA6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15A74013" w14:textId="77777777" w:rsidTr="009B540B">
        <w:trPr>
          <w:trHeight w:val="20"/>
        </w:trPr>
        <w:tc>
          <w:tcPr>
            <w:tcW w:w="731" w:type="pct"/>
            <w:vMerge/>
          </w:tcPr>
          <w:p w14:paraId="188E8BF7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2F9C4412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634" w:type="pct"/>
          </w:tcPr>
          <w:p w14:paraId="18EC2901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gridSpan w:val="3"/>
          </w:tcPr>
          <w:p w14:paraId="36EDC34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3"/>
          </w:tcPr>
          <w:p w14:paraId="5A68A82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gridSpan w:val="4"/>
          </w:tcPr>
          <w:p w14:paraId="7C07863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14:paraId="47B569C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40B" w:rsidRPr="006D1225" w14:paraId="1EF749E3" w14:textId="77777777" w:rsidTr="009B540B">
        <w:trPr>
          <w:trHeight w:val="20"/>
        </w:trPr>
        <w:tc>
          <w:tcPr>
            <w:tcW w:w="731" w:type="pct"/>
            <w:vMerge/>
          </w:tcPr>
          <w:p w14:paraId="4C51D166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79DB0E3E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634" w:type="pct"/>
          </w:tcPr>
          <w:p w14:paraId="63BE58B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185DFF1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690F8E9C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14DEE98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46B21811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39522236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16B72F07" w14:textId="77777777" w:rsidTr="009B540B">
        <w:trPr>
          <w:trHeight w:val="20"/>
        </w:trPr>
        <w:tc>
          <w:tcPr>
            <w:tcW w:w="731" w:type="pct"/>
            <w:vMerge/>
          </w:tcPr>
          <w:p w14:paraId="0FDA3BE5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42387D09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</w:t>
            </w:r>
            <w:r w:rsidRPr="006D1225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634" w:type="pct"/>
          </w:tcPr>
          <w:p w14:paraId="0C2188A1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60" w:type="pct"/>
            <w:gridSpan w:val="3"/>
          </w:tcPr>
          <w:p w14:paraId="7D835177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31D93F49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765DB380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03BC297E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64908124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208C4F29" w14:textId="77777777" w:rsidTr="009B540B">
        <w:trPr>
          <w:trHeight w:val="20"/>
        </w:trPr>
        <w:tc>
          <w:tcPr>
            <w:tcW w:w="731" w:type="pct"/>
            <w:vMerge/>
          </w:tcPr>
          <w:p w14:paraId="0C93D711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1EAE7182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254542E6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>средства предприятий-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634" w:type="pct"/>
          </w:tcPr>
          <w:p w14:paraId="6D242DA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1FF806B5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92619A9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15B31BF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1343EB8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2FB07BDB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  <w:tr w:rsidR="009B540B" w:rsidRPr="006D1225" w14:paraId="56E34CA8" w14:textId="77777777" w:rsidTr="009B540B">
        <w:trPr>
          <w:trHeight w:val="20"/>
        </w:trPr>
        <w:tc>
          <w:tcPr>
            <w:tcW w:w="731" w:type="pct"/>
            <w:vMerge/>
          </w:tcPr>
          <w:p w14:paraId="41C5A020" w14:textId="77777777" w:rsidR="009B540B" w:rsidRPr="006D1225" w:rsidRDefault="009B540B" w:rsidP="00506C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gridSpan w:val="2"/>
          </w:tcPr>
          <w:p w14:paraId="559CC95C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>:</w:t>
            </w:r>
          </w:p>
          <w:p w14:paraId="7AE5B12D" w14:textId="77777777" w:rsidR="009B540B" w:rsidRPr="006D1225" w:rsidRDefault="009B540B" w:rsidP="00506C22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D1225">
              <w:rPr>
                <w:rFonts w:ascii="Times New Roman" w:hAnsi="Times New Roman" w:cs="Times New Roman"/>
                <w:szCs w:val="22"/>
              </w:rPr>
              <w:t xml:space="preserve">бюджет сельских </w:t>
            </w:r>
            <w:proofErr w:type="spellStart"/>
            <w:r w:rsidRPr="006D1225">
              <w:rPr>
                <w:rFonts w:ascii="Times New Roman" w:hAnsi="Times New Roman" w:cs="Times New Roman"/>
                <w:szCs w:val="22"/>
              </w:rPr>
              <w:t>поселенийи</w:t>
            </w:r>
            <w:proofErr w:type="spellEnd"/>
            <w:r w:rsidRPr="006D12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634" w:type="pct"/>
          </w:tcPr>
          <w:p w14:paraId="58CAF49F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pct"/>
            <w:gridSpan w:val="3"/>
          </w:tcPr>
          <w:p w14:paraId="7D17598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0" w:type="pct"/>
            <w:gridSpan w:val="3"/>
          </w:tcPr>
          <w:p w14:paraId="03D304E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gridSpan w:val="2"/>
          </w:tcPr>
          <w:p w14:paraId="51702933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94" w:type="pct"/>
            <w:gridSpan w:val="2"/>
          </w:tcPr>
          <w:p w14:paraId="56E9591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D1225">
              <w:t>0,0</w:t>
            </w:r>
          </w:p>
        </w:tc>
        <w:tc>
          <w:tcPr>
            <w:tcW w:w="405" w:type="pct"/>
          </w:tcPr>
          <w:p w14:paraId="510C108A" w14:textId="77777777" w:rsidR="009B540B" w:rsidRPr="006D1225" w:rsidRDefault="009B540B" w:rsidP="00506C22">
            <w:pPr>
              <w:spacing w:after="0" w:line="240" w:lineRule="auto"/>
              <w:ind w:left="57" w:right="57"/>
              <w:jc w:val="center"/>
            </w:pPr>
            <w:r w:rsidRPr="006D1225">
              <w:t>0,0</w:t>
            </w:r>
          </w:p>
        </w:tc>
      </w:tr>
    </w:tbl>
    <w:p w14:paraId="6900B0A8" w14:textId="038178F6" w:rsidR="00100213" w:rsidRPr="006D1225" w:rsidRDefault="00100213" w:rsidP="00506C22">
      <w:pPr>
        <w:pStyle w:val="ConsPlusNormal"/>
        <w:ind w:left="58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 w:rsidRPr="006D1225">
        <w:rPr>
          <w:rFonts w:ascii="Times New Roman" w:hAnsi="Times New Roman" w:cs="Times New Roman"/>
          <w:sz w:val="28"/>
          <w:szCs w:val="28"/>
        </w:rPr>
        <w:t>»</w:t>
      </w:r>
      <w:r w:rsidR="00D269F1">
        <w:rPr>
          <w:rFonts w:ascii="Times New Roman" w:hAnsi="Times New Roman" w:cs="Times New Roman"/>
          <w:sz w:val="28"/>
          <w:szCs w:val="28"/>
        </w:rPr>
        <w:t>;</w:t>
      </w:r>
    </w:p>
    <w:p w14:paraId="5A85FEE3" w14:textId="77777777" w:rsidR="00100213" w:rsidRPr="006D1225" w:rsidRDefault="00100213" w:rsidP="00506C22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122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D1225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61902CD8" w14:textId="77777777" w:rsidR="00100213" w:rsidRPr="006D1225" w:rsidRDefault="00100213" w:rsidP="00506C22">
      <w:pPr>
        <w:spacing w:after="0" w:line="240" w:lineRule="auto"/>
        <w:ind w:right="57" w:firstLine="709"/>
        <w:rPr>
          <w:rStyle w:val="2Exact"/>
          <w:rFonts w:eastAsia="Calibri"/>
          <w:sz w:val="24"/>
          <w:szCs w:val="24"/>
        </w:rPr>
      </w:pPr>
      <w:r w:rsidRPr="006D1225">
        <w:rPr>
          <w:rFonts w:ascii="Times New Roman" w:eastAsia="Calibri" w:hAnsi="Times New Roman"/>
          <w:sz w:val="28"/>
          <w:szCs w:val="28"/>
        </w:rPr>
        <w:t>«</w:t>
      </w:r>
    </w:p>
    <w:p w14:paraId="73154743" w14:textId="77777777" w:rsidR="00100213" w:rsidRPr="006D1225" w:rsidRDefault="00100213" w:rsidP="00506C22">
      <w:pPr>
        <w:tabs>
          <w:tab w:val="left" w:pos="1978"/>
        </w:tabs>
        <w:spacing w:after="0" w:line="240" w:lineRule="auto"/>
        <w:jc w:val="center"/>
      </w:pPr>
      <w:r w:rsidRPr="006D1225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14:paraId="125BCBA8" w14:textId="77777777" w:rsidR="00100213" w:rsidRPr="006D1225" w:rsidRDefault="00100213" w:rsidP="00506C22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812"/>
        <w:gridCol w:w="3424"/>
        <w:gridCol w:w="1635"/>
        <w:gridCol w:w="1888"/>
        <w:gridCol w:w="1135"/>
        <w:gridCol w:w="990"/>
        <w:gridCol w:w="990"/>
        <w:gridCol w:w="990"/>
        <w:gridCol w:w="217"/>
        <w:gridCol w:w="799"/>
        <w:gridCol w:w="220"/>
        <w:gridCol w:w="811"/>
        <w:gridCol w:w="82"/>
      </w:tblGrid>
      <w:tr w:rsidR="00FF3F53" w:rsidRPr="006D1225" w14:paraId="1B360157" w14:textId="77777777" w:rsidTr="00BC66F3">
        <w:trPr>
          <w:trHeight w:val="20"/>
        </w:trPr>
        <w:tc>
          <w:tcPr>
            <w:tcW w:w="285" w:type="pct"/>
            <w:vMerge w:val="restart"/>
            <w:hideMark/>
          </w:tcPr>
          <w:p w14:paraId="66A09850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струк-турно-го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эле-мента (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осно-вного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меро-прия-тия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32" w:type="pct"/>
            <w:vMerge w:val="restart"/>
            <w:hideMark/>
          </w:tcPr>
          <w:p w14:paraId="3A001C50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83" w:type="pct"/>
            <w:vMerge w:val="restart"/>
            <w:hideMark/>
          </w:tcPr>
          <w:p w14:paraId="314B0E71" w14:textId="3BD7FE0A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Ответствен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исполнитель/ соисполнитель</w:t>
            </w:r>
          </w:p>
        </w:tc>
        <w:tc>
          <w:tcPr>
            <w:tcW w:w="694" w:type="pct"/>
            <w:vMerge w:val="restart"/>
            <w:hideMark/>
          </w:tcPr>
          <w:p w14:paraId="2775D5AD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05" w:type="pct"/>
            <w:gridSpan w:val="9"/>
            <w:noWrap/>
            <w:hideMark/>
          </w:tcPr>
          <w:p w14:paraId="6E931268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F3F53" w:rsidRPr="006D1225" w14:paraId="32749C2E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1DE2D44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37B4832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B8D6C5F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B8370EC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6C8FE3AD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1E4ACC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0286421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8960EAA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FBD974E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357" w:type="pct"/>
            <w:gridSpan w:val="2"/>
            <w:noWrap/>
            <w:hideMark/>
          </w:tcPr>
          <w:p w14:paraId="17625571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FF3F53" w:rsidRPr="006D1225" w14:paraId="0989D92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noWrap/>
            <w:hideMark/>
          </w:tcPr>
          <w:p w14:paraId="3E98592B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32" w:type="pct"/>
            <w:hideMark/>
          </w:tcPr>
          <w:p w14:paraId="75A192E5" w14:textId="77777777" w:rsidR="00100213" w:rsidRPr="006D1225" w:rsidRDefault="00100213" w:rsidP="00506C22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hideMark/>
          </w:tcPr>
          <w:p w14:paraId="528D57F2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94" w:type="pct"/>
            <w:hideMark/>
          </w:tcPr>
          <w:p w14:paraId="1373C964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2" w:type="pct"/>
            <w:noWrap/>
            <w:hideMark/>
          </w:tcPr>
          <w:p w14:paraId="5C01B913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25ED23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072C62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13E8F2E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807C0E9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7" w:type="pct"/>
            <w:gridSpan w:val="2"/>
            <w:noWrap/>
            <w:hideMark/>
          </w:tcPr>
          <w:p w14:paraId="1C808563" w14:textId="77777777" w:rsidR="00100213" w:rsidRPr="006D1225" w:rsidRDefault="00100213" w:rsidP="00506C2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FF3F53" w:rsidRPr="006D1225" w14:paraId="06E1BF4A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085D14ED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32" w:type="pct"/>
            <w:vMerge w:val="restart"/>
            <w:hideMark/>
          </w:tcPr>
          <w:p w14:paraId="75F8747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Региональный проект «Культурное пространство» (показатель 1)</w:t>
            </w:r>
          </w:p>
        </w:tc>
        <w:tc>
          <w:tcPr>
            <w:tcW w:w="583" w:type="pct"/>
            <w:vMerge w:val="restart"/>
            <w:hideMark/>
          </w:tcPr>
          <w:p w14:paraId="5798745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управление по культуре, спорту и социальной политике, сельские поселения</w:t>
            </w:r>
          </w:p>
        </w:tc>
        <w:tc>
          <w:tcPr>
            <w:tcW w:w="694" w:type="pct"/>
            <w:hideMark/>
          </w:tcPr>
          <w:p w14:paraId="0EB4CEC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96C9A1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65FD48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69CC3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6CB124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89C4A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B4AFD3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C7C358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D74414B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FF991B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4571D0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D01545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470D231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08C80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EEB31A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D5997E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125603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1EA16D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21D9DAF7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41DCDE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6705B7F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F7315C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16D8FD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8F6B8D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1DF3FD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D25FCD1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560917A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4B9CDF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71F2BA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B4F3A6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3DB20BE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32" w:type="pct"/>
            <w:vMerge w:val="restart"/>
            <w:hideMark/>
          </w:tcPr>
          <w:p w14:paraId="190A2746" w14:textId="77777777" w:rsidR="00D269F1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</w:t>
            </w:r>
          </w:p>
          <w:p w14:paraId="727F4C0C" w14:textId="35915ADB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Стимулирование культурного разнообразия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Ханты-Мансийском районе (показатель 1; показатели 1, 2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из приложения 3)</w:t>
            </w:r>
          </w:p>
        </w:tc>
        <w:tc>
          <w:tcPr>
            <w:tcW w:w="583" w:type="pct"/>
            <w:vMerge w:val="restart"/>
            <w:hideMark/>
          </w:tcPr>
          <w:p w14:paraId="18954BDE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4" w:type="pct"/>
            <w:hideMark/>
          </w:tcPr>
          <w:p w14:paraId="328C3F8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96D89D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18 864,3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A4CC8C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2 830,7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BE65E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10 861,8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959692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2 012,5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623C32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1 614,6</w:t>
            </w:r>
          </w:p>
        </w:tc>
        <w:tc>
          <w:tcPr>
            <w:tcW w:w="357" w:type="pct"/>
            <w:gridSpan w:val="2"/>
            <w:noWrap/>
            <w:hideMark/>
          </w:tcPr>
          <w:p w14:paraId="05027BA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1 544,7</w:t>
            </w:r>
          </w:p>
        </w:tc>
      </w:tr>
      <w:tr w:rsidR="00FF3F53" w:rsidRPr="006D1225" w14:paraId="541BE3D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980F8E8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3D9B48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1F037A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793BE8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6A006DF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D86CC4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756D6A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9763E0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8367F9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7" w:type="pct"/>
            <w:gridSpan w:val="2"/>
            <w:noWrap/>
            <w:hideMark/>
          </w:tcPr>
          <w:p w14:paraId="3DC89C2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48304357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D001D6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875972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352BC7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CDD655A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54863BD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17 437,3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B24A3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2 740,0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ED733F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10 529,3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0F280B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401C4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7" w:type="pct"/>
            <w:gridSpan w:val="2"/>
            <w:noWrap/>
            <w:hideMark/>
          </w:tcPr>
          <w:p w14:paraId="608ACEE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7D3EEE9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E944F1F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AAC556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54C45A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EFDA788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5410E96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2 310,0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7D68B21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1 460,0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A436B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2D51B5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486F6C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8B61B3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DB9B9F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254CA9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232" w:type="pct"/>
            <w:vMerge w:val="restart"/>
            <w:hideMark/>
          </w:tcPr>
          <w:p w14:paraId="39ECB65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Проведение праздничных и спортивных мероприятий</w:t>
            </w:r>
          </w:p>
        </w:tc>
        <w:tc>
          <w:tcPr>
            <w:tcW w:w="583" w:type="pct"/>
            <w:vMerge w:val="restart"/>
            <w:hideMark/>
          </w:tcPr>
          <w:p w14:paraId="491BACA0" w14:textId="04AC8CF7" w:rsidR="00100213" w:rsidRPr="006D1225" w:rsidRDefault="00BC66F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100213" w:rsidRPr="006D1225">
              <w:rPr>
                <w:rFonts w:ascii="Times New Roman" w:eastAsia="Times New Roman" w:hAnsi="Times New Roman"/>
                <w:sz w:val="22"/>
                <w:szCs w:val="22"/>
              </w:rPr>
              <w:t>дминистра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100213" w:rsidRPr="006D1225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="00100213"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100213" w:rsidRPr="006D1225">
              <w:rPr>
                <w:rFonts w:ascii="Times New Roman" w:eastAsia="Times New Roman" w:hAnsi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694" w:type="pct"/>
            <w:hideMark/>
          </w:tcPr>
          <w:p w14:paraId="45BA567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8949D2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5DAD4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CE051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6A5297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9341D8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F5DD4C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A4E50F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9208F2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12185A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E10CBC1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5658999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35C8E4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0CBB9AD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29EE0F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4282EC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4977A9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24709C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7EA950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983CB8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023A05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1CAAFD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7C80E6A" w14:textId="6AA87FA6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</w:t>
            </w:r>
            <w:proofErr w:type="spellEnd"/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лей (ООО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30DDCD6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1DD18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FC954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6F72E6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3BB8041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B3413D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3C986B65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D63C03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232" w:type="pct"/>
            <w:vMerge w:val="restart"/>
            <w:hideMark/>
          </w:tcPr>
          <w:p w14:paraId="76D1473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мероприятий районного уровня, в том числе направленных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на сохранение и развитие народных промыслов и ремесел, традиционной культуры коренных народов Севера (субсидия, передаваемая СОНКО)</w:t>
            </w:r>
          </w:p>
        </w:tc>
        <w:tc>
          <w:tcPr>
            <w:tcW w:w="583" w:type="pct"/>
            <w:vMerge w:val="restart"/>
            <w:hideMark/>
          </w:tcPr>
          <w:p w14:paraId="55A59EA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управление по культуре, спорту и социальной политике, 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br/>
              <w:t>МАУ «ОМЦ»,  сельские поселения</w:t>
            </w:r>
          </w:p>
        </w:tc>
        <w:tc>
          <w:tcPr>
            <w:tcW w:w="694" w:type="pct"/>
            <w:hideMark/>
          </w:tcPr>
          <w:p w14:paraId="4DC399B9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3ED251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B60B1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1D3B89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25C2BEE" w14:textId="77777777" w:rsidR="00100213" w:rsidRPr="006D1225" w:rsidRDefault="00100213" w:rsidP="00506C22">
            <w:pPr>
              <w:jc w:val="center"/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50E051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7" w:type="pct"/>
            <w:gridSpan w:val="2"/>
            <w:noWrap/>
            <w:hideMark/>
          </w:tcPr>
          <w:p w14:paraId="45E6A6C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53EFD6A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E5CD26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0011D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FB9DBFF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8398C8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2D09DB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3F2F5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B0765A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1 870,0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5D4BEF1" w14:textId="77777777" w:rsidR="00100213" w:rsidRPr="006D1225" w:rsidRDefault="00100213" w:rsidP="00506C22">
            <w:pPr>
              <w:jc w:val="center"/>
            </w:pPr>
            <w:r w:rsidRPr="008D2B16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DAE11C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57" w:type="pct"/>
            <w:gridSpan w:val="2"/>
            <w:noWrap/>
            <w:hideMark/>
          </w:tcPr>
          <w:p w14:paraId="09EC93D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FF3F53" w:rsidRPr="006D1225" w14:paraId="73448EC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30A85B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5B83DB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824112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 w:val="restart"/>
            <w:hideMark/>
          </w:tcPr>
          <w:p w14:paraId="1AB23107" w14:textId="5D35EBAE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недропользовате</w:t>
            </w:r>
            <w:proofErr w:type="spellEnd"/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лей ООО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 xml:space="preserve">» </w:t>
            </w:r>
          </w:p>
          <w:p w14:paraId="410F8DC5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АО НК «</w:t>
            </w:r>
            <w:proofErr w:type="spellStart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Конданефть</w:t>
            </w:r>
            <w:proofErr w:type="spellEnd"/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02" w:type="pct"/>
            <w:noWrap/>
            <w:hideMark/>
          </w:tcPr>
          <w:p w14:paraId="0CBE893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2 010,0</w:t>
            </w:r>
          </w:p>
          <w:p w14:paraId="04A219B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9C106B9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2BDC7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B5CBB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37545F4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AD80B1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D2F866C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5371F9F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825AB27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823C89D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FD419E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6F1CDB1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256CC9E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1 960,0</w:t>
            </w:r>
          </w:p>
          <w:p w14:paraId="598B860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A0A65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1A002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4E84492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3F85D53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A211D6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19E1C13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bottom w:val="single" w:sz="4" w:space="0" w:color="auto"/>
            </w:tcBorders>
            <w:hideMark/>
          </w:tcPr>
          <w:p w14:paraId="568F7B1B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hideMark/>
          </w:tcPr>
          <w:p w14:paraId="597296BF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hideMark/>
          </w:tcPr>
          <w:p w14:paraId="1C0DF25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hideMark/>
          </w:tcPr>
          <w:p w14:paraId="5E17662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noWrap/>
            <w:hideMark/>
          </w:tcPr>
          <w:p w14:paraId="42B69885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206028D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B9CCC1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94D70E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AF242B0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AF526E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9D3042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DF9E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D39D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Проведение мероприятий районного уровня в честь 100-летия Ханты-Мансийского района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1B1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454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8AC1C" w14:textId="77777777" w:rsidR="00100213" w:rsidRPr="0038051C" w:rsidRDefault="00100213" w:rsidP="00506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FFA6F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B4D75A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B6631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39F6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7018A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31E21FCE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C068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C1BD8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A94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095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8AC2E" w14:textId="77777777" w:rsidR="00100213" w:rsidRPr="0038051C" w:rsidRDefault="00100213" w:rsidP="00506C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920F18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59CFE8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89B60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17D2C1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CE4C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8E3B59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F66E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B693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C5D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FCA" w14:textId="789F4D05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недропользовате</w:t>
            </w:r>
            <w:proofErr w:type="spellEnd"/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37E1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59B4B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76A15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17ED0F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E0E4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570C2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199ECE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B95584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127AA0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72584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МКУ ХМР «УТО»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72D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3B7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51048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E820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E572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13CA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4D7F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7373B62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17B9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8EE91B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192D2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25E2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0D4A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C6F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AFD85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8 421,5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C955B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AAD3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B7D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208EC63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00176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E4D91F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A3827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90B5B" w14:textId="125ABEB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недропользовате</w:t>
            </w:r>
            <w:proofErr w:type="spellEnd"/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357E1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2547A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FA14A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B6CF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0652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4C6253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51AB9C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5E80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C836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8DC4" w14:textId="480E3390" w:rsidR="00100213" w:rsidRPr="0038051C" w:rsidRDefault="00D269F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дминистра-</w:t>
            </w:r>
            <w:r w:rsidR="00100213" w:rsidRPr="0038051C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="00100213"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 Ханты-Мансийского района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359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EE3F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6B831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90204F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343737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36FB8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BDC2E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F3F53" w:rsidRPr="006D1225" w14:paraId="3F21090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AA4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662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185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ECC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B536B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FC094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C1D9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237,8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70F6D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E7BAF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B6A11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1225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F3F53" w:rsidRPr="006D1225" w14:paraId="1725887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5A17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15CC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Осуществление полномочий по хранению, комплектованию, учету и использованию архивных документов, относящихся 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br/>
              <w:t>к государственной собственности автономного округа, в рамках подпрограммы «Организационные, экономические механизмы развития культуры, архивного дела и историко-культурного наследия» государственной программы «Культурное пространство» за счет средств бюджета автономного округа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0D3F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Департамент строительства, архитектуры и жилищно-коммунального хозяйства Администрации Ханты-Мансийского района, архивный отдел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76F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C63B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89528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039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8719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ABC9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1EE08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5D09D9C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13C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788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D0BE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D5AD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820B8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C08A4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42E3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E5F2D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64812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7A4CB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FF3F53" w:rsidRPr="006D1225" w14:paraId="1D47C90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tcBorders>
              <w:top w:val="single" w:sz="4" w:space="0" w:color="auto"/>
            </w:tcBorders>
            <w:noWrap/>
            <w:hideMark/>
          </w:tcPr>
          <w:p w14:paraId="5DF5C0C6" w14:textId="77777777" w:rsidR="00100213" w:rsidRPr="006D1225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</w:tcBorders>
            <w:hideMark/>
          </w:tcPr>
          <w:p w14:paraId="37F15F5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Укрепление материально-технической базы учреждений культуры (показатель 1)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hideMark/>
          </w:tcPr>
          <w:p w14:paraId="41E29C2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D1225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</w:tcBorders>
            <w:hideMark/>
          </w:tcPr>
          <w:p w14:paraId="2D8CD244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tcBorders>
              <w:top w:val="single" w:sz="4" w:space="0" w:color="auto"/>
            </w:tcBorders>
            <w:noWrap/>
            <w:hideMark/>
          </w:tcPr>
          <w:p w14:paraId="46BF685B" w14:textId="79963E20" w:rsidR="00100213" w:rsidRPr="0038051C" w:rsidRDefault="00100213" w:rsidP="00BC66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1 115 159,1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813577B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590FDD27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403 472,8</w:t>
            </w: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FE0F661" w14:textId="13DA3E0D" w:rsidR="00100213" w:rsidRPr="00D76A3D" w:rsidRDefault="00100213" w:rsidP="00BC66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349 596,9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458BBF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</w:tcBorders>
            <w:noWrap/>
            <w:hideMark/>
          </w:tcPr>
          <w:p w14:paraId="4B3076BB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1D8227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5F7533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C3FC6EF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5BF9EE3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33F18B1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56A3414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0C07C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922B1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A8CD3A0" w14:textId="77777777" w:rsidR="00100213" w:rsidRPr="00D76A3D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79F5DBE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57" w:type="pct"/>
            <w:gridSpan w:val="2"/>
            <w:noWrap/>
            <w:hideMark/>
          </w:tcPr>
          <w:p w14:paraId="27DC19D7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446B7A8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BAE6B59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D58F972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966422A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04FE21" w14:textId="77777777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01960CA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720 002,9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4706C9C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230 648,2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0385E0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239 464,5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5A33A24A" w14:textId="77777777" w:rsidR="00100213" w:rsidRPr="00D76A3D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243 318,2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9E5C867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57" w:type="pct"/>
            <w:gridSpan w:val="2"/>
            <w:noWrap/>
            <w:hideMark/>
          </w:tcPr>
          <w:p w14:paraId="4F45D0E3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D1225" w14:paraId="0FE8858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A4802ED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7A52A4B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654642D" w14:textId="77777777" w:rsidR="00100213" w:rsidRPr="006D1225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E93DF86" w14:textId="368B25E8" w:rsidR="00100213" w:rsidRPr="0038051C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недропользовате</w:t>
            </w:r>
            <w:proofErr w:type="spellEnd"/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402" w:type="pct"/>
            <w:noWrap/>
            <w:hideMark/>
          </w:tcPr>
          <w:p w14:paraId="79F2F4F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630 901,4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AC870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222 113,1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DC56646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224 167,1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8F14499" w14:textId="77777777" w:rsidR="00100213" w:rsidRPr="00D76A3D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76A3D">
              <w:rPr>
                <w:rFonts w:ascii="Times New Roman" w:eastAsia="Times New Roman" w:hAnsi="Times New Roman"/>
                <w:sz w:val="22"/>
                <w:szCs w:val="22"/>
              </w:rPr>
              <w:t>184 621,2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AE19221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AAFA8B9" w14:textId="77777777" w:rsidR="00100213" w:rsidRPr="0038051C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8051C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AD8E1CD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6657F22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232" w:type="pct"/>
            <w:vMerge w:val="restart"/>
            <w:hideMark/>
          </w:tcPr>
          <w:p w14:paraId="56F16EA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Строительство «СДК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п. Горноправдинск»</w:t>
            </w:r>
          </w:p>
        </w:tc>
        <w:tc>
          <w:tcPr>
            <w:tcW w:w="583" w:type="pct"/>
            <w:vMerge w:val="restart"/>
            <w:hideMark/>
          </w:tcPr>
          <w:p w14:paraId="072FB8A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4CCB449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D134CF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562 675,9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7C801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B4ABC7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194 191,7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D2CC6F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215 491,7</w:t>
            </w:r>
          </w:p>
          <w:p w14:paraId="79DAED1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EC67DF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FDC762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AE94A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57" w:type="pct"/>
            <w:gridSpan w:val="2"/>
            <w:noWrap/>
            <w:hideMark/>
          </w:tcPr>
          <w:p w14:paraId="0F8ACCA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3212E07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D5B60D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59F237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520AD1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19D979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25CE1B5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FC4A2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B66B3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43B6F0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720124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57" w:type="pct"/>
            <w:gridSpan w:val="2"/>
            <w:noWrap/>
            <w:hideMark/>
          </w:tcPr>
          <w:p w14:paraId="146AE0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12AAFF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AEFB94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9A4BB5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B4599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DEC7C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1A3252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167 519,7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D4959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7CA96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30 183,4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17CFBC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109 213,0</w:t>
            </w:r>
          </w:p>
          <w:p w14:paraId="72D34C0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F18300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6 572,1</w:t>
            </w:r>
          </w:p>
        </w:tc>
        <w:tc>
          <w:tcPr>
            <w:tcW w:w="357" w:type="pct"/>
            <w:gridSpan w:val="2"/>
            <w:noWrap/>
            <w:hideMark/>
          </w:tcPr>
          <w:p w14:paraId="4DF7A96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7F4046" w:rsidRPr="00682928" w14:paraId="1422B3B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</w:tcPr>
          <w:p w14:paraId="7C653CD5" w14:textId="77777777" w:rsidR="007F4046" w:rsidRPr="00682928" w:rsidRDefault="007F4046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52DBA97E" w14:textId="77777777" w:rsidR="007F4046" w:rsidRPr="00682928" w:rsidRDefault="007F4046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50023930" w14:textId="77777777" w:rsidR="007F4046" w:rsidRPr="00682928" w:rsidRDefault="007F4046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0058CE4B" w14:textId="73D401A3" w:rsidR="007F4046" w:rsidRPr="00682928" w:rsidRDefault="007F4046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из них 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</w:tcPr>
          <w:p w14:paraId="69EEBD47" w14:textId="0C1830AF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16 073,8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6E0492E" w14:textId="1710514A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564194A" w14:textId="680B41B2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4C2B12D5" w14:textId="4432CB6C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9 501,7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B7E6540" w14:textId="135AB5D1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6 572,1</w:t>
            </w:r>
          </w:p>
        </w:tc>
        <w:tc>
          <w:tcPr>
            <w:tcW w:w="357" w:type="pct"/>
            <w:gridSpan w:val="2"/>
            <w:noWrap/>
          </w:tcPr>
          <w:p w14:paraId="2AFF02FF" w14:textId="19FDDA7C" w:rsidR="007F4046" w:rsidRPr="00682928" w:rsidRDefault="007F4046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0,0</w:t>
            </w:r>
          </w:p>
        </w:tc>
      </w:tr>
      <w:tr w:rsidR="00FF3F53" w:rsidRPr="00682928" w14:paraId="15259C2A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DAE08A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88F9C2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867678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1FC7A1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02" w:type="pct"/>
            <w:noWrap/>
            <w:hideMark/>
          </w:tcPr>
          <w:p w14:paraId="6DE3C2F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142 813,9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BAF0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9F600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21 551,3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034B14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99 711,3</w:t>
            </w:r>
          </w:p>
          <w:p w14:paraId="2081F9F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56028C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509AAF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EF0C0E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472376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EE4B1D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1232" w:type="pct"/>
            <w:vMerge w:val="restart"/>
            <w:hideMark/>
          </w:tcPr>
          <w:p w14:paraId="1339FD11" w14:textId="77777777" w:rsidR="00BC66F3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</w:t>
            </w:r>
          </w:p>
          <w:p w14:paraId="0687D3B0" w14:textId="32AE291A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по адресу: Ханты-Мансийский автономный округ – Югра, Ханты-Мансийский район, п.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Горноправдинск,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ул. Воскресная, д. 14</w:t>
            </w:r>
          </w:p>
        </w:tc>
        <w:tc>
          <w:tcPr>
            <w:tcW w:w="583" w:type="pct"/>
            <w:vMerge w:val="restart"/>
            <w:hideMark/>
          </w:tcPr>
          <w:p w14:paraId="23D0B21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184D348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4E5423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2AE92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3FC34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8335E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5BE0B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6CD138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8AD397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CC4F1D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A7F9E0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CDD436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70E69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94A429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3 081,9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E93C4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2 054,6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BA23B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1 027,3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5F91F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1288A4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4B4D1F0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B7F82E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881B0B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1232" w:type="pct"/>
            <w:vMerge w:val="restart"/>
            <w:hideMark/>
          </w:tcPr>
          <w:p w14:paraId="5E6B9F90" w14:textId="77777777" w:rsidR="00BC66F3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Корректировка проектно-сметной документации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по объекту «Культурно-спортивный комплекс (дом культуры – библиотека – универсальный игровой зал) </w:t>
            </w:r>
          </w:p>
          <w:p w14:paraId="02644DD2" w14:textId="61D53E56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д. Ярки Ханты-Мансийского района»</w:t>
            </w:r>
          </w:p>
        </w:tc>
        <w:tc>
          <w:tcPr>
            <w:tcW w:w="583" w:type="pct"/>
            <w:vMerge w:val="restart"/>
            <w:hideMark/>
          </w:tcPr>
          <w:p w14:paraId="5D0A2AC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6A173A8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82D4D0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CF09BF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9B78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871053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E232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AA5F39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AF4DD5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5CEEDC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E85CFA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E7C0F0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858BBA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3F24068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41A60F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070FB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0F1CDF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7786A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3F765DA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9D12685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EDB1EA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732D4C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41A1C1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B4FFA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(ПАО «НК «Лукойл»)</w:t>
            </w:r>
          </w:p>
        </w:tc>
        <w:tc>
          <w:tcPr>
            <w:tcW w:w="402" w:type="pct"/>
            <w:noWrap/>
            <w:hideMark/>
          </w:tcPr>
          <w:p w14:paraId="62C0FE0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0DDB07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3C7132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73798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AE87A3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3A55C4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3B35D87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7BF8E5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3.4.</w:t>
            </w:r>
          </w:p>
        </w:tc>
        <w:tc>
          <w:tcPr>
            <w:tcW w:w="1232" w:type="pct"/>
            <w:vMerge w:val="restart"/>
            <w:hideMark/>
          </w:tcPr>
          <w:p w14:paraId="6AC55BA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Культурно-спортивный комплекс д. Ярки Ханты-Мансийского района</w:t>
            </w:r>
          </w:p>
        </w:tc>
        <w:tc>
          <w:tcPr>
            <w:tcW w:w="583" w:type="pct"/>
            <w:vMerge w:val="restart"/>
            <w:hideMark/>
          </w:tcPr>
          <w:p w14:paraId="3059F5A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631D55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0D35ED9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EA93A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D2F724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0406E0E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CADB8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B5414E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A03C85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317DBF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55D3C2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4D8DC2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E82FBB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200829D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457 752,3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9F8B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BDCF4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BC68EF2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93 785,8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66A8D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C6717A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85530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E2AC8C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64E26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B4DF25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 w:val="restart"/>
            <w:hideMark/>
          </w:tcPr>
          <w:p w14:paraId="5856CF8B" w14:textId="4CC56014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:</w:t>
            </w:r>
          </w:p>
          <w:p w14:paraId="1564DC7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», </w:t>
            </w:r>
          </w:p>
          <w:p w14:paraId="596A9A5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ПАО «НК «Лукойл»</w:t>
            </w:r>
          </w:p>
        </w:tc>
        <w:tc>
          <w:tcPr>
            <w:tcW w:w="402" w:type="pct"/>
            <w:noWrap/>
            <w:hideMark/>
          </w:tcPr>
          <w:p w14:paraId="69AF1480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414 707,0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B2751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54330E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170 775,8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DB8BCD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50 740,5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331DF5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B521F3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C62560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DD02F8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6BB458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967017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1FB01FA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42BA1E7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405 604,8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2F467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193 190,7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5AF4CE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166 224,7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124FAC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46 189,4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B5702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59B283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706F1B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38AAC5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A02A47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6BD2F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vMerge/>
            <w:hideMark/>
          </w:tcPr>
          <w:p w14:paraId="2D899CA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2" w:type="pct"/>
            <w:noWrap/>
            <w:hideMark/>
          </w:tcPr>
          <w:p w14:paraId="134CB3B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9 102,2</w:t>
            </w:r>
          </w:p>
          <w:p w14:paraId="0097AB5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595922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614E90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  <w:p w14:paraId="4B3D082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6E08F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B5A0AC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4 551,1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85C264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23504D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07237C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4074A66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3.5.</w:t>
            </w:r>
          </w:p>
        </w:tc>
        <w:tc>
          <w:tcPr>
            <w:tcW w:w="1232" w:type="pct"/>
            <w:vMerge w:val="restart"/>
            <w:hideMark/>
          </w:tcPr>
          <w:p w14:paraId="5620362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п. Луговской Ханты-Мансийского района»</w:t>
            </w:r>
          </w:p>
        </w:tc>
        <w:tc>
          <w:tcPr>
            <w:tcW w:w="583" w:type="pct"/>
            <w:vMerge w:val="restart"/>
            <w:hideMark/>
          </w:tcPr>
          <w:p w14:paraId="2CCA384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64DCF76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C0BB91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C90B5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C5BE5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424A58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EE877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5D03AF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158BA3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8D262F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A2ACAB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46AF781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49DF6B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4B0FDDA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18 450,0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B7D29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17EE0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612B12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6 150,0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623B4C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52DB47A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7F63CB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3EBD28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8F9428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D798CE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B1E862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7D0D6E0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3 680,0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42863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E23C21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1 840,0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CD9216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0E43A3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E9A7E9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357E57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C833F1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3.6.</w:t>
            </w:r>
          </w:p>
        </w:tc>
        <w:tc>
          <w:tcPr>
            <w:tcW w:w="1232" w:type="pct"/>
            <w:vMerge w:val="restart"/>
            <w:hideMark/>
          </w:tcPr>
          <w:p w14:paraId="4218720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на объекте «Сельский дом культуры с.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Реполово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на 60 мест»</w:t>
            </w:r>
          </w:p>
        </w:tc>
        <w:tc>
          <w:tcPr>
            <w:tcW w:w="583" w:type="pct"/>
            <w:vMerge w:val="restart"/>
            <w:hideMark/>
          </w:tcPr>
          <w:p w14:paraId="3EDB6F7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3507B9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41A2AC7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BE61A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AB595D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342463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8BFE5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35A984C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D4F1DB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E09F26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EA4FE6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AC1B7D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4B5E8D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1B2CCD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68045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2 170,5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87AF04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F60542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D89CBE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A61999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C2E596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F349F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3.7.</w:t>
            </w:r>
          </w:p>
        </w:tc>
        <w:tc>
          <w:tcPr>
            <w:tcW w:w="1232" w:type="pct"/>
            <w:vMerge w:val="restart"/>
            <w:hideMark/>
          </w:tcPr>
          <w:p w14:paraId="00CE07B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 кровли</w:t>
            </w:r>
          </w:p>
          <w:p w14:paraId="7B0B749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здания клуба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в д. Согом</w:t>
            </w:r>
          </w:p>
        </w:tc>
        <w:tc>
          <w:tcPr>
            <w:tcW w:w="583" w:type="pct"/>
            <w:vMerge w:val="restart"/>
            <w:hideMark/>
          </w:tcPr>
          <w:p w14:paraId="01848EAA" w14:textId="17DF2113" w:rsidR="00100213" w:rsidRPr="00682928" w:rsidRDefault="00BC66F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администра-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Согом</w:t>
            </w:r>
            <w:proofErr w:type="spellEnd"/>
          </w:p>
        </w:tc>
        <w:tc>
          <w:tcPr>
            <w:tcW w:w="694" w:type="pct"/>
            <w:hideMark/>
          </w:tcPr>
          <w:p w14:paraId="5561CBA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3CD97F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14C823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2BCEB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EA5594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85EF81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E60A1D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955465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9288E3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3E4F75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1F1041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36D78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F6079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98F022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517BA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700F94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67E35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B899CE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8F484F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7799F6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FE4F3A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D653C1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BE3A8E" w14:textId="4B03BC40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4FD9466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6DED8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D3F0CC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6DAA8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D6CFE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95ABC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981E25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479DEE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3.8.</w:t>
            </w:r>
          </w:p>
        </w:tc>
        <w:tc>
          <w:tcPr>
            <w:tcW w:w="1232" w:type="pct"/>
            <w:vMerge w:val="restart"/>
            <w:hideMark/>
          </w:tcPr>
          <w:p w14:paraId="10C1EE9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Ремонт крыши здания МКУК «СКК с.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3" w:type="pct"/>
            <w:vMerge w:val="restart"/>
            <w:hideMark/>
          </w:tcPr>
          <w:p w14:paraId="7AEA10F5" w14:textId="4D53722B" w:rsidR="00100213" w:rsidRPr="00682928" w:rsidRDefault="00BC66F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администра-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694" w:type="pct"/>
            <w:hideMark/>
          </w:tcPr>
          <w:p w14:paraId="0099708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97DD51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B65819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2A65B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58C575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FE5A9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FE684C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3E0AAC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6D45E0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C26E34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AEA7E0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0F28F6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474B56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60908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957B8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4B01CB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4A874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D35614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B04913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D04FF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3D304B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169D13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8B8C2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2B8DCE2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2B774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8AC97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75F8D6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C0AB0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456DA94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BF3180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1943C53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3.9.</w:t>
            </w:r>
          </w:p>
        </w:tc>
        <w:tc>
          <w:tcPr>
            <w:tcW w:w="1232" w:type="pct"/>
            <w:vMerge w:val="restart"/>
            <w:hideMark/>
          </w:tcPr>
          <w:p w14:paraId="57F0DD5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Ремонт зданий: СДК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с. Тюли, СДК п. Выкатной, тренажерный зал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п. Выкатной</w:t>
            </w:r>
          </w:p>
        </w:tc>
        <w:tc>
          <w:tcPr>
            <w:tcW w:w="583" w:type="pct"/>
            <w:vMerge w:val="restart"/>
            <w:hideMark/>
          </w:tcPr>
          <w:p w14:paraId="4E673136" w14:textId="154FBC95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694" w:type="pct"/>
            <w:hideMark/>
          </w:tcPr>
          <w:p w14:paraId="67D7B4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93CB0F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5EB1F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3DDA1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88A813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48D397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48E31D9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DFD615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7EC924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9B4F60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E4E450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BBAEE0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D49EC7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006E9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39E571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C80D45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55F018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8CA251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A08D2A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C8BD76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BD2E52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AEE4F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93782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1874690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ECE4C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10FCC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9BE6CB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95E273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C1418D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E619E6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F87455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3.10.</w:t>
            </w:r>
          </w:p>
        </w:tc>
        <w:tc>
          <w:tcPr>
            <w:tcW w:w="1232" w:type="pct"/>
            <w:vMerge w:val="restart"/>
            <w:hideMark/>
          </w:tcPr>
          <w:p w14:paraId="637CC6B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Укрепление материально-технической базы МУК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«Сельский дом культуры и досуга» п. Выкатной</w:t>
            </w:r>
          </w:p>
        </w:tc>
        <w:tc>
          <w:tcPr>
            <w:tcW w:w="583" w:type="pct"/>
            <w:vMerge w:val="restart"/>
            <w:hideMark/>
          </w:tcPr>
          <w:p w14:paraId="44DF6033" w14:textId="2F025541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Выкатной</w:t>
            </w:r>
            <w:proofErr w:type="spellEnd"/>
          </w:p>
        </w:tc>
        <w:tc>
          <w:tcPr>
            <w:tcW w:w="694" w:type="pct"/>
            <w:hideMark/>
          </w:tcPr>
          <w:p w14:paraId="487A4D9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02" w:type="pct"/>
            <w:noWrap/>
            <w:hideMark/>
          </w:tcPr>
          <w:p w14:paraId="16FF2AC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619632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FE560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636B8C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C5BCEF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69207CD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B1B1A9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2073AB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A63B7F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E95A83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63413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00CA934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810DF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02A52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086094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11DDEC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1F83BC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6229E8F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9D6EBB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51CB5E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97C09A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68B539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0A128E5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EC5CB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AD33D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1AA9FC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9BFE1F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14CB0A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83C3304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929B94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3.11.</w:t>
            </w:r>
          </w:p>
        </w:tc>
        <w:tc>
          <w:tcPr>
            <w:tcW w:w="1232" w:type="pct"/>
            <w:vMerge w:val="restart"/>
            <w:hideMark/>
          </w:tcPr>
          <w:p w14:paraId="40B4C7C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капитального ремонта клуба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в д. Белогорье (ремонт фасада, крыши здания, замена инженерных сетей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и сетей отопления)</w:t>
            </w:r>
          </w:p>
        </w:tc>
        <w:tc>
          <w:tcPr>
            <w:tcW w:w="583" w:type="pct"/>
            <w:vMerge w:val="restart"/>
            <w:hideMark/>
          </w:tcPr>
          <w:p w14:paraId="726217D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383912B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0906D6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FC09C6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3CA21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02311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69814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6911E1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B37696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87E186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87B6CE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20EB8C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9D4A89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E54056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60909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96FB7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A39060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8A9FF1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CAAB03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90CE5B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7D26CA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E9F284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AD8C49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8FAD9C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РН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  <w:hideMark/>
          </w:tcPr>
          <w:p w14:paraId="7A818A1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46 619,4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69CB78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38AD9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A68A95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16 619,4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35318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3FB976B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587211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</w:tcPr>
          <w:p w14:paraId="0ED541A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3.12.</w:t>
            </w:r>
          </w:p>
        </w:tc>
        <w:tc>
          <w:tcPr>
            <w:tcW w:w="1232" w:type="pct"/>
            <w:vMerge w:val="restart"/>
          </w:tcPr>
          <w:p w14:paraId="2645330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Разработка проекта универсального спортивного зала для проведения занятий по общефизической подготовке: Ханты-Мансийский район,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 с.п. Выкатной, с. Тюли</w:t>
            </w:r>
          </w:p>
        </w:tc>
        <w:tc>
          <w:tcPr>
            <w:tcW w:w="583" w:type="pct"/>
            <w:vMerge w:val="restart"/>
          </w:tcPr>
          <w:p w14:paraId="47C49C8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</w:tcPr>
          <w:p w14:paraId="5CB64F0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</w:tcPr>
          <w:p w14:paraId="59025A7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A5482E8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72EE0AA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4C6DA03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4A747C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4078635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C7211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</w:tcPr>
          <w:p w14:paraId="0C0C990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5A57E4E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14:paraId="78F47A2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56002CD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5FC65215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647DF1F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E478CE5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39F4DE7F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208758C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1992334F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2CDEA0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</w:tcPr>
          <w:p w14:paraId="2A4C389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49246B5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14:paraId="153620E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5898F7E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</w:tcPr>
          <w:p w14:paraId="7F6B961C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D6AA2A9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EEF1C36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161A3643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</w:rPr>
              <w:t>2 000,0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6A0585F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506AF88C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851B2CE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</w:tcPr>
          <w:p w14:paraId="2096E55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</w:rPr>
            </w:pPr>
            <w:r w:rsidRPr="00682928">
              <w:rPr>
                <w:rFonts w:ascii="Times New Roman" w:eastAsia="Times New Roman" w:hAnsi="Times New Roman"/>
              </w:rPr>
              <w:t>3.13.</w:t>
            </w:r>
          </w:p>
        </w:tc>
        <w:tc>
          <w:tcPr>
            <w:tcW w:w="1232" w:type="pct"/>
            <w:vMerge w:val="restart"/>
          </w:tcPr>
          <w:p w14:paraId="57E9A85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Ремонт сельских домов культуры и улучшение материально-технической базы муниципального учреждения в с.п. Сибирский</w:t>
            </w:r>
          </w:p>
        </w:tc>
        <w:tc>
          <w:tcPr>
            <w:tcW w:w="583" w:type="pct"/>
            <w:vMerge w:val="restart"/>
          </w:tcPr>
          <w:p w14:paraId="39EC6BCC" w14:textId="078D7024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администра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ция</w:t>
            </w:r>
            <w:proofErr w:type="spellEnd"/>
            <w:proofErr w:type="gram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сельского поселения Сибирский</w:t>
            </w:r>
          </w:p>
        </w:tc>
        <w:tc>
          <w:tcPr>
            <w:tcW w:w="694" w:type="pct"/>
          </w:tcPr>
          <w:p w14:paraId="3DF0488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</w:tcPr>
          <w:p w14:paraId="461C2216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054902A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72B83DD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2B6E5847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433D6EF7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26D6C509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3D640DD9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</w:tcPr>
          <w:p w14:paraId="114535B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272AA61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2A33914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175A575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7FD4B389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DF88B4E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304DE9D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4CDD1E7A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59E7084F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0F369E50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EC99A5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</w:tcPr>
          <w:p w14:paraId="42740CC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vMerge/>
          </w:tcPr>
          <w:p w14:paraId="791C25E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583" w:type="pct"/>
            <w:vMerge/>
          </w:tcPr>
          <w:p w14:paraId="47E724C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</w:p>
        </w:tc>
        <w:tc>
          <w:tcPr>
            <w:tcW w:w="694" w:type="pct"/>
          </w:tcPr>
          <w:p w14:paraId="097AA490" w14:textId="5813BA2B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noWrap/>
          </w:tcPr>
          <w:p w14:paraId="4107D99E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653449CE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20041A6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7EE340A9" w14:textId="77777777" w:rsidR="00100213" w:rsidRPr="00682928" w:rsidRDefault="00100213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6F349EE9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</w:tcPr>
          <w:p w14:paraId="50C132E0" w14:textId="77777777" w:rsidR="00100213" w:rsidRPr="00682928" w:rsidRDefault="00100213" w:rsidP="00506C22">
            <w:pPr>
              <w:shd w:val="clear" w:color="auto" w:fill="FFFFFF" w:themeFill="background1"/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447A6B1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3731A7D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232" w:type="pct"/>
            <w:vMerge w:val="restart"/>
            <w:hideMark/>
          </w:tcPr>
          <w:p w14:paraId="070170A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Основное мероприятие: Поддержка одаренных детей и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молодежи, развитие художественного образования (показатель 1)</w:t>
            </w:r>
          </w:p>
        </w:tc>
        <w:tc>
          <w:tcPr>
            <w:tcW w:w="583" w:type="pct"/>
            <w:vMerge w:val="restart"/>
            <w:hideMark/>
          </w:tcPr>
          <w:p w14:paraId="5D4A6B7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4" w:type="pct"/>
            <w:hideMark/>
          </w:tcPr>
          <w:p w14:paraId="0B0976B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51B429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1D5552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2F52B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F243FDC" w14:textId="63388E88" w:rsidR="00100213" w:rsidRPr="00AB0663" w:rsidRDefault="00E625F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B2D01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57" w:type="pct"/>
            <w:gridSpan w:val="2"/>
            <w:noWrap/>
            <w:hideMark/>
          </w:tcPr>
          <w:p w14:paraId="62E69F4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FF3F53" w:rsidRPr="00682928" w14:paraId="5AB3433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76A756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A27689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4E3E66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60A17A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4C3ABB5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319F4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EB7E96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6EB6D7C" w14:textId="159F0D24" w:rsidR="00100213" w:rsidRPr="00AB0663" w:rsidRDefault="00E625F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36 585,2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D4229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57" w:type="pct"/>
            <w:gridSpan w:val="2"/>
            <w:noWrap/>
            <w:hideMark/>
          </w:tcPr>
          <w:p w14:paraId="053EB31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169962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35 793,8</w:t>
            </w:r>
          </w:p>
        </w:tc>
      </w:tr>
      <w:tr w:rsidR="00FF3F53" w:rsidRPr="00682928" w14:paraId="4629BFF7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A26936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1232" w:type="pct"/>
            <w:vMerge w:val="restart"/>
            <w:hideMark/>
          </w:tcPr>
          <w:p w14:paraId="24F100D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талантливых детей, обучающихся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br/>
              <w:t>в детской музыкальной школе, повышение уровня мастерства педагогов</w:t>
            </w:r>
          </w:p>
        </w:tc>
        <w:tc>
          <w:tcPr>
            <w:tcW w:w="583" w:type="pct"/>
            <w:vMerge w:val="restart"/>
            <w:hideMark/>
          </w:tcPr>
          <w:p w14:paraId="4CBA746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694" w:type="pct"/>
            <w:hideMark/>
          </w:tcPr>
          <w:p w14:paraId="281058A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1625D23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3FE4FC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E46C62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C2BB51B" w14:textId="7EF73A9E" w:rsidR="00100213" w:rsidRPr="00AB0663" w:rsidRDefault="00E625F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142,3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3CFB3D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7" w:type="pct"/>
            <w:gridSpan w:val="2"/>
            <w:noWrap/>
            <w:hideMark/>
          </w:tcPr>
          <w:p w14:paraId="1232E93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FF3F53" w:rsidRPr="00682928" w14:paraId="2E8F8BB5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AB6508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F3C372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41D243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0349A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022CF57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D29F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33D76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98AA9AA" w14:textId="432005AC" w:rsidR="00100213" w:rsidRPr="00AB0663" w:rsidRDefault="00E625F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142,3</w:t>
            </w:r>
            <w:r w:rsidR="00FF3F53" w:rsidRPr="00AB066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79B994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7" w:type="pct"/>
            <w:gridSpan w:val="2"/>
            <w:noWrap/>
            <w:hideMark/>
          </w:tcPr>
          <w:p w14:paraId="37540D5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</w:tr>
      <w:tr w:rsidR="00FF3F53" w:rsidRPr="00682928" w14:paraId="3337E83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3EF69D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1232" w:type="pct"/>
            <w:vMerge w:val="restart"/>
            <w:hideMark/>
          </w:tcPr>
          <w:p w14:paraId="22BBEA5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583" w:type="pct"/>
            <w:vMerge w:val="restart"/>
            <w:hideMark/>
          </w:tcPr>
          <w:p w14:paraId="1E1AF7C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МБОУ ДО ХМР «ДМШ»</w:t>
            </w:r>
          </w:p>
        </w:tc>
        <w:tc>
          <w:tcPr>
            <w:tcW w:w="694" w:type="pct"/>
            <w:hideMark/>
          </w:tcPr>
          <w:p w14:paraId="0B9F9EA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05952F1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182 050,0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73CBD2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03170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3BBE8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AC105D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57" w:type="pct"/>
            <w:gridSpan w:val="2"/>
            <w:noWrap/>
            <w:hideMark/>
          </w:tcPr>
          <w:p w14:paraId="3A0A2B9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FF3F53" w:rsidRPr="00682928" w14:paraId="0C3227F5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2D3AEE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DEA1E4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9993AE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7592F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5794393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182 050,0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64D0B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A9055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38 953,7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93E4E8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36 300,6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657FB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  <w:tc>
          <w:tcPr>
            <w:tcW w:w="357" w:type="pct"/>
            <w:gridSpan w:val="2"/>
            <w:noWrap/>
            <w:hideMark/>
          </w:tcPr>
          <w:p w14:paraId="3846B8F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35 393,8</w:t>
            </w:r>
          </w:p>
        </w:tc>
      </w:tr>
      <w:tr w:rsidR="00FF3F53" w:rsidRPr="00682928" w14:paraId="5F5187F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B33A82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232" w:type="pct"/>
            <w:vMerge w:val="restart"/>
            <w:hideMark/>
          </w:tcPr>
          <w:p w14:paraId="07C6212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Основное мероприятие: Развитие библиотечного дела (показатель 2)</w:t>
            </w:r>
          </w:p>
        </w:tc>
        <w:tc>
          <w:tcPr>
            <w:tcW w:w="583" w:type="pct"/>
            <w:vMerge w:val="restart"/>
            <w:hideMark/>
          </w:tcPr>
          <w:p w14:paraId="56F2B84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94" w:type="pct"/>
            <w:hideMark/>
          </w:tcPr>
          <w:p w14:paraId="3895215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4C2DB9E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171 948,8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410FC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074F1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37 588,6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305D39D" w14:textId="31219D55" w:rsidR="00100213" w:rsidRPr="00AB0663" w:rsidRDefault="009454A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40 407,2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194039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57" w:type="pct"/>
            <w:gridSpan w:val="2"/>
            <w:noWrap/>
            <w:hideMark/>
          </w:tcPr>
          <w:p w14:paraId="365B156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FF3F53" w:rsidRPr="00682928" w14:paraId="00AF59BE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5DA876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B89E88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AAD9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96F045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305722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F98DD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AC2A5F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865545C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623BA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7" w:type="pct"/>
            <w:gridSpan w:val="2"/>
            <w:noWrap/>
            <w:hideMark/>
          </w:tcPr>
          <w:p w14:paraId="5D96E3D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1D09DA7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2128F0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D0725C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640A40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E2441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2B5AF72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4 428,3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C77F7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72915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1 380,1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93F640B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EDC9D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57" w:type="pct"/>
            <w:gridSpan w:val="2"/>
            <w:noWrap/>
            <w:hideMark/>
          </w:tcPr>
          <w:p w14:paraId="70663B9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FF3F53" w:rsidRPr="00682928" w14:paraId="4C60373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E0DE3D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5E9765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86D779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A90C39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EACC12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167 373,5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7C2AE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A86991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8ABD189" w14:textId="04BD8DE0" w:rsidR="00100213" w:rsidRPr="00AB0663" w:rsidRDefault="00D811C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39 246,5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29247D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57" w:type="pct"/>
            <w:gridSpan w:val="2"/>
            <w:noWrap/>
            <w:hideMark/>
          </w:tcPr>
          <w:p w14:paraId="40DBD3F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FF3F53" w:rsidRPr="00682928" w14:paraId="569403FB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232896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7CE012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50EC24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24015D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F923F6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897470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8BE37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7A2B1BD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789612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6C60BF3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00C64C4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769A92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B8ADF0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99B3A0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30D1B3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8D917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166 217,0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55DEB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4E8EB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8C4DF37" w14:textId="54A8A88F" w:rsidR="00100213" w:rsidRPr="00AB0663" w:rsidRDefault="00D811C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3B3FC5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57" w:type="pct"/>
            <w:gridSpan w:val="2"/>
            <w:noWrap/>
            <w:hideMark/>
          </w:tcPr>
          <w:p w14:paraId="2AE3D09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FF3F53" w:rsidRPr="00682928" w14:paraId="5057BC59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2684F2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6B24AF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0F2ADF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089419" w14:textId="07D9DA18" w:rsidR="00100213" w:rsidRPr="00682928" w:rsidRDefault="007F4046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из них 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рование</w:t>
            </w:r>
            <w:proofErr w:type="spellEnd"/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59268C3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1 156,5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DD755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EB6B4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A7ECF52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DE4386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57" w:type="pct"/>
            <w:gridSpan w:val="2"/>
            <w:noWrap/>
            <w:hideMark/>
          </w:tcPr>
          <w:p w14:paraId="1755C44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FF3F53" w:rsidRPr="00682928" w14:paraId="6357F64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0E173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1232" w:type="pct"/>
            <w:vMerge w:val="restart"/>
            <w:hideMark/>
          </w:tcPr>
          <w:p w14:paraId="7406C56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Создание условий для удовлетворения потребности населения района в оказании услуг в сфере библиотечного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дела (содержание учреждения ЦБС)</w:t>
            </w:r>
          </w:p>
        </w:tc>
        <w:tc>
          <w:tcPr>
            <w:tcW w:w="583" w:type="pct"/>
            <w:vMerge w:val="restart"/>
            <w:hideMark/>
          </w:tcPr>
          <w:p w14:paraId="42D110C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МКУ ХМР «ЦБС»</w:t>
            </w:r>
          </w:p>
        </w:tc>
        <w:tc>
          <w:tcPr>
            <w:tcW w:w="694" w:type="pct"/>
            <w:hideMark/>
          </w:tcPr>
          <w:p w14:paraId="697CCFC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743C9F7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4BEC10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00A5F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4EC3FA2" w14:textId="21FAC654" w:rsidR="00100213" w:rsidRPr="00AB0663" w:rsidRDefault="009454A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11 287,1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652258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57" w:type="pct"/>
            <w:gridSpan w:val="2"/>
            <w:noWrap/>
            <w:hideMark/>
          </w:tcPr>
          <w:p w14:paraId="3877B49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FF3F53" w:rsidRPr="00682928" w14:paraId="35DAD96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40909B9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6AE1C3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7C54F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CD3BD4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auto"/>
            <w:noWrap/>
            <w:hideMark/>
          </w:tcPr>
          <w:p w14:paraId="02102B5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57 715,7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15AD84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9 777,4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2826C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10 323,0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064DBB1" w14:textId="68831E6E" w:rsidR="00100213" w:rsidRPr="00AB0663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trike/>
                <w:sz w:val="22"/>
                <w:szCs w:val="22"/>
              </w:rPr>
            </w:pPr>
          </w:p>
          <w:p w14:paraId="384CD3A4" w14:textId="760FBCCF" w:rsidR="00100213" w:rsidRPr="00AB0663" w:rsidRDefault="009454A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11 287,1</w:t>
            </w:r>
          </w:p>
          <w:p w14:paraId="5FB424A7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CEEF43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  <w:tc>
          <w:tcPr>
            <w:tcW w:w="357" w:type="pct"/>
            <w:gridSpan w:val="2"/>
            <w:noWrap/>
            <w:hideMark/>
          </w:tcPr>
          <w:p w14:paraId="161B716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11 948,2</w:t>
            </w:r>
          </w:p>
        </w:tc>
      </w:tr>
      <w:tr w:rsidR="00FF3F53" w:rsidRPr="00682928" w14:paraId="5DD5DC0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27D2515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1232" w:type="pct"/>
            <w:vMerge w:val="restart"/>
            <w:hideMark/>
          </w:tcPr>
          <w:p w14:paraId="4A86DD5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583" w:type="pct"/>
            <w:vMerge w:val="restart"/>
            <w:hideMark/>
          </w:tcPr>
          <w:p w14:paraId="32E6BDB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5909885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DBFA66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5 285,0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C5EA2F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9FB63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B1F962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1 369,8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5CF6AF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749,0</w:t>
            </w:r>
          </w:p>
        </w:tc>
        <w:tc>
          <w:tcPr>
            <w:tcW w:w="357" w:type="pct"/>
            <w:gridSpan w:val="2"/>
            <w:noWrap/>
            <w:hideMark/>
          </w:tcPr>
          <w:p w14:paraId="1146A2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742,9</w:t>
            </w:r>
          </w:p>
        </w:tc>
      </w:tr>
      <w:tr w:rsidR="00FF3F53" w:rsidRPr="00682928" w14:paraId="6498DA0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7065C65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0B77B9E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0B2282F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608221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4110A1B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4 227,9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18259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597,5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76722B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1 341,1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AAABE6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357A16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599,2</w:t>
            </w:r>
          </w:p>
        </w:tc>
        <w:tc>
          <w:tcPr>
            <w:tcW w:w="357" w:type="pct"/>
            <w:gridSpan w:val="2"/>
            <w:noWrap/>
            <w:hideMark/>
          </w:tcPr>
          <w:p w14:paraId="03D6DAE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594,3</w:t>
            </w:r>
          </w:p>
        </w:tc>
      </w:tr>
      <w:tr w:rsidR="00FF3F53" w:rsidRPr="00682928" w14:paraId="34149CC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6F075D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61E671C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0A7DEF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321BD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077E55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A69FA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D47FAC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D6D4D3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538CAA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57" w:type="pct"/>
            <w:gridSpan w:val="2"/>
            <w:noWrap/>
            <w:hideMark/>
          </w:tcPr>
          <w:p w14:paraId="1EC2D93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FF3F53" w:rsidRPr="00682928" w14:paraId="585758A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5CE564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7D1BF0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49A87C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7587A8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086213B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9C336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6D701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57191C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0F3137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683F1D6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08D2B2F8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29F0B18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11D8082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7BD6DC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92A1CB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4F9BE6F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AF7F60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A57CA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8AACE0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AFD75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3E3E4F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6EB904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628773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97319E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FB59C5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53BA540" w14:textId="4B906F5C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</w:tcPr>
          <w:p w14:paraId="4C3F547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1 057,1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497B59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149,4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B1D43D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335,3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6CC0192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274,0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2091875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149,8</w:t>
            </w:r>
          </w:p>
        </w:tc>
        <w:tc>
          <w:tcPr>
            <w:tcW w:w="357" w:type="pct"/>
            <w:gridSpan w:val="2"/>
            <w:noWrap/>
          </w:tcPr>
          <w:p w14:paraId="0A01176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148,6</w:t>
            </w:r>
          </w:p>
        </w:tc>
      </w:tr>
      <w:tr w:rsidR="00FF3F53" w:rsidRPr="00682928" w14:paraId="29F0826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7609CC2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1232" w:type="pct"/>
            <w:vMerge w:val="restart"/>
            <w:hideMark/>
          </w:tcPr>
          <w:p w14:paraId="70EACDE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Субсидия на поддержку отрасли культуры</w:t>
            </w:r>
          </w:p>
        </w:tc>
        <w:tc>
          <w:tcPr>
            <w:tcW w:w="583" w:type="pct"/>
            <w:vMerge w:val="restart"/>
            <w:hideMark/>
          </w:tcPr>
          <w:p w14:paraId="7AE95AE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655116E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72E769D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446,7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2D3339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70135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5A2830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689E47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  <w:tc>
          <w:tcPr>
            <w:tcW w:w="357" w:type="pct"/>
            <w:gridSpan w:val="2"/>
            <w:noWrap/>
            <w:hideMark/>
          </w:tcPr>
          <w:p w14:paraId="730F385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88,6</w:t>
            </w:r>
          </w:p>
        </w:tc>
      </w:tr>
      <w:tr w:rsidR="00FF3F53" w:rsidRPr="00682928" w14:paraId="03101B0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AC6559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5CE955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14309E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DF0BA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noWrap/>
            <w:hideMark/>
          </w:tcPr>
          <w:p w14:paraId="2ECDE1E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B5F25A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34DC0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2EAAAC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A655D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7" w:type="pct"/>
            <w:gridSpan w:val="2"/>
            <w:noWrap/>
            <w:hideMark/>
          </w:tcPr>
          <w:p w14:paraId="3B3889E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4C4A8F7A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1BE8709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F3352E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004BC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968AFD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002DD58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200,4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660F8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43,9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6FC7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A4661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9186FE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57" w:type="pct"/>
            <w:gridSpan w:val="2"/>
            <w:noWrap/>
            <w:hideMark/>
          </w:tcPr>
          <w:p w14:paraId="298AC8E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44,7</w:t>
            </w:r>
          </w:p>
        </w:tc>
      </w:tr>
      <w:tr w:rsidR="00FF3F53" w:rsidRPr="00682928" w14:paraId="23EA0C7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36F065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552712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36CC88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FA5A54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0C1811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82E87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B1DCAA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0F4D1F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28EF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57" w:type="pct"/>
            <w:gridSpan w:val="2"/>
            <w:noWrap/>
            <w:hideMark/>
          </w:tcPr>
          <w:p w14:paraId="5C6EDB9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FF3F53" w:rsidRPr="00682928" w14:paraId="7C52BC10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64EBF87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4BA77D3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37A8EB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FC24BD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1BE3471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2B706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8530D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AAE50F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C65C0F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56A7BEE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114B04B6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D05BB7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FF544E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6F61441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17EB91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759090B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0D582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8FBF67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529DC7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1FC6AE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B9EAC7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B70D963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0600658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5842BFD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13C7250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9E449AB" w14:textId="7F0CEF70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25EB13F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68D0D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E202B6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17,7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32E1F2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B6EFED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357" w:type="pct"/>
            <w:gridSpan w:val="2"/>
            <w:noWrap/>
            <w:hideMark/>
          </w:tcPr>
          <w:p w14:paraId="7C33D49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21,9</w:t>
            </w:r>
          </w:p>
        </w:tc>
      </w:tr>
      <w:tr w:rsidR="00FF3F53" w:rsidRPr="00682928" w14:paraId="43C4369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63508E1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1232" w:type="pct"/>
            <w:vMerge w:val="restart"/>
            <w:hideMark/>
          </w:tcPr>
          <w:p w14:paraId="2468148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83" w:type="pct"/>
            <w:vMerge w:val="restart"/>
            <w:hideMark/>
          </w:tcPr>
          <w:p w14:paraId="47E912EE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538806A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4743ED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108 501,3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A9B6F7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10B66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43326ED" w14:textId="5DCA987B" w:rsidR="00100213" w:rsidRPr="00AB0663" w:rsidRDefault="009454A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27 669,2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96915D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57" w:type="pct"/>
            <w:gridSpan w:val="2"/>
            <w:noWrap/>
            <w:hideMark/>
          </w:tcPr>
          <w:p w14:paraId="1F776E0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FF3F53" w:rsidRPr="00682928" w14:paraId="32DA85C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96E2B7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72868FC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2F46C8C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991E53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7D1273A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108 501,3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7EB81E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25 429,2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0E2F8E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25 500,5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76C353D" w14:textId="50F19158" w:rsidR="00100213" w:rsidRPr="00AB0663" w:rsidRDefault="009454A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27 669,2</w:t>
            </w:r>
          </w:p>
          <w:p w14:paraId="0D435ACD" w14:textId="286D0E36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BFF24D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  <w:tc>
          <w:tcPr>
            <w:tcW w:w="357" w:type="pct"/>
            <w:gridSpan w:val="2"/>
            <w:noWrap/>
            <w:hideMark/>
          </w:tcPr>
          <w:p w14:paraId="3635390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14 392,7</w:t>
            </w:r>
          </w:p>
        </w:tc>
      </w:tr>
      <w:tr w:rsidR="00FF3F53" w:rsidRPr="00682928" w14:paraId="3FF88CD1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044A3BB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5.5.</w:t>
            </w:r>
          </w:p>
        </w:tc>
        <w:tc>
          <w:tcPr>
            <w:tcW w:w="1232" w:type="pct"/>
            <w:vMerge w:val="restart"/>
            <w:hideMark/>
          </w:tcPr>
          <w:p w14:paraId="2EE2C0D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Оснащение Центров общественного доступа</w:t>
            </w:r>
          </w:p>
        </w:tc>
        <w:tc>
          <w:tcPr>
            <w:tcW w:w="583" w:type="pct"/>
            <w:vMerge w:val="restart"/>
            <w:hideMark/>
          </w:tcPr>
          <w:p w14:paraId="4C0BCEC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7C0821E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F0A4A1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8C8B81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74BD1A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2B6D872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B9A730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1F3B45F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2A6828C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3D3F179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3878409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7852A0B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4EB9D3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2DFB04A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1EE1A9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67ED4D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AB92375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B92456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57D4AA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B61564D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 w:val="restart"/>
            <w:noWrap/>
            <w:hideMark/>
          </w:tcPr>
          <w:p w14:paraId="58EB1B6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5.6.</w:t>
            </w:r>
          </w:p>
        </w:tc>
        <w:tc>
          <w:tcPr>
            <w:tcW w:w="1232" w:type="pct"/>
            <w:vMerge w:val="restart"/>
            <w:hideMark/>
          </w:tcPr>
          <w:p w14:paraId="4E8864B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Формирование нового социокультурного пространства</w:t>
            </w:r>
          </w:p>
        </w:tc>
        <w:tc>
          <w:tcPr>
            <w:tcW w:w="583" w:type="pct"/>
            <w:vMerge w:val="restart"/>
            <w:hideMark/>
          </w:tcPr>
          <w:p w14:paraId="618C8FD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МКУ ХМР «ЦБС»</w:t>
            </w:r>
          </w:p>
        </w:tc>
        <w:tc>
          <w:tcPr>
            <w:tcW w:w="694" w:type="pct"/>
            <w:hideMark/>
          </w:tcPr>
          <w:p w14:paraId="68769F9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29D4589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5672D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97F81F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BAA7405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531A4A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C8592E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2F31F762" w14:textId="77777777" w:rsidTr="00BC66F3">
        <w:trPr>
          <w:gridAfter w:val="1"/>
          <w:wAfter w:w="28" w:type="pct"/>
          <w:trHeight w:val="20"/>
        </w:trPr>
        <w:tc>
          <w:tcPr>
            <w:tcW w:w="285" w:type="pct"/>
            <w:vMerge/>
            <w:hideMark/>
          </w:tcPr>
          <w:p w14:paraId="50388C3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32" w:type="pct"/>
            <w:vMerge/>
            <w:hideMark/>
          </w:tcPr>
          <w:p w14:paraId="24689F7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hideMark/>
          </w:tcPr>
          <w:p w14:paraId="5CBB08A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E48AA4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4B8CF3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0F33D8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8BA91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EE2199E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2FD827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4282CE5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7DAB99D7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2AEC2B0B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694" w:type="pct"/>
            <w:hideMark/>
          </w:tcPr>
          <w:p w14:paraId="413C009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35EE7D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1 485 471,1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957A51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301 389,2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6473D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491 276,9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72BDB455" w14:textId="55E1BCC5" w:rsidR="00D811CD" w:rsidRPr="00AB0663" w:rsidRDefault="00D811CD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428 459,6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2BC12E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57" w:type="pct"/>
            <w:gridSpan w:val="2"/>
            <w:noWrap/>
            <w:hideMark/>
          </w:tcPr>
          <w:p w14:paraId="342EACE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207C2980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B39C65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27ACD8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noWrap/>
            <w:hideMark/>
          </w:tcPr>
          <w:p w14:paraId="2C2C5AD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A4A71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AA184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7F726B9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395FC6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7" w:type="pct"/>
            <w:gridSpan w:val="2"/>
            <w:noWrap/>
            <w:hideMark/>
          </w:tcPr>
          <w:p w14:paraId="0C01148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6CE0BD66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650D36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5CB610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1656030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401 011,4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CBE703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0E3DDE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30C58EF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107 742,7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60A403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125 840,9</w:t>
            </w:r>
          </w:p>
        </w:tc>
        <w:tc>
          <w:tcPr>
            <w:tcW w:w="357" w:type="pct"/>
            <w:gridSpan w:val="2"/>
            <w:noWrap/>
            <w:hideMark/>
          </w:tcPr>
          <w:p w14:paraId="724F724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975,0</w:t>
            </w:r>
          </w:p>
        </w:tc>
      </w:tr>
      <w:tr w:rsidR="00FF3F53" w:rsidRPr="00682928" w14:paraId="740E141E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4CEF29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23C1F3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</w:tcPr>
          <w:p w14:paraId="27860421" w14:textId="11C3A1F6" w:rsidR="00100213" w:rsidRPr="00682928" w:rsidRDefault="004700D0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1 085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057</w:t>
            </w:r>
            <w:r w:rsidR="00100213" w:rsidRPr="0068292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59319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D0524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325 524,1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5DF09719" w14:textId="225686F2" w:rsidR="00D811CD" w:rsidRPr="00AB0663" w:rsidRDefault="0091762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320 687,7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71E1943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57" w:type="pct"/>
            <w:gridSpan w:val="2"/>
            <w:noWrap/>
            <w:hideMark/>
          </w:tcPr>
          <w:p w14:paraId="75FFDEA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FF3F53" w:rsidRPr="00682928" w14:paraId="2272BF8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B26C68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9BC83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685DD52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2C62E5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7EC101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6328949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BC9BF8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55C5DB1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5EFBD32E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72B2E8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A5EF7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4068F687" w14:textId="77777777" w:rsidR="004700D0" w:rsidRPr="00682928" w:rsidRDefault="004700D0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1 067 827,2</w:t>
            </w:r>
          </w:p>
          <w:p w14:paraId="7EE0F8C1" w14:textId="164717CE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7B3F15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D3F29F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325 171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2B39D6E0" w14:textId="245A365B" w:rsidR="00D811CD" w:rsidRPr="00AB0663" w:rsidRDefault="00D811CD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917621" w:rsidRPr="00AB0663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917621" w:rsidRPr="00AB0663">
              <w:rPr>
                <w:rFonts w:ascii="Times New Roman" w:eastAsia="Times New Roman" w:hAnsi="Times New Roman"/>
                <w:sz w:val="22"/>
                <w:szCs w:val="22"/>
              </w:rPr>
              <w:t> 895,8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4F529D0" w14:textId="4DA363E6" w:rsidR="00100213" w:rsidRPr="00682928" w:rsidRDefault="004349DB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357" w:type="pct"/>
            <w:gridSpan w:val="2"/>
            <w:noWrap/>
            <w:hideMark/>
          </w:tcPr>
          <w:p w14:paraId="2C51F39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9B60F5" w:rsidRPr="00682928" w14:paraId="32D567C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DE1834B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F76D08D" w14:textId="2E4AA5C8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1C2B9840" w14:textId="58E5A206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F7C9FB9" w14:textId="2D2D5B15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B085931" w14:textId="299F62C0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29C28A7" w14:textId="77777777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1BD084C2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2981C425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24E85B9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96CF295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3A31904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6BF4F29" w14:textId="77777777" w:rsidR="009B60F5" w:rsidRPr="00682928" w:rsidRDefault="009B60F5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44CB5A2" w14:textId="4B764110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6 745,4</w:t>
            </w:r>
          </w:p>
        </w:tc>
        <w:tc>
          <w:tcPr>
            <w:tcW w:w="357" w:type="pct"/>
            <w:gridSpan w:val="2"/>
            <w:noWrap/>
            <w:hideMark/>
          </w:tcPr>
          <w:p w14:paraId="7DE0C43E" w14:textId="3EEB6F55" w:rsidR="009B60F5" w:rsidRPr="00682928" w:rsidRDefault="009B60F5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FF3F53" w:rsidRPr="00682928" w14:paraId="5A6A3BB8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FFBDEE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CA2AC3E" w14:textId="00C6BA82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47B6911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633 211,4</w:t>
            </w:r>
          </w:p>
          <w:p w14:paraId="41E87BD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EE3BD3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1DE1C0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70" w:type="pct"/>
            <w:shd w:val="clear" w:color="auto" w:fill="FFFFFF" w:themeFill="background1"/>
            <w:noWrap/>
          </w:tcPr>
          <w:p w14:paraId="50E7065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9EB663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66BC21D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00213" w:rsidRPr="006D1225" w14:paraId="16106ABB" w14:textId="77777777" w:rsidTr="00BC66F3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6D19E91A" w14:textId="55F82BB6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FF3F53" w:rsidRPr="00682928" w14:paraId="1E0D8B35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EDB4B2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Проектная часть</w:t>
            </w:r>
          </w:p>
        </w:tc>
        <w:tc>
          <w:tcPr>
            <w:tcW w:w="694" w:type="pct"/>
            <w:hideMark/>
          </w:tcPr>
          <w:p w14:paraId="0DDEA1A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0EC945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04373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C7B9E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C33F3A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016A5C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3FE3B7C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E8076F2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8A2422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3D09A1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4B4995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F6A389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09472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3FC792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7C0343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73A00F8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B353D11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160181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E887BE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5060F1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47D667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9D14BF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0D5BD69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744178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A466FA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37F109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74749D4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Процессная часть</w:t>
            </w:r>
          </w:p>
        </w:tc>
        <w:tc>
          <w:tcPr>
            <w:tcW w:w="694" w:type="pct"/>
            <w:hideMark/>
          </w:tcPr>
          <w:p w14:paraId="38C185A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330422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1 485 471,1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D67F6F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301 389,2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87A3F2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491 276,9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4D61B81" w14:textId="3DD8C42C" w:rsidR="00D811CD" w:rsidRPr="00AB0663" w:rsidRDefault="00D811CD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428 459,6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4E9F74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196 028,1</w:t>
            </w:r>
          </w:p>
        </w:tc>
        <w:tc>
          <w:tcPr>
            <w:tcW w:w="357" w:type="pct"/>
            <w:gridSpan w:val="2"/>
            <w:noWrap/>
            <w:hideMark/>
          </w:tcPr>
          <w:p w14:paraId="7EBF7F2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585E8EC0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0CACDEC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EEA60C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08FF49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DA6D1B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3C9492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C0842EB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3FC24D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7" w:type="pct"/>
            <w:gridSpan w:val="2"/>
            <w:noWrap/>
            <w:hideMark/>
          </w:tcPr>
          <w:p w14:paraId="4B1DFC2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611B9F9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E9732E4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988382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9E0375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401 011,4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B8F83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1886B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165 720,9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FF40D3D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107 742,7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0ACCE4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125 840,0</w:t>
            </w:r>
          </w:p>
        </w:tc>
        <w:tc>
          <w:tcPr>
            <w:tcW w:w="357" w:type="pct"/>
            <w:gridSpan w:val="2"/>
            <w:noWrap/>
            <w:hideMark/>
          </w:tcPr>
          <w:p w14:paraId="0073449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5A25E1" w:rsidRPr="00682928" w14:paraId="77F8D36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BC71CF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0AE1F0C" w14:textId="576FE2DB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2E9CC93" w14:textId="23CA0912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1 088 863,8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E5A0C99" w14:textId="333A7CAD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305 172,3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FA24AB0" w14:textId="230A47C5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325 524,1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017F436" w14:textId="50D665FA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320 687,7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00B741" w14:textId="11B4B0BD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70 160,1</w:t>
            </w:r>
          </w:p>
        </w:tc>
        <w:tc>
          <w:tcPr>
            <w:tcW w:w="357" w:type="pct"/>
            <w:gridSpan w:val="2"/>
            <w:noWrap/>
            <w:hideMark/>
          </w:tcPr>
          <w:p w14:paraId="4082E0DA" w14:textId="30154713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5A25E1" w:rsidRPr="00682928" w14:paraId="0A117B47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1FD3DA5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D6BD1B6" w14:textId="2F919FED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C58FCFF" w14:textId="24B6FAF8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CEEA03A" w14:textId="53728F6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857F87" w14:textId="6FF39A8B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17A2932" w14:textId="1DA3B806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68B441F" w14:textId="60D10476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37C134C0" w14:textId="4D573F3C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25E1" w:rsidRPr="00682928" w14:paraId="20E9416F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BB2F7E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BDC6F91" w14:textId="56D6304C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A8953E1" w14:textId="77777777" w:rsidR="005A25E1" w:rsidRPr="00682928" w:rsidRDefault="004700D0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1 067 827,2</w:t>
            </w:r>
          </w:p>
          <w:p w14:paraId="52B0FF0B" w14:textId="6503B6D1" w:rsidR="004700D0" w:rsidRPr="00682928" w:rsidRDefault="004700D0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B351C17" w14:textId="5F194E54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305 002,9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F83890D" w14:textId="483B0266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325 171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,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42DAABD" w14:textId="67058611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310 895,8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06FBE79C" w14:textId="2DFBC1DD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63 414,7</w:t>
            </w:r>
          </w:p>
        </w:tc>
        <w:tc>
          <w:tcPr>
            <w:tcW w:w="357" w:type="pct"/>
            <w:gridSpan w:val="2"/>
            <w:noWrap/>
          </w:tcPr>
          <w:p w14:paraId="08F10213" w14:textId="413B66A6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63 342,7</w:t>
            </w:r>
          </w:p>
        </w:tc>
      </w:tr>
      <w:tr w:rsidR="005A25E1" w:rsidRPr="00682928" w14:paraId="7FEB3A1A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F801172" w14:textId="6163C46A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F2A1F40" w14:textId="2CB1B83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DFDB61C" w14:textId="21A678D3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404489" w14:textId="685EC8C3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192190D" w14:textId="5F701160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695789C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5E4DABC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4C4B1C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66829AB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513463B" w14:textId="20706D95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6 745,4</w:t>
            </w:r>
          </w:p>
        </w:tc>
        <w:tc>
          <w:tcPr>
            <w:tcW w:w="357" w:type="pct"/>
            <w:gridSpan w:val="2"/>
            <w:noWrap/>
            <w:hideMark/>
          </w:tcPr>
          <w:p w14:paraId="2F7A3FB8" w14:textId="796EF766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82928" w14:paraId="3C07365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7E20E37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EC42FEA" w14:textId="38F4DA51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10B3C2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633 211,4</w:t>
            </w:r>
          </w:p>
          <w:p w14:paraId="576F0770" w14:textId="05405BB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97D2EF3" w14:textId="1B7B18FF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223 573,1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27F0342" w14:textId="6A11288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224 617,1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4DACD2CB" w14:textId="2EEB198F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</w:rPr>
              <w:t>185 021,2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A1F8B16" w14:textId="1C2343D5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727C6ED" w14:textId="3AA0FA54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100213" w:rsidRPr="006D1225" w14:paraId="23783BCD" w14:textId="77777777" w:rsidTr="00BC66F3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7BBD2D1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</w:tr>
      <w:tr w:rsidR="00FF3F53" w:rsidRPr="00682928" w14:paraId="4E660776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569AFCF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94" w:type="pct"/>
            <w:hideMark/>
          </w:tcPr>
          <w:p w14:paraId="12E7733D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543CA70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1 018 953,3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5E0966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220 892,0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3F6C59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371 117,5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2D07C37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317 427,5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DE3A01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109 516,3</w:t>
            </w:r>
          </w:p>
        </w:tc>
        <w:tc>
          <w:tcPr>
            <w:tcW w:w="357" w:type="pct"/>
            <w:gridSpan w:val="2"/>
            <w:noWrap/>
            <w:hideMark/>
          </w:tcPr>
          <w:p w14:paraId="4081CB6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0D4486D4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B39252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A539A4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noWrap/>
            <w:hideMark/>
          </w:tcPr>
          <w:p w14:paraId="1453078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374 327,4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54056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25F3D7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AC504C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B780955" w14:textId="24682214" w:rsidR="00100213" w:rsidRPr="00682928" w:rsidRDefault="00100213" w:rsidP="00BC66F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104 040,4</w:t>
            </w:r>
          </w:p>
        </w:tc>
        <w:tc>
          <w:tcPr>
            <w:tcW w:w="357" w:type="pct"/>
            <w:gridSpan w:val="2"/>
            <w:noWrap/>
            <w:hideMark/>
          </w:tcPr>
          <w:p w14:paraId="470B0826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60339CFD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18F53182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1790E7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6C2B99B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649 177,0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FB579D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225 443,1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01118E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207 109,2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AF46AC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211 148,8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DB0EB2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5 475,9</w:t>
            </w:r>
          </w:p>
          <w:p w14:paraId="1739D3A5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noWrap/>
            <w:hideMark/>
          </w:tcPr>
          <w:p w14:paraId="2079155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1CE0168A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71A8A9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042FC20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74CF1F7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567 752,0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F792F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221 133,1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CCF8B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194 167,1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E6DBA0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152 451,9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12857D1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261C0B09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FF3F53" w:rsidRPr="00682928" w14:paraId="583654C4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5BCD5D6F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94" w:type="pct"/>
            <w:hideMark/>
          </w:tcPr>
          <w:p w14:paraId="7086591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noWrap/>
            <w:hideMark/>
          </w:tcPr>
          <w:p w14:paraId="6D14CB8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466 517,8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1D0E3C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80 497,2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BEBB6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120 159,4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1295403" w14:textId="77855DE7" w:rsidR="00100213" w:rsidRPr="00AB0663" w:rsidRDefault="000862F2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111 032,1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7988C3E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86 511,8</w:t>
            </w:r>
          </w:p>
        </w:tc>
        <w:tc>
          <w:tcPr>
            <w:tcW w:w="357" w:type="pct"/>
            <w:gridSpan w:val="2"/>
            <w:noWrap/>
            <w:hideMark/>
          </w:tcPr>
          <w:p w14:paraId="0ECFE2A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64 510,9</w:t>
            </w:r>
          </w:p>
        </w:tc>
      </w:tr>
      <w:tr w:rsidR="00FF3F53" w:rsidRPr="00682928" w14:paraId="25970A8C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75EBCF8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88440C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4B6AF9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F7C349D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AFB3A5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32F8C948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0D4EAE2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57" w:type="pct"/>
            <w:gridSpan w:val="2"/>
            <w:noWrap/>
            <w:hideMark/>
          </w:tcPr>
          <w:p w14:paraId="1E7C676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FF3F53" w:rsidRPr="00682928" w14:paraId="7E1D9C32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E7C5E93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444EC57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32BB5A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26 684,0</w:t>
            </w:r>
          </w:p>
          <w:p w14:paraId="0EE383E2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4736E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732,1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C118EBC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1 712,6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89DAE31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1 464,1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34307D38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21 799,6</w:t>
            </w:r>
          </w:p>
          <w:p w14:paraId="4340AB01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noWrap/>
            <w:hideMark/>
          </w:tcPr>
          <w:p w14:paraId="22ED212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975,7</w:t>
            </w:r>
          </w:p>
        </w:tc>
      </w:tr>
      <w:tr w:rsidR="00FF3F53" w:rsidRPr="00682928" w14:paraId="3DAFE9FD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50FE31DC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2CB9CF6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noWrap/>
            <w:hideMark/>
          </w:tcPr>
          <w:p w14:paraId="1851739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439 686,8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7CD3D9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79 729,2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C1288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118 414,9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83D300A" w14:textId="62187A0C" w:rsidR="00100213" w:rsidRPr="00AB0663" w:rsidRDefault="000862F2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109 681,1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5E68DDC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64 684,2</w:t>
            </w:r>
          </w:p>
        </w:tc>
        <w:tc>
          <w:tcPr>
            <w:tcW w:w="357" w:type="pct"/>
            <w:gridSpan w:val="2"/>
            <w:noWrap/>
            <w:hideMark/>
          </w:tcPr>
          <w:p w14:paraId="7810F5BA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63 513,2</w:t>
            </w:r>
          </w:p>
        </w:tc>
      </w:tr>
      <w:tr w:rsidR="00FF3F53" w:rsidRPr="00682928" w14:paraId="2972CAAD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0B06DD9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B72D6A1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noWrap/>
            <w:hideMark/>
          </w:tcPr>
          <w:p w14:paraId="6FA0AC30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1FA9524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538488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B43B465" w14:textId="77777777" w:rsidR="00100213" w:rsidRPr="00AB0663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4F6C647E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7" w:type="pct"/>
            <w:gridSpan w:val="2"/>
            <w:noWrap/>
            <w:hideMark/>
          </w:tcPr>
          <w:p w14:paraId="0C581037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F3F53" w:rsidRPr="00682928" w14:paraId="3D668148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33D60745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E1B34A" w14:textId="77777777" w:rsidR="00100213" w:rsidRPr="00682928" w:rsidRDefault="00100213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noWrap/>
            <w:hideMark/>
          </w:tcPr>
          <w:p w14:paraId="51A7F3D3" w14:textId="7775B56F" w:rsidR="004700D0" w:rsidRPr="00682928" w:rsidRDefault="004700D0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383 540,0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341CC9B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75 334,7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E531FCF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87 034,6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55F84FAB" w14:textId="1F9D815A" w:rsidR="00100213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99 889,2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</w:tcPr>
          <w:p w14:paraId="32153C8C" w14:textId="7E5AB74C" w:rsidR="00100213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57 938,8</w:t>
            </w:r>
          </w:p>
        </w:tc>
        <w:tc>
          <w:tcPr>
            <w:tcW w:w="357" w:type="pct"/>
            <w:gridSpan w:val="2"/>
            <w:noWrap/>
          </w:tcPr>
          <w:p w14:paraId="73C09023" w14:textId="77777777" w:rsidR="00100213" w:rsidRPr="00682928" w:rsidRDefault="00100213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63 342,7</w:t>
            </w:r>
          </w:p>
        </w:tc>
      </w:tr>
      <w:tr w:rsidR="005A25E1" w:rsidRPr="00682928" w14:paraId="2E894D84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207A76A8" w14:textId="539E6DED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526DA29" w14:textId="49F02C23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noWrap/>
            <w:hideMark/>
          </w:tcPr>
          <w:p w14:paraId="0E8C032E" w14:textId="0819BAAC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17 230,2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C62BC9A" w14:textId="4DA9B96B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2EA1EF5" w14:textId="0F931591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18AF041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9 791,9</w:t>
            </w:r>
          </w:p>
          <w:p w14:paraId="0D3BC6F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94D7DF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3CE69DC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6400A2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1D3383E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C901F6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20126F38" w14:textId="6D4ECB46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6 745,4</w:t>
            </w:r>
          </w:p>
        </w:tc>
        <w:tc>
          <w:tcPr>
            <w:tcW w:w="357" w:type="pct"/>
            <w:gridSpan w:val="2"/>
            <w:noWrap/>
            <w:hideMark/>
          </w:tcPr>
          <w:p w14:paraId="7E4169EB" w14:textId="5F269091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82928" w14:paraId="22E1F05D" w14:textId="77777777" w:rsidTr="00BC66F3">
        <w:trPr>
          <w:gridAfter w:val="1"/>
          <w:wAfter w:w="28" w:type="pct"/>
          <w:trHeight w:val="20"/>
        </w:trPr>
        <w:tc>
          <w:tcPr>
            <w:tcW w:w="2100" w:type="pct"/>
            <w:gridSpan w:val="3"/>
            <w:vMerge/>
            <w:hideMark/>
          </w:tcPr>
          <w:p w14:paraId="646F7F3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4705F03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noWrap/>
            <w:hideMark/>
          </w:tcPr>
          <w:p w14:paraId="05F9BD8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65 459,4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E78EF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663C3A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30 450,0</w:t>
            </w:r>
          </w:p>
        </w:tc>
        <w:tc>
          <w:tcPr>
            <w:tcW w:w="370" w:type="pct"/>
            <w:shd w:val="clear" w:color="auto" w:fill="FFFFFF" w:themeFill="background1"/>
            <w:noWrap/>
            <w:hideMark/>
          </w:tcPr>
          <w:p w14:paraId="7C55295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32 569,4</w:t>
            </w:r>
          </w:p>
        </w:tc>
        <w:tc>
          <w:tcPr>
            <w:tcW w:w="349" w:type="pct"/>
            <w:gridSpan w:val="2"/>
            <w:shd w:val="clear" w:color="auto" w:fill="FFFFFF" w:themeFill="background1"/>
            <w:noWrap/>
            <w:hideMark/>
          </w:tcPr>
          <w:p w14:paraId="6A20DD3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7" w:type="pct"/>
            <w:gridSpan w:val="2"/>
            <w:noWrap/>
            <w:hideMark/>
          </w:tcPr>
          <w:p w14:paraId="09D3F16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D5CD70B" w14:textId="77777777" w:rsidTr="00BC66F3">
        <w:trPr>
          <w:trHeight w:val="20"/>
        </w:trPr>
        <w:tc>
          <w:tcPr>
            <w:tcW w:w="5000" w:type="pct"/>
            <w:gridSpan w:val="13"/>
            <w:shd w:val="clear" w:color="auto" w:fill="FFFFFF" w:themeFill="background1"/>
            <w:noWrap/>
            <w:hideMark/>
          </w:tcPr>
          <w:p w14:paraId="50CEECB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</w:tr>
      <w:tr w:rsidR="005A25E1" w:rsidRPr="006D1225" w14:paraId="463C6F25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hideMark/>
          </w:tcPr>
          <w:p w14:paraId="5DB2864E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694" w:type="pct"/>
            <w:hideMark/>
          </w:tcPr>
          <w:p w14:paraId="24D738DA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FACC6D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559A3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90A4E7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B70987F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51" w:type="pct"/>
            <w:gridSpan w:val="2"/>
            <w:noWrap/>
            <w:hideMark/>
          </w:tcPr>
          <w:p w14:paraId="0997309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15" w:type="pct"/>
            <w:gridSpan w:val="2"/>
            <w:noWrap/>
            <w:hideMark/>
          </w:tcPr>
          <w:p w14:paraId="0830767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25E1" w:rsidRPr="006D1225" w14:paraId="60D4F04C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1780AAB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E222B3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FE1873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8 478,0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0C604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2 440,0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7D773B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1 870,0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F7E2197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1 680,0</w:t>
            </w:r>
          </w:p>
        </w:tc>
        <w:tc>
          <w:tcPr>
            <w:tcW w:w="351" w:type="pct"/>
            <w:gridSpan w:val="2"/>
            <w:noWrap/>
            <w:hideMark/>
          </w:tcPr>
          <w:p w14:paraId="24DBAB5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1 280,0</w:t>
            </w:r>
          </w:p>
        </w:tc>
        <w:tc>
          <w:tcPr>
            <w:tcW w:w="315" w:type="pct"/>
            <w:gridSpan w:val="2"/>
            <w:noWrap/>
            <w:hideMark/>
          </w:tcPr>
          <w:p w14:paraId="1A48403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1 208,0</w:t>
            </w:r>
          </w:p>
        </w:tc>
      </w:tr>
      <w:tr w:rsidR="005A25E1" w:rsidRPr="006D1225" w14:paraId="7BB251AC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4137DC8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ACD4A41" w14:textId="1DDA1083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0A68F5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2 010,0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0D5830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1 160,0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A11550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5F7B61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400,0</w:t>
            </w:r>
          </w:p>
        </w:tc>
        <w:tc>
          <w:tcPr>
            <w:tcW w:w="351" w:type="pct"/>
            <w:gridSpan w:val="2"/>
            <w:noWrap/>
            <w:hideMark/>
          </w:tcPr>
          <w:p w14:paraId="0B10CA2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E27E61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09F0DD6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2F42D7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1: МКУ ХМР «УТО»</w:t>
            </w:r>
          </w:p>
        </w:tc>
        <w:tc>
          <w:tcPr>
            <w:tcW w:w="694" w:type="pct"/>
            <w:hideMark/>
          </w:tcPr>
          <w:p w14:paraId="6C81235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135BD2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A5D44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5CDD5E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494C40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A31462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F5CA7D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2405DE6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0E2AFD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37FE668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CB6D27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CB4D8E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0F2D0B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8 659,3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E3CF2F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342A1E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5E4A44D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EE7800B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A5F205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E677C26" w14:textId="51B8243E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312848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73679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E59F44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BFE361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26EF84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2638DF9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29B9D06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228296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2: архивный отдел </w:t>
            </w:r>
          </w:p>
        </w:tc>
        <w:tc>
          <w:tcPr>
            <w:tcW w:w="694" w:type="pct"/>
            <w:hideMark/>
          </w:tcPr>
          <w:p w14:paraId="19C9DECA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074BAF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9351F1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5F6D0A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8B091C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51" w:type="pct"/>
            <w:gridSpan w:val="2"/>
            <w:noWrap/>
            <w:hideMark/>
          </w:tcPr>
          <w:p w14:paraId="68D6699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15" w:type="pct"/>
            <w:gridSpan w:val="2"/>
            <w:noWrap/>
            <w:hideMark/>
          </w:tcPr>
          <w:p w14:paraId="049CE8C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25E1" w:rsidRPr="006D1225" w14:paraId="2208D102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6E3AA8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711AB2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BDEB96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1 427,0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A7A6E0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DC717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4FAABE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332,5</w:t>
            </w:r>
          </w:p>
        </w:tc>
        <w:tc>
          <w:tcPr>
            <w:tcW w:w="351" w:type="pct"/>
            <w:gridSpan w:val="2"/>
            <w:noWrap/>
            <w:hideMark/>
          </w:tcPr>
          <w:p w14:paraId="1FA2123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334,6</w:t>
            </w:r>
          </w:p>
        </w:tc>
        <w:tc>
          <w:tcPr>
            <w:tcW w:w="315" w:type="pct"/>
            <w:gridSpan w:val="2"/>
            <w:noWrap/>
            <w:hideMark/>
          </w:tcPr>
          <w:p w14:paraId="27A28D0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336,7</w:t>
            </w:r>
          </w:p>
        </w:tc>
      </w:tr>
      <w:tr w:rsidR="005A25E1" w:rsidRPr="006D1225" w14:paraId="561BC823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7470B8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3: МКУ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УКСиР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94" w:type="pct"/>
            <w:hideMark/>
          </w:tcPr>
          <w:p w14:paraId="0B92E13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CD5B46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1 097 301,1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D775FB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7A09A9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402 144,8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67579740" w14:textId="77777777" w:rsidR="005A25E1" w:rsidRPr="00682928" w:rsidRDefault="005A25E1" w:rsidP="00506C22">
            <w:pPr>
              <w:shd w:val="clear" w:color="auto" w:fill="FFFFFF" w:themeFill="background1"/>
              <w:tabs>
                <w:tab w:val="center" w:pos="505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334 046,9</w:t>
            </w:r>
          </w:p>
        </w:tc>
        <w:tc>
          <w:tcPr>
            <w:tcW w:w="351" w:type="pct"/>
            <w:gridSpan w:val="2"/>
            <w:noWrap/>
            <w:hideMark/>
          </w:tcPr>
          <w:p w14:paraId="265270F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131 441,2</w:t>
            </w:r>
          </w:p>
        </w:tc>
        <w:tc>
          <w:tcPr>
            <w:tcW w:w="315" w:type="pct"/>
            <w:gridSpan w:val="2"/>
            <w:noWrap/>
            <w:hideMark/>
          </w:tcPr>
          <w:p w14:paraId="43C4206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DBEB653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2D9D3D1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9F980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7A97E04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395 156,1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F83899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44132B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164 008,3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442F19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106 278,7</w:t>
            </w:r>
          </w:p>
        </w:tc>
        <w:tc>
          <w:tcPr>
            <w:tcW w:w="351" w:type="pct"/>
            <w:gridSpan w:val="2"/>
            <w:noWrap/>
            <w:hideMark/>
          </w:tcPr>
          <w:p w14:paraId="073C062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124 869,1</w:t>
            </w:r>
          </w:p>
        </w:tc>
        <w:tc>
          <w:tcPr>
            <w:tcW w:w="315" w:type="pct"/>
            <w:gridSpan w:val="2"/>
            <w:noWrap/>
            <w:hideMark/>
          </w:tcPr>
          <w:p w14:paraId="24C4D22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D19BF85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86562A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4873621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2345B1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702 144,9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D96752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229 668,2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019ABD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238 136,5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3E334C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227 768,2</w:t>
            </w:r>
          </w:p>
        </w:tc>
        <w:tc>
          <w:tcPr>
            <w:tcW w:w="351" w:type="pct"/>
            <w:gridSpan w:val="2"/>
            <w:noWrap/>
            <w:hideMark/>
          </w:tcPr>
          <w:p w14:paraId="2E6D451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6 572,1</w:t>
            </w:r>
          </w:p>
        </w:tc>
        <w:tc>
          <w:tcPr>
            <w:tcW w:w="315" w:type="pct"/>
            <w:gridSpan w:val="2"/>
            <w:noWrap/>
            <w:hideMark/>
          </w:tcPr>
          <w:p w14:paraId="310021B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F88936E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0FD535F3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1835CA9" w14:textId="20533046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786676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614 371,4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A39DA7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221 133,1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7F233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224 167,1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075FF0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169 071,2</w:t>
            </w:r>
          </w:p>
        </w:tc>
        <w:tc>
          <w:tcPr>
            <w:tcW w:w="351" w:type="pct"/>
            <w:gridSpan w:val="2"/>
            <w:noWrap/>
            <w:hideMark/>
          </w:tcPr>
          <w:p w14:paraId="59C6269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21C2F6F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B98C037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458CC3EB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4: МБОУ ДО ХМР «ДМШ»</w:t>
            </w:r>
          </w:p>
        </w:tc>
        <w:tc>
          <w:tcPr>
            <w:tcW w:w="694" w:type="pct"/>
            <w:hideMark/>
          </w:tcPr>
          <w:p w14:paraId="4444E9D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2CC6E72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7B5D6D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00D91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9961EE7" w14:textId="46782A30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51" w:type="pct"/>
            <w:gridSpan w:val="2"/>
            <w:noWrap/>
            <w:hideMark/>
          </w:tcPr>
          <w:p w14:paraId="6F2C56F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31018E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25E1" w:rsidRPr="006D1225" w14:paraId="4A1A24EA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E12FDCE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99FC38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11D8111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184 050,0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3ED2D4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36 408,1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CEF27A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39 353,7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DD02AB9" w14:textId="52B7A597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eastAsia="Times New Roman" w:hAnsi="Times New Roman"/>
                <w:sz w:val="22"/>
                <w:szCs w:val="22"/>
              </w:rPr>
              <w:t>36 585,2</w:t>
            </w:r>
          </w:p>
        </w:tc>
        <w:tc>
          <w:tcPr>
            <w:tcW w:w="351" w:type="pct"/>
            <w:gridSpan w:val="2"/>
            <w:noWrap/>
            <w:hideMark/>
          </w:tcPr>
          <w:p w14:paraId="7603CFD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B4AA7F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35 793,8</w:t>
            </w:r>
          </w:p>
        </w:tc>
      </w:tr>
      <w:tr w:rsidR="005A25E1" w:rsidRPr="006D1225" w14:paraId="30CFE97C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680706B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5: МКУ ХМР «ЦБС»</w:t>
            </w:r>
          </w:p>
        </w:tc>
        <w:tc>
          <w:tcPr>
            <w:tcW w:w="694" w:type="pct"/>
            <w:hideMark/>
          </w:tcPr>
          <w:p w14:paraId="70996EE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94148C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171 948,8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91A34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36 053,3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631C25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37 588,6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DF984DC" w14:textId="14F4B550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40 407,2</w:t>
            </w:r>
          </w:p>
        </w:tc>
        <w:tc>
          <w:tcPr>
            <w:tcW w:w="351" w:type="pct"/>
            <w:gridSpan w:val="2"/>
            <w:noWrap/>
            <w:hideMark/>
          </w:tcPr>
          <w:p w14:paraId="586AAC0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27 178,5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F57A7E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27 172,4</w:t>
            </w:r>
          </w:p>
        </w:tc>
      </w:tr>
      <w:tr w:rsidR="005A25E1" w:rsidRPr="006D1225" w14:paraId="4DF2FDDC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33CFAD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4570A85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0DF699A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147,0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870534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38E2C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960C768" w14:textId="47751BDD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351" w:type="pct"/>
            <w:gridSpan w:val="2"/>
            <w:noWrap/>
            <w:hideMark/>
          </w:tcPr>
          <w:p w14:paraId="70CEB5D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28,0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45223FB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22,0</w:t>
            </w:r>
          </w:p>
        </w:tc>
      </w:tr>
      <w:tr w:rsidR="005A25E1" w:rsidRPr="006D1225" w14:paraId="6181AE21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E01CB7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25E79FA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1E564A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4 228,3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853F68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641,4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824421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1380,1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207A7DF" w14:textId="01FA4DDD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1 131,5</w:t>
            </w:r>
          </w:p>
        </w:tc>
        <w:tc>
          <w:tcPr>
            <w:tcW w:w="351" w:type="pct"/>
            <w:gridSpan w:val="2"/>
            <w:noWrap/>
            <w:hideMark/>
          </w:tcPr>
          <w:p w14:paraId="0ABFEF1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636,3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044912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639,0</w:t>
            </w:r>
          </w:p>
        </w:tc>
      </w:tr>
      <w:tr w:rsidR="005A25E1" w:rsidRPr="006D1225" w14:paraId="19B60FED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470218D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367F7A5F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38663E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167 373,5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5B47DF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35 376,0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85285F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36 176,6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0EB1964" w14:textId="10F58662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51" w:type="pct"/>
            <w:gridSpan w:val="2"/>
            <w:noWrap/>
            <w:hideMark/>
          </w:tcPr>
          <w:p w14:paraId="063A136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26 514,2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7D073CD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26 511,4</w:t>
            </w:r>
          </w:p>
        </w:tc>
      </w:tr>
      <w:tr w:rsidR="005A25E1" w:rsidRPr="006D1225" w14:paraId="7C295427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88DA87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D851EB1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6F76C8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D0A629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275DB0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E608C29" w14:textId="13D63907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1" w:type="pct"/>
            <w:gridSpan w:val="2"/>
            <w:noWrap/>
            <w:hideMark/>
          </w:tcPr>
          <w:p w14:paraId="68EDDAF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07F5CF9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A25E1" w:rsidRPr="006D1225" w14:paraId="5DB92CF8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588E51E1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66E80C5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6F2F2DA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166 217,0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FF6CEF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35 206,6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A6E79E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35 823,6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B465D5E" w14:textId="3B4A18B2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39 246,5</w:t>
            </w:r>
          </w:p>
        </w:tc>
        <w:tc>
          <w:tcPr>
            <w:tcW w:w="351" w:type="pct"/>
            <w:gridSpan w:val="2"/>
            <w:noWrap/>
            <w:hideMark/>
          </w:tcPr>
          <w:p w14:paraId="1578B49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2B3FB3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26 340,9</w:t>
            </w:r>
          </w:p>
        </w:tc>
      </w:tr>
      <w:tr w:rsidR="005A25E1" w:rsidRPr="006D1225" w14:paraId="0AF20934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23FF049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095F7D7B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F5D97C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1 156,4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4935FD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4D092B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353,0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20989D78" w14:textId="001962F8" w:rsidR="005A25E1" w:rsidRPr="00AB0663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0663">
              <w:rPr>
                <w:rFonts w:ascii="Times New Roman" w:hAnsi="Times New Roman"/>
                <w:sz w:val="22"/>
                <w:szCs w:val="22"/>
              </w:rPr>
              <w:t>290,2</w:t>
            </w:r>
          </w:p>
        </w:tc>
        <w:tc>
          <w:tcPr>
            <w:tcW w:w="351" w:type="pct"/>
            <w:gridSpan w:val="2"/>
            <w:noWrap/>
            <w:hideMark/>
          </w:tcPr>
          <w:p w14:paraId="19DDC02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173,3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6B21CE3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170,5</w:t>
            </w:r>
          </w:p>
        </w:tc>
      </w:tr>
      <w:tr w:rsidR="005A25E1" w:rsidRPr="006D1225" w14:paraId="16AB145F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0257B9EE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6: МАУ «ОМЦ»</w:t>
            </w:r>
          </w:p>
        </w:tc>
        <w:tc>
          <w:tcPr>
            <w:tcW w:w="694" w:type="pct"/>
            <w:hideMark/>
          </w:tcPr>
          <w:p w14:paraId="7A848F1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4A73397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17019E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049E183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4014E94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7D45173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E98601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55B1FCD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3C3934F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9B1A0E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2E76881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44FFA5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B433AC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3D331BC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CBE0E5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5239FAE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0D833E2D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63DFB19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Соисполнитель 7: администрация сельского поселения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Селиярово</w:t>
            </w:r>
            <w:proofErr w:type="spellEnd"/>
          </w:p>
        </w:tc>
        <w:tc>
          <w:tcPr>
            <w:tcW w:w="694" w:type="pct"/>
            <w:hideMark/>
          </w:tcPr>
          <w:p w14:paraId="17AC0D6D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E8BCAD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F1757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31335A0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1A1085B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6E5D36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39EB28A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7A514F15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7EF4FDF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17BFE0B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371CD39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67ED9B5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16D833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014FC5A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C5F388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C08026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FF5C6DE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1C53C9C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5706F3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«РН-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Юганскнефтегаз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566A8D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E67BAC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4C758ED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4F544BD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605AEBD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noWrap/>
            <w:hideMark/>
          </w:tcPr>
          <w:p w14:paraId="1B156CA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5CEF7CC2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  <w:hideMark/>
          </w:tcPr>
          <w:p w14:paraId="32DAECB8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8: администрация сельского поселения Согом</w:t>
            </w:r>
          </w:p>
        </w:tc>
        <w:tc>
          <w:tcPr>
            <w:tcW w:w="694" w:type="pct"/>
            <w:hideMark/>
          </w:tcPr>
          <w:p w14:paraId="13B81FEB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9AD426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26D84C1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2EB174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1FE9806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5BEF8EF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104C5F4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095058D2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A91FC2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7D82A68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183A69E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13FD578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791387A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1 328,0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7D47A83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410D601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392CDE1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3F9045ED" w14:textId="77777777" w:rsidTr="00BC66F3">
        <w:trPr>
          <w:trHeight w:val="20"/>
        </w:trPr>
        <w:tc>
          <w:tcPr>
            <w:tcW w:w="2100" w:type="pct"/>
            <w:gridSpan w:val="3"/>
            <w:vMerge/>
            <w:hideMark/>
          </w:tcPr>
          <w:p w14:paraId="6A6C2290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  <w:hideMark/>
          </w:tcPr>
          <w:p w14:paraId="5176E9F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402" w:type="pct"/>
            <w:shd w:val="clear" w:color="auto" w:fill="FFFFFF" w:themeFill="background1"/>
            <w:noWrap/>
            <w:hideMark/>
          </w:tcPr>
          <w:p w14:paraId="59F9B78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C020B2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  <w:hideMark/>
          </w:tcPr>
          <w:p w14:paraId="5573E7C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  <w:hideMark/>
          </w:tcPr>
          <w:p w14:paraId="5A90D2F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  <w:hideMark/>
          </w:tcPr>
          <w:p w14:paraId="00F9C3E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  <w:hideMark/>
          </w:tcPr>
          <w:p w14:paraId="08DDC9B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13A3BEF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</w:tcPr>
          <w:p w14:paraId="1CD76F4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Соисполнитель 9: администрация сельского поселения Выкатной</w:t>
            </w:r>
          </w:p>
        </w:tc>
        <w:tc>
          <w:tcPr>
            <w:tcW w:w="694" w:type="pct"/>
          </w:tcPr>
          <w:p w14:paraId="0FD4AE3E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6D2D43E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C921A4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C0611D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5FE76A6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4BE9D09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63F38B7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9A083B1" w14:textId="77777777" w:rsidTr="00BC66F3">
        <w:trPr>
          <w:trHeight w:val="20"/>
        </w:trPr>
        <w:tc>
          <w:tcPr>
            <w:tcW w:w="2100" w:type="pct"/>
            <w:gridSpan w:val="3"/>
            <w:vMerge/>
          </w:tcPr>
          <w:p w14:paraId="021A024A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3AD688C8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534A277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ED8E3A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1A2A5A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17BA010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55C5A7E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AC744A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E8E1C17" w14:textId="77777777" w:rsidTr="00BC66F3">
        <w:trPr>
          <w:trHeight w:val="20"/>
        </w:trPr>
        <w:tc>
          <w:tcPr>
            <w:tcW w:w="2100" w:type="pct"/>
            <w:gridSpan w:val="3"/>
            <w:vMerge/>
          </w:tcPr>
          <w:p w14:paraId="4DE907C6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7FDC1509" w14:textId="326FA76D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391FFFDE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BA7BC6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CF332E1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68F3A07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655F5D4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6895BA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6593B605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</w:tcPr>
          <w:p w14:paraId="1CD872F4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10: Администрация Ханты-Мансийского района</w:t>
            </w:r>
          </w:p>
        </w:tc>
        <w:tc>
          <w:tcPr>
            <w:tcW w:w="694" w:type="pct"/>
          </w:tcPr>
          <w:p w14:paraId="36BEB0E4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4C94E1C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6A6B66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4AFA9B0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220DA7D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00ECDA52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9802EE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210D7F1F" w14:textId="77777777" w:rsidTr="00BC66F3">
        <w:trPr>
          <w:trHeight w:val="20"/>
        </w:trPr>
        <w:tc>
          <w:tcPr>
            <w:tcW w:w="2100" w:type="pct"/>
            <w:gridSpan w:val="3"/>
            <w:vMerge/>
          </w:tcPr>
          <w:p w14:paraId="6EBAD74F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10E2F307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6D921ACC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191AFA5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3B02F416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222,8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7B5ABBF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51" w:type="pct"/>
            <w:gridSpan w:val="2"/>
            <w:noWrap/>
          </w:tcPr>
          <w:p w14:paraId="62E9F9F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4527C06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A6D4581" w14:textId="77777777" w:rsidTr="00BC66F3">
        <w:trPr>
          <w:trHeight w:val="20"/>
        </w:trPr>
        <w:tc>
          <w:tcPr>
            <w:tcW w:w="2100" w:type="pct"/>
            <w:gridSpan w:val="3"/>
            <w:vMerge w:val="restart"/>
            <w:noWrap/>
          </w:tcPr>
          <w:p w14:paraId="1DD28F39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Соисполнитель 11: администрация сельского поселения Сибирский</w:t>
            </w:r>
          </w:p>
        </w:tc>
        <w:tc>
          <w:tcPr>
            <w:tcW w:w="694" w:type="pct"/>
          </w:tcPr>
          <w:p w14:paraId="31CD31B5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27F8C8D8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0E3DC30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26F1AE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2B6942A7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002ED604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1FD506A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4EF23849" w14:textId="77777777" w:rsidTr="00BC66F3">
        <w:trPr>
          <w:trHeight w:val="20"/>
        </w:trPr>
        <w:tc>
          <w:tcPr>
            <w:tcW w:w="2100" w:type="pct"/>
            <w:gridSpan w:val="3"/>
            <w:vMerge/>
          </w:tcPr>
          <w:p w14:paraId="5D10525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56346DDC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346773FA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7FD91C9A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472B3788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5FFE3259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35DE6749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302D2507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  <w:tr w:rsidR="005A25E1" w:rsidRPr="006D1225" w14:paraId="19BAB63C" w14:textId="77777777" w:rsidTr="00BC66F3">
        <w:trPr>
          <w:trHeight w:val="20"/>
        </w:trPr>
        <w:tc>
          <w:tcPr>
            <w:tcW w:w="2100" w:type="pct"/>
            <w:gridSpan w:val="3"/>
            <w:vMerge/>
          </w:tcPr>
          <w:p w14:paraId="3D6631F2" w14:textId="77777777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4" w:type="pct"/>
          </w:tcPr>
          <w:p w14:paraId="1496DA32" w14:textId="0076CAB5" w:rsidR="005A25E1" w:rsidRPr="00682928" w:rsidRDefault="005A25E1" w:rsidP="00506C22">
            <w:pPr>
              <w:shd w:val="clear" w:color="auto" w:fill="FFFFFF" w:themeFill="background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справочно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: средства предприятий- 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недропользова</w:t>
            </w:r>
            <w:r w:rsidR="00BC66F3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телей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 xml:space="preserve"> (ООО «</w:t>
            </w:r>
            <w:proofErr w:type="spellStart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Газпромнефть-Хантос</w:t>
            </w:r>
            <w:proofErr w:type="spellEnd"/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402" w:type="pct"/>
            <w:shd w:val="clear" w:color="auto" w:fill="FFFFFF" w:themeFill="background1"/>
            <w:noWrap/>
          </w:tcPr>
          <w:p w14:paraId="7A3D7C5D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23D8F193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9" w:type="pct"/>
            <w:shd w:val="clear" w:color="auto" w:fill="FFFFFF" w:themeFill="background1"/>
            <w:noWrap/>
          </w:tcPr>
          <w:p w14:paraId="54B85C8F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39" w:type="pct"/>
            <w:gridSpan w:val="2"/>
            <w:shd w:val="clear" w:color="auto" w:fill="FFFFFF" w:themeFill="background1"/>
            <w:noWrap/>
          </w:tcPr>
          <w:p w14:paraId="3FC3B0B7" w14:textId="77777777" w:rsidR="005A25E1" w:rsidRPr="00682928" w:rsidRDefault="005A25E1" w:rsidP="00506C22">
            <w:pPr>
              <w:jc w:val="center"/>
            </w:pPr>
            <w:r w:rsidRPr="00682928">
              <w:rPr>
                <w:rFonts w:ascii="Times New Roman" w:eastAsia="Times New Roman" w:hAnsi="Times New Roman"/>
              </w:rPr>
              <w:t>15 550,0</w:t>
            </w:r>
          </w:p>
        </w:tc>
        <w:tc>
          <w:tcPr>
            <w:tcW w:w="351" w:type="pct"/>
            <w:gridSpan w:val="2"/>
            <w:noWrap/>
          </w:tcPr>
          <w:p w14:paraId="515F435B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5" w:type="pct"/>
            <w:gridSpan w:val="2"/>
            <w:noWrap/>
          </w:tcPr>
          <w:p w14:paraId="4EA7E2F5" w14:textId="77777777" w:rsidR="005A25E1" w:rsidRPr="00682928" w:rsidRDefault="005A25E1" w:rsidP="00506C2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2928">
              <w:rPr>
                <w:rFonts w:ascii="Times New Roman" w:eastAsia="Times New Roman" w:hAnsi="Times New Roman"/>
                <w:sz w:val="22"/>
                <w:szCs w:val="22"/>
              </w:rPr>
              <w:t>0,0</w:t>
            </w:r>
          </w:p>
        </w:tc>
      </w:tr>
    </w:tbl>
    <w:p w14:paraId="2AEDDE7C" w14:textId="77777777" w:rsidR="00100213" w:rsidRPr="006D1225" w:rsidRDefault="00100213" w:rsidP="00506C22">
      <w:pPr>
        <w:shd w:val="clear" w:color="auto" w:fill="FFFFFF" w:themeFill="background1"/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25">
        <w:rPr>
          <w:rFonts w:ascii="Times New Roman" w:hAnsi="Times New Roman" w:cs="Times New Roman"/>
          <w:bCs/>
          <w:sz w:val="28"/>
          <w:szCs w:val="28"/>
        </w:rPr>
        <w:tab/>
      </w:r>
      <w:r w:rsidRPr="006D12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1BFCA5C" w14:textId="70C2C166" w:rsidR="00F026C0" w:rsidRPr="00100213" w:rsidRDefault="00100213" w:rsidP="00BC66F3">
      <w:pPr>
        <w:pStyle w:val="af0"/>
        <w:tabs>
          <w:tab w:val="left" w:pos="1978"/>
        </w:tabs>
        <w:ind w:left="0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1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и действует </w:t>
      </w:r>
      <w:r w:rsidR="00BC66F3">
        <w:rPr>
          <w:rFonts w:ascii="Times New Roman" w:hAnsi="Times New Roman"/>
          <w:sz w:val="28"/>
          <w:szCs w:val="28"/>
        </w:rPr>
        <w:br/>
      </w:r>
      <w:r w:rsidR="00D269F1">
        <w:rPr>
          <w:rFonts w:ascii="Times New Roman" w:hAnsi="Times New Roman"/>
          <w:sz w:val="28"/>
          <w:szCs w:val="28"/>
        </w:rPr>
        <w:t xml:space="preserve">в период с 26.12.2024 </w:t>
      </w:r>
      <w:r w:rsidR="002956E9">
        <w:rPr>
          <w:rFonts w:ascii="Times New Roman" w:hAnsi="Times New Roman"/>
          <w:sz w:val="28"/>
          <w:szCs w:val="28"/>
        </w:rPr>
        <w:t>п</w:t>
      </w:r>
      <w:r w:rsidRPr="00100213">
        <w:rPr>
          <w:rFonts w:ascii="Times New Roman" w:hAnsi="Times New Roman"/>
          <w:sz w:val="28"/>
          <w:szCs w:val="28"/>
        </w:rPr>
        <w:t>о 31</w:t>
      </w:r>
      <w:r w:rsidR="00D269F1">
        <w:rPr>
          <w:rFonts w:ascii="Times New Roman" w:hAnsi="Times New Roman"/>
          <w:sz w:val="28"/>
          <w:szCs w:val="28"/>
        </w:rPr>
        <w:t>.12.</w:t>
      </w:r>
      <w:r w:rsidRPr="00100213">
        <w:rPr>
          <w:rFonts w:ascii="Times New Roman" w:hAnsi="Times New Roman"/>
          <w:sz w:val="28"/>
          <w:szCs w:val="28"/>
        </w:rPr>
        <w:t>2024.</w:t>
      </w:r>
    </w:p>
    <w:p w14:paraId="55C2EC4F" w14:textId="77777777" w:rsidR="000C3BC1" w:rsidRPr="006D1225" w:rsidRDefault="000C3BC1" w:rsidP="00506C2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31F07814" w14:textId="77777777" w:rsidR="00A91791" w:rsidRDefault="00A91791" w:rsidP="00506C2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4578302B" w14:textId="77777777" w:rsidR="00BC66F3" w:rsidRPr="006D1225" w:rsidRDefault="00BC66F3" w:rsidP="00506C2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713B67E3" w14:textId="47C3F97E" w:rsidR="00B34BC9" w:rsidRPr="00E065BD" w:rsidRDefault="002921F7" w:rsidP="00506C22">
      <w:pPr>
        <w:pStyle w:val="22"/>
        <w:shd w:val="clear" w:color="auto" w:fill="auto"/>
        <w:spacing w:before="0" w:after="0" w:line="240" w:lineRule="auto"/>
      </w:pPr>
      <w:r w:rsidRPr="006D1225">
        <w:rPr>
          <w:lang w:eastAsia="ru-RU"/>
        </w:rPr>
        <w:t xml:space="preserve">Глава Ханты-Мансийского района                                                                                    </w:t>
      </w:r>
      <w:r w:rsidR="00F026C0" w:rsidRPr="006D1225">
        <w:rPr>
          <w:lang w:eastAsia="ru-RU"/>
        </w:rPr>
        <w:t xml:space="preserve">                       </w:t>
      </w:r>
      <w:r w:rsidR="00BC66F3">
        <w:rPr>
          <w:lang w:eastAsia="ru-RU"/>
        </w:rPr>
        <w:t xml:space="preserve">  </w:t>
      </w:r>
      <w:r w:rsidR="00F026C0" w:rsidRPr="006D1225">
        <w:rPr>
          <w:lang w:eastAsia="ru-RU"/>
        </w:rPr>
        <w:t xml:space="preserve">       </w:t>
      </w:r>
      <w:r w:rsidRPr="006D1225">
        <w:rPr>
          <w:lang w:eastAsia="ru-RU"/>
        </w:rPr>
        <w:t xml:space="preserve"> </w:t>
      </w:r>
      <w:proofErr w:type="spellStart"/>
      <w:r w:rsidRPr="006D1225">
        <w:rPr>
          <w:lang w:eastAsia="ru-RU"/>
        </w:rPr>
        <w:t>К.Р.Минулин</w:t>
      </w:r>
      <w:proofErr w:type="spellEnd"/>
    </w:p>
    <w:sectPr w:rsidR="00B34BC9" w:rsidRPr="00E065BD" w:rsidSect="00506C22">
      <w:headerReference w:type="default" r:id="rId12"/>
      <w:footerReference w:type="even" r:id="rId13"/>
      <w:headerReference w:type="first" r:id="rId14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CEA9" w14:textId="77777777" w:rsidR="0037457C" w:rsidRDefault="0037457C">
      <w:pPr>
        <w:spacing w:after="0" w:line="240" w:lineRule="auto"/>
      </w:pPr>
      <w:r>
        <w:separator/>
      </w:r>
    </w:p>
  </w:endnote>
  <w:endnote w:type="continuationSeparator" w:id="0">
    <w:p w14:paraId="0CDF67E9" w14:textId="77777777" w:rsidR="0037457C" w:rsidRDefault="003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E9A4" w14:textId="77777777" w:rsidR="009B540B" w:rsidRDefault="009B540B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6684267F" w14:textId="77777777" w:rsidR="009B540B" w:rsidRDefault="009B540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2C95" w14:textId="77777777" w:rsidR="009B540B" w:rsidRDefault="009B540B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7490252B" w14:textId="77777777" w:rsidR="009B540B" w:rsidRDefault="009B540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74149" w14:textId="77777777" w:rsidR="0037457C" w:rsidRDefault="0037457C">
      <w:pPr>
        <w:spacing w:after="0" w:line="240" w:lineRule="auto"/>
      </w:pPr>
      <w:r>
        <w:separator/>
      </w:r>
    </w:p>
  </w:footnote>
  <w:footnote w:type="continuationSeparator" w:id="0">
    <w:p w14:paraId="4B6F6EE4" w14:textId="77777777" w:rsidR="0037457C" w:rsidRDefault="0037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4702" w14:textId="77777777" w:rsidR="009B540B" w:rsidRPr="000C4488" w:rsidRDefault="009B540B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38AB5" w14:textId="4C5213FD" w:rsidR="009B540B" w:rsidRDefault="009B540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876F4">
      <w:rPr>
        <w:noProof/>
      </w:rPr>
      <w:t>1</w:t>
    </w:r>
    <w:r>
      <w:rPr>
        <w:noProof/>
      </w:rPr>
      <w:fldChar w:fldCharType="end"/>
    </w:r>
  </w:p>
  <w:p w14:paraId="109D2C3B" w14:textId="77777777" w:rsidR="009B540B" w:rsidRDefault="009B540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FA195" w14:textId="61EAE7CB" w:rsidR="009B540B" w:rsidRPr="000C4488" w:rsidRDefault="009B540B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D876F4">
      <w:rPr>
        <w:rFonts w:ascii="Times New Roman" w:hAnsi="Times New Roman"/>
        <w:noProof/>
        <w:sz w:val="24"/>
      </w:rPr>
      <w:t>20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F1FBD" w14:textId="77777777" w:rsidR="009B540B" w:rsidRDefault="009B540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218036" w14:textId="77777777" w:rsidR="009B540B" w:rsidRDefault="009B54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A35D27"/>
    <w:multiLevelType w:val="multilevel"/>
    <w:tmpl w:val="A230A2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4E2CE2"/>
    <w:multiLevelType w:val="multilevel"/>
    <w:tmpl w:val="0C9E89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11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603BDC"/>
    <w:multiLevelType w:val="multilevel"/>
    <w:tmpl w:val="EB0CD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9"/>
  </w:num>
  <w:num w:numId="8">
    <w:abstractNumId w:val="13"/>
  </w:num>
  <w:num w:numId="9">
    <w:abstractNumId w:val="26"/>
  </w:num>
  <w:num w:numId="10">
    <w:abstractNumId w:val="2"/>
  </w:num>
  <w:num w:numId="11">
    <w:abstractNumId w:val="5"/>
  </w:num>
  <w:num w:numId="12">
    <w:abstractNumId w:val="23"/>
  </w:num>
  <w:num w:numId="13">
    <w:abstractNumId w:val="15"/>
  </w:num>
  <w:num w:numId="14">
    <w:abstractNumId w:val="14"/>
  </w:num>
  <w:num w:numId="15">
    <w:abstractNumId w:val="4"/>
  </w:num>
  <w:num w:numId="16">
    <w:abstractNumId w:val="25"/>
  </w:num>
  <w:num w:numId="17">
    <w:abstractNumId w:val="24"/>
  </w:num>
  <w:num w:numId="18">
    <w:abstractNumId w:val="1"/>
  </w:num>
  <w:num w:numId="19">
    <w:abstractNumId w:val="12"/>
  </w:num>
  <w:num w:numId="20">
    <w:abstractNumId w:val="3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7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3DE"/>
    <w:rsid w:val="00002B50"/>
    <w:rsid w:val="00004742"/>
    <w:rsid w:val="00004C3A"/>
    <w:rsid w:val="00005ED7"/>
    <w:rsid w:val="00006835"/>
    <w:rsid w:val="00006F8E"/>
    <w:rsid w:val="000104F0"/>
    <w:rsid w:val="000123AD"/>
    <w:rsid w:val="00012D6B"/>
    <w:rsid w:val="0001460C"/>
    <w:rsid w:val="0001497E"/>
    <w:rsid w:val="00015B09"/>
    <w:rsid w:val="00015BB6"/>
    <w:rsid w:val="0002042B"/>
    <w:rsid w:val="00021054"/>
    <w:rsid w:val="00021502"/>
    <w:rsid w:val="00021E5F"/>
    <w:rsid w:val="00023337"/>
    <w:rsid w:val="00023E1E"/>
    <w:rsid w:val="000267A4"/>
    <w:rsid w:val="00026E77"/>
    <w:rsid w:val="00027299"/>
    <w:rsid w:val="00033338"/>
    <w:rsid w:val="0003342B"/>
    <w:rsid w:val="00037D8B"/>
    <w:rsid w:val="00041501"/>
    <w:rsid w:val="00044178"/>
    <w:rsid w:val="00045652"/>
    <w:rsid w:val="00045B22"/>
    <w:rsid w:val="000504F6"/>
    <w:rsid w:val="0005265D"/>
    <w:rsid w:val="00053C5F"/>
    <w:rsid w:val="000563BD"/>
    <w:rsid w:val="0006055C"/>
    <w:rsid w:val="000610C4"/>
    <w:rsid w:val="00062B44"/>
    <w:rsid w:val="00062BA0"/>
    <w:rsid w:val="00064819"/>
    <w:rsid w:val="00064F30"/>
    <w:rsid w:val="0006604E"/>
    <w:rsid w:val="0006651D"/>
    <w:rsid w:val="00070607"/>
    <w:rsid w:val="00070C13"/>
    <w:rsid w:val="000762E4"/>
    <w:rsid w:val="000773BE"/>
    <w:rsid w:val="00080A9B"/>
    <w:rsid w:val="00080F67"/>
    <w:rsid w:val="00083B76"/>
    <w:rsid w:val="000848D6"/>
    <w:rsid w:val="000862F2"/>
    <w:rsid w:val="000864DD"/>
    <w:rsid w:val="00086F22"/>
    <w:rsid w:val="000920A2"/>
    <w:rsid w:val="00092466"/>
    <w:rsid w:val="000940C3"/>
    <w:rsid w:val="00094741"/>
    <w:rsid w:val="00096556"/>
    <w:rsid w:val="000A1EBC"/>
    <w:rsid w:val="000A2670"/>
    <w:rsid w:val="000A54B6"/>
    <w:rsid w:val="000B59FE"/>
    <w:rsid w:val="000B74AE"/>
    <w:rsid w:val="000C28E3"/>
    <w:rsid w:val="000C3605"/>
    <w:rsid w:val="000C3660"/>
    <w:rsid w:val="000C3BC1"/>
    <w:rsid w:val="000C4488"/>
    <w:rsid w:val="000C53C4"/>
    <w:rsid w:val="000D1C95"/>
    <w:rsid w:val="000D1CE9"/>
    <w:rsid w:val="000D2D0E"/>
    <w:rsid w:val="000D61DB"/>
    <w:rsid w:val="000E197D"/>
    <w:rsid w:val="000E2C37"/>
    <w:rsid w:val="000E3277"/>
    <w:rsid w:val="000E3573"/>
    <w:rsid w:val="000E364B"/>
    <w:rsid w:val="000E73EB"/>
    <w:rsid w:val="000F0C80"/>
    <w:rsid w:val="000F1B6D"/>
    <w:rsid w:val="000F44E1"/>
    <w:rsid w:val="000F57CC"/>
    <w:rsid w:val="000F6AD8"/>
    <w:rsid w:val="00100213"/>
    <w:rsid w:val="00101143"/>
    <w:rsid w:val="00101229"/>
    <w:rsid w:val="00101343"/>
    <w:rsid w:val="00102904"/>
    <w:rsid w:val="00102BAF"/>
    <w:rsid w:val="0010356B"/>
    <w:rsid w:val="00103601"/>
    <w:rsid w:val="00104479"/>
    <w:rsid w:val="00105B4F"/>
    <w:rsid w:val="00107954"/>
    <w:rsid w:val="0011035C"/>
    <w:rsid w:val="00110D71"/>
    <w:rsid w:val="00116732"/>
    <w:rsid w:val="00116A72"/>
    <w:rsid w:val="00116B22"/>
    <w:rsid w:val="00120E3D"/>
    <w:rsid w:val="001214D5"/>
    <w:rsid w:val="0012206C"/>
    <w:rsid w:val="00122375"/>
    <w:rsid w:val="0012257C"/>
    <w:rsid w:val="00122FCA"/>
    <w:rsid w:val="001236F0"/>
    <w:rsid w:val="001237CB"/>
    <w:rsid w:val="001245F7"/>
    <w:rsid w:val="00124C78"/>
    <w:rsid w:val="001266B5"/>
    <w:rsid w:val="001278BC"/>
    <w:rsid w:val="00134A6A"/>
    <w:rsid w:val="00135350"/>
    <w:rsid w:val="00135DE1"/>
    <w:rsid w:val="001411C9"/>
    <w:rsid w:val="00143373"/>
    <w:rsid w:val="00143533"/>
    <w:rsid w:val="0014526F"/>
    <w:rsid w:val="00145621"/>
    <w:rsid w:val="001465B9"/>
    <w:rsid w:val="00146B6D"/>
    <w:rsid w:val="00147993"/>
    <w:rsid w:val="00147DB1"/>
    <w:rsid w:val="00151C96"/>
    <w:rsid w:val="00151CC6"/>
    <w:rsid w:val="00152953"/>
    <w:rsid w:val="00152D35"/>
    <w:rsid w:val="00153A4D"/>
    <w:rsid w:val="00154AC6"/>
    <w:rsid w:val="00156C60"/>
    <w:rsid w:val="0015713C"/>
    <w:rsid w:val="00157454"/>
    <w:rsid w:val="00157ECB"/>
    <w:rsid w:val="00161415"/>
    <w:rsid w:val="001619F5"/>
    <w:rsid w:val="001623D1"/>
    <w:rsid w:val="001628A6"/>
    <w:rsid w:val="00162A9E"/>
    <w:rsid w:val="0016485B"/>
    <w:rsid w:val="00167E2E"/>
    <w:rsid w:val="00170A54"/>
    <w:rsid w:val="00172DAC"/>
    <w:rsid w:val="00175277"/>
    <w:rsid w:val="00176080"/>
    <w:rsid w:val="001765F9"/>
    <w:rsid w:val="0017687F"/>
    <w:rsid w:val="00177BA7"/>
    <w:rsid w:val="001813C8"/>
    <w:rsid w:val="0018159C"/>
    <w:rsid w:val="00182AFA"/>
    <w:rsid w:val="00183CFA"/>
    <w:rsid w:val="00185F9A"/>
    <w:rsid w:val="0018626B"/>
    <w:rsid w:val="0018727C"/>
    <w:rsid w:val="0019131D"/>
    <w:rsid w:val="00193C7C"/>
    <w:rsid w:val="00193E70"/>
    <w:rsid w:val="00195191"/>
    <w:rsid w:val="001A0A73"/>
    <w:rsid w:val="001A0E2D"/>
    <w:rsid w:val="001A2976"/>
    <w:rsid w:val="001A480A"/>
    <w:rsid w:val="001A6F68"/>
    <w:rsid w:val="001A7C6D"/>
    <w:rsid w:val="001B27A8"/>
    <w:rsid w:val="001B58D1"/>
    <w:rsid w:val="001B5E7B"/>
    <w:rsid w:val="001B68F6"/>
    <w:rsid w:val="001C2979"/>
    <w:rsid w:val="001C2C4D"/>
    <w:rsid w:val="001C2F51"/>
    <w:rsid w:val="001C7607"/>
    <w:rsid w:val="001D156C"/>
    <w:rsid w:val="001D2771"/>
    <w:rsid w:val="001D4A2C"/>
    <w:rsid w:val="001D4ED5"/>
    <w:rsid w:val="001D504F"/>
    <w:rsid w:val="001D7798"/>
    <w:rsid w:val="001E0A68"/>
    <w:rsid w:val="001E343D"/>
    <w:rsid w:val="001E58B8"/>
    <w:rsid w:val="001F119E"/>
    <w:rsid w:val="001F21BB"/>
    <w:rsid w:val="001F309F"/>
    <w:rsid w:val="001F5157"/>
    <w:rsid w:val="0020208C"/>
    <w:rsid w:val="00204B06"/>
    <w:rsid w:val="0020759F"/>
    <w:rsid w:val="00207606"/>
    <w:rsid w:val="002100D3"/>
    <w:rsid w:val="002102BF"/>
    <w:rsid w:val="00213F81"/>
    <w:rsid w:val="00213FF0"/>
    <w:rsid w:val="00215A7A"/>
    <w:rsid w:val="00215F2B"/>
    <w:rsid w:val="00221770"/>
    <w:rsid w:val="0022498A"/>
    <w:rsid w:val="00224E04"/>
    <w:rsid w:val="0022576C"/>
    <w:rsid w:val="00225A76"/>
    <w:rsid w:val="00226BFE"/>
    <w:rsid w:val="00233DD3"/>
    <w:rsid w:val="0023582D"/>
    <w:rsid w:val="00235FB0"/>
    <w:rsid w:val="00242ED1"/>
    <w:rsid w:val="002437B7"/>
    <w:rsid w:val="0024632E"/>
    <w:rsid w:val="00246747"/>
    <w:rsid w:val="0024757D"/>
    <w:rsid w:val="002504CD"/>
    <w:rsid w:val="00251231"/>
    <w:rsid w:val="00254B41"/>
    <w:rsid w:val="00254DCA"/>
    <w:rsid w:val="00255702"/>
    <w:rsid w:val="00256BCE"/>
    <w:rsid w:val="00260A40"/>
    <w:rsid w:val="00262D54"/>
    <w:rsid w:val="00263D07"/>
    <w:rsid w:val="0026526A"/>
    <w:rsid w:val="002659EC"/>
    <w:rsid w:val="00270494"/>
    <w:rsid w:val="00271F3F"/>
    <w:rsid w:val="002739DF"/>
    <w:rsid w:val="002744FD"/>
    <w:rsid w:val="00277EC9"/>
    <w:rsid w:val="0028013E"/>
    <w:rsid w:val="00280AD2"/>
    <w:rsid w:val="00280FA9"/>
    <w:rsid w:val="0028235D"/>
    <w:rsid w:val="00284C43"/>
    <w:rsid w:val="00286742"/>
    <w:rsid w:val="00286D73"/>
    <w:rsid w:val="0029043D"/>
    <w:rsid w:val="00290680"/>
    <w:rsid w:val="00290AAE"/>
    <w:rsid w:val="002921F7"/>
    <w:rsid w:val="00293A7F"/>
    <w:rsid w:val="00293F3E"/>
    <w:rsid w:val="002955C6"/>
    <w:rsid w:val="002956E9"/>
    <w:rsid w:val="002A220D"/>
    <w:rsid w:val="002A5E6B"/>
    <w:rsid w:val="002A7CB2"/>
    <w:rsid w:val="002B17B2"/>
    <w:rsid w:val="002B35BA"/>
    <w:rsid w:val="002B3F45"/>
    <w:rsid w:val="002B6528"/>
    <w:rsid w:val="002B70C9"/>
    <w:rsid w:val="002D4B8C"/>
    <w:rsid w:val="002D60F2"/>
    <w:rsid w:val="002E051D"/>
    <w:rsid w:val="002E302A"/>
    <w:rsid w:val="002E33DA"/>
    <w:rsid w:val="002E436B"/>
    <w:rsid w:val="002E4A4E"/>
    <w:rsid w:val="002E4B92"/>
    <w:rsid w:val="002E53D3"/>
    <w:rsid w:val="002E61A4"/>
    <w:rsid w:val="002F30E4"/>
    <w:rsid w:val="002F59ED"/>
    <w:rsid w:val="002F6909"/>
    <w:rsid w:val="00300167"/>
    <w:rsid w:val="00300A25"/>
    <w:rsid w:val="00301B83"/>
    <w:rsid w:val="0030256B"/>
    <w:rsid w:val="00303662"/>
    <w:rsid w:val="00304A12"/>
    <w:rsid w:val="00306FC3"/>
    <w:rsid w:val="00310B26"/>
    <w:rsid w:val="00311D9D"/>
    <w:rsid w:val="003141EC"/>
    <w:rsid w:val="00314FD0"/>
    <w:rsid w:val="0031670B"/>
    <w:rsid w:val="00316933"/>
    <w:rsid w:val="003223A1"/>
    <w:rsid w:val="00322E9D"/>
    <w:rsid w:val="00324E37"/>
    <w:rsid w:val="00325A79"/>
    <w:rsid w:val="0032761B"/>
    <w:rsid w:val="00336E10"/>
    <w:rsid w:val="003404CB"/>
    <w:rsid w:val="00343473"/>
    <w:rsid w:val="00343E70"/>
    <w:rsid w:val="00345788"/>
    <w:rsid w:val="003457CB"/>
    <w:rsid w:val="00345C6E"/>
    <w:rsid w:val="003474C1"/>
    <w:rsid w:val="0034798D"/>
    <w:rsid w:val="00350151"/>
    <w:rsid w:val="00352F0C"/>
    <w:rsid w:val="0035324F"/>
    <w:rsid w:val="00354C92"/>
    <w:rsid w:val="00354FFD"/>
    <w:rsid w:val="003562BB"/>
    <w:rsid w:val="00357F3D"/>
    <w:rsid w:val="00362F88"/>
    <w:rsid w:val="003662AB"/>
    <w:rsid w:val="003700BD"/>
    <w:rsid w:val="003723D6"/>
    <w:rsid w:val="003734BF"/>
    <w:rsid w:val="0037457C"/>
    <w:rsid w:val="00375B5B"/>
    <w:rsid w:val="00375EF6"/>
    <w:rsid w:val="003812BD"/>
    <w:rsid w:val="00384DEE"/>
    <w:rsid w:val="0038515E"/>
    <w:rsid w:val="00387FD3"/>
    <w:rsid w:val="00390CDD"/>
    <w:rsid w:val="00392111"/>
    <w:rsid w:val="003934AC"/>
    <w:rsid w:val="00394402"/>
    <w:rsid w:val="00395BDA"/>
    <w:rsid w:val="003A22B5"/>
    <w:rsid w:val="003A27E0"/>
    <w:rsid w:val="003A6A0F"/>
    <w:rsid w:val="003A741D"/>
    <w:rsid w:val="003B16BC"/>
    <w:rsid w:val="003B206E"/>
    <w:rsid w:val="003B25BB"/>
    <w:rsid w:val="003C39E5"/>
    <w:rsid w:val="003C419E"/>
    <w:rsid w:val="003C4A8B"/>
    <w:rsid w:val="003C6062"/>
    <w:rsid w:val="003C6F17"/>
    <w:rsid w:val="003C7A3D"/>
    <w:rsid w:val="003C7D7A"/>
    <w:rsid w:val="003D011C"/>
    <w:rsid w:val="003D2918"/>
    <w:rsid w:val="003D36EA"/>
    <w:rsid w:val="003D386C"/>
    <w:rsid w:val="003D4784"/>
    <w:rsid w:val="003E04C9"/>
    <w:rsid w:val="003E2FC5"/>
    <w:rsid w:val="003E30FC"/>
    <w:rsid w:val="003E684A"/>
    <w:rsid w:val="003F0924"/>
    <w:rsid w:val="003F163A"/>
    <w:rsid w:val="003F49C5"/>
    <w:rsid w:val="003F52FF"/>
    <w:rsid w:val="003F5AB9"/>
    <w:rsid w:val="003F692D"/>
    <w:rsid w:val="003F69D6"/>
    <w:rsid w:val="003F75F1"/>
    <w:rsid w:val="004002A4"/>
    <w:rsid w:val="00403F9E"/>
    <w:rsid w:val="00404CE6"/>
    <w:rsid w:val="00405808"/>
    <w:rsid w:val="004060A9"/>
    <w:rsid w:val="0040635C"/>
    <w:rsid w:val="004074FE"/>
    <w:rsid w:val="0041109D"/>
    <w:rsid w:val="00411B11"/>
    <w:rsid w:val="00412B9F"/>
    <w:rsid w:val="004150D4"/>
    <w:rsid w:val="0041783E"/>
    <w:rsid w:val="004179B4"/>
    <w:rsid w:val="004200A0"/>
    <w:rsid w:val="00420325"/>
    <w:rsid w:val="004249E3"/>
    <w:rsid w:val="00424A1E"/>
    <w:rsid w:val="00430C10"/>
    <w:rsid w:val="00433A61"/>
    <w:rsid w:val="004349DB"/>
    <w:rsid w:val="00436400"/>
    <w:rsid w:val="004371EE"/>
    <w:rsid w:val="00437D36"/>
    <w:rsid w:val="004415B5"/>
    <w:rsid w:val="00442BC4"/>
    <w:rsid w:val="00443188"/>
    <w:rsid w:val="0044493B"/>
    <w:rsid w:val="00444ECA"/>
    <w:rsid w:val="00444F81"/>
    <w:rsid w:val="00447FB0"/>
    <w:rsid w:val="00451E28"/>
    <w:rsid w:val="004552E9"/>
    <w:rsid w:val="0045543E"/>
    <w:rsid w:val="00455D24"/>
    <w:rsid w:val="004569B6"/>
    <w:rsid w:val="0046226F"/>
    <w:rsid w:val="004630E9"/>
    <w:rsid w:val="004665E1"/>
    <w:rsid w:val="0046707A"/>
    <w:rsid w:val="0046738E"/>
    <w:rsid w:val="004700D0"/>
    <w:rsid w:val="004733C7"/>
    <w:rsid w:val="00473943"/>
    <w:rsid w:val="00475886"/>
    <w:rsid w:val="00475A6F"/>
    <w:rsid w:val="0047704E"/>
    <w:rsid w:val="004774DC"/>
    <w:rsid w:val="00481253"/>
    <w:rsid w:val="00482554"/>
    <w:rsid w:val="004834A3"/>
    <w:rsid w:val="0048513A"/>
    <w:rsid w:val="00486B10"/>
    <w:rsid w:val="00486F15"/>
    <w:rsid w:val="00487B39"/>
    <w:rsid w:val="004914D2"/>
    <w:rsid w:val="004918F9"/>
    <w:rsid w:val="00492811"/>
    <w:rsid w:val="00495251"/>
    <w:rsid w:val="00495BAA"/>
    <w:rsid w:val="00496B2C"/>
    <w:rsid w:val="004A0629"/>
    <w:rsid w:val="004A31E0"/>
    <w:rsid w:val="004A4E59"/>
    <w:rsid w:val="004A5178"/>
    <w:rsid w:val="004A5FDA"/>
    <w:rsid w:val="004A7A1B"/>
    <w:rsid w:val="004B0F31"/>
    <w:rsid w:val="004B1043"/>
    <w:rsid w:val="004B4032"/>
    <w:rsid w:val="004B557C"/>
    <w:rsid w:val="004B5E7C"/>
    <w:rsid w:val="004B74ED"/>
    <w:rsid w:val="004C007C"/>
    <w:rsid w:val="004C1FEF"/>
    <w:rsid w:val="004C1FF9"/>
    <w:rsid w:val="004C2437"/>
    <w:rsid w:val="004C3CC2"/>
    <w:rsid w:val="004C6305"/>
    <w:rsid w:val="004C7C89"/>
    <w:rsid w:val="004D02BB"/>
    <w:rsid w:val="004D1249"/>
    <w:rsid w:val="004D16A6"/>
    <w:rsid w:val="004D5A9D"/>
    <w:rsid w:val="004E0591"/>
    <w:rsid w:val="004E6915"/>
    <w:rsid w:val="004E734F"/>
    <w:rsid w:val="004E7425"/>
    <w:rsid w:val="004F0CB2"/>
    <w:rsid w:val="004F0CE8"/>
    <w:rsid w:val="004F0F0C"/>
    <w:rsid w:val="004F0F46"/>
    <w:rsid w:val="004F44FA"/>
    <w:rsid w:val="004F501F"/>
    <w:rsid w:val="004F5E6A"/>
    <w:rsid w:val="00506A3D"/>
    <w:rsid w:val="00506C22"/>
    <w:rsid w:val="0051129B"/>
    <w:rsid w:val="00511B3C"/>
    <w:rsid w:val="00511DA9"/>
    <w:rsid w:val="00514B0F"/>
    <w:rsid w:val="005158B3"/>
    <w:rsid w:val="005172E2"/>
    <w:rsid w:val="00520A6F"/>
    <w:rsid w:val="00521BA5"/>
    <w:rsid w:val="005234B9"/>
    <w:rsid w:val="005265DD"/>
    <w:rsid w:val="005274A5"/>
    <w:rsid w:val="0052784D"/>
    <w:rsid w:val="00530244"/>
    <w:rsid w:val="00531A11"/>
    <w:rsid w:val="00531D0D"/>
    <w:rsid w:val="0053464C"/>
    <w:rsid w:val="005361E0"/>
    <w:rsid w:val="0053733A"/>
    <w:rsid w:val="005400BB"/>
    <w:rsid w:val="00540EE7"/>
    <w:rsid w:val="00542CE7"/>
    <w:rsid w:val="00542F87"/>
    <w:rsid w:val="005436B4"/>
    <w:rsid w:val="00545B43"/>
    <w:rsid w:val="00552983"/>
    <w:rsid w:val="0055343F"/>
    <w:rsid w:val="00553A7E"/>
    <w:rsid w:val="00554D3F"/>
    <w:rsid w:val="005566CB"/>
    <w:rsid w:val="0056083D"/>
    <w:rsid w:val="0056090D"/>
    <w:rsid w:val="00562C51"/>
    <w:rsid w:val="00565905"/>
    <w:rsid w:val="00566A90"/>
    <w:rsid w:val="00567486"/>
    <w:rsid w:val="0057089B"/>
    <w:rsid w:val="00572C38"/>
    <w:rsid w:val="00573CBD"/>
    <w:rsid w:val="0057428A"/>
    <w:rsid w:val="005747CE"/>
    <w:rsid w:val="00574EAF"/>
    <w:rsid w:val="005806F5"/>
    <w:rsid w:val="00581391"/>
    <w:rsid w:val="00582419"/>
    <w:rsid w:val="005842D4"/>
    <w:rsid w:val="0058499A"/>
    <w:rsid w:val="0058523B"/>
    <w:rsid w:val="00586FEF"/>
    <w:rsid w:val="00591A71"/>
    <w:rsid w:val="00591D47"/>
    <w:rsid w:val="00592226"/>
    <w:rsid w:val="00592335"/>
    <w:rsid w:val="0059267C"/>
    <w:rsid w:val="00594A6E"/>
    <w:rsid w:val="00595296"/>
    <w:rsid w:val="005952E5"/>
    <w:rsid w:val="00595658"/>
    <w:rsid w:val="005956D1"/>
    <w:rsid w:val="00596003"/>
    <w:rsid w:val="00596B58"/>
    <w:rsid w:val="00596F18"/>
    <w:rsid w:val="00597CA5"/>
    <w:rsid w:val="00597E7E"/>
    <w:rsid w:val="005A0F0F"/>
    <w:rsid w:val="005A25E1"/>
    <w:rsid w:val="005A6B14"/>
    <w:rsid w:val="005B05EB"/>
    <w:rsid w:val="005B5244"/>
    <w:rsid w:val="005C0553"/>
    <w:rsid w:val="005C15D7"/>
    <w:rsid w:val="005C3768"/>
    <w:rsid w:val="005C40A4"/>
    <w:rsid w:val="005C4483"/>
    <w:rsid w:val="005C4BA3"/>
    <w:rsid w:val="005C5800"/>
    <w:rsid w:val="005D2B9D"/>
    <w:rsid w:val="005D2E96"/>
    <w:rsid w:val="005D3CDB"/>
    <w:rsid w:val="005D49AE"/>
    <w:rsid w:val="005E1472"/>
    <w:rsid w:val="005E28BE"/>
    <w:rsid w:val="005E40C9"/>
    <w:rsid w:val="005E4D11"/>
    <w:rsid w:val="005E51A0"/>
    <w:rsid w:val="005E639C"/>
    <w:rsid w:val="005E7464"/>
    <w:rsid w:val="005F007B"/>
    <w:rsid w:val="005F0D76"/>
    <w:rsid w:val="005F4569"/>
    <w:rsid w:val="005F48B5"/>
    <w:rsid w:val="00600917"/>
    <w:rsid w:val="006016F0"/>
    <w:rsid w:val="00603B2D"/>
    <w:rsid w:val="00605202"/>
    <w:rsid w:val="00605DCF"/>
    <w:rsid w:val="00610B5A"/>
    <w:rsid w:val="006132B4"/>
    <w:rsid w:val="006165B6"/>
    <w:rsid w:val="00616C4A"/>
    <w:rsid w:val="00617A4E"/>
    <w:rsid w:val="006223E3"/>
    <w:rsid w:val="00622AF5"/>
    <w:rsid w:val="00625495"/>
    <w:rsid w:val="0062687D"/>
    <w:rsid w:val="0063086D"/>
    <w:rsid w:val="006315D3"/>
    <w:rsid w:val="00631F4D"/>
    <w:rsid w:val="00631F78"/>
    <w:rsid w:val="0063273C"/>
    <w:rsid w:val="00632A40"/>
    <w:rsid w:val="00632D79"/>
    <w:rsid w:val="0063428A"/>
    <w:rsid w:val="00636C40"/>
    <w:rsid w:val="006371A0"/>
    <w:rsid w:val="0064005F"/>
    <w:rsid w:val="006401A3"/>
    <w:rsid w:val="00640640"/>
    <w:rsid w:val="00641B01"/>
    <w:rsid w:val="006420BB"/>
    <w:rsid w:val="006448A5"/>
    <w:rsid w:val="0064501B"/>
    <w:rsid w:val="006453C0"/>
    <w:rsid w:val="0064587D"/>
    <w:rsid w:val="00645F25"/>
    <w:rsid w:val="00646518"/>
    <w:rsid w:val="0065145F"/>
    <w:rsid w:val="006514B3"/>
    <w:rsid w:val="00652D94"/>
    <w:rsid w:val="0065355B"/>
    <w:rsid w:val="00654F28"/>
    <w:rsid w:val="00655283"/>
    <w:rsid w:val="006552E7"/>
    <w:rsid w:val="00660B86"/>
    <w:rsid w:val="006629B9"/>
    <w:rsid w:val="006629EB"/>
    <w:rsid w:val="00663170"/>
    <w:rsid w:val="00674247"/>
    <w:rsid w:val="00676057"/>
    <w:rsid w:val="0067660E"/>
    <w:rsid w:val="00677AC2"/>
    <w:rsid w:val="00681266"/>
    <w:rsid w:val="00682928"/>
    <w:rsid w:val="00682977"/>
    <w:rsid w:val="00690840"/>
    <w:rsid w:val="00690EA1"/>
    <w:rsid w:val="00695376"/>
    <w:rsid w:val="006974EF"/>
    <w:rsid w:val="006A1DC8"/>
    <w:rsid w:val="006A5192"/>
    <w:rsid w:val="006A5AF6"/>
    <w:rsid w:val="006A7F77"/>
    <w:rsid w:val="006B03B3"/>
    <w:rsid w:val="006B19A3"/>
    <w:rsid w:val="006B22D3"/>
    <w:rsid w:val="006B3392"/>
    <w:rsid w:val="006B345F"/>
    <w:rsid w:val="006B7214"/>
    <w:rsid w:val="006C003B"/>
    <w:rsid w:val="006C176F"/>
    <w:rsid w:val="006C23F3"/>
    <w:rsid w:val="006C540B"/>
    <w:rsid w:val="006C70B4"/>
    <w:rsid w:val="006D0B5E"/>
    <w:rsid w:val="006D0D0C"/>
    <w:rsid w:val="006D1225"/>
    <w:rsid w:val="006D229A"/>
    <w:rsid w:val="006D245E"/>
    <w:rsid w:val="006D299D"/>
    <w:rsid w:val="006D3473"/>
    <w:rsid w:val="006D34D1"/>
    <w:rsid w:val="006D6A04"/>
    <w:rsid w:val="006D7116"/>
    <w:rsid w:val="006E01FD"/>
    <w:rsid w:val="006E2A8B"/>
    <w:rsid w:val="006E3089"/>
    <w:rsid w:val="006E4D55"/>
    <w:rsid w:val="006E594E"/>
    <w:rsid w:val="006E5FD9"/>
    <w:rsid w:val="006E7D00"/>
    <w:rsid w:val="006F24AC"/>
    <w:rsid w:val="006F4446"/>
    <w:rsid w:val="006F4AF9"/>
    <w:rsid w:val="006F4C6D"/>
    <w:rsid w:val="006F6DCC"/>
    <w:rsid w:val="0070009C"/>
    <w:rsid w:val="00702041"/>
    <w:rsid w:val="00702F5F"/>
    <w:rsid w:val="0070702D"/>
    <w:rsid w:val="00707822"/>
    <w:rsid w:val="0071050E"/>
    <w:rsid w:val="00713D0B"/>
    <w:rsid w:val="00715602"/>
    <w:rsid w:val="007157AE"/>
    <w:rsid w:val="00716140"/>
    <w:rsid w:val="00716EB4"/>
    <w:rsid w:val="007208FC"/>
    <w:rsid w:val="00720AD0"/>
    <w:rsid w:val="0072286F"/>
    <w:rsid w:val="007246B7"/>
    <w:rsid w:val="00725523"/>
    <w:rsid w:val="00727408"/>
    <w:rsid w:val="00731E7B"/>
    <w:rsid w:val="00734502"/>
    <w:rsid w:val="00735459"/>
    <w:rsid w:val="007413D6"/>
    <w:rsid w:val="00741C4D"/>
    <w:rsid w:val="00742BA9"/>
    <w:rsid w:val="00742CD4"/>
    <w:rsid w:val="007431B2"/>
    <w:rsid w:val="00744773"/>
    <w:rsid w:val="0074503C"/>
    <w:rsid w:val="00747D7C"/>
    <w:rsid w:val="00751318"/>
    <w:rsid w:val="007525D0"/>
    <w:rsid w:val="00753D2F"/>
    <w:rsid w:val="00754950"/>
    <w:rsid w:val="00756D0C"/>
    <w:rsid w:val="007571B9"/>
    <w:rsid w:val="007572EB"/>
    <w:rsid w:val="00761DD5"/>
    <w:rsid w:val="00762342"/>
    <w:rsid w:val="00763E41"/>
    <w:rsid w:val="007643CB"/>
    <w:rsid w:val="00764FBC"/>
    <w:rsid w:val="007669AC"/>
    <w:rsid w:val="00770E64"/>
    <w:rsid w:val="00776BC0"/>
    <w:rsid w:val="007772A5"/>
    <w:rsid w:val="00777CAF"/>
    <w:rsid w:val="0078135B"/>
    <w:rsid w:val="007834B6"/>
    <w:rsid w:val="007836E5"/>
    <w:rsid w:val="0078512E"/>
    <w:rsid w:val="00787148"/>
    <w:rsid w:val="00792564"/>
    <w:rsid w:val="00793844"/>
    <w:rsid w:val="007A055D"/>
    <w:rsid w:val="007A217B"/>
    <w:rsid w:val="007A2E6E"/>
    <w:rsid w:val="007A2E90"/>
    <w:rsid w:val="007A385B"/>
    <w:rsid w:val="007A3978"/>
    <w:rsid w:val="007A54AF"/>
    <w:rsid w:val="007A54C9"/>
    <w:rsid w:val="007A55E9"/>
    <w:rsid w:val="007A7F33"/>
    <w:rsid w:val="007B02EC"/>
    <w:rsid w:val="007B0CAA"/>
    <w:rsid w:val="007B1E17"/>
    <w:rsid w:val="007B2183"/>
    <w:rsid w:val="007B3E1D"/>
    <w:rsid w:val="007B6AA4"/>
    <w:rsid w:val="007B797E"/>
    <w:rsid w:val="007C0782"/>
    <w:rsid w:val="007C1D13"/>
    <w:rsid w:val="007C200A"/>
    <w:rsid w:val="007C4893"/>
    <w:rsid w:val="007C49E6"/>
    <w:rsid w:val="007C5372"/>
    <w:rsid w:val="007C5E3A"/>
    <w:rsid w:val="007C603F"/>
    <w:rsid w:val="007C6061"/>
    <w:rsid w:val="007C6807"/>
    <w:rsid w:val="007D0143"/>
    <w:rsid w:val="007D1036"/>
    <w:rsid w:val="007D1F51"/>
    <w:rsid w:val="007D2FCF"/>
    <w:rsid w:val="007D31F6"/>
    <w:rsid w:val="007D3366"/>
    <w:rsid w:val="007D5963"/>
    <w:rsid w:val="007D79A3"/>
    <w:rsid w:val="007E2C82"/>
    <w:rsid w:val="007E2F77"/>
    <w:rsid w:val="007E3E9D"/>
    <w:rsid w:val="007E4F7B"/>
    <w:rsid w:val="007E798F"/>
    <w:rsid w:val="007F3567"/>
    <w:rsid w:val="007F3E1E"/>
    <w:rsid w:val="007F4046"/>
    <w:rsid w:val="007F77B0"/>
    <w:rsid w:val="007F7FAD"/>
    <w:rsid w:val="0080060F"/>
    <w:rsid w:val="00800AC9"/>
    <w:rsid w:val="00802CC0"/>
    <w:rsid w:val="0080326E"/>
    <w:rsid w:val="00803A4D"/>
    <w:rsid w:val="00804FC0"/>
    <w:rsid w:val="008064AA"/>
    <w:rsid w:val="00812B65"/>
    <w:rsid w:val="00814A29"/>
    <w:rsid w:val="00814CC2"/>
    <w:rsid w:val="0081551E"/>
    <w:rsid w:val="00815FB3"/>
    <w:rsid w:val="00816D26"/>
    <w:rsid w:val="008179A9"/>
    <w:rsid w:val="00817A0F"/>
    <w:rsid w:val="00820083"/>
    <w:rsid w:val="00820394"/>
    <w:rsid w:val="008206B7"/>
    <w:rsid w:val="0082090E"/>
    <w:rsid w:val="0082185F"/>
    <w:rsid w:val="00822A5A"/>
    <w:rsid w:val="00822F1D"/>
    <w:rsid w:val="0082484C"/>
    <w:rsid w:val="008258E0"/>
    <w:rsid w:val="00826835"/>
    <w:rsid w:val="008278BD"/>
    <w:rsid w:val="00827F2B"/>
    <w:rsid w:val="00830CAC"/>
    <w:rsid w:val="00831055"/>
    <w:rsid w:val="008326F2"/>
    <w:rsid w:val="0083274E"/>
    <w:rsid w:val="00833016"/>
    <w:rsid w:val="00833DD6"/>
    <w:rsid w:val="008349BB"/>
    <w:rsid w:val="008366F0"/>
    <w:rsid w:val="00837800"/>
    <w:rsid w:val="0084035B"/>
    <w:rsid w:val="00840F38"/>
    <w:rsid w:val="008431A5"/>
    <w:rsid w:val="008433F0"/>
    <w:rsid w:val="008458C9"/>
    <w:rsid w:val="00845C2D"/>
    <w:rsid w:val="008505AA"/>
    <w:rsid w:val="00850DC1"/>
    <w:rsid w:val="0085105A"/>
    <w:rsid w:val="008530C6"/>
    <w:rsid w:val="00853B74"/>
    <w:rsid w:val="008540B9"/>
    <w:rsid w:val="008543FB"/>
    <w:rsid w:val="00855275"/>
    <w:rsid w:val="008554CC"/>
    <w:rsid w:val="00855E02"/>
    <w:rsid w:val="00857B4C"/>
    <w:rsid w:val="00863145"/>
    <w:rsid w:val="008646EA"/>
    <w:rsid w:val="00864F7D"/>
    <w:rsid w:val="008661DC"/>
    <w:rsid w:val="00867A10"/>
    <w:rsid w:val="008703B6"/>
    <w:rsid w:val="00870901"/>
    <w:rsid w:val="00873044"/>
    <w:rsid w:val="00873091"/>
    <w:rsid w:val="00875739"/>
    <w:rsid w:val="00876243"/>
    <w:rsid w:val="00876365"/>
    <w:rsid w:val="00881A51"/>
    <w:rsid w:val="00886085"/>
    <w:rsid w:val="008871D4"/>
    <w:rsid w:val="00893726"/>
    <w:rsid w:val="00893C15"/>
    <w:rsid w:val="00894894"/>
    <w:rsid w:val="00894F28"/>
    <w:rsid w:val="008959C2"/>
    <w:rsid w:val="00895EA4"/>
    <w:rsid w:val="00896FCA"/>
    <w:rsid w:val="00897222"/>
    <w:rsid w:val="008A0A92"/>
    <w:rsid w:val="008A11DE"/>
    <w:rsid w:val="008A2D16"/>
    <w:rsid w:val="008A3C8C"/>
    <w:rsid w:val="008B48D9"/>
    <w:rsid w:val="008B51FD"/>
    <w:rsid w:val="008B56E2"/>
    <w:rsid w:val="008B6C94"/>
    <w:rsid w:val="008B784F"/>
    <w:rsid w:val="008C3740"/>
    <w:rsid w:val="008C3763"/>
    <w:rsid w:val="008C5534"/>
    <w:rsid w:val="008C68FB"/>
    <w:rsid w:val="008D2205"/>
    <w:rsid w:val="008D494C"/>
    <w:rsid w:val="008D4D88"/>
    <w:rsid w:val="008D5087"/>
    <w:rsid w:val="008D5D39"/>
    <w:rsid w:val="008E06F4"/>
    <w:rsid w:val="008E7024"/>
    <w:rsid w:val="008F0322"/>
    <w:rsid w:val="008F0B27"/>
    <w:rsid w:val="008F0FED"/>
    <w:rsid w:val="008F1C18"/>
    <w:rsid w:val="008F255F"/>
    <w:rsid w:val="008F3168"/>
    <w:rsid w:val="008F5A0C"/>
    <w:rsid w:val="00900682"/>
    <w:rsid w:val="00901B53"/>
    <w:rsid w:val="009022DA"/>
    <w:rsid w:val="00902828"/>
    <w:rsid w:val="00902A44"/>
    <w:rsid w:val="009068E9"/>
    <w:rsid w:val="0091494F"/>
    <w:rsid w:val="009155A5"/>
    <w:rsid w:val="009160FC"/>
    <w:rsid w:val="00917491"/>
    <w:rsid w:val="00917621"/>
    <w:rsid w:val="009179E0"/>
    <w:rsid w:val="00920D85"/>
    <w:rsid w:val="009225EF"/>
    <w:rsid w:val="00922652"/>
    <w:rsid w:val="009246B2"/>
    <w:rsid w:val="00925E84"/>
    <w:rsid w:val="00927E85"/>
    <w:rsid w:val="0093145D"/>
    <w:rsid w:val="00931930"/>
    <w:rsid w:val="00933541"/>
    <w:rsid w:val="00934D6D"/>
    <w:rsid w:val="00935AEB"/>
    <w:rsid w:val="0093781F"/>
    <w:rsid w:val="00937ECD"/>
    <w:rsid w:val="009410EE"/>
    <w:rsid w:val="00943348"/>
    <w:rsid w:val="00944470"/>
    <w:rsid w:val="009447DB"/>
    <w:rsid w:val="009454A1"/>
    <w:rsid w:val="00952981"/>
    <w:rsid w:val="009536CC"/>
    <w:rsid w:val="00954C20"/>
    <w:rsid w:val="00956183"/>
    <w:rsid w:val="009579B6"/>
    <w:rsid w:val="009579E6"/>
    <w:rsid w:val="009604B0"/>
    <w:rsid w:val="009626DE"/>
    <w:rsid w:val="00962D05"/>
    <w:rsid w:val="009662DB"/>
    <w:rsid w:val="00966CB4"/>
    <w:rsid w:val="00967C77"/>
    <w:rsid w:val="00972012"/>
    <w:rsid w:val="00972306"/>
    <w:rsid w:val="00976304"/>
    <w:rsid w:val="009767A7"/>
    <w:rsid w:val="00977E1B"/>
    <w:rsid w:val="009831EE"/>
    <w:rsid w:val="009901E8"/>
    <w:rsid w:val="009934FA"/>
    <w:rsid w:val="0099542D"/>
    <w:rsid w:val="009A3115"/>
    <w:rsid w:val="009A45A9"/>
    <w:rsid w:val="009A4B05"/>
    <w:rsid w:val="009A4B2F"/>
    <w:rsid w:val="009A6CF1"/>
    <w:rsid w:val="009A7206"/>
    <w:rsid w:val="009A7636"/>
    <w:rsid w:val="009A7CB5"/>
    <w:rsid w:val="009B26E5"/>
    <w:rsid w:val="009B28A9"/>
    <w:rsid w:val="009B2EF3"/>
    <w:rsid w:val="009B540B"/>
    <w:rsid w:val="009B5711"/>
    <w:rsid w:val="009B60F5"/>
    <w:rsid w:val="009B6CA5"/>
    <w:rsid w:val="009C0923"/>
    <w:rsid w:val="009C12BA"/>
    <w:rsid w:val="009C2C5A"/>
    <w:rsid w:val="009C445E"/>
    <w:rsid w:val="009C4655"/>
    <w:rsid w:val="009C6A2E"/>
    <w:rsid w:val="009C7373"/>
    <w:rsid w:val="009D00DC"/>
    <w:rsid w:val="009D03C7"/>
    <w:rsid w:val="009D1481"/>
    <w:rsid w:val="009D1D37"/>
    <w:rsid w:val="009D1D58"/>
    <w:rsid w:val="009D2FFC"/>
    <w:rsid w:val="009D3002"/>
    <w:rsid w:val="009D4406"/>
    <w:rsid w:val="009D57BD"/>
    <w:rsid w:val="009D684B"/>
    <w:rsid w:val="009D69F6"/>
    <w:rsid w:val="009D7D47"/>
    <w:rsid w:val="009E0042"/>
    <w:rsid w:val="009E1A15"/>
    <w:rsid w:val="009E1D77"/>
    <w:rsid w:val="009E2558"/>
    <w:rsid w:val="009E2923"/>
    <w:rsid w:val="009E2BC2"/>
    <w:rsid w:val="009E4077"/>
    <w:rsid w:val="009E4839"/>
    <w:rsid w:val="009E4C6D"/>
    <w:rsid w:val="009E5F64"/>
    <w:rsid w:val="009E6B97"/>
    <w:rsid w:val="009F0089"/>
    <w:rsid w:val="009F272E"/>
    <w:rsid w:val="009F2778"/>
    <w:rsid w:val="009F281B"/>
    <w:rsid w:val="009F2C1C"/>
    <w:rsid w:val="009F3964"/>
    <w:rsid w:val="009F3EC5"/>
    <w:rsid w:val="009F5ED7"/>
    <w:rsid w:val="009F6511"/>
    <w:rsid w:val="00A01D07"/>
    <w:rsid w:val="00A02FED"/>
    <w:rsid w:val="00A0353B"/>
    <w:rsid w:val="00A06EBF"/>
    <w:rsid w:val="00A0704F"/>
    <w:rsid w:val="00A07245"/>
    <w:rsid w:val="00A118CC"/>
    <w:rsid w:val="00A11AF9"/>
    <w:rsid w:val="00A12722"/>
    <w:rsid w:val="00A1334A"/>
    <w:rsid w:val="00A13D7D"/>
    <w:rsid w:val="00A169F0"/>
    <w:rsid w:val="00A16DE0"/>
    <w:rsid w:val="00A16F43"/>
    <w:rsid w:val="00A17A92"/>
    <w:rsid w:val="00A20EB0"/>
    <w:rsid w:val="00A24F4F"/>
    <w:rsid w:val="00A30C12"/>
    <w:rsid w:val="00A35122"/>
    <w:rsid w:val="00A352F3"/>
    <w:rsid w:val="00A3655F"/>
    <w:rsid w:val="00A36B2A"/>
    <w:rsid w:val="00A379B0"/>
    <w:rsid w:val="00A422D4"/>
    <w:rsid w:val="00A43CA2"/>
    <w:rsid w:val="00A460FA"/>
    <w:rsid w:val="00A47B61"/>
    <w:rsid w:val="00A53E42"/>
    <w:rsid w:val="00A556F0"/>
    <w:rsid w:val="00A5720F"/>
    <w:rsid w:val="00A577C8"/>
    <w:rsid w:val="00A57B14"/>
    <w:rsid w:val="00A6157E"/>
    <w:rsid w:val="00A6176B"/>
    <w:rsid w:val="00A631CD"/>
    <w:rsid w:val="00A63ED5"/>
    <w:rsid w:val="00A64F27"/>
    <w:rsid w:val="00A66F6D"/>
    <w:rsid w:val="00A67FE2"/>
    <w:rsid w:val="00A72535"/>
    <w:rsid w:val="00A73F58"/>
    <w:rsid w:val="00A75FC3"/>
    <w:rsid w:val="00A76AF3"/>
    <w:rsid w:val="00A77B7D"/>
    <w:rsid w:val="00A77C6B"/>
    <w:rsid w:val="00A803B7"/>
    <w:rsid w:val="00A80C1F"/>
    <w:rsid w:val="00A811DC"/>
    <w:rsid w:val="00A82D3C"/>
    <w:rsid w:val="00A82FDD"/>
    <w:rsid w:val="00A87016"/>
    <w:rsid w:val="00A91791"/>
    <w:rsid w:val="00A93239"/>
    <w:rsid w:val="00A94935"/>
    <w:rsid w:val="00A952C8"/>
    <w:rsid w:val="00A963C3"/>
    <w:rsid w:val="00A963C6"/>
    <w:rsid w:val="00A964B6"/>
    <w:rsid w:val="00A96683"/>
    <w:rsid w:val="00A97E7B"/>
    <w:rsid w:val="00AA0C65"/>
    <w:rsid w:val="00AA17A5"/>
    <w:rsid w:val="00AA3010"/>
    <w:rsid w:val="00AA350A"/>
    <w:rsid w:val="00AA54D4"/>
    <w:rsid w:val="00AA5504"/>
    <w:rsid w:val="00AA58B8"/>
    <w:rsid w:val="00AA67DB"/>
    <w:rsid w:val="00AA732A"/>
    <w:rsid w:val="00AA746E"/>
    <w:rsid w:val="00AB0663"/>
    <w:rsid w:val="00AB06AD"/>
    <w:rsid w:val="00AB0C96"/>
    <w:rsid w:val="00AB1ABF"/>
    <w:rsid w:val="00AB282D"/>
    <w:rsid w:val="00AB359B"/>
    <w:rsid w:val="00AB4D2D"/>
    <w:rsid w:val="00AB6285"/>
    <w:rsid w:val="00AB65AC"/>
    <w:rsid w:val="00AB6D98"/>
    <w:rsid w:val="00AB703D"/>
    <w:rsid w:val="00AC3EB6"/>
    <w:rsid w:val="00AD04E9"/>
    <w:rsid w:val="00AD0F11"/>
    <w:rsid w:val="00AD19F1"/>
    <w:rsid w:val="00AD449C"/>
    <w:rsid w:val="00AD4E98"/>
    <w:rsid w:val="00AD6C6A"/>
    <w:rsid w:val="00AE05D0"/>
    <w:rsid w:val="00AE4663"/>
    <w:rsid w:val="00AE476C"/>
    <w:rsid w:val="00AE4FEF"/>
    <w:rsid w:val="00AE68AD"/>
    <w:rsid w:val="00AE70A8"/>
    <w:rsid w:val="00AE7E7E"/>
    <w:rsid w:val="00AF194A"/>
    <w:rsid w:val="00AF3593"/>
    <w:rsid w:val="00AF41CB"/>
    <w:rsid w:val="00AF519B"/>
    <w:rsid w:val="00B006AC"/>
    <w:rsid w:val="00B00B5C"/>
    <w:rsid w:val="00B00ED0"/>
    <w:rsid w:val="00B0194C"/>
    <w:rsid w:val="00B05381"/>
    <w:rsid w:val="00B0718D"/>
    <w:rsid w:val="00B0791E"/>
    <w:rsid w:val="00B07B21"/>
    <w:rsid w:val="00B10111"/>
    <w:rsid w:val="00B10E3D"/>
    <w:rsid w:val="00B1209C"/>
    <w:rsid w:val="00B15C20"/>
    <w:rsid w:val="00B17D2C"/>
    <w:rsid w:val="00B211CB"/>
    <w:rsid w:val="00B22E36"/>
    <w:rsid w:val="00B243F6"/>
    <w:rsid w:val="00B25A37"/>
    <w:rsid w:val="00B269A9"/>
    <w:rsid w:val="00B27C52"/>
    <w:rsid w:val="00B32416"/>
    <w:rsid w:val="00B32E7A"/>
    <w:rsid w:val="00B330B7"/>
    <w:rsid w:val="00B34BC9"/>
    <w:rsid w:val="00B3635B"/>
    <w:rsid w:val="00B368AF"/>
    <w:rsid w:val="00B37E65"/>
    <w:rsid w:val="00B4163D"/>
    <w:rsid w:val="00B425A1"/>
    <w:rsid w:val="00B445ED"/>
    <w:rsid w:val="00B45414"/>
    <w:rsid w:val="00B45660"/>
    <w:rsid w:val="00B50CA7"/>
    <w:rsid w:val="00B5208E"/>
    <w:rsid w:val="00B52185"/>
    <w:rsid w:val="00B56E06"/>
    <w:rsid w:val="00B57E27"/>
    <w:rsid w:val="00B6374F"/>
    <w:rsid w:val="00B63BDB"/>
    <w:rsid w:val="00B63F8E"/>
    <w:rsid w:val="00B678E8"/>
    <w:rsid w:val="00B70325"/>
    <w:rsid w:val="00B703F2"/>
    <w:rsid w:val="00B7064F"/>
    <w:rsid w:val="00B722D1"/>
    <w:rsid w:val="00B72CC9"/>
    <w:rsid w:val="00B72F81"/>
    <w:rsid w:val="00B74F29"/>
    <w:rsid w:val="00B8273F"/>
    <w:rsid w:val="00B8460B"/>
    <w:rsid w:val="00B8664F"/>
    <w:rsid w:val="00B86CEF"/>
    <w:rsid w:val="00B876A7"/>
    <w:rsid w:val="00B90721"/>
    <w:rsid w:val="00B9159A"/>
    <w:rsid w:val="00B91CBF"/>
    <w:rsid w:val="00B92E18"/>
    <w:rsid w:val="00B94766"/>
    <w:rsid w:val="00BA031F"/>
    <w:rsid w:val="00BA035A"/>
    <w:rsid w:val="00BA0D72"/>
    <w:rsid w:val="00BA24C3"/>
    <w:rsid w:val="00BA28AA"/>
    <w:rsid w:val="00BA451A"/>
    <w:rsid w:val="00BA4F1D"/>
    <w:rsid w:val="00BA6619"/>
    <w:rsid w:val="00BA7A25"/>
    <w:rsid w:val="00BB02A2"/>
    <w:rsid w:val="00BB0C71"/>
    <w:rsid w:val="00BB0F8C"/>
    <w:rsid w:val="00BB3438"/>
    <w:rsid w:val="00BB4078"/>
    <w:rsid w:val="00BB7482"/>
    <w:rsid w:val="00BC2AB0"/>
    <w:rsid w:val="00BC302A"/>
    <w:rsid w:val="00BC31E6"/>
    <w:rsid w:val="00BC328F"/>
    <w:rsid w:val="00BC4725"/>
    <w:rsid w:val="00BC62D3"/>
    <w:rsid w:val="00BC66F3"/>
    <w:rsid w:val="00BC6BFC"/>
    <w:rsid w:val="00BC7152"/>
    <w:rsid w:val="00BC79C5"/>
    <w:rsid w:val="00BD040A"/>
    <w:rsid w:val="00BD0744"/>
    <w:rsid w:val="00BD17CB"/>
    <w:rsid w:val="00BD2F5E"/>
    <w:rsid w:val="00BD383C"/>
    <w:rsid w:val="00BD43C4"/>
    <w:rsid w:val="00BE10D6"/>
    <w:rsid w:val="00BE15D7"/>
    <w:rsid w:val="00BE18D7"/>
    <w:rsid w:val="00BE2271"/>
    <w:rsid w:val="00BE63C9"/>
    <w:rsid w:val="00BE7E82"/>
    <w:rsid w:val="00BF3086"/>
    <w:rsid w:val="00BF3F36"/>
    <w:rsid w:val="00BF4DEE"/>
    <w:rsid w:val="00BF55CE"/>
    <w:rsid w:val="00C024A2"/>
    <w:rsid w:val="00C02CA5"/>
    <w:rsid w:val="00C04383"/>
    <w:rsid w:val="00C058B2"/>
    <w:rsid w:val="00C11FF6"/>
    <w:rsid w:val="00C13711"/>
    <w:rsid w:val="00C14164"/>
    <w:rsid w:val="00C145F8"/>
    <w:rsid w:val="00C15DAB"/>
    <w:rsid w:val="00C17778"/>
    <w:rsid w:val="00C2235E"/>
    <w:rsid w:val="00C2440F"/>
    <w:rsid w:val="00C25E1C"/>
    <w:rsid w:val="00C3143E"/>
    <w:rsid w:val="00C320FC"/>
    <w:rsid w:val="00C34326"/>
    <w:rsid w:val="00C40BB0"/>
    <w:rsid w:val="00C43DFC"/>
    <w:rsid w:val="00C44610"/>
    <w:rsid w:val="00C51FF8"/>
    <w:rsid w:val="00C52698"/>
    <w:rsid w:val="00C52F7A"/>
    <w:rsid w:val="00C56AC7"/>
    <w:rsid w:val="00C605AE"/>
    <w:rsid w:val="00C6284A"/>
    <w:rsid w:val="00C6588F"/>
    <w:rsid w:val="00C658BE"/>
    <w:rsid w:val="00C65A97"/>
    <w:rsid w:val="00C662D1"/>
    <w:rsid w:val="00C70734"/>
    <w:rsid w:val="00C72497"/>
    <w:rsid w:val="00C7292D"/>
    <w:rsid w:val="00C72E67"/>
    <w:rsid w:val="00C73CA5"/>
    <w:rsid w:val="00C816EA"/>
    <w:rsid w:val="00C838D0"/>
    <w:rsid w:val="00C85197"/>
    <w:rsid w:val="00C8690B"/>
    <w:rsid w:val="00C86CC2"/>
    <w:rsid w:val="00C93021"/>
    <w:rsid w:val="00C94002"/>
    <w:rsid w:val="00C95084"/>
    <w:rsid w:val="00C95604"/>
    <w:rsid w:val="00C96381"/>
    <w:rsid w:val="00C96E2C"/>
    <w:rsid w:val="00C9797B"/>
    <w:rsid w:val="00C97FDC"/>
    <w:rsid w:val="00CA21EB"/>
    <w:rsid w:val="00CA2F88"/>
    <w:rsid w:val="00CA3AB0"/>
    <w:rsid w:val="00CA43D6"/>
    <w:rsid w:val="00CA4E6C"/>
    <w:rsid w:val="00CA6B1E"/>
    <w:rsid w:val="00CA7076"/>
    <w:rsid w:val="00CA77C4"/>
    <w:rsid w:val="00CB007E"/>
    <w:rsid w:val="00CB033E"/>
    <w:rsid w:val="00CB13C3"/>
    <w:rsid w:val="00CB1951"/>
    <w:rsid w:val="00CB6B35"/>
    <w:rsid w:val="00CB7066"/>
    <w:rsid w:val="00CB73BC"/>
    <w:rsid w:val="00CC034C"/>
    <w:rsid w:val="00CC2FB8"/>
    <w:rsid w:val="00CC4E2A"/>
    <w:rsid w:val="00CC5A9E"/>
    <w:rsid w:val="00CC5E60"/>
    <w:rsid w:val="00CD0824"/>
    <w:rsid w:val="00CD252F"/>
    <w:rsid w:val="00CD294B"/>
    <w:rsid w:val="00CD2D2F"/>
    <w:rsid w:val="00CD6A06"/>
    <w:rsid w:val="00CE094A"/>
    <w:rsid w:val="00CE1C32"/>
    <w:rsid w:val="00CE38CC"/>
    <w:rsid w:val="00CE436A"/>
    <w:rsid w:val="00CE4CE1"/>
    <w:rsid w:val="00CE5F68"/>
    <w:rsid w:val="00CE69DE"/>
    <w:rsid w:val="00CE6F3B"/>
    <w:rsid w:val="00CF2A06"/>
    <w:rsid w:val="00CF335F"/>
    <w:rsid w:val="00CF55FD"/>
    <w:rsid w:val="00CF59E2"/>
    <w:rsid w:val="00CF7BB2"/>
    <w:rsid w:val="00D0002D"/>
    <w:rsid w:val="00D0122E"/>
    <w:rsid w:val="00D01586"/>
    <w:rsid w:val="00D02B41"/>
    <w:rsid w:val="00D03E82"/>
    <w:rsid w:val="00D0409D"/>
    <w:rsid w:val="00D05382"/>
    <w:rsid w:val="00D11A1E"/>
    <w:rsid w:val="00D14D5A"/>
    <w:rsid w:val="00D14D95"/>
    <w:rsid w:val="00D14F73"/>
    <w:rsid w:val="00D17D6E"/>
    <w:rsid w:val="00D20BDD"/>
    <w:rsid w:val="00D23FA5"/>
    <w:rsid w:val="00D23FC1"/>
    <w:rsid w:val="00D26475"/>
    <w:rsid w:val="00D269F1"/>
    <w:rsid w:val="00D30ED1"/>
    <w:rsid w:val="00D30FE0"/>
    <w:rsid w:val="00D33B52"/>
    <w:rsid w:val="00D3673F"/>
    <w:rsid w:val="00D37D8C"/>
    <w:rsid w:val="00D400AE"/>
    <w:rsid w:val="00D419E6"/>
    <w:rsid w:val="00D41BC0"/>
    <w:rsid w:val="00D41FC2"/>
    <w:rsid w:val="00D44C81"/>
    <w:rsid w:val="00D467AA"/>
    <w:rsid w:val="00D46837"/>
    <w:rsid w:val="00D542BE"/>
    <w:rsid w:val="00D544D4"/>
    <w:rsid w:val="00D57AC8"/>
    <w:rsid w:val="00D60335"/>
    <w:rsid w:val="00D61952"/>
    <w:rsid w:val="00D623DE"/>
    <w:rsid w:val="00D62452"/>
    <w:rsid w:val="00D63631"/>
    <w:rsid w:val="00D64C3B"/>
    <w:rsid w:val="00D66324"/>
    <w:rsid w:val="00D67E9F"/>
    <w:rsid w:val="00D7004F"/>
    <w:rsid w:val="00D72012"/>
    <w:rsid w:val="00D73211"/>
    <w:rsid w:val="00D7438B"/>
    <w:rsid w:val="00D74CD2"/>
    <w:rsid w:val="00D76F09"/>
    <w:rsid w:val="00D77080"/>
    <w:rsid w:val="00D811CD"/>
    <w:rsid w:val="00D82173"/>
    <w:rsid w:val="00D876F4"/>
    <w:rsid w:val="00D90258"/>
    <w:rsid w:val="00D90655"/>
    <w:rsid w:val="00D9233F"/>
    <w:rsid w:val="00D94064"/>
    <w:rsid w:val="00D94D67"/>
    <w:rsid w:val="00D966B1"/>
    <w:rsid w:val="00D96F3D"/>
    <w:rsid w:val="00D97186"/>
    <w:rsid w:val="00D97D6B"/>
    <w:rsid w:val="00DA2312"/>
    <w:rsid w:val="00DA4EA9"/>
    <w:rsid w:val="00DA7358"/>
    <w:rsid w:val="00DB2200"/>
    <w:rsid w:val="00DB3042"/>
    <w:rsid w:val="00DB3A56"/>
    <w:rsid w:val="00DB4562"/>
    <w:rsid w:val="00DB50F5"/>
    <w:rsid w:val="00DB743A"/>
    <w:rsid w:val="00DB7FF0"/>
    <w:rsid w:val="00DC0DCA"/>
    <w:rsid w:val="00DC1B8B"/>
    <w:rsid w:val="00DC1C21"/>
    <w:rsid w:val="00DC46A4"/>
    <w:rsid w:val="00DC6885"/>
    <w:rsid w:val="00DC7BD1"/>
    <w:rsid w:val="00DD0503"/>
    <w:rsid w:val="00DD1232"/>
    <w:rsid w:val="00DD25A8"/>
    <w:rsid w:val="00DD762C"/>
    <w:rsid w:val="00DE1AB6"/>
    <w:rsid w:val="00DE226E"/>
    <w:rsid w:val="00DE2D08"/>
    <w:rsid w:val="00DE3292"/>
    <w:rsid w:val="00DE33AA"/>
    <w:rsid w:val="00DE4BEA"/>
    <w:rsid w:val="00DE6E41"/>
    <w:rsid w:val="00DE6FCA"/>
    <w:rsid w:val="00DE778D"/>
    <w:rsid w:val="00DE7DC6"/>
    <w:rsid w:val="00DF1878"/>
    <w:rsid w:val="00DF20AF"/>
    <w:rsid w:val="00DF2116"/>
    <w:rsid w:val="00DF21F3"/>
    <w:rsid w:val="00DF2E19"/>
    <w:rsid w:val="00E00408"/>
    <w:rsid w:val="00E009A7"/>
    <w:rsid w:val="00E00CF9"/>
    <w:rsid w:val="00E02178"/>
    <w:rsid w:val="00E027F0"/>
    <w:rsid w:val="00E02D34"/>
    <w:rsid w:val="00E0410E"/>
    <w:rsid w:val="00E044BD"/>
    <w:rsid w:val="00E054FD"/>
    <w:rsid w:val="00E065BD"/>
    <w:rsid w:val="00E11E7F"/>
    <w:rsid w:val="00E12C2B"/>
    <w:rsid w:val="00E130AB"/>
    <w:rsid w:val="00E1358E"/>
    <w:rsid w:val="00E14D90"/>
    <w:rsid w:val="00E2015E"/>
    <w:rsid w:val="00E22BF8"/>
    <w:rsid w:val="00E238FE"/>
    <w:rsid w:val="00E23D78"/>
    <w:rsid w:val="00E27BA5"/>
    <w:rsid w:val="00E30A37"/>
    <w:rsid w:val="00E31C03"/>
    <w:rsid w:val="00E33B83"/>
    <w:rsid w:val="00E33E4E"/>
    <w:rsid w:val="00E375AA"/>
    <w:rsid w:val="00E377E9"/>
    <w:rsid w:val="00E37BB6"/>
    <w:rsid w:val="00E45800"/>
    <w:rsid w:val="00E463D4"/>
    <w:rsid w:val="00E46636"/>
    <w:rsid w:val="00E4758B"/>
    <w:rsid w:val="00E51B25"/>
    <w:rsid w:val="00E52047"/>
    <w:rsid w:val="00E52849"/>
    <w:rsid w:val="00E54A9B"/>
    <w:rsid w:val="00E54E4F"/>
    <w:rsid w:val="00E55E6F"/>
    <w:rsid w:val="00E625C4"/>
    <w:rsid w:val="00E625FD"/>
    <w:rsid w:val="00E6527E"/>
    <w:rsid w:val="00E655C4"/>
    <w:rsid w:val="00E663A1"/>
    <w:rsid w:val="00E70F0E"/>
    <w:rsid w:val="00E71677"/>
    <w:rsid w:val="00E75852"/>
    <w:rsid w:val="00E75D24"/>
    <w:rsid w:val="00E7701D"/>
    <w:rsid w:val="00E81E80"/>
    <w:rsid w:val="00E82A9A"/>
    <w:rsid w:val="00E847EB"/>
    <w:rsid w:val="00E8636A"/>
    <w:rsid w:val="00E87C8D"/>
    <w:rsid w:val="00E9061C"/>
    <w:rsid w:val="00E90808"/>
    <w:rsid w:val="00E927FF"/>
    <w:rsid w:val="00E92D2E"/>
    <w:rsid w:val="00E96092"/>
    <w:rsid w:val="00E9641E"/>
    <w:rsid w:val="00EA1264"/>
    <w:rsid w:val="00EA1964"/>
    <w:rsid w:val="00EA231B"/>
    <w:rsid w:val="00EA3EB0"/>
    <w:rsid w:val="00EA4F62"/>
    <w:rsid w:val="00EA6382"/>
    <w:rsid w:val="00EA64E9"/>
    <w:rsid w:val="00EA7539"/>
    <w:rsid w:val="00EB19D5"/>
    <w:rsid w:val="00EB3556"/>
    <w:rsid w:val="00EB6616"/>
    <w:rsid w:val="00EC2A4E"/>
    <w:rsid w:val="00EC3242"/>
    <w:rsid w:val="00EC3A21"/>
    <w:rsid w:val="00EC66A9"/>
    <w:rsid w:val="00EC7E61"/>
    <w:rsid w:val="00ED0A72"/>
    <w:rsid w:val="00ED1E9D"/>
    <w:rsid w:val="00ED551C"/>
    <w:rsid w:val="00ED5529"/>
    <w:rsid w:val="00ED55B4"/>
    <w:rsid w:val="00ED5C2F"/>
    <w:rsid w:val="00ED6B0D"/>
    <w:rsid w:val="00ED7535"/>
    <w:rsid w:val="00EE28A6"/>
    <w:rsid w:val="00EE290A"/>
    <w:rsid w:val="00EE3542"/>
    <w:rsid w:val="00EE56C4"/>
    <w:rsid w:val="00EE67F8"/>
    <w:rsid w:val="00EE6B48"/>
    <w:rsid w:val="00EE7F50"/>
    <w:rsid w:val="00EF0BC5"/>
    <w:rsid w:val="00EF0CE1"/>
    <w:rsid w:val="00EF230A"/>
    <w:rsid w:val="00EF2E17"/>
    <w:rsid w:val="00EF34E5"/>
    <w:rsid w:val="00EF45E2"/>
    <w:rsid w:val="00EF46F9"/>
    <w:rsid w:val="00EF54FB"/>
    <w:rsid w:val="00F026C0"/>
    <w:rsid w:val="00F04335"/>
    <w:rsid w:val="00F05256"/>
    <w:rsid w:val="00F11748"/>
    <w:rsid w:val="00F13A5C"/>
    <w:rsid w:val="00F14FEC"/>
    <w:rsid w:val="00F16E78"/>
    <w:rsid w:val="00F1787A"/>
    <w:rsid w:val="00F17E09"/>
    <w:rsid w:val="00F2000D"/>
    <w:rsid w:val="00F215D6"/>
    <w:rsid w:val="00F21C4F"/>
    <w:rsid w:val="00F22009"/>
    <w:rsid w:val="00F240FA"/>
    <w:rsid w:val="00F24B45"/>
    <w:rsid w:val="00F24DCF"/>
    <w:rsid w:val="00F252F4"/>
    <w:rsid w:val="00F27205"/>
    <w:rsid w:val="00F27BD1"/>
    <w:rsid w:val="00F36720"/>
    <w:rsid w:val="00F372F2"/>
    <w:rsid w:val="00F379F7"/>
    <w:rsid w:val="00F41E9A"/>
    <w:rsid w:val="00F42490"/>
    <w:rsid w:val="00F44459"/>
    <w:rsid w:val="00F45443"/>
    <w:rsid w:val="00F46510"/>
    <w:rsid w:val="00F47265"/>
    <w:rsid w:val="00F51F92"/>
    <w:rsid w:val="00F56BDA"/>
    <w:rsid w:val="00F57A8B"/>
    <w:rsid w:val="00F60986"/>
    <w:rsid w:val="00F60B2E"/>
    <w:rsid w:val="00F64AC2"/>
    <w:rsid w:val="00F658BF"/>
    <w:rsid w:val="00F67AA3"/>
    <w:rsid w:val="00F74EEA"/>
    <w:rsid w:val="00F75566"/>
    <w:rsid w:val="00F75AE8"/>
    <w:rsid w:val="00F75B3A"/>
    <w:rsid w:val="00F76894"/>
    <w:rsid w:val="00F80C14"/>
    <w:rsid w:val="00F80D0F"/>
    <w:rsid w:val="00F84639"/>
    <w:rsid w:val="00F854B9"/>
    <w:rsid w:val="00F8787B"/>
    <w:rsid w:val="00F90981"/>
    <w:rsid w:val="00F9386D"/>
    <w:rsid w:val="00F94F7B"/>
    <w:rsid w:val="00F95455"/>
    <w:rsid w:val="00F95782"/>
    <w:rsid w:val="00F96199"/>
    <w:rsid w:val="00F961AD"/>
    <w:rsid w:val="00FA026E"/>
    <w:rsid w:val="00FA2784"/>
    <w:rsid w:val="00FA29D7"/>
    <w:rsid w:val="00FA2FED"/>
    <w:rsid w:val="00FA3D8C"/>
    <w:rsid w:val="00FA3E1A"/>
    <w:rsid w:val="00FA5732"/>
    <w:rsid w:val="00FA62CF"/>
    <w:rsid w:val="00FB08BC"/>
    <w:rsid w:val="00FB10EA"/>
    <w:rsid w:val="00FB1868"/>
    <w:rsid w:val="00FB5912"/>
    <w:rsid w:val="00FB6083"/>
    <w:rsid w:val="00FB618B"/>
    <w:rsid w:val="00FB64AA"/>
    <w:rsid w:val="00FB777F"/>
    <w:rsid w:val="00FC0CCD"/>
    <w:rsid w:val="00FC0E67"/>
    <w:rsid w:val="00FC1D53"/>
    <w:rsid w:val="00FC2D8A"/>
    <w:rsid w:val="00FC3738"/>
    <w:rsid w:val="00FC51CD"/>
    <w:rsid w:val="00FC703C"/>
    <w:rsid w:val="00FD0DD2"/>
    <w:rsid w:val="00FD138A"/>
    <w:rsid w:val="00FD4655"/>
    <w:rsid w:val="00FD5C07"/>
    <w:rsid w:val="00FE012D"/>
    <w:rsid w:val="00FE149A"/>
    <w:rsid w:val="00FE1636"/>
    <w:rsid w:val="00FE3D1C"/>
    <w:rsid w:val="00FE767D"/>
    <w:rsid w:val="00FE77EA"/>
    <w:rsid w:val="00FF0306"/>
    <w:rsid w:val="00FF0C97"/>
    <w:rsid w:val="00FF140C"/>
    <w:rsid w:val="00FF2F71"/>
    <w:rsid w:val="00FF3F53"/>
    <w:rsid w:val="00FF493C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EB4"/>
  <w15:docId w15:val="{940DB5A8-6E00-410B-9384-AC56B96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  <w:style w:type="paragraph" w:customStyle="1" w:styleId="font5">
    <w:name w:val="font5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2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92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921F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921F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921F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921F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2921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2921F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921F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921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921F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921F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921F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921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921F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921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921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92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92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921F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921F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921F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921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921F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921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A398-B9BC-4E02-84FD-C27996C2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6</cp:revision>
  <cp:lastPrinted>2024-12-28T04:56:00Z</cp:lastPrinted>
  <dcterms:created xsi:type="dcterms:W3CDTF">2025-01-10T07:42:00Z</dcterms:created>
  <dcterms:modified xsi:type="dcterms:W3CDTF">2025-01-23T06:29:00Z</dcterms:modified>
</cp:coreProperties>
</file>