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80"/>
        <w:gridCol w:w="4627"/>
      </w:tblGrid>
      <w:tr w:rsidR="00112C30" w:rsidRPr="00617112" w14:paraId="287CD698" w14:textId="77777777" w:rsidTr="00991BFD">
        <w:trPr>
          <w:trHeight w:val="1970"/>
        </w:trPr>
        <w:tc>
          <w:tcPr>
            <w:tcW w:w="5580" w:type="dxa"/>
            <w:vAlign w:val="center"/>
            <w:hideMark/>
          </w:tcPr>
          <w:p w14:paraId="75D0AF21" w14:textId="77777777" w:rsidR="00112C30" w:rsidRPr="00112C30" w:rsidRDefault="00112C30" w:rsidP="00112C30">
            <w:pPr>
              <w:ind w:firstLine="600"/>
              <w:rPr>
                <w:sz w:val="26"/>
                <w:szCs w:val="26"/>
              </w:rPr>
            </w:pPr>
            <w:r w:rsidRPr="00112C30">
              <w:rPr>
                <w:sz w:val="26"/>
                <w:szCs w:val="26"/>
              </w:rPr>
              <w:t>«СОГЛАСОВАНО»</w:t>
            </w:r>
          </w:p>
          <w:p w14:paraId="61DB7E25" w14:textId="77777777" w:rsidR="00112C30" w:rsidRPr="00112C30" w:rsidRDefault="00112C30" w:rsidP="00112C30">
            <w:pPr>
              <w:ind w:firstLine="600"/>
              <w:rPr>
                <w:sz w:val="26"/>
                <w:szCs w:val="26"/>
              </w:rPr>
            </w:pPr>
            <w:r w:rsidRPr="00112C30">
              <w:rPr>
                <w:sz w:val="26"/>
                <w:szCs w:val="26"/>
              </w:rPr>
              <w:t>Директор Департамента</w:t>
            </w:r>
          </w:p>
          <w:p w14:paraId="3C8346B4" w14:textId="77777777" w:rsidR="00112C30" w:rsidRPr="00112C30" w:rsidRDefault="00112C30" w:rsidP="00112C30">
            <w:pPr>
              <w:ind w:firstLine="600"/>
              <w:rPr>
                <w:sz w:val="26"/>
                <w:szCs w:val="26"/>
              </w:rPr>
            </w:pPr>
            <w:r w:rsidRPr="00112C30">
              <w:rPr>
                <w:sz w:val="26"/>
                <w:szCs w:val="26"/>
              </w:rPr>
              <w:t>дорожного хозяйства и</w:t>
            </w:r>
          </w:p>
          <w:p w14:paraId="133C4B7F" w14:textId="77777777" w:rsidR="00112C30" w:rsidRPr="00112C30" w:rsidRDefault="00112C30" w:rsidP="00112C30">
            <w:pPr>
              <w:ind w:firstLine="600"/>
              <w:rPr>
                <w:sz w:val="26"/>
                <w:szCs w:val="26"/>
              </w:rPr>
            </w:pPr>
            <w:r w:rsidRPr="00112C30">
              <w:rPr>
                <w:sz w:val="26"/>
                <w:szCs w:val="26"/>
              </w:rPr>
              <w:t>транспорта ХМАО – Югры</w:t>
            </w:r>
          </w:p>
          <w:p w14:paraId="0B291464" w14:textId="26586A21" w:rsidR="00112C30" w:rsidRPr="00112C30" w:rsidRDefault="00112C30" w:rsidP="00112C30">
            <w:pPr>
              <w:ind w:firstLine="600"/>
              <w:rPr>
                <w:sz w:val="26"/>
                <w:szCs w:val="26"/>
              </w:rPr>
            </w:pPr>
            <w:r w:rsidRPr="00112C30">
              <w:rPr>
                <w:sz w:val="26"/>
                <w:szCs w:val="26"/>
              </w:rPr>
              <w:t>_______________</w:t>
            </w:r>
            <w:r w:rsidR="00C63CAC">
              <w:rPr>
                <w:sz w:val="26"/>
                <w:szCs w:val="26"/>
              </w:rPr>
              <w:t>В.Б</w:t>
            </w:r>
            <w:r w:rsidRPr="00112C30">
              <w:rPr>
                <w:sz w:val="26"/>
                <w:szCs w:val="26"/>
              </w:rPr>
              <w:t>. Фомагин</w:t>
            </w:r>
          </w:p>
          <w:p w14:paraId="41FFFE38" w14:textId="3581B185" w:rsidR="00112C30" w:rsidRPr="00112C30" w:rsidRDefault="00112C30" w:rsidP="007763DD">
            <w:pPr>
              <w:ind w:firstLine="600"/>
              <w:rPr>
                <w:sz w:val="26"/>
                <w:szCs w:val="26"/>
              </w:rPr>
            </w:pPr>
            <w:r w:rsidRPr="00112C30">
              <w:rPr>
                <w:sz w:val="26"/>
                <w:szCs w:val="26"/>
              </w:rPr>
              <w:t>«______»_______________201</w:t>
            </w:r>
            <w:r w:rsidR="007763DD">
              <w:rPr>
                <w:sz w:val="26"/>
                <w:szCs w:val="26"/>
                <w:lang w:val="en-US"/>
              </w:rPr>
              <w:t>7</w:t>
            </w:r>
            <w:r w:rsidRPr="00112C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627" w:type="dxa"/>
            <w:vAlign w:val="center"/>
            <w:hideMark/>
          </w:tcPr>
          <w:p w14:paraId="0580AA18" w14:textId="77777777" w:rsidR="00617112" w:rsidRPr="00617112" w:rsidRDefault="00617112" w:rsidP="00617112">
            <w:pPr>
              <w:jc w:val="right"/>
              <w:rPr>
                <w:sz w:val="26"/>
                <w:szCs w:val="26"/>
              </w:rPr>
            </w:pPr>
            <w:r w:rsidRPr="00617112">
              <w:rPr>
                <w:sz w:val="26"/>
                <w:szCs w:val="26"/>
              </w:rPr>
              <w:t>«УТВЕРЖДАЮ»</w:t>
            </w:r>
          </w:p>
          <w:p w14:paraId="340A038E" w14:textId="77777777" w:rsidR="00617112" w:rsidRPr="00617112" w:rsidRDefault="00617112" w:rsidP="00617112">
            <w:pPr>
              <w:jc w:val="right"/>
              <w:rPr>
                <w:sz w:val="26"/>
                <w:szCs w:val="26"/>
              </w:rPr>
            </w:pPr>
            <w:r w:rsidRPr="00617112">
              <w:rPr>
                <w:sz w:val="26"/>
                <w:szCs w:val="26"/>
              </w:rPr>
              <w:t xml:space="preserve">Генеральный директор </w:t>
            </w:r>
          </w:p>
          <w:p w14:paraId="7F373832" w14:textId="77777777" w:rsidR="00617112" w:rsidRPr="00617112" w:rsidRDefault="00617112" w:rsidP="00617112">
            <w:pPr>
              <w:jc w:val="right"/>
              <w:rPr>
                <w:sz w:val="26"/>
                <w:szCs w:val="26"/>
              </w:rPr>
            </w:pPr>
            <w:r w:rsidRPr="00617112">
              <w:rPr>
                <w:sz w:val="26"/>
                <w:szCs w:val="26"/>
              </w:rPr>
              <w:t>АО «Северречфлот»</w:t>
            </w:r>
          </w:p>
          <w:p w14:paraId="0473DFA9" w14:textId="77777777" w:rsidR="00617112" w:rsidRPr="00617112" w:rsidRDefault="00617112" w:rsidP="00617112">
            <w:pPr>
              <w:jc w:val="right"/>
              <w:rPr>
                <w:sz w:val="26"/>
                <w:szCs w:val="26"/>
              </w:rPr>
            </w:pPr>
            <w:r w:rsidRPr="00617112">
              <w:rPr>
                <w:sz w:val="26"/>
                <w:szCs w:val="26"/>
              </w:rPr>
              <w:t>_________________ С.Н. Шептун</w:t>
            </w:r>
            <w:r w:rsidRPr="00617112">
              <w:rPr>
                <w:i/>
                <w:sz w:val="26"/>
                <w:szCs w:val="26"/>
              </w:rPr>
              <w:t xml:space="preserve"> </w:t>
            </w:r>
          </w:p>
          <w:p w14:paraId="41E926A8" w14:textId="6B9A103C" w:rsidR="00112C30" w:rsidRPr="00617112" w:rsidRDefault="00617112" w:rsidP="007763DD">
            <w:pPr>
              <w:jc w:val="right"/>
              <w:rPr>
                <w:sz w:val="26"/>
                <w:szCs w:val="26"/>
              </w:rPr>
            </w:pPr>
            <w:r w:rsidRPr="00617112">
              <w:rPr>
                <w:sz w:val="26"/>
                <w:szCs w:val="26"/>
              </w:rPr>
              <w:t>«______»________________201</w:t>
            </w:r>
            <w:r w:rsidR="007763DD">
              <w:rPr>
                <w:sz w:val="26"/>
                <w:szCs w:val="26"/>
                <w:lang w:val="en-US"/>
              </w:rPr>
              <w:t>7</w:t>
            </w:r>
            <w:r w:rsidRPr="00617112">
              <w:rPr>
                <w:sz w:val="26"/>
                <w:szCs w:val="26"/>
              </w:rPr>
              <w:t xml:space="preserve"> г.</w:t>
            </w:r>
          </w:p>
        </w:tc>
      </w:tr>
    </w:tbl>
    <w:p w14:paraId="2DCFC437" w14:textId="77777777" w:rsidR="00112C30" w:rsidRDefault="00112C30" w:rsidP="00112C30">
      <w:pPr>
        <w:rPr>
          <w:sz w:val="26"/>
          <w:szCs w:val="26"/>
        </w:rPr>
      </w:pPr>
    </w:p>
    <w:p w14:paraId="2A4E31E3" w14:textId="77777777" w:rsidR="00112C30" w:rsidRDefault="00112C30" w:rsidP="00112C30">
      <w:pPr>
        <w:rPr>
          <w:sz w:val="26"/>
          <w:szCs w:val="26"/>
        </w:rPr>
      </w:pPr>
    </w:p>
    <w:p w14:paraId="5E7647B3" w14:textId="77777777" w:rsidR="00C63CAC" w:rsidRDefault="00C63CAC" w:rsidP="00C63CAC">
      <w:pPr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14:paraId="7AA98F3E" w14:textId="77777777" w:rsidR="00C63CAC" w:rsidRDefault="00C63CAC" w:rsidP="00C63CAC">
      <w:pPr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</w:p>
    <w:p w14:paraId="55E928F8" w14:textId="6BE00696" w:rsidR="00C63CAC" w:rsidRDefault="00C63CAC" w:rsidP="00C63CAC">
      <w:pPr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</w:p>
    <w:p w14:paraId="6CD59E36" w14:textId="77777777" w:rsidR="00C63CAC" w:rsidRDefault="00C63CAC" w:rsidP="00C63CAC">
      <w:pPr>
        <w:rPr>
          <w:sz w:val="26"/>
          <w:szCs w:val="26"/>
        </w:rPr>
      </w:pPr>
      <w:r>
        <w:rPr>
          <w:sz w:val="26"/>
          <w:szCs w:val="26"/>
        </w:rPr>
        <w:t>Ханты-Мансийского района</w:t>
      </w:r>
    </w:p>
    <w:p w14:paraId="5A2381F0" w14:textId="06F482CA" w:rsidR="00C63CAC" w:rsidRDefault="00C63CAC" w:rsidP="00C63CAC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7B2607">
        <w:rPr>
          <w:sz w:val="26"/>
          <w:szCs w:val="26"/>
        </w:rPr>
        <w:t xml:space="preserve">Р.Н. Ерышев </w:t>
      </w:r>
    </w:p>
    <w:p w14:paraId="16C9DDCE" w14:textId="2AF8BEB1" w:rsidR="00112C30" w:rsidRPr="00112C30" w:rsidRDefault="00C63CAC" w:rsidP="00C63CAC">
      <w:pPr>
        <w:rPr>
          <w:sz w:val="26"/>
          <w:szCs w:val="26"/>
        </w:rPr>
      </w:pPr>
      <w:r>
        <w:rPr>
          <w:sz w:val="26"/>
          <w:szCs w:val="26"/>
        </w:rPr>
        <w:t>«______»_________________201</w:t>
      </w:r>
      <w:r w:rsidR="007763DD">
        <w:rPr>
          <w:sz w:val="26"/>
          <w:szCs w:val="26"/>
          <w:lang w:val="en-US"/>
        </w:rPr>
        <w:t>7</w:t>
      </w:r>
      <w:r>
        <w:rPr>
          <w:sz w:val="26"/>
          <w:szCs w:val="26"/>
        </w:rPr>
        <w:t xml:space="preserve"> г.</w:t>
      </w:r>
    </w:p>
    <w:p w14:paraId="594EDBE9" w14:textId="77777777" w:rsidR="00112C30" w:rsidRPr="00112C30" w:rsidRDefault="00112C30" w:rsidP="00112C30">
      <w:pPr>
        <w:rPr>
          <w:sz w:val="26"/>
          <w:szCs w:val="26"/>
        </w:rPr>
      </w:pPr>
    </w:p>
    <w:p w14:paraId="02C3DEEB" w14:textId="77777777" w:rsidR="008B421C" w:rsidRDefault="008B421C"/>
    <w:p w14:paraId="02C3DEEC" w14:textId="77777777" w:rsidR="008B421C" w:rsidRDefault="008B421C"/>
    <w:p w14:paraId="02C3DEED" w14:textId="77777777" w:rsidR="008B421C" w:rsidRDefault="008B421C">
      <w:pPr>
        <w:pStyle w:val="4"/>
      </w:pPr>
      <w:r>
        <w:t>Р А С П И С А Н И Е</w:t>
      </w:r>
    </w:p>
    <w:p w14:paraId="02C3DEEE" w14:textId="77777777" w:rsidR="008B421C" w:rsidRDefault="008B421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14:paraId="02C3DEEF" w14:textId="77777777" w:rsidR="008B421C" w:rsidRDefault="008B421C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Ханты-Мансийск – Сургут – Банный – Сургут – Ханты-Мансийск</w:t>
      </w:r>
    </w:p>
    <w:p w14:paraId="02C3DEF0" w14:textId="7A7BED2B" w:rsidR="008B421C" w:rsidRDefault="00CB5F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навигацию 201</w:t>
      </w:r>
      <w:r w:rsidR="0078182C">
        <w:rPr>
          <w:b/>
          <w:bCs/>
          <w:sz w:val="28"/>
        </w:rPr>
        <w:t>7</w:t>
      </w:r>
      <w:r w:rsidR="008B421C">
        <w:rPr>
          <w:b/>
          <w:bCs/>
          <w:sz w:val="28"/>
        </w:rPr>
        <w:t xml:space="preserve"> года</w:t>
      </w:r>
    </w:p>
    <w:p w14:paraId="02C3DEF1" w14:textId="77777777" w:rsidR="008B421C" w:rsidRDefault="008B421C"/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699"/>
        <w:gridCol w:w="4500"/>
        <w:gridCol w:w="2980"/>
      </w:tblGrid>
      <w:tr w:rsidR="008B421C" w14:paraId="02C3DEF5" w14:textId="77777777">
        <w:tc>
          <w:tcPr>
            <w:tcW w:w="2699" w:type="dxa"/>
            <w:shd w:val="clear" w:color="auto" w:fill="auto"/>
            <w:vAlign w:val="center"/>
          </w:tcPr>
          <w:p w14:paraId="02C3DEF2" w14:textId="12EF441C" w:rsidR="008B421C" w:rsidRPr="00EB2BF9" w:rsidRDefault="0078182C" w:rsidP="0078182C">
            <w:pPr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="008B421C" w:rsidRPr="00EB2BF9">
              <w:rPr>
                <w:b/>
                <w:bCs/>
                <w:sz w:val="28"/>
                <w:szCs w:val="28"/>
              </w:rPr>
              <w:t xml:space="preserve">/х </w:t>
            </w:r>
            <w:r w:rsidR="008B421C" w:rsidRPr="00EB2BF9">
              <w:rPr>
                <w:b/>
                <w:bCs/>
                <w:iCs/>
                <w:sz w:val="28"/>
                <w:szCs w:val="28"/>
              </w:rPr>
              <w:t>«Линда»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2C3DEF3" w14:textId="470EA92D" w:rsidR="008B421C" w:rsidRPr="00EB2BF9" w:rsidRDefault="008B421C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B2BF9">
              <w:rPr>
                <w:b/>
                <w:bCs/>
                <w:sz w:val="28"/>
                <w:szCs w:val="28"/>
              </w:rPr>
              <w:t xml:space="preserve">Отправление: </w:t>
            </w:r>
            <w:r w:rsidRPr="00EB2BF9">
              <w:rPr>
                <w:b/>
                <w:bCs/>
                <w:iCs/>
                <w:sz w:val="28"/>
                <w:szCs w:val="28"/>
              </w:rPr>
              <w:t>через день</w:t>
            </w:r>
            <w:r w:rsidR="0078182C">
              <w:rPr>
                <w:b/>
                <w:bCs/>
                <w:iCs/>
                <w:sz w:val="28"/>
                <w:szCs w:val="28"/>
              </w:rPr>
              <w:t xml:space="preserve">                 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02C3DEF4" w14:textId="36BF5F76" w:rsidR="008B421C" w:rsidRPr="00EB2BF9" w:rsidRDefault="0078182C">
            <w:pPr>
              <w:pStyle w:val="3"/>
              <w:snapToGrid w:val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     </w:t>
            </w:r>
            <w:r w:rsidR="008B421C" w:rsidRPr="00EB2BF9">
              <w:rPr>
                <w:i w:val="0"/>
                <w:sz w:val="28"/>
                <w:szCs w:val="28"/>
              </w:rPr>
              <w:t>Время местное</w:t>
            </w:r>
          </w:p>
        </w:tc>
      </w:tr>
    </w:tbl>
    <w:p w14:paraId="02C3DEF6" w14:textId="77777777" w:rsidR="008B421C" w:rsidRDefault="008B421C"/>
    <w:tbl>
      <w:tblPr>
        <w:tblW w:w="10493" w:type="dxa"/>
        <w:tblInd w:w="-462" w:type="dxa"/>
        <w:tblLayout w:type="fixed"/>
        <w:tblLook w:val="0000" w:firstRow="0" w:lastRow="0" w:firstColumn="0" w:lastColumn="0" w:noHBand="0" w:noVBand="0"/>
      </w:tblPr>
      <w:tblGrid>
        <w:gridCol w:w="1704"/>
        <w:gridCol w:w="1163"/>
        <w:gridCol w:w="1531"/>
        <w:gridCol w:w="1842"/>
        <w:gridCol w:w="1418"/>
        <w:gridCol w:w="1276"/>
        <w:gridCol w:w="1559"/>
      </w:tblGrid>
      <w:tr w:rsidR="008B421C" w14:paraId="02C3DF05" w14:textId="77777777" w:rsidTr="007763DD">
        <w:trPr>
          <w:cantSplit/>
          <w:trHeight w:val="684"/>
        </w:trPr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EF7" w14:textId="77777777" w:rsidR="008B421C" w:rsidRDefault="008B421C" w:rsidP="00EB2BF9">
            <w:pPr>
              <w:pStyle w:val="210"/>
              <w:snapToGrid w:val="0"/>
              <w:rPr>
                <w:b/>
                <w:sz w:val="23"/>
              </w:rPr>
            </w:pPr>
            <w:r>
              <w:rPr>
                <w:b/>
                <w:sz w:val="23"/>
              </w:rPr>
              <w:t>Расстояние от Х-Мансийска</w:t>
            </w:r>
          </w:p>
          <w:p w14:paraId="02C3DEF8" w14:textId="77777777"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км.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EF9" w14:textId="77777777" w:rsidR="008B421C" w:rsidRDefault="008B42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Х-Мансийск – Сургут – Банное – Сургут  </w:t>
            </w:r>
          </w:p>
          <w:p w14:paraId="02C3DEFA" w14:textId="77777777"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по чётным числам</w:t>
            </w:r>
          </w:p>
          <w:p w14:paraId="02C3DEFB" w14:textId="77777777"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час.-мин.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EFC" w14:textId="77777777" w:rsidR="008B421C" w:rsidRDefault="008B42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ПОРТЫ И</w:t>
            </w:r>
          </w:p>
          <w:p w14:paraId="02C3DEFD" w14:textId="77777777"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ПРИСТАНИ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EFE" w14:textId="77777777" w:rsidR="008B421C" w:rsidRDefault="00EB2B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Сургут – Х-Ма</w:t>
            </w:r>
            <w:r w:rsidR="008B421C">
              <w:rPr>
                <w:b/>
              </w:rPr>
              <w:t>нсийск</w:t>
            </w:r>
          </w:p>
          <w:p w14:paraId="02C3DEFF" w14:textId="77777777"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по нечётным числам</w:t>
            </w:r>
          </w:p>
          <w:p w14:paraId="02C3DF00" w14:textId="77777777"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час.- мин.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3DF01" w14:textId="77777777" w:rsidR="008B421C" w:rsidRDefault="008B421C">
            <w:pPr>
              <w:pStyle w:val="210"/>
              <w:snapToGrid w:val="0"/>
              <w:spacing w:line="48" w:lineRule="auto"/>
              <w:rPr>
                <w:b/>
                <w:sz w:val="24"/>
              </w:rPr>
            </w:pPr>
          </w:p>
          <w:p w14:paraId="02C3DF02" w14:textId="77777777" w:rsidR="008B421C" w:rsidRDefault="008B421C">
            <w:pPr>
              <w:pStyle w:val="2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Расстояние между </w:t>
            </w:r>
          </w:p>
          <w:p w14:paraId="02C3DF03" w14:textId="77777777" w:rsidR="008B421C" w:rsidRDefault="008B421C">
            <w:pPr>
              <w:pStyle w:val="210"/>
              <w:rPr>
                <w:b/>
                <w:sz w:val="24"/>
              </w:rPr>
            </w:pPr>
            <w:r>
              <w:rPr>
                <w:b/>
                <w:sz w:val="24"/>
              </w:rPr>
              <w:t>пристанями</w:t>
            </w:r>
          </w:p>
          <w:p w14:paraId="02C3DF04" w14:textId="77777777"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км.</w:t>
            </w:r>
          </w:p>
        </w:tc>
      </w:tr>
      <w:tr w:rsidR="008B421C" w14:paraId="02C3DF0D" w14:textId="77777777" w:rsidTr="007763DD">
        <w:trPr>
          <w:cantSplit/>
          <w:trHeight w:val="70"/>
        </w:trPr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06" w14:textId="77777777" w:rsidR="008B421C" w:rsidRDefault="008B421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07" w14:textId="77777777" w:rsidR="008B421C" w:rsidRDefault="008B421C">
            <w:pPr>
              <w:snapToGrid w:val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приб.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08" w14:textId="77777777" w:rsidR="008B421C" w:rsidRDefault="008B42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отпр.  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3DF09" w14:textId="77777777" w:rsidR="008B421C" w:rsidRDefault="008B421C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0A" w14:textId="77777777" w:rsidR="008B421C" w:rsidRDefault="008B42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отпр.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0B" w14:textId="77777777" w:rsidR="008B421C" w:rsidRDefault="008B421C">
            <w:pPr>
              <w:snapToGrid w:val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приб.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0C" w14:textId="77777777" w:rsidR="008B421C" w:rsidRDefault="008B421C">
            <w:pPr>
              <w:snapToGrid w:val="0"/>
              <w:jc w:val="center"/>
              <w:rPr>
                <w:b/>
              </w:rPr>
            </w:pPr>
          </w:p>
        </w:tc>
      </w:tr>
      <w:tr w:rsidR="008B421C" w14:paraId="02C3DF15" w14:textId="77777777" w:rsidTr="007763DD">
        <w:trPr>
          <w:cantSplit/>
          <w:trHeight w:val="13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0E" w14:textId="77777777" w:rsidR="008B421C" w:rsidRDefault="008B421C">
            <w:pPr>
              <w:snapToGrid w:val="0"/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0F" w14:textId="77777777" w:rsidR="008B421C" w:rsidRDefault="008B421C">
            <w:pPr>
              <w:snapToGri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10" w14:textId="77777777" w:rsidR="008B421C" w:rsidRDefault="008B421C">
            <w:pPr>
              <w:snapToGrid w:val="0"/>
              <w:jc w:val="center"/>
            </w:pPr>
            <w:r>
              <w:t>07-15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11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Х-Мансийск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12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13" w14:textId="7C827DA4" w:rsidR="008B421C" w:rsidRDefault="00112C30" w:rsidP="0078182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15-</w:t>
            </w:r>
            <w:r w:rsidR="0078182C">
              <w:rPr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14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B421C" w14:paraId="02C3DF1D" w14:textId="77777777" w:rsidTr="007763DD">
        <w:trPr>
          <w:cantSplit/>
          <w:trHeight w:val="195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16" w14:textId="77777777" w:rsidR="008B421C" w:rsidRDefault="008B421C">
            <w:pPr>
              <w:snapToGrid w:val="0"/>
              <w:jc w:val="center"/>
            </w:pPr>
            <w:r>
              <w:t>85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17" w14:textId="77777777" w:rsidR="008B421C" w:rsidRDefault="008B421C">
            <w:pPr>
              <w:snapToGrid w:val="0"/>
              <w:jc w:val="center"/>
            </w:pPr>
            <w:r>
              <w:t>09-10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18" w14:textId="77777777" w:rsidR="008B421C" w:rsidRDefault="008B421C">
            <w:pPr>
              <w:snapToGrid w:val="0"/>
              <w:jc w:val="center"/>
            </w:pPr>
            <w:r>
              <w:t>09-15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19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Нялино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1A" w14:textId="6B344E4B" w:rsidR="008B421C" w:rsidRDefault="0078182C" w:rsidP="00112C30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13-45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1B" w14:textId="5FF29A3D" w:rsidR="008B421C" w:rsidRDefault="00112C30" w:rsidP="0078182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13-</w:t>
            </w:r>
            <w:r w:rsidR="0078182C">
              <w:rPr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1C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8B421C" w14:paraId="02C3DF25" w14:textId="77777777" w:rsidTr="007763DD">
        <w:trPr>
          <w:cantSplit/>
          <w:trHeight w:val="11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1E" w14:textId="77777777" w:rsidR="008B421C" w:rsidRDefault="008B421C">
            <w:pPr>
              <w:snapToGrid w:val="0"/>
              <w:jc w:val="center"/>
            </w:pPr>
            <w:r>
              <w:t>135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1F" w14:textId="77777777" w:rsidR="008B421C" w:rsidRDefault="008B421C">
            <w:pPr>
              <w:snapToGrid w:val="0"/>
              <w:jc w:val="center"/>
            </w:pPr>
            <w:r>
              <w:t>10-20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20" w14:textId="77777777" w:rsidR="008B421C" w:rsidRDefault="008B421C">
            <w:pPr>
              <w:snapToGrid w:val="0"/>
              <w:jc w:val="center"/>
            </w:pPr>
            <w:r>
              <w:t>10-25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21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Зенково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22" w14:textId="496717C1" w:rsidR="008B421C" w:rsidRDefault="00112C30" w:rsidP="0078182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12-</w:t>
            </w:r>
            <w:r w:rsidR="0078182C">
              <w:rPr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23" w14:textId="437D1B75" w:rsidR="008B421C" w:rsidRDefault="00112C30" w:rsidP="0078182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12-</w:t>
            </w:r>
            <w:r w:rsidR="0078182C">
              <w:rPr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24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421C" w14:paraId="02C3DF2D" w14:textId="77777777" w:rsidTr="007763DD">
        <w:trPr>
          <w:cantSplit/>
          <w:trHeight w:val="9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26" w14:textId="77777777" w:rsidR="008B421C" w:rsidRDefault="008B421C">
            <w:pPr>
              <w:snapToGrid w:val="0"/>
              <w:jc w:val="center"/>
            </w:pPr>
            <w:r>
              <w:t>175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27" w14:textId="77777777" w:rsidR="008B421C" w:rsidRDefault="008B421C">
            <w:pPr>
              <w:snapToGrid w:val="0"/>
              <w:jc w:val="center"/>
            </w:pPr>
            <w:r>
              <w:t>11-20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28" w14:textId="77777777" w:rsidR="008B421C" w:rsidRDefault="008B421C">
            <w:pPr>
              <w:snapToGrid w:val="0"/>
              <w:jc w:val="center"/>
            </w:pPr>
            <w:r>
              <w:t>11-25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29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Селиярово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2A" w14:textId="10CC375B" w:rsidR="008B421C" w:rsidRDefault="00112C30" w:rsidP="0078182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11-</w:t>
            </w:r>
            <w:r w:rsidR="0078182C">
              <w:rPr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2B" w14:textId="64768027" w:rsidR="008B421C" w:rsidRDefault="00112C30" w:rsidP="0078182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11-</w:t>
            </w:r>
            <w:r w:rsidR="0078182C">
              <w:rPr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2C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B421C" w14:paraId="02C3DF35" w14:textId="77777777" w:rsidTr="007763DD">
        <w:trPr>
          <w:cantSplit/>
          <w:trHeight w:val="9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2E" w14:textId="77777777" w:rsidR="008B421C" w:rsidRDefault="008B421C">
            <w:pPr>
              <w:snapToGrid w:val="0"/>
              <w:jc w:val="center"/>
            </w:pPr>
            <w:r>
              <w:t>233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2F" w14:textId="77777777" w:rsidR="008B421C" w:rsidRDefault="008B421C">
            <w:pPr>
              <w:snapToGrid w:val="0"/>
              <w:jc w:val="center"/>
            </w:pPr>
            <w:r>
              <w:t>12-45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30" w14:textId="77777777" w:rsidR="008B421C" w:rsidRDefault="008B421C">
            <w:pPr>
              <w:snapToGrid w:val="0"/>
              <w:jc w:val="center"/>
            </w:pPr>
            <w:r>
              <w:t>12-50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31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Сытомино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32" w14:textId="0F5336B2" w:rsidR="008B421C" w:rsidRDefault="00112C30" w:rsidP="0078182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10-</w:t>
            </w:r>
            <w:r w:rsidR="0078182C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33" w14:textId="1956204D" w:rsidR="008B421C" w:rsidRDefault="00112C30" w:rsidP="0078182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10-</w:t>
            </w:r>
            <w:r w:rsidR="0078182C">
              <w:rPr>
                <w:sz w:val="24"/>
              </w:rPr>
              <w:t>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34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8B421C" w14:paraId="02C3DF3D" w14:textId="77777777" w:rsidTr="007763DD">
        <w:trPr>
          <w:cantSplit/>
          <w:trHeight w:val="7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36" w14:textId="77777777" w:rsidR="008B421C" w:rsidRDefault="008B421C">
            <w:pPr>
              <w:snapToGrid w:val="0"/>
              <w:jc w:val="center"/>
            </w:pPr>
            <w:r>
              <w:t>262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37" w14:textId="77777777" w:rsidR="008B421C" w:rsidRDefault="008B421C">
            <w:pPr>
              <w:snapToGrid w:val="0"/>
              <w:jc w:val="center"/>
            </w:pPr>
            <w:r>
              <w:t>13-30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38" w14:textId="77777777" w:rsidR="008B421C" w:rsidRDefault="008B421C">
            <w:pPr>
              <w:snapToGrid w:val="0"/>
              <w:jc w:val="center"/>
            </w:pPr>
            <w:r>
              <w:t>13-35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39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Лямино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3A" w14:textId="7355B952" w:rsidR="008B421C" w:rsidRDefault="00112C30" w:rsidP="0078182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09-</w:t>
            </w:r>
            <w:r w:rsidR="0078182C">
              <w:rPr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3B" w14:textId="46C16CF6" w:rsidR="008B421C" w:rsidRDefault="00112C30" w:rsidP="0078182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09-</w:t>
            </w:r>
            <w:r w:rsidR="0078182C"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3C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8B421C" w14:paraId="02C3DF45" w14:textId="77777777" w:rsidTr="007763DD">
        <w:trPr>
          <w:cantSplit/>
          <w:trHeight w:val="6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3E" w14:textId="77777777" w:rsidR="008B421C" w:rsidRDefault="008B421C">
            <w:pPr>
              <w:snapToGrid w:val="0"/>
              <w:jc w:val="center"/>
            </w:pPr>
            <w:r>
              <w:t>288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3F" w14:textId="77777777" w:rsidR="008B421C" w:rsidRDefault="008B421C">
            <w:pPr>
              <w:snapToGrid w:val="0"/>
              <w:jc w:val="center"/>
            </w:pPr>
            <w:r>
              <w:t>14-10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40" w14:textId="77777777" w:rsidR="008B421C" w:rsidRDefault="008B421C">
            <w:pPr>
              <w:snapToGrid w:val="0"/>
              <w:jc w:val="center"/>
            </w:pPr>
            <w:r>
              <w:t>14-15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41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Тундрино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42" w14:textId="16BDAA24" w:rsidR="008B421C" w:rsidRDefault="00112C30" w:rsidP="0078182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08-</w:t>
            </w:r>
            <w:r w:rsidR="0078182C">
              <w:rPr>
                <w:sz w:val="24"/>
              </w:rPr>
              <w:t>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43" w14:textId="4D12124C" w:rsidR="008B421C" w:rsidRDefault="00112C30" w:rsidP="0078182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08-</w:t>
            </w:r>
            <w:r w:rsidR="0078182C">
              <w:rPr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44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B421C" w14:paraId="02C3DF4D" w14:textId="77777777" w:rsidTr="007763DD">
        <w:trPr>
          <w:cantSplit/>
          <w:trHeight w:val="6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46" w14:textId="77777777" w:rsidR="008B421C" w:rsidRDefault="008B421C">
            <w:pPr>
              <w:snapToGrid w:val="0"/>
              <w:jc w:val="center"/>
            </w:pPr>
            <w:r>
              <w:t>382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47" w14:textId="77777777" w:rsidR="008B421C" w:rsidRDefault="008B421C">
            <w:pPr>
              <w:snapToGrid w:val="0"/>
              <w:jc w:val="center"/>
            </w:pPr>
            <w:r>
              <w:t>16-35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48" w14:textId="77777777" w:rsidR="008B421C" w:rsidRDefault="008B421C">
            <w:pPr>
              <w:snapToGrid w:val="0"/>
              <w:jc w:val="center"/>
            </w:pPr>
            <w:r>
              <w:t>17-00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3DF49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Сургут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3DF4A" w14:textId="356D87AC" w:rsidR="008B421C" w:rsidRDefault="00112C30" w:rsidP="00112C30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06-30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4B" w14:textId="77777777" w:rsidR="008B421C" w:rsidRDefault="008B421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4C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8B421C" w14:paraId="02C3DF55" w14:textId="77777777" w:rsidTr="007763DD">
        <w:trPr>
          <w:cantSplit/>
          <w:trHeight w:val="6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4E" w14:textId="77777777" w:rsidR="008B421C" w:rsidRDefault="008B421C">
            <w:pPr>
              <w:snapToGrid w:val="0"/>
              <w:jc w:val="center"/>
            </w:pPr>
            <w:r>
              <w:t>402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4F" w14:textId="77777777" w:rsidR="008B421C" w:rsidRDefault="008B421C">
            <w:pPr>
              <w:snapToGrid w:val="0"/>
              <w:jc w:val="center"/>
            </w:pPr>
            <w:r>
              <w:t>17-30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50" w14:textId="77777777" w:rsidR="008B421C" w:rsidRDefault="008B421C">
            <w:pPr>
              <w:snapToGrid w:val="0"/>
              <w:jc w:val="center"/>
            </w:pPr>
            <w:r>
              <w:t>17-35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3DF51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Банный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3DF52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53" w14:textId="77777777" w:rsidR="008B421C" w:rsidRDefault="008B421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54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421C" w14:paraId="02C3DF5D" w14:textId="77777777" w:rsidTr="007763DD">
        <w:trPr>
          <w:cantSplit/>
          <w:trHeight w:val="6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56" w14:textId="77777777" w:rsidR="008B421C" w:rsidRDefault="008B421C">
            <w:pPr>
              <w:snapToGrid w:val="0"/>
              <w:jc w:val="center"/>
            </w:pPr>
            <w:r>
              <w:t>422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57" w14:textId="77777777" w:rsidR="008B421C" w:rsidRDefault="008B421C">
            <w:pPr>
              <w:snapToGrid w:val="0"/>
              <w:jc w:val="center"/>
            </w:pPr>
            <w:r>
              <w:t>18-05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58" w14:textId="77777777" w:rsidR="008B421C" w:rsidRDefault="008B421C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3DF59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Сургут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3DF5A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5B" w14:textId="77777777" w:rsidR="008B421C" w:rsidRDefault="008B421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5C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02C3DF5E" w14:textId="77777777" w:rsidR="008B421C" w:rsidRDefault="008B421C"/>
    <w:p w14:paraId="02C3DF60" w14:textId="20A395B0" w:rsidR="008B421C" w:rsidRPr="007763DD" w:rsidRDefault="0078182C" w:rsidP="0078182C">
      <w:pPr>
        <w:ind w:hanging="567"/>
        <w:rPr>
          <w:bCs/>
        </w:rPr>
      </w:pPr>
      <w:r w:rsidRPr="007763DD">
        <w:rPr>
          <w:bCs/>
          <w:i/>
        </w:rPr>
        <w:t xml:space="preserve">Примечание: </w:t>
      </w:r>
      <w:r w:rsidR="00EB2BF9" w:rsidRPr="007763DD">
        <w:rPr>
          <w:bCs/>
        </w:rPr>
        <w:t>маршрут обслуживается с 15 мая по 11</w:t>
      </w:r>
      <w:r w:rsidR="008B421C" w:rsidRPr="007763DD">
        <w:rPr>
          <w:bCs/>
        </w:rPr>
        <w:t xml:space="preserve"> октября</w:t>
      </w:r>
      <w:r w:rsidRPr="007763DD">
        <w:rPr>
          <w:bCs/>
        </w:rPr>
        <w:t>;</w:t>
      </w:r>
    </w:p>
    <w:p w14:paraId="02C3DF62" w14:textId="265AE9EC" w:rsidR="008B421C" w:rsidRPr="007763DD" w:rsidRDefault="0078182C" w:rsidP="0078182C">
      <w:pPr>
        <w:ind w:left="-567"/>
      </w:pPr>
      <w:r w:rsidRPr="007763DD">
        <w:t>сроки обслуживания маршрута являются плановыми и при изменении погодно-климатических условий могут быть изменены.</w:t>
      </w:r>
    </w:p>
    <w:p w14:paraId="02C3DF63" w14:textId="77777777" w:rsidR="008B421C" w:rsidRPr="007763DD" w:rsidRDefault="008B421C" w:rsidP="0078182C">
      <w:pPr>
        <w:ind w:hanging="567"/>
      </w:pPr>
    </w:p>
    <w:p w14:paraId="02C3DF64" w14:textId="77777777" w:rsidR="008B421C" w:rsidRPr="007763DD" w:rsidRDefault="008B421C" w:rsidP="0078182C">
      <w:pPr>
        <w:ind w:hanging="567"/>
      </w:pPr>
      <w:r w:rsidRPr="007763DD">
        <w:t>01.06; 01.08; 01.09 - профилактика</w:t>
      </w:r>
    </w:p>
    <w:p w14:paraId="26AD17C8" w14:textId="2A0E2E59" w:rsidR="00112C30" w:rsidRPr="007763DD" w:rsidRDefault="00112C30" w:rsidP="0078182C">
      <w:pPr>
        <w:ind w:hanging="567"/>
        <w:rPr>
          <w:bCs/>
        </w:rPr>
      </w:pPr>
    </w:p>
    <w:p w14:paraId="7D14E4AB" w14:textId="66BE099B" w:rsidR="0078182C" w:rsidRDefault="0078182C" w:rsidP="0078182C">
      <w:pPr>
        <w:ind w:hanging="567"/>
        <w:rPr>
          <w:b/>
          <w:bCs/>
        </w:rPr>
      </w:pPr>
    </w:p>
    <w:p w14:paraId="78A93898" w14:textId="2CB3BEA1" w:rsidR="0078182C" w:rsidRDefault="0078182C" w:rsidP="0078182C">
      <w:pPr>
        <w:ind w:hanging="567"/>
        <w:rPr>
          <w:b/>
          <w:bCs/>
        </w:rPr>
      </w:pPr>
    </w:p>
    <w:p w14:paraId="5A337773" w14:textId="3EB254A2" w:rsidR="00112C30" w:rsidRDefault="00112C30" w:rsidP="0078182C">
      <w:pPr>
        <w:ind w:hanging="567"/>
        <w:rPr>
          <w:b/>
          <w:bCs/>
        </w:rPr>
      </w:pPr>
    </w:p>
    <w:p w14:paraId="2E560EED" w14:textId="21A12869" w:rsidR="0078182C" w:rsidRDefault="0078182C" w:rsidP="0078182C">
      <w:pPr>
        <w:ind w:hanging="567"/>
        <w:rPr>
          <w:b/>
          <w:bCs/>
        </w:rPr>
      </w:pPr>
    </w:p>
    <w:p w14:paraId="7C144586" w14:textId="6BD0E25F" w:rsidR="0078182C" w:rsidRDefault="0078182C" w:rsidP="0078182C">
      <w:pPr>
        <w:ind w:hanging="567"/>
        <w:rPr>
          <w:b/>
          <w:bCs/>
        </w:rPr>
      </w:pPr>
    </w:p>
    <w:p w14:paraId="02C3DF68" w14:textId="77777777" w:rsidR="008B421C" w:rsidRPr="0078182C" w:rsidRDefault="008B421C" w:rsidP="0078182C">
      <w:pPr>
        <w:ind w:hanging="567"/>
        <w:rPr>
          <w:sz w:val="18"/>
          <w:szCs w:val="18"/>
        </w:rPr>
      </w:pPr>
      <w:r w:rsidRPr="0078182C">
        <w:rPr>
          <w:sz w:val="18"/>
          <w:szCs w:val="18"/>
        </w:rPr>
        <w:t xml:space="preserve">Исп.: </w:t>
      </w:r>
      <w:r w:rsidR="00EB2BF9" w:rsidRPr="0078182C">
        <w:rPr>
          <w:sz w:val="18"/>
          <w:szCs w:val="18"/>
        </w:rPr>
        <w:t>Зам. начальника ОПП</w:t>
      </w:r>
    </w:p>
    <w:p w14:paraId="02C3DF69" w14:textId="3BDDD146" w:rsidR="008B421C" w:rsidRPr="0078182C" w:rsidRDefault="00112C30" w:rsidP="0078182C">
      <w:pPr>
        <w:ind w:hanging="567"/>
        <w:rPr>
          <w:sz w:val="18"/>
          <w:szCs w:val="18"/>
        </w:rPr>
      </w:pPr>
      <w:r w:rsidRPr="0078182C">
        <w:rPr>
          <w:sz w:val="18"/>
          <w:szCs w:val="18"/>
        </w:rPr>
        <w:t>Шипилина А.А.</w:t>
      </w:r>
      <w:bookmarkStart w:id="0" w:name="_GoBack"/>
      <w:bookmarkEnd w:id="0"/>
    </w:p>
    <w:p w14:paraId="02C3DF6A" w14:textId="1A43550A" w:rsidR="008B421C" w:rsidRPr="0078182C" w:rsidRDefault="008B421C" w:rsidP="0078182C">
      <w:pPr>
        <w:ind w:hanging="567"/>
        <w:rPr>
          <w:sz w:val="18"/>
          <w:szCs w:val="18"/>
        </w:rPr>
      </w:pPr>
      <w:r w:rsidRPr="0078182C">
        <w:rPr>
          <w:sz w:val="18"/>
          <w:szCs w:val="18"/>
        </w:rPr>
        <w:t xml:space="preserve">тел. </w:t>
      </w:r>
      <w:r w:rsidR="00EB2BF9" w:rsidRPr="0078182C">
        <w:rPr>
          <w:sz w:val="18"/>
          <w:szCs w:val="18"/>
        </w:rPr>
        <w:t>8-</w:t>
      </w:r>
      <w:r w:rsidR="0078182C" w:rsidRPr="0078182C">
        <w:rPr>
          <w:sz w:val="18"/>
          <w:szCs w:val="18"/>
        </w:rPr>
        <w:t>(3467) 33-94-</w:t>
      </w:r>
      <w:r w:rsidRPr="0078182C">
        <w:rPr>
          <w:sz w:val="18"/>
          <w:szCs w:val="18"/>
        </w:rPr>
        <w:t>67</w:t>
      </w:r>
    </w:p>
    <w:sectPr w:rsidR="008B421C" w:rsidRPr="0078182C" w:rsidSect="0078182C">
      <w:pgSz w:w="11906" w:h="16838"/>
      <w:pgMar w:top="709" w:right="424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B5FC2"/>
    <w:rsid w:val="00112C30"/>
    <w:rsid w:val="0013384A"/>
    <w:rsid w:val="0038776D"/>
    <w:rsid w:val="005B0DF3"/>
    <w:rsid w:val="005D76FF"/>
    <w:rsid w:val="00617112"/>
    <w:rsid w:val="0065175E"/>
    <w:rsid w:val="007763DD"/>
    <w:rsid w:val="0078182C"/>
    <w:rsid w:val="007B2607"/>
    <w:rsid w:val="008B421C"/>
    <w:rsid w:val="00991BFD"/>
    <w:rsid w:val="00A96A52"/>
    <w:rsid w:val="00BD1672"/>
    <w:rsid w:val="00C63CAC"/>
    <w:rsid w:val="00CB5FC2"/>
    <w:rsid w:val="00CD77ED"/>
    <w:rsid w:val="00E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C3DED8"/>
  <w15:docId w15:val="{527924DC-67FC-4343-91A8-ADB18E5C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D1672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1672"/>
    <w:pPr>
      <w:keepNext/>
      <w:tabs>
        <w:tab w:val="num" w:pos="576"/>
      </w:tabs>
      <w:ind w:left="576" w:hanging="576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D1672"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BD1672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BD1672"/>
  </w:style>
  <w:style w:type="character" w:customStyle="1" w:styleId="10">
    <w:name w:val="Основной шрифт абзаца1"/>
    <w:rsid w:val="00BD1672"/>
  </w:style>
  <w:style w:type="paragraph" w:customStyle="1" w:styleId="11">
    <w:name w:val="Заголовок1"/>
    <w:basedOn w:val="a"/>
    <w:next w:val="a3"/>
    <w:rsid w:val="00BD16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BD1672"/>
    <w:pPr>
      <w:jc w:val="center"/>
    </w:pPr>
  </w:style>
  <w:style w:type="paragraph" w:styleId="a4">
    <w:name w:val="List"/>
    <w:basedOn w:val="a3"/>
    <w:rsid w:val="00BD1672"/>
    <w:rPr>
      <w:rFonts w:cs="Tahoma"/>
    </w:rPr>
  </w:style>
  <w:style w:type="paragraph" w:customStyle="1" w:styleId="21">
    <w:name w:val="Название2"/>
    <w:basedOn w:val="a"/>
    <w:rsid w:val="00BD167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D167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D167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D167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BD1672"/>
    <w:pPr>
      <w:jc w:val="center"/>
    </w:pPr>
    <w:rPr>
      <w:sz w:val="20"/>
    </w:rPr>
  </w:style>
  <w:style w:type="paragraph" w:customStyle="1" w:styleId="31">
    <w:name w:val="Основной текст 31"/>
    <w:basedOn w:val="a"/>
    <w:rsid w:val="00BD1672"/>
    <w:pPr>
      <w:jc w:val="center"/>
    </w:pPr>
    <w:rPr>
      <w:b/>
      <w:bCs/>
    </w:rPr>
  </w:style>
  <w:style w:type="paragraph" w:customStyle="1" w:styleId="a5">
    <w:name w:val="Содержимое врезки"/>
    <w:basedOn w:val="a3"/>
    <w:rsid w:val="00BD1672"/>
  </w:style>
  <w:style w:type="paragraph" w:customStyle="1" w:styleId="a6">
    <w:name w:val="Содержимое таблицы"/>
    <w:basedOn w:val="a"/>
    <w:rsid w:val="00BD1672"/>
    <w:pPr>
      <w:suppressLineNumbers/>
    </w:pPr>
  </w:style>
  <w:style w:type="paragraph" w:customStyle="1" w:styleId="a7">
    <w:name w:val="Заголовок таблицы"/>
    <w:basedOn w:val="a6"/>
    <w:rsid w:val="00BD1672"/>
    <w:pPr>
      <w:jc w:val="center"/>
    </w:pPr>
    <w:rPr>
      <w:b/>
      <w:bCs/>
    </w:rPr>
  </w:style>
  <w:style w:type="paragraph" w:styleId="a8">
    <w:name w:val="Balloon Text"/>
    <w:basedOn w:val="a"/>
    <w:rsid w:val="00BD1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OPP2</cp:lastModifiedBy>
  <cp:revision>12</cp:revision>
  <cp:lastPrinted>2016-12-26T11:25:00Z</cp:lastPrinted>
  <dcterms:created xsi:type="dcterms:W3CDTF">2014-02-21T08:15:00Z</dcterms:created>
  <dcterms:modified xsi:type="dcterms:W3CDTF">2016-12-26T11:28:00Z</dcterms:modified>
</cp:coreProperties>
</file>