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Проект </w:t>
      </w:r>
      <w:r>
        <w:rPr>
          <w:rFonts w:ascii="Times New Roman" w:hAnsi="Times New Roman"/>
          <w:b/>
          <w:bCs/>
        </w:rPr>
        <w:t>решения Совета депутатов</w:t>
      </w:r>
      <w:r w:rsidRPr="008D408C">
        <w:rPr>
          <w:rFonts w:ascii="Times New Roman" w:hAnsi="Times New Roman"/>
          <w:b/>
          <w:bCs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0635" w:rsidRPr="008D408C" w:rsidRDefault="00380635" w:rsidP="00380635">
      <w:pPr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>Срок, отведенный для проведения независимой экспертизы прое</w:t>
      </w:r>
      <w:r>
        <w:rPr>
          <w:rFonts w:ascii="Times New Roman" w:hAnsi="Times New Roman"/>
          <w:b/>
          <w:bCs/>
        </w:rPr>
        <w:t>кта решения, составляет 10</w:t>
      </w:r>
      <w:r w:rsidRPr="008D40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(десять)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8D408C">
          <w:rPr>
            <w:rStyle w:val="a3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>
        <w:rPr>
          <w:rFonts w:ascii="Times New Roman" w:hAnsi="Times New Roman"/>
          <w:b/>
        </w:rPr>
        <w:t>.</w:t>
      </w:r>
    </w:p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0635" w:rsidRPr="00282534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8" w:history="1">
        <w:r w:rsidRPr="008D408C">
          <w:rPr>
            <w:rStyle w:val="a3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3"/>
            <w:rFonts w:ascii="Times New Roman" w:hAnsi="Times New Roman"/>
            <w:b/>
            <w:bCs/>
          </w:rPr>
          <w:t>@</w:t>
        </w:r>
        <w:r w:rsidRPr="008D408C">
          <w:rPr>
            <w:rStyle w:val="a3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3"/>
            <w:rFonts w:ascii="Times New Roman" w:hAnsi="Times New Roman"/>
            <w:b/>
            <w:bCs/>
          </w:rPr>
          <w:t>.</w:t>
        </w:r>
        <w:r w:rsidRPr="008D408C">
          <w:rPr>
            <w:rStyle w:val="a3"/>
            <w:rFonts w:ascii="Times New Roman" w:hAnsi="Times New Roman"/>
            <w:b/>
            <w:bCs/>
            <w:lang w:val="en-US"/>
          </w:rPr>
          <w:t>ru</w:t>
        </w:r>
      </w:hyperlink>
      <w:r>
        <w:rPr>
          <w:rStyle w:val="a3"/>
          <w:rFonts w:ascii="Times New Roman" w:hAnsi="Times New Roman"/>
          <w:b/>
          <w:bCs/>
        </w:rPr>
        <w:t>.</w:t>
      </w:r>
    </w:p>
    <w:p w:rsidR="00380635" w:rsidRPr="008D408C" w:rsidRDefault="00380635" w:rsidP="0038063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0635" w:rsidRPr="008D408C" w:rsidRDefault="00380635" w:rsidP="00380635">
      <w:pPr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 xml:space="preserve">Васильевой </w:t>
      </w:r>
      <w:r w:rsidR="00966663">
        <w:rPr>
          <w:rFonts w:ascii="Times New Roman" w:hAnsi="Times New Roman"/>
        </w:rPr>
        <w:t xml:space="preserve"> </w:t>
      </w:r>
      <w:r w:rsidRPr="008D408C">
        <w:rPr>
          <w:rFonts w:ascii="Times New Roman" w:hAnsi="Times New Roman"/>
        </w:rPr>
        <w:t>Н</w:t>
      </w:r>
      <w:r w:rsidR="00966663">
        <w:rPr>
          <w:rFonts w:ascii="Times New Roman" w:hAnsi="Times New Roman"/>
        </w:rPr>
        <w:t xml:space="preserve">атальей  Георгиевной </w:t>
      </w:r>
      <w:r w:rsidR="000A4057">
        <w:rPr>
          <w:rFonts w:ascii="Times New Roman" w:hAnsi="Times New Roman"/>
        </w:rPr>
        <w:t xml:space="preserve"> </w:t>
      </w:r>
      <w:bookmarkStart w:id="0" w:name="_GoBack"/>
      <w:bookmarkEnd w:id="0"/>
      <w:r w:rsidR="0096666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966663">
        <w:rPr>
          <w:rFonts w:ascii="Times New Roman" w:hAnsi="Times New Roman"/>
        </w:rPr>
        <w:t xml:space="preserve">сентября </w:t>
      </w:r>
      <w:r>
        <w:rPr>
          <w:rFonts w:ascii="Times New Roman" w:hAnsi="Times New Roman"/>
        </w:rPr>
        <w:t>2023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E83A71" w:rsidRPr="00E83A71" w:rsidRDefault="00E83A71" w:rsidP="00E83A7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(ТЮМЕНСКАЯ ОБЛАСТЬ)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E83A71">
        <w:rPr>
          <w:rFonts w:ascii="Times New Roman" w:hAnsi="Times New Roman"/>
          <w:b/>
          <w:sz w:val="28"/>
          <w:szCs w:val="28"/>
        </w:rPr>
        <w:br/>
        <w:t>СЕЛЬСКОЕ ПОСЕЛЕНИЕ</w:t>
      </w:r>
      <w:r w:rsidRPr="00E83A71">
        <w:rPr>
          <w:rFonts w:ascii="Times New Roman" w:hAnsi="Times New Roman"/>
          <w:b/>
          <w:sz w:val="28"/>
          <w:szCs w:val="28"/>
        </w:rPr>
        <w:br/>
        <w:t>ГОРНОПРАВДИНСК</w:t>
      </w:r>
      <w:r w:rsidRPr="00E83A71">
        <w:rPr>
          <w:rFonts w:ascii="Times New Roman" w:hAnsi="Times New Roman"/>
          <w:b/>
          <w:sz w:val="28"/>
          <w:szCs w:val="28"/>
        </w:rPr>
        <w:br/>
      </w:r>
      <w:r w:rsidRPr="00E83A71">
        <w:rPr>
          <w:rFonts w:ascii="Times New Roman" w:hAnsi="Times New Roman"/>
          <w:b/>
          <w:sz w:val="28"/>
          <w:szCs w:val="28"/>
        </w:rPr>
        <w:br/>
        <w:t>СОВЕТ  ДЕПУТАТОВ</w:t>
      </w:r>
    </w:p>
    <w:p w:rsidR="00E83A71" w:rsidRPr="00E83A71" w:rsidRDefault="00A63230" w:rsidP="00E83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E83A71" w:rsidRPr="00E83A7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РЕШЕНИЕ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Cs w:val="28"/>
        </w:rPr>
      </w:pPr>
    </w:p>
    <w:p w:rsidR="00E83A71" w:rsidRPr="00E83A71" w:rsidRDefault="00E83A71" w:rsidP="00E83A71">
      <w:pPr>
        <w:pStyle w:val="a4"/>
        <w:rPr>
          <w:sz w:val="28"/>
          <w:szCs w:val="28"/>
        </w:rPr>
      </w:pPr>
      <w:r w:rsidRPr="00E83A71">
        <w:rPr>
          <w:sz w:val="28"/>
          <w:szCs w:val="28"/>
        </w:rPr>
        <w:t xml:space="preserve">от 00.00.2023                                                                                                     № 00 </w:t>
      </w:r>
    </w:p>
    <w:p w:rsidR="00E83A71" w:rsidRDefault="00E83A71" w:rsidP="00E83A71">
      <w:pPr>
        <w:jc w:val="both"/>
        <w:rPr>
          <w:rFonts w:ascii="Times New Roman" w:hAnsi="Times New Roman"/>
          <w:i/>
          <w:sz w:val="24"/>
          <w:szCs w:val="24"/>
        </w:rPr>
      </w:pPr>
      <w:r w:rsidRPr="00E83A71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E83A71" w:rsidRPr="00E83A71" w:rsidRDefault="00E83A71" w:rsidP="00966663">
      <w:pPr>
        <w:jc w:val="both"/>
        <w:rPr>
          <w:rFonts w:ascii="Times New Roman" w:hAnsi="Times New Roman"/>
          <w:i/>
        </w:rPr>
      </w:pPr>
    </w:p>
    <w:p w:rsidR="00E83A71" w:rsidRPr="00966663" w:rsidRDefault="00E83A71" w:rsidP="00E83A71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E83A71" w:rsidRPr="00966663" w:rsidRDefault="00E83A71" w:rsidP="00E83A71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>сельско</w:t>
      </w:r>
      <w:r w:rsidR="00966663" w:rsidRPr="00966663">
        <w:rPr>
          <w:rFonts w:ascii="Times New Roman" w:hAnsi="Times New Roman"/>
          <w:sz w:val="28"/>
          <w:szCs w:val="28"/>
        </w:rPr>
        <w:t>го поселения Горноправдинск от 28.08.2017</w:t>
      </w:r>
      <w:r w:rsidRPr="00966663">
        <w:rPr>
          <w:rFonts w:ascii="Times New Roman" w:hAnsi="Times New Roman"/>
          <w:sz w:val="28"/>
          <w:szCs w:val="28"/>
        </w:rPr>
        <w:t xml:space="preserve"> </w:t>
      </w:r>
    </w:p>
    <w:p w:rsidR="00966663" w:rsidRDefault="00966663" w:rsidP="00966663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>№ 169</w:t>
      </w:r>
      <w:r w:rsidR="00E83A71" w:rsidRPr="00966663">
        <w:rPr>
          <w:rFonts w:ascii="Times New Roman" w:hAnsi="Times New Roman"/>
          <w:sz w:val="28"/>
          <w:szCs w:val="28"/>
        </w:rPr>
        <w:t xml:space="preserve"> «</w:t>
      </w:r>
      <w:r w:rsidRPr="00966663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966663" w:rsidRDefault="00966663" w:rsidP="00966663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 xml:space="preserve">управления и распоряжения жилищным фондом, </w:t>
      </w:r>
    </w:p>
    <w:p w:rsidR="00966663" w:rsidRDefault="00966663" w:rsidP="0096666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6663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966663">
        <w:rPr>
          <w:rFonts w:ascii="Times New Roman" w:hAnsi="Times New Roman"/>
          <w:sz w:val="28"/>
          <w:szCs w:val="28"/>
        </w:rPr>
        <w:t xml:space="preserve"> в собственности муниципального </w:t>
      </w:r>
    </w:p>
    <w:p w:rsidR="00E83A71" w:rsidRDefault="00966663" w:rsidP="00966663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>образования сельское поселение Горноправдинск</w:t>
      </w:r>
      <w:r w:rsidR="00E83A71" w:rsidRPr="00966663">
        <w:rPr>
          <w:rFonts w:ascii="Times New Roman" w:hAnsi="Times New Roman"/>
          <w:sz w:val="28"/>
          <w:szCs w:val="28"/>
        </w:rPr>
        <w:t>»</w:t>
      </w:r>
    </w:p>
    <w:p w:rsidR="00E83A71" w:rsidRPr="00E83A71" w:rsidRDefault="00E83A71" w:rsidP="00E83A71">
      <w:pPr>
        <w:tabs>
          <w:tab w:val="left" w:pos="1478"/>
        </w:tabs>
        <w:spacing w:line="276" w:lineRule="auto"/>
        <w:jc w:val="both"/>
        <w:rPr>
          <w:rFonts w:ascii="Times New Roman" w:hAnsi="Times New Roman"/>
          <w:szCs w:val="28"/>
        </w:rPr>
      </w:pPr>
      <w:r w:rsidRPr="00E83A71">
        <w:rPr>
          <w:rFonts w:ascii="Times New Roman" w:hAnsi="Times New Roman"/>
          <w:szCs w:val="28"/>
        </w:rPr>
        <w:tab/>
      </w:r>
    </w:p>
    <w:p w:rsidR="00E83A71" w:rsidRPr="00E83A71" w:rsidRDefault="00966663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6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24.07.2023 № 365-ФЗ                          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5603F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603F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3A71" w:rsidRPr="00E83A71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Горноправдинск</w:t>
      </w:r>
      <w:r w:rsidR="00E83A71" w:rsidRPr="00E83A7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Совет  депутатов  сельского  поселения  Горноправдинск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РЕШИЛ:</w:t>
      </w:r>
    </w:p>
    <w:p w:rsidR="00E83A71" w:rsidRPr="00E83A71" w:rsidRDefault="00E83A71" w:rsidP="00E83A7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</w:t>
      </w:r>
      <w:r w:rsidR="00A63230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5603F6">
        <w:rPr>
          <w:rFonts w:ascii="Times New Roman" w:hAnsi="Times New Roman" w:cs="Times New Roman"/>
          <w:sz w:val="28"/>
          <w:szCs w:val="28"/>
        </w:rPr>
        <w:lastRenderedPageBreak/>
        <w:t>Горноправдинск от 28.08.2017</w:t>
      </w:r>
      <w:r w:rsidR="00A63230">
        <w:rPr>
          <w:rFonts w:ascii="Times New Roman" w:hAnsi="Times New Roman" w:cs="Times New Roman"/>
          <w:sz w:val="28"/>
          <w:szCs w:val="28"/>
        </w:rPr>
        <w:t xml:space="preserve"> № 169</w:t>
      </w:r>
      <w:r w:rsidRPr="00E83A71">
        <w:rPr>
          <w:rFonts w:ascii="Times New Roman" w:hAnsi="Times New Roman" w:cs="Times New Roman"/>
          <w:sz w:val="28"/>
          <w:szCs w:val="28"/>
        </w:rPr>
        <w:t xml:space="preserve"> «О</w:t>
      </w:r>
      <w:r w:rsidR="00A63230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A63230" w:rsidRPr="00A6323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Горноправдинск</w:t>
      </w:r>
      <w:r w:rsidRPr="00E83A71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A63230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 xml:space="preserve">1.1. </w:t>
      </w:r>
      <w:r w:rsidR="00A63230">
        <w:rPr>
          <w:rFonts w:ascii="Times New Roman" w:hAnsi="Times New Roman" w:cs="Times New Roman"/>
          <w:sz w:val="28"/>
          <w:szCs w:val="28"/>
        </w:rPr>
        <w:t>пункт 6 статьи 13 приложения</w:t>
      </w:r>
      <w:r w:rsidRPr="00E83A7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63230">
        <w:rPr>
          <w:rFonts w:ascii="Times New Roman" w:hAnsi="Times New Roman" w:cs="Times New Roman"/>
          <w:sz w:val="28"/>
          <w:szCs w:val="28"/>
        </w:rPr>
        <w:t xml:space="preserve">дополнить предложением </w:t>
      </w:r>
      <w:r w:rsidR="00A63230" w:rsidRPr="00A63230">
        <w:rPr>
          <w:rFonts w:ascii="Times New Roman" w:hAnsi="Times New Roman" w:cs="Times New Roman"/>
          <w:sz w:val="28"/>
          <w:szCs w:val="28"/>
        </w:rPr>
        <w:t>следующего содержания: «При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</w:t>
      </w:r>
      <w:proofErr w:type="gramStart"/>
      <w:r w:rsidR="00A63230" w:rsidRPr="00A63230">
        <w:rPr>
          <w:rFonts w:ascii="Times New Roman" w:hAnsi="Times New Roman" w:cs="Times New Roman"/>
          <w:sz w:val="28"/>
          <w:szCs w:val="28"/>
        </w:rPr>
        <w:t>.»</w:t>
      </w:r>
      <w:r w:rsidR="008D2523">
        <w:rPr>
          <w:rFonts w:ascii="Times New Roman" w:hAnsi="Times New Roman" w:cs="Times New Roman"/>
          <w:sz w:val="28"/>
          <w:szCs w:val="28"/>
        </w:rPr>
        <w:t>.</w:t>
      </w:r>
      <w:r w:rsidR="00A632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</w:t>
      </w:r>
      <w:r w:rsidR="004744F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сентября 2023 года</w:t>
      </w:r>
      <w:r w:rsidRPr="00E83A71">
        <w:rPr>
          <w:rFonts w:ascii="Times New Roman" w:hAnsi="Times New Roman" w:cs="Times New Roman"/>
          <w:sz w:val="28"/>
          <w:szCs w:val="28"/>
        </w:rPr>
        <w:t>.</w:t>
      </w: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Председатель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  <w:t>Глава</w:t>
      </w: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Совета депутатов сельского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proofErr w:type="spellStart"/>
      <w:proofErr w:type="gramStart"/>
      <w:r w:rsidRPr="00E83A71">
        <w:rPr>
          <w:rFonts w:ascii="Times New Roman" w:hAnsi="Times New Roman"/>
          <w:sz w:val="27"/>
          <w:szCs w:val="27"/>
        </w:rPr>
        <w:t>сельского</w:t>
      </w:r>
      <w:proofErr w:type="spellEnd"/>
      <w:proofErr w:type="gramEnd"/>
      <w:r w:rsidRPr="00E83A71">
        <w:rPr>
          <w:rFonts w:ascii="Times New Roman" w:hAnsi="Times New Roman"/>
          <w:sz w:val="27"/>
          <w:szCs w:val="27"/>
        </w:rPr>
        <w:t xml:space="preserve"> поселения</w:t>
      </w: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поселения Горноправдинск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proofErr w:type="spellStart"/>
      <w:r w:rsidRPr="00E83A71">
        <w:rPr>
          <w:rFonts w:ascii="Times New Roman" w:hAnsi="Times New Roman"/>
          <w:sz w:val="27"/>
          <w:szCs w:val="27"/>
        </w:rPr>
        <w:t>Горноправдинск</w:t>
      </w:r>
      <w:proofErr w:type="spellEnd"/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E83A71" w:rsidRPr="00E83A71" w:rsidRDefault="00E83A71" w:rsidP="00E83A71">
      <w:pPr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___________</w:t>
      </w:r>
      <w:proofErr w:type="spellStart"/>
      <w:r w:rsidR="00A63230">
        <w:rPr>
          <w:rFonts w:ascii="Times New Roman" w:hAnsi="Times New Roman"/>
          <w:sz w:val="27"/>
          <w:szCs w:val="27"/>
        </w:rPr>
        <w:t>Е.В.Калацкая</w:t>
      </w:r>
      <w:proofErr w:type="spellEnd"/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  <w:t>______________</w:t>
      </w:r>
      <w:proofErr w:type="spellStart"/>
      <w:r w:rsidRPr="00E83A71">
        <w:rPr>
          <w:rFonts w:ascii="Times New Roman" w:hAnsi="Times New Roman"/>
          <w:sz w:val="27"/>
          <w:szCs w:val="27"/>
        </w:rPr>
        <w:t>О.С.Садков</w:t>
      </w:r>
      <w:proofErr w:type="spellEnd"/>
    </w:p>
    <w:p w:rsidR="00E83A71" w:rsidRPr="00E83A71" w:rsidRDefault="00E83A71" w:rsidP="00E83A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Cs w:val="28"/>
        </w:rPr>
      </w:pPr>
    </w:p>
    <w:p w:rsidR="00DB0FE3" w:rsidRPr="00E83A71" w:rsidRDefault="00DB0FE3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BC5" w:rsidRDefault="001D1BC5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3230" w:rsidRDefault="00A63230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4FF" w:rsidRDefault="004744FF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4FF" w:rsidRDefault="004744FF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BC5" w:rsidRDefault="001D1BC5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57" w:rsidRDefault="000A4057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57" w:rsidRDefault="000A4057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57" w:rsidRDefault="000A4057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5C7" w:rsidRDefault="001275C7" w:rsidP="0065405F"/>
    <w:p w:rsidR="00B56116" w:rsidRPr="001A487F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56116" w:rsidRPr="001A487F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проекту решения Совета депутатов сельского поселения Горноправдинск </w:t>
      </w:r>
    </w:p>
    <w:p w:rsidR="00B56116" w:rsidRPr="001A487F" w:rsidRDefault="00B56116" w:rsidP="00EF10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</w:t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решение Совета депутатов сельского поселения Горноправдинск </w:t>
      </w:r>
      <w:r w:rsidR="004744FF" w:rsidRPr="001A487F">
        <w:rPr>
          <w:rFonts w:ascii="Times New Roman" w:hAnsi="Times New Roman"/>
          <w:sz w:val="24"/>
          <w:szCs w:val="24"/>
        </w:rPr>
        <w:t>от 28.08.2017</w:t>
      </w:r>
      <w:r w:rsidR="001224CA" w:rsidRPr="001A487F">
        <w:rPr>
          <w:rFonts w:ascii="Times New Roman" w:hAnsi="Times New Roman"/>
          <w:sz w:val="24"/>
          <w:szCs w:val="24"/>
        </w:rPr>
        <w:t xml:space="preserve"> № 169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Горноправдинск»</w:t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224CA" w:rsidRPr="001A487F" w:rsidRDefault="001224CA" w:rsidP="00EF103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A487F" w:rsidRDefault="001224CA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21 сентября</w:t>
      </w:r>
      <w:r w:rsidR="00B56116"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</w:t>
      </w:r>
      <w:r w:rsidR="00B56116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6116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1F5439"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116" w:rsidRPr="001A487F">
        <w:rPr>
          <w:rFonts w:ascii="Times New Roman" w:eastAsia="Times New Roman" w:hAnsi="Times New Roman"/>
          <w:sz w:val="24"/>
          <w:szCs w:val="24"/>
          <w:lang w:eastAsia="ru-RU"/>
        </w:rPr>
        <w:t>п.Горноправдинск</w:t>
      </w:r>
    </w:p>
    <w:p w:rsidR="00B56116" w:rsidRPr="001A487F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</w:p>
    <w:p w:rsidR="00B56116" w:rsidRPr="001A487F" w:rsidRDefault="00B56116" w:rsidP="00EF103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Горноправдинск </w:t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Горноправдинск </w:t>
      </w:r>
      <w:r w:rsidR="004744FF" w:rsidRPr="001A487F">
        <w:rPr>
          <w:rFonts w:ascii="Times New Roman" w:hAnsi="Times New Roman"/>
          <w:sz w:val="24"/>
          <w:szCs w:val="24"/>
        </w:rPr>
        <w:t>от 28.08.2017</w:t>
      </w:r>
      <w:r w:rsidR="001224CA" w:rsidRPr="001A487F">
        <w:rPr>
          <w:rFonts w:ascii="Times New Roman" w:hAnsi="Times New Roman"/>
          <w:sz w:val="24"/>
          <w:szCs w:val="24"/>
        </w:rPr>
        <w:t xml:space="preserve"> № 169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Горноправдинск</w:t>
      </w:r>
      <w:r w:rsidR="00EF1030" w:rsidRPr="001A487F">
        <w:rPr>
          <w:rFonts w:ascii="Times New Roman" w:eastAsia="Times New Roman" w:hAnsi="Times New Roman"/>
          <w:sz w:val="24"/>
          <w:szCs w:val="24"/>
          <w:lang w:eastAsia="ru-RU"/>
        </w:rPr>
        <w:t>»»</w:t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Проект).</w:t>
      </w:r>
      <w:r w:rsidRPr="001A487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24CA" w:rsidRPr="001A487F" w:rsidRDefault="001224CA" w:rsidP="001224C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разработан в целях приведения муниципального нормативного правового акта сельского поселения Горноправдинск в соответствие </w:t>
      </w:r>
      <w:r w:rsidR="004744FF"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действующ</w:t>
      </w:r>
      <w:r w:rsidR="004744FF"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им </w:t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</w:t>
      </w:r>
      <w:r w:rsidR="004744FF" w:rsidRPr="001A487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24CA" w:rsidRPr="001A487F" w:rsidRDefault="001224CA" w:rsidP="00122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487F">
        <w:rPr>
          <w:rFonts w:ascii="Times New Roman" w:hAnsi="Times New Roman"/>
          <w:sz w:val="24"/>
          <w:szCs w:val="24"/>
        </w:rPr>
        <w:t>Частью 5 статьи 57 Ж</w:t>
      </w:r>
      <w:r w:rsidRPr="001A487F">
        <w:rPr>
          <w:rFonts w:ascii="Times New Roman" w:hAnsi="Times New Roman"/>
          <w:sz w:val="24"/>
          <w:szCs w:val="24"/>
        </w:rPr>
        <w:t>илищного кодекса Российской Федерации (далее – Ж</w:t>
      </w:r>
      <w:r w:rsidRPr="001A487F">
        <w:rPr>
          <w:rFonts w:ascii="Times New Roman" w:hAnsi="Times New Roman"/>
          <w:sz w:val="24"/>
          <w:szCs w:val="24"/>
        </w:rPr>
        <w:t>К РФ</w:t>
      </w:r>
      <w:r w:rsidRPr="001A487F">
        <w:rPr>
          <w:rFonts w:ascii="Times New Roman" w:hAnsi="Times New Roman"/>
          <w:sz w:val="24"/>
          <w:szCs w:val="24"/>
        </w:rPr>
        <w:t>)</w:t>
      </w:r>
      <w:r w:rsidRPr="001A487F">
        <w:rPr>
          <w:rFonts w:ascii="Times New Roman" w:hAnsi="Times New Roman"/>
          <w:sz w:val="24"/>
          <w:szCs w:val="24"/>
        </w:rPr>
        <w:t xml:space="preserve"> установлено, что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</w:t>
      </w:r>
    </w:p>
    <w:p w:rsidR="001224CA" w:rsidRPr="001A487F" w:rsidRDefault="001224CA" w:rsidP="00122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487F">
        <w:rPr>
          <w:rFonts w:ascii="Times New Roman" w:hAnsi="Times New Roman"/>
          <w:sz w:val="24"/>
          <w:szCs w:val="24"/>
        </w:rPr>
        <w:t>Вместе с тем на практике органы местного самоуправления сталкиваются с проблемой предоставления жилых помещений гражданам в границах соответствующего населенного пункта по месту их жительства.</w:t>
      </w:r>
    </w:p>
    <w:p w:rsidR="001224CA" w:rsidRPr="001A487F" w:rsidRDefault="001224CA" w:rsidP="001224C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487F">
        <w:rPr>
          <w:rFonts w:ascii="Times New Roman" w:hAnsi="Times New Roman"/>
          <w:sz w:val="24"/>
          <w:szCs w:val="24"/>
        </w:rPr>
        <w:t xml:space="preserve">Это связано с тем, что не во всех населенных пунктах ведется строительство многоквартирных домов. </w:t>
      </w:r>
    </w:p>
    <w:p w:rsidR="001224CA" w:rsidRPr="001A487F" w:rsidRDefault="001224CA" w:rsidP="001224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A48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</w:t>
      </w:r>
      <w:hyperlink r:id="rId9" w:history="1">
        <w:r w:rsidRPr="001A487F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</w:t>
        </w:r>
      </w:hyperlink>
      <w:r w:rsidRPr="001A48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(вступ</w:t>
      </w:r>
      <w:r w:rsidRPr="001A48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ил</w:t>
      </w:r>
      <w:r w:rsidRPr="001A48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силу с 01.09.2023)</w:t>
      </w:r>
      <w:r w:rsidRPr="001A487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внесены изменения в Жилищный кодекс Российской Федерации в части </w:t>
      </w:r>
      <w:r w:rsidRPr="001A487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закрепле</w:t>
      </w:r>
      <w:r w:rsidRPr="001A487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ния возможности</w:t>
      </w:r>
      <w:r w:rsidRPr="001A487F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A487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предоставления гражданам с их согласия в письменной форме жилого помещения по договору социального</w:t>
      </w:r>
      <w:proofErr w:type="gramEnd"/>
      <w:r w:rsidRPr="001A487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найма не только в границах населенного пункта по месту их жительства, но и в другом населенном пункте на территории того же муниципального образования.</w:t>
      </w:r>
    </w:p>
    <w:p w:rsidR="001224CA" w:rsidRPr="001A487F" w:rsidRDefault="001224CA" w:rsidP="001224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A487F">
        <w:rPr>
          <w:rFonts w:ascii="Times New Roman" w:hAnsi="Times New Roman"/>
          <w:color w:val="000000" w:themeColor="text1"/>
          <w:sz w:val="24"/>
          <w:szCs w:val="24"/>
        </w:rPr>
        <w:t xml:space="preserve">В связи с этим данным проектом </w:t>
      </w:r>
      <w:r w:rsidRPr="001A487F">
        <w:rPr>
          <w:rFonts w:ascii="Times New Roman" w:hAnsi="Times New Roman"/>
          <w:sz w:val="24"/>
          <w:szCs w:val="24"/>
        </w:rPr>
        <w:t>предлагается внести соответствующие изменения в порядок управления и распоряжения жилищным фондом, находящимся в собственности муниципального образования.</w:t>
      </w:r>
    </w:p>
    <w:p w:rsidR="00B56116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1A487F" w:rsidRPr="001A487F" w:rsidRDefault="001A487F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56116" w:rsidRPr="001A487F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A487F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6116" w:rsidRPr="001A487F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жилищных и земельных отношений администрации </w:t>
      </w:r>
    </w:p>
    <w:p w:rsid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Горноправдинск</w:t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1A487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1A487F">
        <w:rPr>
          <w:rFonts w:ascii="Times New Roman" w:eastAsia="Times New Roman" w:hAnsi="Times New Roman"/>
          <w:sz w:val="24"/>
          <w:szCs w:val="24"/>
          <w:lang w:eastAsia="ru-RU"/>
        </w:rPr>
        <w:t>Н.Г.Васильева</w:t>
      </w:r>
      <w:proofErr w:type="spellEnd"/>
    </w:p>
    <w:p w:rsidR="001A487F" w:rsidRDefault="001A487F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87F" w:rsidRDefault="001A487F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057" w:rsidRDefault="000A4057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87F" w:rsidRDefault="001A487F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87F" w:rsidRDefault="001A487F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87F" w:rsidRPr="001A487F" w:rsidRDefault="001A487F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439" w:rsidRPr="001A487F" w:rsidRDefault="001F5439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A23EC8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56116" w:rsidRPr="00A23EC8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1F5439" w:rsidRPr="00A23EC8" w:rsidRDefault="001F5439" w:rsidP="001F54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>на проект</w:t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Совета депутатов сельского поселения Горноправдинск </w:t>
      </w:r>
    </w:p>
    <w:p w:rsidR="001F5439" w:rsidRPr="00A23EC8" w:rsidRDefault="001F5439" w:rsidP="001F54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Горноправдинск </w:t>
      </w:r>
      <w:r w:rsidR="001275C7">
        <w:rPr>
          <w:rFonts w:ascii="Times New Roman" w:hAnsi="Times New Roman"/>
          <w:sz w:val="24"/>
          <w:szCs w:val="24"/>
        </w:rPr>
        <w:t>от 28.08.2017</w:t>
      </w:r>
      <w:r w:rsidRPr="00A23EC8">
        <w:rPr>
          <w:rFonts w:ascii="Times New Roman" w:hAnsi="Times New Roman"/>
          <w:sz w:val="24"/>
          <w:szCs w:val="24"/>
        </w:rPr>
        <w:t xml:space="preserve"> № 169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Горноправдинск»</w:t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F5439" w:rsidRPr="00A23EC8" w:rsidRDefault="001F5439" w:rsidP="001F54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A23EC8" w:rsidRDefault="001F5439" w:rsidP="001F54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>21 сентября 2023 года</w:t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п.Горноправдинск</w:t>
      </w:r>
    </w:p>
    <w:p w:rsidR="001F5439" w:rsidRPr="00A23EC8" w:rsidRDefault="001F5439" w:rsidP="001F543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A23EC8" w:rsidRDefault="00B56116" w:rsidP="001275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</w:t>
      </w:r>
      <w:r w:rsidR="005B4596"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Совета депутатов сельского поселения Горноправдинск «О внесении изменений в решение Совета депутатов сельского поселения Горноправдинск </w:t>
      </w:r>
      <w:r w:rsidR="001275C7">
        <w:rPr>
          <w:rFonts w:ascii="Times New Roman" w:hAnsi="Times New Roman"/>
          <w:sz w:val="24"/>
          <w:szCs w:val="24"/>
        </w:rPr>
        <w:t>от 28.08.2017</w:t>
      </w:r>
      <w:r w:rsidR="005B4596" w:rsidRPr="00A23EC8">
        <w:rPr>
          <w:rFonts w:ascii="Times New Roman" w:hAnsi="Times New Roman"/>
          <w:sz w:val="24"/>
          <w:szCs w:val="24"/>
        </w:rPr>
        <w:t xml:space="preserve"> № 169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Горноправдинск</w:t>
      </w:r>
      <w:r w:rsidR="005B4596" w:rsidRPr="00A23EC8">
        <w:rPr>
          <w:rFonts w:ascii="Times New Roman" w:eastAsia="Times New Roman" w:hAnsi="Times New Roman"/>
          <w:sz w:val="24"/>
          <w:szCs w:val="24"/>
          <w:lang w:eastAsia="ru-RU"/>
        </w:rPr>
        <w:t>»»</w:t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тексту – Проект) на соответствие Конституции</w:t>
      </w:r>
      <w:proofErr w:type="gramEnd"/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федеральному законодательству, Уставу сельского поселения Горноправдинск,</w:t>
      </w:r>
    </w:p>
    <w:p w:rsidR="00B56116" w:rsidRPr="00A23EC8" w:rsidRDefault="00B56116" w:rsidP="00B5611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>УСТАНОВИЛ:</w:t>
      </w:r>
    </w:p>
    <w:p w:rsidR="00B56116" w:rsidRPr="00A23EC8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правового регулирования Проекта является внесение изменений в </w:t>
      </w:r>
      <w:r w:rsidR="007D699C" w:rsidRPr="00A23EC8">
        <w:rPr>
          <w:rFonts w:ascii="Times New Roman" w:hAnsi="Times New Roman"/>
          <w:sz w:val="24"/>
          <w:szCs w:val="24"/>
        </w:rPr>
        <w:t>Положени</w:t>
      </w:r>
      <w:r w:rsidR="007D699C" w:rsidRPr="00A23EC8">
        <w:rPr>
          <w:rFonts w:ascii="Times New Roman" w:hAnsi="Times New Roman"/>
          <w:sz w:val="24"/>
          <w:szCs w:val="24"/>
        </w:rPr>
        <w:t>е</w:t>
      </w:r>
      <w:r w:rsidR="007D699C" w:rsidRPr="00A23EC8">
        <w:rPr>
          <w:rFonts w:ascii="Times New Roman" w:hAnsi="Times New Roman"/>
          <w:sz w:val="24"/>
          <w:szCs w:val="24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Горноправдинск</w:t>
      </w:r>
      <w:r w:rsidR="007D699C" w:rsidRPr="00A23EC8">
        <w:rPr>
          <w:rFonts w:ascii="Times New Roman" w:eastAsia="Times New Roman" w:hAnsi="Times New Roman"/>
          <w:sz w:val="24"/>
          <w:szCs w:val="24"/>
          <w:lang w:eastAsia="ru-RU"/>
        </w:rPr>
        <w:t>, утвержденное</w:t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</w:t>
      </w:r>
      <w:r w:rsidR="007D699C"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поселения </w:t>
      </w:r>
      <w:r w:rsidR="001275C7">
        <w:rPr>
          <w:rFonts w:ascii="Times New Roman" w:eastAsia="Times New Roman" w:hAnsi="Times New Roman"/>
          <w:sz w:val="24"/>
          <w:szCs w:val="24"/>
          <w:lang w:eastAsia="ru-RU"/>
        </w:rPr>
        <w:t>Горноправдинск от 28.08.2017</w:t>
      </w:r>
      <w:r w:rsidR="007D699C"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 № 169</w:t>
      </w:r>
      <w:r w:rsidRPr="00A23E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486" w:rsidRPr="00523486" w:rsidRDefault="00523486" w:rsidP="005234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523486">
        <w:rPr>
          <w:rFonts w:ascii="Times New Roman" w:hAnsi="Times New Roman" w:cs="Arial"/>
          <w:sz w:val="24"/>
          <w:szCs w:val="24"/>
          <w:lang w:eastAsia="ru-RU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523486" w:rsidRDefault="00523486" w:rsidP="005234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23486">
        <w:rPr>
          <w:rFonts w:ascii="Times New Roman" w:eastAsia="Times New Roman" w:hAnsi="Times New Roman"/>
          <w:sz w:val="24"/>
          <w:szCs w:val="24"/>
        </w:rPr>
        <w:t>Согласно пункту 6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</w:t>
      </w:r>
      <w:proofErr w:type="gramEnd"/>
      <w:r w:rsidRPr="00523486">
        <w:rPr>
          <w:rFonts w:ascii="Times New Roman" w:eastAsia="Times New Roman" w:hAnsi="Times New Roman"/>
          <w:sz w:val="24"/>
          <w:szCs w:val="24"/>
        </w:rPr>
        <w:t xml:space="preserve"> также иных полномочий органов местного самоуправления в соответствии с жилищным </w:t>
      </w:r>
      <w:hyperlink r:id="rId10" w:history="1">
        <w:r w:rsidRPr="00523486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523486">
        <w:rPr>
          <w:rFonts w:ascii="Times New Roman" w:eastAsia="Times New Roman" w:hAnsi="Times New Roman"/>
          <w:sz w:val="24"/>
          <w:szCs w:val="24"/>
        </w:rPr>
        <w:t>.</w:t>
      </w:r>
    </w:p>
    <w:p w:rsidR="00C30BC0" w:rsidRPr="00162ED2" w:rsidRDefault="00C30BC0" w:rsidP="00C30BC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подпунктом 1 пункта 1 статьи 2 Устава сельского поселения Горноправдинск представительным органом муниципального образования сельское поселение Горноправдинск является Совет депутатов сельского поселения Горноправдинск (далее - Совет поселения).</w:t>
      </w:r>
    </w:p>
    <w:p w:rsidR="00BA60B5" w:rsidRDefault="00C30BC0" w:rsidP="00BA60B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BA60B5" w:rsidRPr="00A23EC8">
        <w:rPr>
          <w:rFonts w:ascii="Times New Roman" w:eastAsia="Times New Roman" w:hAnsi="Times New Roman"/>
          <w:sz w:val="24"/>
          <w:szCs w:val="24"/>
          <w:lang w:eastAsia="ru-RU"/>
        </w:rPr>
        <w:t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="00BA60B5" w:rsidRPr="00A23EC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BE2C9D" w:rsidRDefault="00BE2C9D" w:rsidP="00BA60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E2C9D" w:rsidRDefault="00BE2C9D" w:rsidP="00BA60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пункту 3 части 1</w:t>
      </w:r>
      <w:r w:rsidRPr="00BE2C9D">
        <w:rPr>
          <w:rFonts w:ascii="Times New Roman" w:eastAsia="Times New Roman" w:hAnsi="Times New Roman"/>
          <w:sz w:val="24"/>
          <w:szCs w:val="24"/>
        </w:rPr>
        <w:t xml:space="preserve"> статьи 14 Федерального закона от 06.10.2003 № 131-ФЗ  «Об общих принципах организации местного самоуправления в Российской Федерации» </w:t>
      </w:r>
      <w:r w:rsidRPr="00BE2C9D">
        <w:rPr>
          <w:rFonts w:ascii="Times New Roman" w:eastAsia="Times New Roman" w:hAnsi="Times New Roman"/>
          <w:sz w:val="24"/>
          <w:szCs w:val="24"/>
        </w:rPr>
        <w:lastRenderedPageBreak/>
        <w:t>владение, пользование и распоряжение имуществом, находящимся в муниципальной собственности поселения, относится к вопросам местного значения поселения.</w:t>
      </w:r>
    </w:p>
    <w:p w:rsidR="00BA60B5" w:rsidRPr="00A23EC8" w:rsidRDefault="00BA60B5" w:rsidP="00BA60B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C5DA7">
        <w:rPr>
          <w:rFonts w:ascii="Times New Roman" w:eastAsia="Times New Roman" w:hAnsi="Times New Roman"/>
          <w:sz w:val="24"/>
          <w:szCs w:val="24"/>
        </w:rPr>
        <w:t>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подпункта 5 пункта 1 статьи 18 Устава сельского поселения Горноправдинск определение порядка управления и распоряжения имуществом, находящимся в муниципальной собственности находится в исключительной компетенции представительного орг</w:t>
      </w:r>
      <w:r>
        <w:rPr>
          <w:rFonts w:ascii="Times New Roman" w:eastAsia="Times New Roman" w:hAnsi="Times New Roman"/>
          <w:sz w:val="24"/>
          <w:szCs w:val="24"/>
        </w:rPr>
        <w:t>ана муниципального образования.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Совета депутатов сельского поселения Горноправдинск.</w:t>
      </w:r>
    </w:p>
    <w:p w:rsidR="00B56116" w:rsidRPr="00162ED2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B56116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31107" w:rsidRDefault="00F31107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107" w:rsidRPr="00162ED2" w:rsidRDefault="00F31107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имущественных</w:t>
      </w:r>
      <w:proofErr w:type="gramEnd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жилищных и земельных отношений администрации </w:t>
      </w: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Горноправдинск</w:t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proofErr w:type="spellStart"/>
      <w:r w:rsidRPr="00162ED2">
        <w:rPr>
          <w:rFonts w:ascii="Times New Roman" w:eastAsia="Times New Roman" w:hAnsi="Times New Roman"/>
          <w:sz w:val="24"/>
          <w:szCs w:val="24"/>
          <w:lang w:eastAsia="ru-RU"/>
        </w:rPr>
        <w:t>Н.Г.Васильева</w:t>
      </w:r>
      <w:proofErr w:type="spellEnd"/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162ED2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116" w:rsidRPr="00B56116" w:rsidRDefault="00B56116" w:rsidP="00B5611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116" w:rsidRPr="00B56116" w:rsidRDefault="00B56116" w:rsidP="00B561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7906A3" w:rsidRDefault="007906A3" w:rsidP="0065405F"/>
    <w:p w:rsidR="001D1BC5" w:rsidRDefault="001D1BC5" w:rsidP="0065405F"/>
    <w:p w:rsidR="00F767CA" w:rsidRDefault="00F767CA" w:rsidP="00BA1E9A"/>
    <w:sectPr w:rsidR="00F767CA" w:rsidSect="000A4057">
      <w:pgSz w:w="11905" w:h="16838"/>
      <w:pgMar w:top="993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7C" w:rsidRDefault="0061377C" w:rsidP="00162ED2">
      <w:r>
        <w:separator/>
      </w:r>
    </w:p>
  </w:endnote>
  <w:endnote w:type="continuationSeparator" w:id="0">
    <w:p w:rsidR="0061377C" w:rsidRDefault="0061377C" w:rsidP="001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7C" w:rsidRDefault="0061377C" w:rsidP="00162ED2">
      <w:r>
        <w:separator/>
      </w:r>
    </w:p>
  </w:footnote>
  <w:footnote w:type="continuationSeparator" w:id="0">
    <w:p w:rsidR="0061377C" w:rsidRDefault="0061377C" w:rsidP="0016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4"/>
    <w:rsid w:val="00070C54"/>
    <w:rsid w:val="0009012C"/>
    <w:rsid w:val="000A4057"/>
    <w:rsid w:val="000E0252"/>
    <w:rsid w:val="000F6C86"/>
    <w:rsid w:val="001059AB"/>
    <w:rsid w:val="0011102A"/>
    <w:rsid w:val="001224CA"/>
    <w:rsid w:val="00126C2F"/>
    <w:rsid w:val="001275C7"/>
    <w:rsid w:val="00132016"/>
    <w:rsid w:val="001366E5"/>
    <w:rsid w:val="0014413E"/>
    <w:rsid w:val="00152966"/>
    <w:rsid w:val="00162ED2"/>
    <w:rsid w:val="001A120F"/>
    <w:rsid w:val="001A487F"/>
    <w:rsid w:val="001D1BC5"/>
    <w:rsid w:val="001F5439"/>
    <w:rsid w:val="002401F9"/>
    <w:rsid w:val="0025161F"/>
    <w:rsid w:val="00281B43"/>
    <w:rsid w:val="003469A0"/>
    <w:rsid w:val="003651B3"/>
    <w:rsid w:val="00380635"/>
    <w:rsid w:val="003A733B"/>
    <w:rsid w:val="004744FF"/>
    <w:rsid w:val="004C17EE"/>
    <w:rsid w:val="004D3515"/>
    <w:rsid w:val="00523486"/>
    <w:rsid w:val="005279C2"/>
    <w:rsid w:val="00545A4D"/>
    <w:rsid w:val="005603F6"/>
    <w:rsid w:val="00571DBF"/>
    <w:rsid w:val="00580447"/>
    <w:rsid w:val="005B4596"/>
    <w:rsid w:val="005D17E5"/>
    <w:rsid w:val="006111AC"/>
    <w:rsid w:val="0061377C"/>
    <w:rsid w:val="00633CA4"/>
    <w:rsid w:val="00641E10"/>
    <w:rsid w:val="006509D7"/>
    <w:rsid w:val="0065405F"/>
    <w:rsid w:val="0069712E"/>
    <w:rsid w:val="006B022F"/>
    <w:rsid w:val="00723E14"/>
    <w:rsid w:val="00725F44"/>
    <w:rsid w:val="00731C66"/>
    <w:rsid w:val="00767477"/>
    <w:rsid w:val="007906A3"/>
    <w:rsid w:val="007C76A1"/>
    <w:rsid w:val="007D699C"/>
    <w:rsid w:val="008A1BBA"/>
    <w:rsid w:val="008D2523"/>
    <w:rsid w:val="00901737"/>
    <w:rsid w:val="00966663"/>
    <w:rsid w:val="00966F26"/>
    <w:rsid w:val="009C5DA7"/>
    <w:rsid w:val="00A23EC8"/>
    <w:rsid w:val="00A36899"/>
    <w:rsid w:val="00A5712E"/>
    <w:rsid w:val="00A63230"/>
    <w:rsid w:val="00A715B3"/>
    <w:rsid w:val="00B56116"/>
    <w:rsid w:val="00B83B1F"/>
    <w:rsid w:val="00BA1E9A"/>
    <w:rsid w:val="00BA60B5"/>
    <w:rsid w:val="00BC3DDF"/>
    <w:rsid w:val="00BE2C9D"/>
    <w:rsid w:val="00BF08D1"/>
    <w:rsid w:val="00C1070F"/>
    <w:rsid w:val="00C125CF"/>
    <w:rsid w:val="00C30BC0"/>
    <w:rsid w:val="00C4288B"/>
    <w:rsid w:val="00C67BB4"/>
    <w:rsid w:val="00C93219"/>
    <w:rsid w:val="00DA2A71"/>
    <w:rsid w:val="00DB0FE3"/>
    <w:rsid w:val="00DD7295"/>
    <w:rsid w:val="00DF1D49"/>
    <w:rsid w:val="00E2190B"/>
    <w:rsid w:val="00E83A71"/>
    <w:rsid w:val="00EA2B9E"/>
    <w:rsid w:val="00EF1030"/>
    <w:rsid w:val="00F31107"/>
    <w:rsid w:val="00F767CA"/>
    <w:rsid w:val="00FE0E70"/>
    <w:rsid w:val="00FE2C5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E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E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74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4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E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E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74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4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0414BEADB8B0246CD9358EF63DD72561D09BFA6382EFD0EE21C61D805D440B79E35912t4K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age.consultant.ru/site20/202307/24/fz_240723-3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23</cp:revision>
  <cp:lastPrinted>2023-08-23T10:10:00Z</cp:lastPrinted>
  <dcterms:created xsi:type="dcterms:W3CDTF">2023-09-21T09:34:00Z</dcterms:created>
  <dcterms:modified xsi:type="dcterms:W3CDTF">2023-09-21T11:58:00Z</dcterms:modified>
</cp:coreProperties>
</file>