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DA" w:rsidRDefault="006A6DDA" w:rsidP="006A6DDA">
      <w:pPr>
        <w:pStyle w:val="ConsPlusNormal"/>
        <w:outlineLvl w:val="0"/>
      </w:pPr>
    </w:p>
    <w:p w:rsidR="006A6DDA" w:rsidRDefault="006A6DDA" w:rsidP="006A6DDA">
      <w:pPr>
        <w:pStyle w:val="ConsPlusNormal"/>
        <w:jc w:val="center"/>
        <w:rPr>
          <w:b/>
          <w:bCs/>
        </w:rPr>
      </w:pPr>
    </w:p>
    <w:p w:rsidR="006A6DDA" w:rsidRDefault="006A6DDA" w:rsidP="006A6DDA">
      <w:pPr>
        <w:pStyle w:val="ConsPlusNormal"/>
        <w:outlineLvl w:val="0"/>
      </w:pPr>
    </w:p>
    <w:p w:rsidR="006A6DDA" w:rsidRP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6DDA">
        <w:rPr>
          <w:rFonts w:ascii="Times New Roman" w:hAnsi="Times New Roman" w:cs="Times New Roman"/>
          <w:b/>
          <w:bCs/>
          <w:sz w:val="40"/>
          <w:szCs w:val="40"/>
        </w:rPr>
        <w:t>Сведения</w:t>
      </w:r>
    </w:p>
    <w:p w:rsidR="006A6DDA" w:rsidRP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6DDA">
        <w:rPr>
          <w:rFonts w:ascii="Times New Roman" w:hAnsi="Times New Roman" w:cs="Times New Roman"/>
          <w:b/>
          <w:bCs/>
          <w:sz w:val="40"/>
          <w:szCs w:val="40"/>
        </w:rPr>
        <w:t>о доходах, об имуществе</w:t>
      </w:r>
    </w:p>
    <w:p w:rsid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6DDA">
        <w:rPr>
          <w:rFonts w:ascii="Times New Roman" w:hAnsi="Times New Roman" w:cs="Times New Roman"/>
          <w:b/>
          <w:bCs/>
          <w:sz w:val="40"/>
          <w:szCs w:val="40"/>
        </w:rPr>
        <w:t xml:space="preserve">и </w:t>
      </w:r>
      <w:proofErr w:type="gramStart"/>
      <w:r w:rsidRPr="006A6DDA">
        <w:rPr>
          <w:rFonts w:ascii="Times New Roman" w:hAnsi="Times New Roman" w:cs="Times New Roman"/>
          <w:b/>
          <w:bCs/>
          <w:sz w:val="40"/>
          <w:szCs w:val="40"/>
        </w:rPr>
        <w:t>обязательствах</w:t>
      </w:r>
      <w:proofErr w:type="gramEnd"/>
      <w:r w:rsidRPr="006A6DDA">
        <w:rPr>
          <w:rFonts w:ascii="Times New Roman" w:hAnsi="Times New Roman" w:cs="Times New Roman"/>
          <w:b/>
          <w:bCs/>
          <w:sz w:val="40"/>
          <w:szCs w:val="40"/>
        </w:rPr>
        <w:t xml:space="preserve"> имущественного характера</w:t>
      </w:r>
    </w:p>
    <w:p w:rsid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руководителей муниципальных учреждений</w:t>
      </w:r>
    </w:p>
    <w:p w:rsid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сельского поселения Горноправдинск </w:t>
      </w:r>
    </w:p>
    <w:p w:rsidR="006A6DDA" w:rsidRPr="006A6DDA" w:rsidRDefault="006A6DDA" w:rsidP="006A6DDA">
      <w:pPr>
        <w:pStyle w:val="ConsPlusNormal"/>
        <w:spacing w:line="60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 период с 1 января по 31 декабря 20</w:t>
      </w:r>
      <w:r w:rsidR="007C569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C569B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6A6DDA" w:rsidRDefault="006A6DDA" w:rsidP="006A6DDA">
      <w:pPr>
        <w:pStyle w:val="ConsPlusNormal"/>
        <w:spacing w:line="600" w:lineRule="auto"/>
        <w:jc w:val="center"/>
        <w:rPr>
          <w:b/>
          <w:bCs/>
        </w:rPr>
      </w:pPr>
    </w:p>
    <w:p w:rsidR="006A6DDA" w:rsidRDefault="006A6DDA" w:rsidP="006A6DDA">
      <w:pPr>
        <w:pStyle w:val="ConsPlusNormal"/>
        <w:spacing w:line="600" w:lineRule="auto"/>
        <w:jc w:val="center"/>
        <w:rPr>
          <w:b/>
          <w:bCs/>
        </w:rPr>
      </w:pPr>
    </w:p>
    <w:p w:rsidR="006A6DDA" w:rsidRDefault="006A6DDA" w:rsidP="006A6DDA">
      <w:pPr>
        <w:pStyle w:val="ConsPlusNormal"/>
        <w:spacing w:line="600" w:lineRule="auto"/>
        <w:jc w:val="center"/>
        <w:rPr>
          <w:b/>
          <w:bCs/>
        </w:rPr>
      </w:pPr>
    </w:p>
    <w:p w:rsidR="006A6DDA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6A6DDA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t>о доходах, об имуществе</w:t>
      </w:r>
    </w:p>
    <w:p w:rsidR="006A6DDA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обязательствах</w:t>
      </w:r>
      <w:proofErr w:type="gramEnd"/>
      <w:r>
        <w:rPr>
          <w:b/>
          <w:bCs/>
        </w:rPr>
        <w:t xml:space="preserve"> имущественного характера</w:t>
      </w:r>
    </w:p>
    <w:p w:rsidR="00B20198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директора Муниципального бюджетного учреждения культуры, молодежной политики, физкультуры и спорта </w:t>
      </w:r>
    </w:p>
    <w:p w:rsidR="006A6DDA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t>«Культурно-досуговый центр «Геолог» сельского поселения Горноправдинск и членов его семьи</w:t>
      </w:r>
    </w:p>
    <w:p w:rsidR="006A6DDA" w:rsidRDefault="006A6DDA" w:rsidP="006A6DD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 период с 1 января по </w:t>
      </w:r>
      <w:r w:rsidR="00B20198">
        <w:rPr>
          <w:b/>
          <w:bCs/>
        </w:rPr>
        <w:t>31 декабря 20</w:t>
      </w:r>
      <w:r w:rsidR="007C569D">
        <w:rPr>
          <w:b/>
          <w:bCs/>
        </w:rPr>
        <w:t>2</w:t>
      </w:r>
      <w:r w:rsidR="00E3171D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6A6DDA" w:rsidRDefault="006A6DDA" w:rsidP="006A6DDA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134"/>
        <w:gridCol w:w="709"/>
        <w:gridCol w:w="1276"/>
        <w:gridCol w:w="1701"/>
        <w:gridCol w:w="1559"/>
        <w:gridCol w:w="1417"/>
        <w:gridCol w:w="1560"/>
      </w:tblGrid>
      <w:tr w:rsidR="006A6DDA" w:rsidTr="00B20198">
        <w:trPr>
          <w:trHeight w:val="900"/>
          <w:tblCellSpacing w:w="5" w:type="nil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>
            <w:pPr>
              <w:pStyle w:val="ConsPlusNormal"/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Декларированный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годовой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имущества и транспортных</w:t>
            </w:r>
            <w:r w:rsidR="00B2019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средств, принадлежащих на праве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Перечень объектов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находящегося в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пользовании</w:t>
            </w:r>
            <w:proofErr w:type="gramEnd"/>
          </w:p>
        </w:tc>
      </w:tr>
      <w:tr w:rsidR="006A6DDA" w:rsidTr="00B20198">
        <w:trPr>
          <w:trHeight w:val="108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>
            <w:pPr>
              <w:pStyle w:val="ConsPlusNormal"/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>
            <w:pPr>
              <w:pStyle w:val="ConsPlusNormal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объектов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недвижи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щадь</w:t>
            </w:r>
            <w:proofErr w:type="spell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(кв.</w:t>
            </w:r>
            <w:proofErr w:type="gram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располо</w:t>
            </w:r>
            <w:proofErr w:type="spellEnd"/>
            <w:r w:rsidR="00B2019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жения</w:t>
            </w:r>
            <w:proofErr w:type="spell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(без</w:t>
            </w:r>
            <w:proofErr w:type="gram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указания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адреса)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портные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средства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(вид,</w:t>
            </w:r>
            <w:proofErr w:type="gram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марка)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объектов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недвижи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мости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щадь</w:t>
            </w:r>
            <w:proofErr w:type="spell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(кв.</w:t>
            </w:r>
            <w:proofErr w:type="gramEnd"/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располо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A6DDA" w:rsidRDefault="006A6DDA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жения</w:t>
            </w:r>
            <w:proofErr w:type="spellEnd"/>
          </w:p>
        </w:tc>
      </w:tr>
      <w:tr w:rsidR="006A6DDA" w:rsidTr="00B20198">
        <w:trPr>
          <w:trHeight w:val="9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Крамаренко</w:t>
            </w:r>
          </w:p>
          <w:p w:rsidR="006A6DDA" w:rsidRDefault="006A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Светлана</w:t>
            </w:r>
          </w:p>
          <w:p w:rsidR="006A6DDA" w:rsidRDefault="006A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Ивановна        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F91729" w:rsidP="00E31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6326F6">
              <w:rPr>
                <w:rFonts w:ascii="Courier New" w:hAnsi="Courier New" w:cs="Courier New"/>
                <w:sz w:val="18"/>
                <w:szCs w:val="18"/>
              </w:rPr>
              <w:t>688921,68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0D024D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</w:tc>
      </w:tr>
      <w:tr w:rsidR="006A6DDA" w:rsidTr="00B20198">
        <w:trPr>
          <w:trHeight w:val="108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E66EC5" w:rsidP="006A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6A6DDA">
              <w:rPr>
                <w:rFonts w:ascii="Courier New" w:hAnsi="Courier New" w:cs="Courier New"/>
                <w:sz w:val="18"/>
                <w:szCs w:val="18"/>
              </w:rPr>
              <w:t xml:space="preserve">упруг           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7C569D" w:rsidP="00EE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E13C0">
              <w:rPr>
                <w:rFonts w:ascii="Courier New" w:hAnsi="Courier New" w:cs="Courier New"/>
                <w:sz w:val="18"/>
                <w:szCs w:val="18"/>
              </w:rPr>
              <w:t>928997,51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DC9" w:rsidRDefault="00D30349" w:rsidP="00D3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="006A6DDA" w:rsidRPr="006A6DDA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6A6DDA" w:rsidRPr="00EE13C0" w:rsidRDefault="00EE13C0" w:rsidP="00D3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CHERY TIGGO8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Pr="0096229E" w:rsidRDefault="000D024D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P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DDA" w:rsidRPr="006A6DDA" w:rsidRDefault="006A6DDA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</w:tr>
    </w:tbl>
    <w:p w:rsidR="00873632" w:rsidRDefault="00873632"/>
    <w:p w:rsidR="00ED33CB" w:rsidRDefault="00ED33CB"/>
    <w:p w:rsidR="00ED33CB" w:rsidRDefault="00ED33CB"/>
    <w:p w:rsidR="00F91729" w:rsidRDefault="00F91729"/>
    <w:p w:rsidR="00F91729" w:rsidRDefault="00F91729"/>
    <w:p w:rsidR="00F91729" w:rsidRDefault="00F91729"/>
    <w:p w:rsidR="00F91729" w:rsidRDefault="00F91729"/>
    <w:p w:rsidR="00ED33CB" w:rsidRPr="00CC4C3A" w:rsidRDefault="00B20198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lastRenderedPageBreak/>
        <w:t>С</w:t>
      </w:r>
      <w:r w:rsidR="00ED33CB" w:rsidRPr="00CC4C3A">
        <w:rPr>
          <w:b/>
          <w:bCs/>
        </w:rPr>
        <w:t>ведения</w:t>
      </w:r>
    </w:p>
    <w:p w:rsidR="00ED33CB" w:rsidRPr="00CC4C3A" w:rsidRDefault="00ED33CB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t>о доходах, об имуществе</w:t>
      </w:r>
    </w:p>
    <w:p w:rsidR="00ED33CB" w:rsidRPr="00CC4C3A" w:rsidRDefault="00ED33CB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t xml:space="preserve">и </w:t>
      </w:r>
      <w:proofErr w:type="gramStart"/>
      <w:r w:rsidRPr="00CC4C3A">
        <w:rPr>
          <w:b/>
          <w:bCs/>
        </w:rPr>
        <w:t>обязательствах</w:t>
      </w:r>
      <w:proofErr w:type="gramEnd"/>
      <w:r w:rsidRPr="00CC4C3A">
        <w:rPr>
          <w:b/>
          <w:bCs/>
        </w:rPr>
        <w:t xml:space="preserve"> имущественного характера</w:t>
      </w:r>
    </w:p>
    <w:p w:rsidR="00B20198" w:rsidRPr="00CC4C3A" w:rsidRDefault="00ED33CB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t xml:space="preserve">директора Муниципального бюджетного учреждения культуры «Библиотечная система» </w:t>
      </w:r>
    </w:p>
    <w:p w:rsidR="00ED33CB" w:rsidRPr="00CC4C3A" w:rsidRDefault="00ED33CB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t>сельского поселения Горноправдинск и член</w:t>
      </w:r>
      <w:r w:rsidR="00CC4C3A">
        <w:rPr>
          <w:b/>
          <w:bCs/>
        </w:rPr>
        <w:t>ов</w:t>
      </w:r>
      <w:r w:rsidRPr="00CC4C3A">
        <w:rPr>
          <w:b/>
          <w:bCs/>
        </w:rPr>
        <w:t xml:space="preserve"> его семьи</w:t>
      </w:r>
    </w:p>
    <w:p w:rsidR="00ED33CB" w:rsidRPr="00CC4C3A" w:rsidRDefault="00ED33CB" w:rsidP="00ED33CB">
      <w:pPr>
        <w:pStyle w:val="ConsPlusNormal"/>
        <w:jc w:val="center"/>
        <w:rPr>
          <w:b/>
          <w:bCs/>
        </w:rPr>
      </w:pPr>
      <w:r w:rsidRPr="00CC4C3A">
        <w:rPr>
          <w:b/>
          <w:bCs/>
        </w:rPr>
        <w:t>за пери</w:t>
      </w:r>
      <w:r w:rsidR="00CC4C3A">
        <w:rPr>
          <w:b/>
          <w:bCs/>
        </w:rPr>
        <w:t>од с 1 января по 31 декабря 20</w:t>
      </w:r>
      <w:r w:rsidR="007C569D">
        <w:rPr>
          <w:b/>
          <w:bCs/>
        </w:rPr>
        <w:t>2</w:t>
      </w:r>
      <w:r w:rsidR="00DF37EB">
        <w:rPr>
          <w:b/>
          <w:bCs/>
        </w:rPr>
        <w:t>1</w:t>
      </w:r>
      <w:r w:rsidRPr="00CC4C3A">
        <w:rPr>
          <w:b/>
          <w:bCs/>
        </w:rPr>
        <w:t xml:space="preserve"> года</w:t>
      </w:r>
    </w:p>
    <w:p w:rsidR="00ED33CB" w:rsidRPr="00CC4C3A" w:rsidRDefault="00ED33CB" w:rsidP="00ED33CB">
      <w:pPr>
        <w:pStyle w:val="ConsPlusNormal"/>
      </w:pPr>
    </w:p>
    <w:tbl>
      <w:tblPr>
        <w:tblW w:w="134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134"/>
        <w:gridCol w:w="709"/>
        <w:gridCol w:w="1417"/>
        <w:gridCol w:w="1560"/>
        <w:gridCol w:w="1559"/>
        <w:gridCol w:w="1417"/>
        <w:gridCol w:w="1560"/>
      </w:tblGrid>
      <w:tr w:rsidR="00ED33CB" w:rsidRPr="00CC4C3A" w:rsidTr="00B20198">
        <w:trPr>
          <w:trHeight w:val="900"/>
          <w:tblCellSpacing w:w="5" w:type="nil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2058BB">
            <w:pPr>
              <w:pStyle w:val="ConsPlusNormal"/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B20198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Декла</w:t>
            </w:r>
            <w:r w:rsidR="00ED33CB" w:rsidRPr="00CC4C3A">
              <w:rPr>
                <w:rFonts w:ascii="Courier New" w:hAnsi="Courier New" w:cs="Courier New"/>
                <w:sz w:val="18"/>
                <w:szCs w:val="18"/>
              </w:rPr>
              <w:t>рированный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годовой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доход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 xml:space="preserve">Перечень объектов </w:t>
            </w: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имущества и транспортных</w:t>
            </w:r>
            <w:r w:rsidR="00B20198" w:rsidRPr="00CC4C3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C4C3A">
              <w:rPr>
                <w:rFonts w:ascii="Courier New" w:hAnsi="Courier New" w:cs="Courier New"/>
                <w:sz w:val="18"/>
                <w:szCs w:val="18"/>
              </w:rPr>
              <w:t>средств, принадлежащих на праве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Перечень объектов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находящегося в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пользовании</w:t>
            </w:r>
            <w:proofErr w:type="gramEnd"/>
          </w:p>
        </w:tc>
      </w:tr>
      <w:tr w:rsidR="00ED33CB" w:rsidRPr="00CC4C3A" w:rsidTr="00B20198">
        <w:trPr>
          <w:trHeight w:val="108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2058BB">
            <w:pPr>
              <w:pStyle w:val="ConsPlusNormal"/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2058BB">
            <w:pPr>
              <w:pStyle w:val="ConsPlusNormal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объектов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недвижи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пло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щадь</w:t>
            </w:r>
            <w:proofErr w:type="spell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(кв.</w:t>
            </w:r>
            <w:proofErr w:type="gram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м)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располо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жения</w:t>
            </w:r>
            <w:proofErr w:type="spell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(без</w:t>
            </w:r>
            <w:proofErr w:type="gram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указания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адреса)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транс-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портные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средства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(вид,</w:t>
            </w:r>
            <w:proofErr w:type="gram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марка)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объектов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недвижи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мости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пло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щадь</w:t>
            </w:r>
            <w:proofErr w:type="spell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C4C3A">
              <w:rPr>
                <w:rFonts w:ascii="Courier New" w:hAnsi="Courier New" w:cs="Courier New"/>
                <w:sz w:val="18"/>
                <w:szCs w:val="18"/>
              </w:rPr>
              <w:t>(кв.</w:t>
            </w:r>
            <w:proofErr w:type="gramEnd"/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м)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располо</w:t>
            </w:r>
            <w:proofErr w:type="spellEnd"/>
            <w:r w:rsidRPr="00CC4C3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D33CB" w:rsidRPr="00CC4C3A" w:rsidRDefault="00ED33CB" w:rsidP="00B2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жения</w:t>
            </w:r>
            <w:proofErr w:type="spellEnd"/>
          </w:p>
        </w:tc>
      </w:tr>
      <w:tr w:rsidR="00B80C57" w:rsidRPr="00CC4C3A" w:rsidTr="00C65268">
        <w:trPr>
          <w:trHeight w:val="900"/>
          <w:tblCellSpacing w:w="5" w:type="nil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CC4C3A" w:rsidRDefault="00B80C57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C4C3A">
              <w:rPr>
                <w:rFonts w:ascii="Courier New" w:hAnsi="Courier New" w:cs="Courier New"/>
                <w:sz w:val="18"/>
                <w:szCs w:val="18"/>
              </w:rPr>
              <w:t>Гизатуллина</w:t>
            </w:r>
            <w:proofErr w:type="spellEnd"/>
          </w:p>
          <w:p w:rsidR="00B80C57" w:rsidRPr="00CC4C3A" w:rsidRDefault="00B80C57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Наталья</w:t>
            </w:r>
          </w:p>
          <w:p w:rsidR="00B80C57" w:rsidRPr="00CC4C3A" w:rsidRDefault="00B80C57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 xml:space="preserve">Николаевна        </w:t>
            </w:r>
          </w:p>
        </w:tc>
        <w:tc>
          <w:tcPr>
            <w:tcW w:w="1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DF37EB" w:rsidRDefault="00F91729" w:rsidP="00DF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F37EB">
              <w:rPr>
                <w:rFonts w:ascii="Courier New" w:hAnsi="Courier New" w:cs="Courier New"/>
                <w:sz w:val="18"/>
                <w:szCs w:val="18"/>
              </w:rPr>
              <w:t>795749,42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CC4C3A" w:rsidRDefault="00D34DC9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CC4C3A" w:rsidRDefault="00D34DC9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CC4C3A" w:rsidRDefault="00D34DC9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</w:tc>
      </w:tr>
      <w:tr w:rsidR="00B80C57" w:rsidRPr="00CC4C3A" w:rsidTr="00B20198">
        <w:trPr>
          <w:trHeight w:val="900"/>
          <w:tblCellSpacing w:w="5" w:type="nil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Default="00B80C57" w:rsidP="000D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2065,0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C57" w:rsidRPr="00CC4C3A" w:rsidRDefault="00B80C57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</w:tc>
      </w:tr>
      <w:tr w:rsidR="00ED33CB" w:rsidTr="00B20198">
        <w:trPr>
          <w:trHeight w:val="108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66EC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ED33CB" w:rsidRPr="00CC4C3A">
              <w:rPr>
                <w:rFonts w:ascii="Courier New" w:hAnsi="Courier New" w:cs="Courier New"/>
                <w:sz w:val="18"/>
                <w:szCs w:val="18"/>
              </w:rPr>
              <w:t xml:space="preserve">упруг           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AF47B2" w:rsidP="00873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782</w:t>
            </w:r>
            <w:r w:rsidR="008732E7">
              <w:rPr>
                <w:rFonts w:ascii="Courier New" w:hAnsi="Courier New" w:cs="Courier New"/>
                <w:sz w:val="18"/>
                <w:szCs w:val="18"/>
              </w:rPr>
              <w:t>214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8732E7">
              <w:rPr>
                <w:rFonts w:ascii="Courier New" w:hAnsi="Courier New" w:cs="Courier New"/>
                <w:sz w:val="18"/>
                <w:szCs w:val="18"/>
              </w:rPr>
              <w:t>66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 xml:space="preserve">1) </w:t>
            </w:r>
            <w:r w:rsidR="00ED33CB" w:rsidRPr="00CC4C3A">
              <w:rPr>
                <w:rFonts w:ascii="Courier New" w:hAnsi="Courier New" w:cs="Courier New"/>
                <w:sz w:val="18"/>
                <w:szCs w:val="18"/>
              </w:rPr>
              <w:t>квартира</w:t>
            </w: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2) земельный участок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D33CB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2065,0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 xml:space="preserve">1) </w:t>
            </w:r>
            <w:r w:rsidR="00ED33CB" w:rsidRPr="00CC4C3A">
              <w:rPr>
                <w:rFonts w:ascii="Courier New" w:hAnsi="Courier New" w:cs="Courier New"/>
                <w:sz w:val="18"/>
                <w:szCs w:val="18"/>
              </w:rPr>
              <w:t>Российская Федерация</w:t>
            </w:r>
          </w:p>
          <w:p w:rsidR="00CC4C3A" w:rsidRDefault="00CC4C3A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921D5" w:rsidRPr="00CC4C3A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</w:rPr>
              <w:t>2) Российская Федерация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E66EC5" w:rsidRDefault="00D921D5" w:rsidP="0020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3A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7444A6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CC4C3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F91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</w:t>
            </w:r>
            <w:r w:rsidR="00C86F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ISHI</w:t>
            </w:r>
            <w:r w:rsidR="00C86FE3" w:rsidRPr="00E30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6F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 w:rsidR="00C86FE3" w:rsidRPr="00E30471">
              <w:rPr>
                <w:rFonts w:ascii="Times New Roman" w:hAnsi="Times New Roman" w:cs="Times New Roman"/>
                <w:sz w:val="18"/>
                <w:szCs w:val="18"/>
              </w:rPr>
              <w:t xml:space="preserve"> 3.0</w:t>
            </w:r>
            <w:r w:rsidR="00421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LWB</w:t>
            </w:r>
          </w:p>
          <w:p w:rsidR="00D921D5" w:rsidRDefault="00D921D5" w:rsidP="00CC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3A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CC4C3A">
              <w:rPr>
                <w:rFonts w:ascii="Times New Roman" w:hAnsi="Times New Roman" w:cs="Times New Roman"/>
                <w:sz w:val="18"/>
                <w:szCs w:val="18"/>
              </w:rPr>
              <w:t>моторная л</w:t>
            </w:r>
            <w:r w:rsidRPr="00CC4C3A">
              <w:rPr>
                <w:rFonts w:ascii="Times New Roman" w:hAnsi="Times New Roman" w:cs="Times New Roman"/>
                <w:sz w:val="18"/>
                <w:szCs w:val="18"/>
              </w:rPr>
              <w:t>одка «Крым»</w:t>
            </w:r>
          </w:p>
          <w:p w:rsidR="0096229E" w:rsidRPr="00CC4C3A" w:rsidRDefault="0096229E" w:rsidP="00D3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лодочный мотор «Меркурий</w:t>
            </w:r>
            <w:r w:rsidR="00D34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0D024D" w:rsidRDefault="000D024D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CC4C3A" w:rsidRDefault="00ED33CB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3CB" w:rsidRPr="006A6DDA" w:rsidRDefault="00ED33CB" w:rsidP="0096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C4C3A">
              <w:rPr>
                <w:rFonts w:ascii="Courier New" w:hAnsi="Courier New" w:cs="Courier New"/>
                <w:sz w:val="18"/>
                <w:szCs w:val="18"/>
                <w:lang w:val="en-US"/>
              </w:rPr>
              <w:t>-</w:t>
            </w:r>
          </w:p>
        </w:tc>
      </w:tr>
    </w:tbl>
    <w:p w:rsidR="00ED33CB" w:rsidRDefault="00ED33CB"/>
    <w:sectPr w:rsidR="00ED33CB" w:rsidSect="00B201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6D"/>
    <w:rsid w:val="000D024D"/>
    <w:rsid w:val="00155D3A"/>
    <w:rsid w:val="001C719D"/>
    <w:rsid w:val="001E0477"/>
    <w:rsid w:val="00204052"/>
    <w:rsid w:val="00274471"/>
    <w:rsid w:val="002B468F"/>
    <w:rsid w:val="002D315F"/>
    <w:rsid w:val="00320F3C"/>
    <w:rsid w:val="00340947"/>
    <w:rsid w:val="00342827"/>
    <w:rsid w:val="003548A2"/>
    <w:rsid w:val="003748A5"/>
    <w:rsid w:val="003C569B"/>
    <w:rsid w:val="00421839"/>
    <w:rsid w:val="00463864"/>
    <w:rsid w:val="004C63DD"/>
    <w:rsid w:val="004D3A29"/>
    <w:rsid w:val="00541E62"/>
    <w:rsid w:val="0058328D"/>
    <w:rsid w:val="005C529C"/>
    <w:rsid w:val="006312A2"/>
    <w:rsid w:val="006326F6"/>
    <w:rsid w:val="006764C2"/>
    <w:rsid w:val="006A6DDA"/>
    <w:rsid w:val="006D735F"/>
    <w:rsid w:val="006E7B73"/>
    <w:rsid w:val="0074083C"/>
    <w:rsid w:val="007444A6"/>
    <w:rsid w:val="007B04E6"/>
    <w:rsid w:val="007C569D"/>
    <w:rsid w:val="00863FD2"/>
    <w:rsid w:val="008732E7"/>
    <w:rsid w:val="00873632"/>
    <w:rsid w:val="008E1D6D"/>
    <w:rsid w:val="009077AB"/>
    <w:rsid w:val="009376F0"/>
    <w:rsid w:val="0096229E"/>
    <w:rsid w:val="009B0BFF"/>
    <w:rsid w:val="00A64C06"/>
    <w:rsid w:val="00A6602A"/>
    <w:rsid w:val="00AA0EBA"/>
    <w:rsid w:val="00AB0AE6"/>
    <w:rsid w:val="00AB1A2E"/>
    <w:rsid w:val="00AD03F4"/>
    <w:rsid w:val="00AE3173"/>
    <w:rsid w:val="00AE4C21"/>
    <w:rsid w:val="00AF47B2"/>
    <w:rsid w:val="00B20198"/>
    <w:rsid w:val="00B80C57"/>
    <w:rsid w:val="00BA7B66"/>
    <w:rsid w:val="00C11D26"/>
    <w:rsid w:val="00C12D06"/>
    <w:rsid w:val="00C66F3B"/>
    <w:rsid w:val="00C86FE3"/>
    <w:rsid w:val="00C92AB3"/>
    <w:rsid w:val="00C94873"/>
    <w:rsid w:val="00CC15CC"/>
    <w:rsid w:val="00CC4C3A"/>
    <w:rsid w:val="00D022CD"/>
    <w:rsid w:val="00D16ADC"/>
    <w:rsid w:val="00D20A34"/>
    <w:rsid w:val="00D30349"/>
    <w:rsid w:val="00D34DC9"/>
    <w:rsid w:val="00D50DD2"/>
    <w:rsid w:val="00D921D5"/>
    <w:rsid w:val="00D95B9F"/>
    <w:rsid w:val="00DB47EC"/>
    <w:rsid w:val="00DF37EB"/>
    <w:rsid w:val="00E30471"/>
    <w:rsid w:val="00E3171D"/>
    <w:rsid w:val="00E32AFC"/>
    <w:rsid w:val="00E66EC5"/>
    <w:rsid w:val="00ED33CB"/>
    <w:rsid w:val="00EE13C0"/>
    <w:rsid w:val="00EF1833"/>
    <w:rsid w:val="00F35559"/>
    <w:rsid w:val="00F91729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9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9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 Репанова</cp:lastModifiedBy>
  <cp:revision>3</cp:revision>
  <dcterms:created xsi:type="dcterms:W3CDTF">2022-05-23T05:11:00Z</dcterms:created>
  <dcterms:modified xsi:type="dcterms:W3CDTF">2022-05-23T05:35:00Z</dcterms:modified>
</cp:coreProperties>
</file>