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2" w:type="dxa"/>
        <w:tblInd w:w="93" w:type="dxa"/>
        <w:tblLook w:val="04A0" w:firstRow="1" w:lastRow="0" w:firstColumn="1" w:lastColumn="0" w:noHBand="0" w:noVBand="1"/>
      </w:tblPr>
      <w:tblGrid>
        <w:gridCol w:w="2992"/>
        <w:gridCol w:w="142"/>
        <w:gridCol w:w="5286"/>
        <w:gridCol w:w="132"/>
        <w:gridCol w:w="1868"/>
        <w:gridCol w:w="132"/>
        <w:gridCol w:w="1848"/>
        <w:gridCol w:w="132"/>
        <w:gridCol w:w="1628"/>
        <w:gridCol w:w="132"/>
        <w:gridCol w:w="1628"/>
        <w:gridCol w:w="132"/>
      </w:tblGrid>
      <w:tr w:rsidR="00DA6191" w:rsidRPr="00DA6191" w:rsidTr="000717A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25C6" w:rsidRPr="000D25C6" w:rsidTr="000717A0">
        <w:trPr>
          <w:gridAfter w:val="1"/>
          <w:wAfter w:w="132" w:type="dxa"/>
          <w:trHeight w:val="33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51788F" w:rsidP="0007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D25C6"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Ожидаемая оценка исполнения бюджета сельского поселения Горноправдинск за 202</w:t>
            </w:r>
            <w:r w:rsidR="00071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0D25C6"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717A0">
        <w:trPr>
          <w:gridAfter w:val="1"/>
          <w:wAfter w:w="132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717A0">
        <w:trPr>
          <w:gridAfter w:val="1"/>
          <w:wAfter w:w="132" w:type="dxa"/>
          <w:trHeight w:val="89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717A0" w:rsidRPr="00BB75F9" w:rsidTr="000717A0">
        <w:trPr>
          <w:gridAfter w:val="1"/>
          <w:wAfter w:w="132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Первоначальный план на 2022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Уточненный план на 2022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Исполнение на 31.10.2022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75F9">
              <w:rPr>
                <w:rFonts w:ascii="Times New Roman" w:hAnsi="Times New Roman" w:cs="Times New Roman"/>
                <w:color w:val="000000"/>
              </w:rPr>
              <w:t>Ожидаемые</w:t>
            </w:r>
            <w:proofErr w:type="gramEnd"/>
            <w:r w:rsidRPr="00BB75F9">
              <w:rPr>
                <w:rFonts w:ascii="Times New Roman" w:hAnsi="Times New Roman" w:cs="Times New Roman"/>
                <w:color w:val="000000"/>
              </w:rPr>
              <w:t xml:space="preserve"> за 2022 год</w:t>
            </w:r>
          </w:p>
        </w:tc>
      </w:tr>
      <w:tr w:rsidR="00661616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BB75F9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1.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41 460,0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45 375,9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40 063,2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45 315,1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30 563,6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32 752,4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29 219,0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32 646,2</w:t>
            </w:r>
          </w:p>
        </w:tc>
      </w:tr>
      <w:tr w:rsidR="000717A0" w:rsidRPr="00BB75F9" w:rsidTr="00BB75F9">
        <w:trPr>
          <w:gridAfter w:val="1"/>
          <w:wAfter w:w="132" w:type="dxa"/>
          <w:trHeight w:val="85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100 1 03 00000 00 0000 000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5 689,4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</w:tr>
      <w:tr w:rsidR="000717A0" w:rsidRPr="00BB75F9" w:rsidTr="00BB75F9">
        <w:trPr>
          <w:gridAfter w:val="1"/>
          <w:wAfter w:w="132" w:type="dxa"/>
          <w:trHeight w:val="9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5 689,4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</w:tr>
      <w:tr w:rsidR="000717A0" w:rsidRPr="00BB75F9" w:rsidTr="00BB75F9">
        <w:trPr>
          <w:gridAfter w:val="1"/>
          <w:wAfter w:w="132" w:type="dxa"/>
          <w:trHeight w:val="18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2 808,0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</w:tr>
      <w:tr w:rsidR="000717A0" w:rsidRPr="00BB75F9" w:rsidTr="00BB75F9">
        <w:trPr>
          <w:gridAfter w:val="1"/>
          <w:wAfter w:w="132" w:type="dxa"/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717A0" w:rsidRPr="00BB75F9" w:rsidTr="00BB75F9">
        <w:trPr>
          <w:gridAfter w:val="1"/>
          <w:wAfter w:w="132" w:type="dxa"/>
          <w:trHeight w:val="18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3 551,5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3 551,5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3 190,3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3 551,5</w:t>
            </w:r>
          </w:p>
        </w:tc>
      </w:tr>
      <w:tr w:rsidR="000717A0" w:rsidRPr="00BB75F9" w:rsidTr="00BB75F9">
        <w:trPr>
          <w:gridAfter w:val="1"/>
          <w:wAfter w:w="132" w:type="dxa"/>
          <w:trHeight w:val="17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-324,7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21 700,0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21 422,0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21 700,0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21 422,0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</w:tr>
      <w:tr w:rsidR="000717A0" w:rsidRPr="00BB75F9" w:rsidTr="000717A0">
        <w:trPr>
          <w:gridAfter w:val="1"/>
          <w:wAfter w:w="132" w:type="dxa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21 700,0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21 422,0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23 900,0</w:t>
            </w:r>
          </w:p>
        </w:tc>
      </w:tr>
      <w:tr w:rsidR="000717A0" w:rsidRPr="00BB75F9" w:rsidTr="000717A0">
        <w:trPr>
          <w:gridAfter w:val="1"/>
          <w:wAfter w:w="132" w:type="dxa"/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2 975,6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2 959,9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2 103,1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2 853,7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576,3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</w:tr>
      <w:tr w:rsidR="000717A0" w:rsidRPr="00BB75F9" w:rsidTr="000717A0">
        <w:trPr>
          <w:gridAfter w:val="1"/>
          <w:wAfter w:w="132" w:type="dxa"/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</w:tr>
      <w:tr w:rsidR="000717A0" w:rsidRPr="00BB75F9" w:rsidTr="000717A0">
        <w:trPr>
          <w:gridAfter w:val="1"/>
          <w:wAfter w:w="13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191,9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182 1 06 06000 00 0000 110 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2 102,2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1 367,9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1 281,1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</w:tr>
      <w:tr w:rsidR="000717A0" w:rsidRPr="00BB75F9" w:rsidTr="000717A0">
        <w:trPr>
          <w:gridAfter w:val="1"/>
          <w:wAfter w:w="132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182 1 09 04000 00 0000 110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 года)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182 1 09 04053 10 1000 110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182 1 09 04053 10 2100 110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0717A0" w:rsidRPr="00BB75F9" w:rsidTr="000717A0">
        <w:trPr>
          <w:gridAfter w:val="1"/>
          <w:wAfter w:w="132" w:type="dxa"/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100 1 03 00000 00 0000 000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5 689,4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5 888,0</w:t>
            </w:r>
          </w:p>
        </w:tc>
      </w:tr>
      <w:tr w:rsidR="000717A0" w:rsidRPr="00BB75F9" w:rsidTr="000717A0">
        <w:trPr>
          <w:gridAfter w:val="1"/>
          <w:wAfter w:w="132" w:type="dxa"/>
          <w:trHeight w:val="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5 689,4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5 888,0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2 808,0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2 706,8</w:t>
            </w:r>
          </w:p>
        </w:tc>
      </w:tr>
      <w:tr w:rsidR="000717A0" w:rsidRPr="00BB75F9" w:rsidTr="000717A0">
        <w:trPr>
          <w:gridAfter w:val="1"/>
          <w:wAfter w:w="132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0717A0" w:rsidRPr="00BB75F9" w:rsidTr="000717A0">
        <w:trPr>
          <w:gridAfter w:val="1"/>
          <w:wAfter w:w="132" w:type="dxa"/>
          <w:trHeight w:val="2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автомобильный </w:t>
            </w: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3 551,5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3 551,5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3 190,3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3 551,5</w:t>
            </w:r>
          </w:p>
        </w:tc>
      </w:tr>
      <w:tr w:rsidR="000717A0" w:rsidRPr="00BB75F9" w:rsidTr="000717A0">
        <w:trPr>
          <w:gridAfter w:val="1"/>
          <w:wAfter w:w="132" w:type="dxa"/>
          <w:trHeight w:val="18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-324,7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sz w:val="24"/>
                <w:szCs w:val="24"/>
              </w:rPr>
              <w:t>-385,6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10 896,4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12 623,5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10 844,2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12 668,9</w:t>
            </w:r>
          </w:p>
        </w:tc>
      </w:tr>
      <w:tr w:rsidR="000717A0" w:rsidRPr="00BB75F9" w:rsidTr="000717A0">
        <w:trPr>
          <w:gridAfter w:val="1"/>
          <w:wAfter w:w="132" w:type="dxa"/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6 516,4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5 013,2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6 006,4</w:t>
            </w:r>
          </w:p>
        </w:tc>
      </w:tr>
      <w:tr w:rsidR="000717A0" w:rsidRPr="00BB75F9" w:rsidTr="000717A0">
        <w:trPr>
          <w:gridAfter w:val="1"/>
          <w:wAfter w:w="132" w:type="dxa"/>
          <w:trHeight w:val="8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</w:tr>
      <w:tr w:rsidR="000717A0" w:rsidRPr="00BB75F9" w:rsidTr="000717A0">
        <w:trPr>
          <w:gridAfter w:val="1"/>
          <w:wAfter w:w="132" w:type="dxa"/>
          <w:trHeight w:val="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650 1 11 05025 10 0000 120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75F9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6,4</w:t>
            </w:r>
          </w:p>
        </w:tc>
      </w:tr>
      <w:tr w:rsidR="000717A0" w:rsidRPr="00BB75F9" w:rsidTr="000717A0">
        <w:trPr>
          <w:gridAfter w:val="1"/>
          <w:wAfter w:w="132" w:type="dxa"/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650 1 11 09000 00 0000 120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6 510,0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5 010,9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6 000,0</w:t>
            </w:r>
          </w:p>
        </w:tc>
      </w:tr>
      <w:tr w:rsidR="000717A0" w:rsidRPr="00BB75F9" w:rsidTr="000717A0">
        <w:trPr>
          <w:gridAfter w:val="1"/>
          <w:wAfter w:w="132" w:type="dxa"/>
          <w:trHeight w:val="1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650 1 11 09045 10 0000 120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BB75F9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lastRenderedPageBreak/>
              <w:t>6 510,0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5 010,9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6 000,0</w:t>
            </w:r>
          </w:p>
        </w:tc>
      </w:tr>
      <w:tr w:rsidR="000717A0" w:rsidRPr="00BB75F9" w:rsidTr="000717A0">
        <w:trPr>
          <w:gridAfter w:val="1"/>
          <w:wAfter w:w="132" w:type="dxa"/>
          <w:trHeight w:val="3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650 1 13 00000 00 0000 000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</w:tr>
      <w:tr w:rsidR="000717A0" w:rsidRPr="00BB75F9" w:rsidTr="000717A0">
        <w:trPr>
          <w:gridAfter w:val="1"/>
          <w:wAfter w:w="132" w:type="dxa"/>
          <w:trHeight w:val="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650 1 13 02995 10 0000 130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191,6</w:t>
            </w:r>
          </w:p>
        </w:tc>
      </w:tr>
      <w:tr w:rsidR="000717A0" w:rsidRPr="00BB75F9" w:rsidTr="000717A0">
        <w:trPr>
          <w:gridAfter w:val="1"/>
          <w:wAfter w:w="132" w:type="dxa"/>
          <w:trHeight w:val="2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650 1 14 00000 00 0000 000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6 425,6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5 639,4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6 471,0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650 1 14 01000 00 0000 410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 xml:space="preserve">Доходы от продажи квартир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6 425,6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5 639,4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6 471,0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650 1 14 01050 10 0000 410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4 380,0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6 425,6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5 639,4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6 471,0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650 11607090 10 0000 140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650 1 17 00000 00 0000 000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650 1 17 05050 10 0000 180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650 2 00 00000 00 0000 000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83 874,7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92 647,9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78 854,7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91 602,5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650 2 02 00000 00 0000 000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83 874,7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92 647,9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78 854,7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91 602,5</w:t>
            </w:r>
          </w:p>
        </w:tc>
      </w:tr>
      <w:tr w:rsidR="000717A0" w:rsidRPr="00BB75F9" w:rsidTr="000717A0">
        <w:trPr>
          <w:gridAfter w:val="1"/>
          <w:wAfter w:w="132" w:type="dxa"/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650 2 02 10000 00 0000 150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66 832,1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66 832,1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55 693,4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66 832,1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650 2 02 16001 10 0000 150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66 832,1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66 832,1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55 693,4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66 832,1</w:t>
            </w:r>
          </w:p>
        </w:tc>
      </w:tr>
      <w:tr w:rsidR="000717A0" w:rsidRPr="00BB75F9" w:rsidTr="00BB75F9">
        <w:trPr>
          <w:gridAfter w:val="1"/>
          <w:wAfter w:w="132" w:type="dxa"/>
          <w:trHeight w:val="4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650 2 02 29999 10 0000 150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5 030,9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7 687,5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6 642,2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6 642,2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650 2 02 30000 00 0000 150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693,1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722,8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525,4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722,8</w:t>
            </w:r>
          </w:p>
        </w:tc>
      </w:tr>
      <w:tr w:rsidR="000717A0" w:rsidRPr="00BB75F9" w:rsidTr="000717A0">
        <w:trPr>
          <w:gridAfter w:val="1"/>
          <w:wAfter w:w="132" w:type="dxa"/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650 2 02 30024 00 0000 150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43,3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650 2 02 35930 10 0000 150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156,0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650 2 02 35118 10 0000 150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493,8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404,2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523,5</w:t>
            </w:r>
          </w:p>
        </w:tc>
      </w:tr>
      <w:tr w:rsidR="000717A0" w:rsidRPr="00BB75F9" w:rsidTr="000717A0">
        <w:trPr>
          <w:gridAfter w:val="1"/>
          <w:wAfter w:w="132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650 2 02 40000 00 0000 150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11 318,6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17 405,5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15 993,8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17 405,5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650 2 02 49999 00 0000 150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11 318,6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17 405,5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15 993,8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17 405,5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650 2 02 49999 10 0000 150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11 318,6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17 405,5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15 993,8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17 405,5</w:t>
            </w:r>
          </w:p>
        </w:tc>
      </w:tr>
      <w:tr w:rsidR="000717A0" w:rsidRPr="00BB75F9" w:rsidTr="000717A0">
        <w:trPr>
          <w:gridAfter w:val="1"/>
          <w:wAfter w:w="132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650 2 07 00000 00 0000 000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650 2 07 05030 10 0000 150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1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650 2 19 00000 00 0000 000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125 334,7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138 023,8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118 917,9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136 917,6</w:t>
            </w:r>
          </w:p>
        </w:tc>
      </w:tr>
      <w:tr w:rsidR="000717A0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41 460,0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45 375,9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40 063,2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7A0" w:rsidRPr="00BB75F9" w:rsidRDefault="000717A0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45 315,1</w:t>
            </w:r>
          </w:p>
        </w:tc>
      </w:tr>
      <w:tr w:rsidR="00BB75F9" w:rsidRPr="00BB75F9" w:rsidTr="00BB75F9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125 334,7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151 085,3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122 763,2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150 316,6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30 687,4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31 323,9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24 582,3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</w:rPr>
              <w:t>31 323,9</w:t>
            </w:r>
          </w:p>
        </w:tc>
      </w:tr>
      <w:tr w:rsidR="00BB75F9" w:rsidRPr="00BB75F9" w:rsidTr="000717A0">
        <w:trPr>
          <w:gridAfter w:val="1"/>
          <w:wAfter w:w="132" w:type="dxa"/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1 906,5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2 072,6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1 748,2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2 072,6</w:t>
            </w:r>
          </w:p>
        </w:tc>
      </w:tr>
      <w:tr w:rsidR="00BB75F9" w:rsidRPr="00BB75F9" w:rsidTr="000717A0">
        <w:trPr>
          <w:gridAfter w:val="1"/>
          <w:wAfter w:w="132" w:type="dxa"/>
          <w:trHeight w:val="4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24 706,2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24 943,7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20 147,2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24 943,7</w:t>
            </w:r>
          </w:p>
        </w:tc>
      </w:tr>
      <w:tr w:rsidR="00BB75F9" w:rsidRPr="00BB75F9" w:rsidTr="000717A0">
        <w:trPr>
          <w:gridAfter w:val="1"/>
          <w:wAfter w:w="132" w:type="dxa"/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</w:tr>
      <w:tr w:rsidR="00BB75F9" w:rsidRPr="00BB75F9" w:rsidTr="000717A0">
        <w:trPr>
          <w:gridAfter w:val="1"/>
          <w:wAfter w:w="132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4 024,0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4 256,8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2 636,2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4 256,8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493,8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523,5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374,6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523,5</w:t>
            </w:r>
          </w:p>
        </w:tc>
      </w:tr>
      <w:tr w:rsidR="00BB75F9" w:rsidRPr="00BB75F9" w:rsidTr="000717A0">
        <w:trPr>
          <w:gridAfter w:val="1"/>
          <w:wAfter w:w="13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493,8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374,6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523,5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1 427,0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1 426,9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1 218,1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1 259,1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156,0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156,0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156,0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lastRenderedPageBreak/>
              <w:t>1 247,9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1 247,9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1 103,1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1 103,1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27 019,4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27 691,9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19 359,1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27 631,0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740,0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679,1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679,1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1 024,7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425,6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1 024,7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04 09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22 347,5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21 255,7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15 014,9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21 255,7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2 203,1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2 245,9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1 367,4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2 245,9</w:t>
            </w:r>
          </w:p>
        </w:tc>
      </w:tr>
      <w:tr w:rsidR="00BB75F9" w:rsidRPr="00BB75F9" w:rsidTr="000717A0">
        <w:trPr>
          <w:gridAfter w:val="1"/>
          <w:wAfter w:w="132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2 425,5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2 425,5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1 872,1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2 425,5</w:t>
            </w:r>
          </w:p>
        </w:tc>
      </w:tr>
      <w:tr w:rsidR="00BB75F9" w:rsidRPr="00BB75F9" w:rsidTr="000717A0">
        <w:trPr>
          <w:gridAfter w:val="1"/>
          <w:wAfter w:w="132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24 342,0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47 589,1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41 555,8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47 089,1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1 140,0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1 770,0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1 201,4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1 270,0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6 204,2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5 465,3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6 204,2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23 202,0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39 614,9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34 889,1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39 614,9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766,1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738,8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738,8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766,1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738,8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738,8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37 645,7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38 029,9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31 839,5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38 029,9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37 645,7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38 029,9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31 839,5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38 029,9</w:t>
            </w:r>
          </w:p>
        </w:tc>
      </w:tr>
      <w:tr w:rsidR="00BB75F9" w:rsidRPr="00BB75F9" w:rsidTr="000717A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5,8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294,4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376,7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294,4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376,7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3 330,0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3 338,9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2 800,5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3 338,9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3 330,0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3 338,9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2 800,5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color w:val="000000"/>
              </w:rPr>
              <w:t>3 338,9</w:t>
            </w:r>
          </w:p>
        </w:tc>
      </w:tr>
      <w:tr w:rsidR="00BB75F9" w:rsidRPr="00BB75F9" w:rsidTr="000717A0">
        <w:trPr>
          <w:gridAfter w:val="1"/>
          <w:wAfter w:w="132" w:type="dxa"/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-13 061,5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-3 845,3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5F9" w:rsidRPr="00BB75F9" w:rsidRDefault="00BB75F9" w:rsidP="00BB7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75F9">
              <w:rPr>
                <w:rFonts w:ascii="Times New Roman" w:hAnsi="Times New Roman" w:cs="Times New Roman"/>
                <w:b/>
                <w:bCs/>
                <w:color w:val="000000"/>
              </w:rPr>
              <w:t>-13 399,0</w:t>
            </w:r>
          </w:p>
        </w:tc>
      </w:tr>
    </w:tbl>
    <w:p w:rsidR="00661616" w:rsidRPr="00BB75F9" w:rsidRDefault="00661616" w:rsidP="00BB75F9">
      <w:pPr>
        <w:spacing w:after="0" w:line="240" w:lineRule="auto"/>
        <w:rPr>
          <w:rFonts w:ascii="Times New Roman" w:hAnsi="Times New Roman" w:cs="Times New Roman"/>
        </w:rPr>
      </w:pPr>
    </w:p>
    <w:sectPr w:rsidR="00661616" w:rsidRPr="00BB75F9" w:rsidSect="00EB0389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046C40"/>
    <w:rsid w:val="000717A0"/>
    <w:rsid w:val="000D25C6"/>
    <w:rsid w:val="00234A35"/>
    <w:rsid w:val="002820B6"/>
    <w:rsid w:val="002D2376"/>
    <w:rsid w:val="00344846"/>
    <w:rsid w:val="00457312"/>
    <w:rsid w:val="0051788F"/>
    <w:rsid w:val="005F62B4"/>
    <w:rsid w:val="00632592"/>
    <w:rsid w:val="00661616"/>
    <w:rsid w:val="00671112"/>
    <w:rsid w:val="00807F88"/>
    <w:rsid w:val="00856CDC"/>
    <w:rsid w:val="00941152"/>
    <w:rsid w:val="00952122"/>
    <w:rsid w:val="009768CA"/>
    <w:rsid w:val="009C0A34"/>
    <w:rsid w:val="009C7AF0"/>
    <w:rsid w:val="00B8067F"/>
    <w:rsid w:val="00B8200C"/>
    <w:rsid w:val="00BB75F9"/>
    <w:rsid w:val="00BE266F"/>
    <w:rsid w:val="00DA6191"/>
    <w:rsid w:val="00E01D8F"/>
    <w:rsid w:val="00E0329E"/>
    <w:rsid w:val="00EA505A"/>
    <w:rsid w:val="00EB0389"/>
    <w:rsid w:val="00ED51C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9EC5B-6F76-420A-B3B8-E92CECD7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Инна Борисовна Михайличенко</cp:lastModifiedBy>
  <cp:revision>29</cp:revision>
  <cp:lastPrinted>2021-11-12T09:42:00Z</cp:lastPrinted>
  <dcterms:created xsi:type="dcterms:W3CDTF">2017-11-03T07:55:00Z</dcterms:created>
  <dcterms:modified xsi:type="dcterms:W3CDTF">2022-11-08T07:47:00Z</dcterms:modified>
</cp:coreProperties>
</file>