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  <w:r w:rsidRPr="00A252A6">
        <w:rPr>
          <w:b/>
          <w:sz w:val="60"/>
          <w:szCs w:val="60"/>
        </w:rPr>
        <w:t>БЮДЖЕТНЫЙ ПРОГНОЗ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сельского поселения Горноправдинск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F148E5">
        <w:rPr>
          <w:sz w:val="28"/>
          <w:szCs w:val="28"/>
        </w:rPr>
        <w:lastRenderedPageBreak/>
        <w:t>Прогноз</w:t>
      </w: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бюджета</w:t>
      </w:r>
    </w:p>
    <w:p w:rsidR="00104F2C" w:rsidRDefault="00021212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B05AC" w:rsidRPr="00F148E5" w:rsidRDefault="005B05AC" w:rsidP="00104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100"/>
        <w:gridCol w:w="1100"/>
        <w:gridCol w:w="1000"/>
        <w:gridCol w:w="1000"/>
        <w:gridCol w:w="1000"/>
      </w:tblGrid>
      <w:tr w:rsidR="00104F2C" w:rsidRPr="00AB6AB8" w:rsidTr="00AB6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</w:t>
            </w:r>
            <w:r w:rsidR="00104F2C" w:rsidRPr="00AB6AB8">
              <w:rPr>
                <w:sz w:val="22"/>
                <w:szCs w:val="22"/>
              </w:rPr>
              <w:t xml:space="preserve">чередной </w:t>
            </w:r>
            <w:proofErr w:type="spellStart"/>
            <w:proofErr w:type="gramStart"/>
            <w:r w:rsidR="00104F2C" w:rsidRPr="00AB6AB8">
              <w:rPr>
                <w:sz w:val="22"/>
                <w:szCs w:val="22"/>
              </w:rPr>
              <w:t>финан-совый</w:t>
            </w:r>
            <w:proofErr w:type="spellEnd"/>
            <w:proofErr w:type="gramEnd"/>
          </w:p>
          <w:p w:rsidR="00104F2C" w:rsidRPr="00AB6AB8" w:rsidRDefault="00021212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021212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ервый год планового периода </w:t>
            </w:r>
            <w:r w:rsidR="00021212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021212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</w:t>
            </w:r>
            <w:r w:rsidR="00104F2C" w:rsidRPr="00AB6AB8">
              <w:rPr>
                <w:sz w:val="22"/>
                <w:szCs w:val="22"/>
              </w:rPr>
              <w:t xml:space="preserve">торой год планового периода </w:t>
            </w:r>
            <w:r w:rsidR="00021212">
              <w:rPr>
                <w:sz w:val="22"/>
                <w:szCs w:val="22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212" w:rsidRDefault="00AB6AB8" w:rsidP="00021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  <w:r w:rsidR="00104F2C" w:rsidRPr="00AB6AB8">
              <w:rPr>
                <w:sz w:val="22"/>
                <w:szCs w:val="22"/>
              </w:rPr>
              <w:t xml:space="preserve"> </w:t>
            </w:r>
          </w:p>
          <w:p w:rsidR="00104F2C" w:rsidRPr="00AB6AB8" w:rsidRDefault="00021212" w:rsidP="00021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104F2C" w:rsidRPr="00AB6AB8" w:rsidTr="00AB6AB8">
        <w:trPr>
          <w:trHeight w:val="301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6AB8">
              <w:rPr>
                <w:b/>
                <w:sz w:val="22"/>
                <w:szCs w:val="22"/>
              </w:rPr>
              <w:t xml:space="preserve">Бюджет </w:t>
            </w:r>
            <w:r w:rsidR="00FD4975">
              <w:rPr>
                <w:b/>
                <w:sz w:val="22"/>
                <w:szCs w:val="22"/>
              </w:rPr>
              <w:t>сельского поселения Горноправдинск</w:t>
            </w:r>
          </w:p>
        </w:tc>
      </w:tr>
      <w:tr w:rsidR="008A71EB" w:rsidRPr="00AB6AB8" w:rsidTr="003046B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Доходы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90 259,0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83 348,1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83 737,2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83 737,2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83 737,2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DC7597" w:rsidRDefault="00DC7597" w:rsidP="003046B4">
            <w:pPr>
              <w:autoSpaceDE w:val="0"/>
              <w:autoSpaceDN w:val="0"/>
              <w:adjustRightInd w:val="0"/>
              <w:jc w:val="center"/>
            </w:pPr>
            <w:r w:rsidRPr="00DC7597">
              <w:t>83 737,2</w:t>
            </w:r>
          </w:p>
        </w:tc>
      </w:tr>
      <w:tr w:rsidR="008A71EB" w:rsidRPr="00AB6AB8" w:rsidTr="003046B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1EB" w:rsidRPr="00AB6AB8" w:rsidTr="003046B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16</w:t>
            </w:r>
            <w:r w:rsidR="003046B4">
              <w:t xml:space="preserve"> </w:t>
            </w:r>
            <w:r w:rsidRPr="003046B4">
              <w:t>955,80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17</w:t>
            </w:r>
            <w:r w:rsidR="003046B4">
              <w:t xml:space="preserve"> </w:t>
            </w:r>
            <w:r w:rsidRPr="003046B4">
              <w:t>697,50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18</w:t>
            </w:r>
            <w:r w:rsidR="003046B4">
              <w:t xml:space="preserve"> </w:t>
            </w:r>
            <w:r w:rsidRPr="003046B4">
              <w:t>188,60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18</w:t>
            </w:r>
            <w:r w:rsidR="003046B4">
              <w:t xml:space="preserve"> </w:t>
            </w:r>
            <w:r w:rsidRPr="003046B4">
              <w:t>188,60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18</w:t>
            </w:r>
            <w:r w:rsidR="003046B4">
              <w:t xml:space="preserve"> </w:t>
            </w:r>
            <w:r w:rsidRPr="003046B4">
              <w:t>188,60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18</w:t>
            </w:r>
            <w:r w:rsidR="003046B4">
              <w:t xml:space="preserve"> </w:t>
            </w:r>
            <w:r w:rsidRPr="003046B4">
              <w:t>188,60</w:t>
            </w:r>
          </w:p>
        </w:tc>
      </w:tr>
      <w:tr w:rsidR="008A71EB" w:rsidRPr="00AB6AB8" w:rsidTr="003046B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jc w:val="center"/>
            </w:pPr>
            <w:r w:rsidRPr="003046B4">
              <w:t>7</w:t>
            </w:r>
            <w:r w:rsidR="003046B4">
              <w:t xml:space="preserve"> </w:t>
            </w:r>
            <w:r w:rsidRPr="003046B4">
              <w:t>789,10</w:t>
            </w:r>
          </w:p>
        </w:tc>
      </w:tr>
      <w:tr w:rsidR="00D52AD2" w:rsidRPr="00AB6AB8" w:rsidTr="003046B4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B6AB8">
              <w:rPr>
                <w:sz w:val="22"/>
                <w:szCs w:val="22"/>
              </w:rPr>
              <w:t xml:space="preserve">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65</w:t>
            </w:r>
            <w:r w:rsidR="003046B4">
              <w:t xml:space="preserve"> </w:t>
            </w:r>
            <w:r w:rsidRPr="003046B4">
              <w:t>514,1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57</w:t>
            </w:r>
            <w:r w:rsidR="003046B4">
              <w:t xml:space="preserve"> </w:t>
            </w:r>
            <w:r w:rsidRPr="003046B4">
              <w:t>861,5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57</w:t>
            </w:r>
            <w:r w:rsidR="003046B4">
              <w:t xml:space="preserve"> </w:t>
            </w:r>
            <w:r w:rsidRPr="003046B4">
              <w:t>759,5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57</w:t>
            </w:r>
            <w:r w:rsidR="003046B4">
              <w:t xml:space="preserve"> </w:t>
            </w:r>
            <w:r w:rsidRPr="003046B4">
              <w:t>759,5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57</w:t>
            </w:r>
            <w:r w:rsidR="003046B4">
              <w:t xml:space="preserve"> </w:t>
            </w:r>
            <w:r w:rsidRPr="003046B4">
              <w:t>759,5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57</w:t>
            </w:r>
            <w:r w:rsidR="003046B4">
              <w:t xml:space="preserve"> </w:t>
            </w:r>
            <w:r w:rsidRPr="003046B4">
              <w:t>759,5</w:t>
            </w:r>
          </w:p>
        </w:tc>
      </w:tr>
      <w:tr w:rsidR="00D52AD2" w:rsidRPr="00AB6AB8" w:rsidTr="003046B4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92</w:t>
            </w:r>
            <w:r w:rsidR="003046B4">
              <w:t xml:space="preserve"> </w:t>
            </w:r>
            <w:r w:rsidRPr="003046B4">
              <w:t>733,5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85</w:t>
            </w:r>
            <w:r w:rsidR="003046B4">
              <w:t xml:space="preserve"> </w:t>
            </w:r>
            <w:r w:rsidRPr="003046B4">
              <w:t>896,7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86</w:t>
            </w:r>
            <w:r w:rsidR="003046B4">
              <w:t xml:space="preserve"> </w:t>
            </w:r>
            <w:r w:rsidRPr="003046B4">
              <w:t>335,0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86</w:t>
            </w:r>
            <w:r w:rsidR="003046B4">
              <w:t xml:space="preserve"> </w:t>
            </w:r>
            <w:r w:rsidRPr="003046B4">
              <w:t>335,0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86</w:t>
            </w:r>
            <w:r w:rsidR="003046B4">
              <w:t xml:space="preserve"> </w:t>
            </w:r>
            <w:r w:rsidRPr="003046B4">
              <w:t>335,0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86</w:t>
            </w:r>
            <w:r w:rsidR="003046B4">
              <w:t xml:space="preserve"> </w:t>
            </w:r>
            <w:r w:rsidRPr="003046B4">
              <w:t>335,0</w:t>
            </w:r>
          </w:p>
        </w:tc>
      </w:tr>
      <w:tr w:rsidR="00FD4975" w:rsidRPr="00AB6AB8" w:rsidTr="003046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Pr="00AB6AB8" w:rsidRDefault="00FD497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</w:t>
            </w:r>
          </w:p>
          <w:p w:rsidR="00FD4975" w:rsidRPr="00AB6AB8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D52AD2" w:rsidRPr="00AB6AB8" w:rsidTr="003046B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AD2" w:rsidRPr="00AB6AB8" w:rsidRDefault="00D52AD2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- 2</w:t>
            </w:r>
            <w:r w:rsidR="003046B4">
              <w:t xml:space="preserve"> </w:t>
            </w:r>
            <w:r w:rsidRPr="003046B4">
              <w:t>474,5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-2</w:t>
            </w:r>
            <w:r w:rsidR="003046B4">
              <w:t xml:space="preserve"> </w:t>
            </w:r>
            <w:r w:rsidRPr="003046B4">
              <w:t>548,6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-2</w:t>
            </w:r>
            <w:r w:rsidR="003046B4">
              <w:t xml:space="preserve"> </w:t>
            </w:r>
            <w:r w:rsidRPr="003046B4">
              <w:t>597,8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jc w:val="center"/>
            </w:pPr>
            <w:r w:rsidRPr="003046B4">
              <w:t>-2</w:t>
            </w:r>
            <w:r w:rsidR="003046B4">
              <w:t xml:space="preserve"> </w:t>
            </w:r>
            <w:r w:rsidRPr="003046B4">
              <w:t>597,8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jc w:val="center"/>
            </w:pPr>
            <w:r w:rsidRPr="003046B4">
              <w:t>-2</w:t>
            </w:r>
            <w:r w:rsidR="003046B4">
              <w:t xml:space="preserve"> </w:t>
            </w:r>
            <w:r w:rsidRPr="003046B4">
              <w:t>597,8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AD2" w:rsidRPr="003046B4" w:rsidRDefault="00D52AD2" w:rsidP="003046B4">
            <w:pPr>
              <w:jc w:val="center"/>
            </w:pPr>
            <w:r w:rsidRPr="003046B4">
              <w:t>-2</w:t>
            </w:r>
            <w:r w:rsidR="003046B4">
              <w:t xml:space="preserve"> </w:t>
            </w:r>
            <w:r w:rsidRPr="003046B4">
              <w:t>597,8</w:t>
            </w:r>
          </w:p>
        </w:tc>
      </w:tr>
      <w:tr w:rsidR="00C919AD" w:rsidRPr="00AB6AB8" w:rsidTr="003046B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7A482C" w:rsidRDefault="00A252A6" w:rsidP="004D18A5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w:anchor="Par286" w:tooltip="Ссылка на текущий документ" w:history="1">
        <w:r w:rsidR="009A0675" w:rsidRPr="007A482C">
          <w:rPr>
            <w:sz w:val="22"/>
            <w:szCs w:val="22"/>
          </w:rPr>
          <w:t>Показатели</w:t>
        </w:r>
      </w:hyperlink>
    </w:p>
    <w:p w:rsidR="00F148E5" w:rsidRPr="007A482C" w:rsidRDefault="009A0675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финансового обеспечения</w:t>
      </w:r>
      <w:r w:rsidR="00F148E5" w:rsidRPr="007A482C">
        <w:rPr>
          <w:sz w:val="22"/>
          <w:szCs w:val="22"/>
        </w:rPr>
        <w:t xml:space="preserve"> </w:t>
      </w:r>
      <w:r w:rsidRPr="007A482C">
        <w:rPr>
          <w:sz w:val="22"/>
          <w:szCs w:val="22"/>
        </w:rPr>
        <w:t>муниципальных программ</w:t>
      </w:r>
    </w:p>
    <w:p w:rsidR="0045715A" w:rsidRPr="007A482C" w:rsidRDefault="00DB3B0B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сельского поселения Горноправдинск</w:t>
      </w:r>
      <w:r w:rsidR="009A0675" w:rsidRPr="007A482C">
        <w:rPr>
          <w:sz w:val="22"/>
          <w:szCs w:val="22"/>
        </w:rPr>
        <w:t xml:space="preserve"> на период их действия</w:t>
      </w:r>
      <w:r w:rsidR="0045715A" w:rsidRPr="007A482C">
        <w:rPr>
          <w:sz w:val="22"/>
          <w:szCs w:val="22"/>
        </w:rPr>
        <w:t>,</w:t>
      </w:r>
    </w:p>
    <w:p w:rsidR="009A0675" w:rsidRPr="007A482C" w:rsidRDefault="0045715A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 xml:space="preserve">расходы бюджета </w:t>
      </w:r>
      <w:r w:rsidR="00DB3B0B" w:rsidRPr="007A482C">
        <w:rPr>
          <w:sz w:val="22"/>
          <w:szCs w:val="22"/>
        </w:rPr>
        <w:t>сельского поселения Горноправдинск</w:t>
      </w:r>
      <w:r w:rsidRPr="007A482C">
        <w:rPr>
          <w:sz w:val="22"/>
          <w:szCs w:val="22"/>
        </w:rPr>
        <w:t xml:space="preserve"> на осуществление непрограммных направлений деятельности</w:t>
      </w:r>
    </w:p>
    <w:p w:rsidR="005B05AC" w:rsidRPr="00F148E5" w:rsidRDefault="005B05AC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74"/>
        <w:gridCol w:w="1200"/>
        <w:gridCol w:w="1200"/>
        <w:gridCol w:w="1100"/>
        <w:gridCol w:w="1000"/>
        <w:gridCol w:w="1000"/>
        <w:gridCol w:w="1000"/>
      </w:tblGrid>
      <w:tr w:rsidR="00276645" w:rsidRPr="005B05AC" w:rsidTr="00772AE7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5B05AC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5AC">
              <w:rPr>
                <w:sz w:val="22"/>
                <w:szCs w:val="22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772AE7">
              <w:rPr>
                <w:sz w:val="18"/>
                <w:szCs w:val="18"/>
              </w:rPr>
              <w:t>финан-совый</w:t>
            </w:r>
            <w:proofErr w:type="spellEnd"/>
            <w:proofErr w:type="gramEnd"/>
          </w:p>
          <w:p w:rsidR="00276645" w:rsidRPr="00772AE7" w:rsidRDefault="00276645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Первый год планового периода 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Второй год планового периода 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2021год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  <w:r w:rsidRPr="00772AE7">
              <w:rPr>
                <w:sz w:val="18"/>
                <w:szCs w:val="18"/>
              </w:rPr>
              <w:t xml:space="preserve"> </w:t>
            </w:r>
          </w:p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2023 год</w:t>
            </w:r>
          </w:p>
        </w:tc>
      </w:tr>
      <w:tr w:rsidR="00950A59" w:rsidRPr="005B05AC" w:rsidTr="00A3487D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B05AC" w:rsidRDefault="00950A59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950A59" w:rsidRDefault="00950A59" w:rsidP="004D18A5">
            <w:pPr>
              <w:autoSpaceDE w:val="0"/>
              <w:autoSpaceDN w:val="0"/>
              <w:adjustRightInd w:val="0"/>
            </w:pPr>
            <w:r w:rsidRPr="00950A59">
              <w:t>Расходы на реализацию муниципальных программ –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0E060D" w:rsidRDefault="00950A59" w:rsidP="004D18A5">
            <w:pPr>
              <w:autoSpaceDE w:val="0"/>
              <w:autoSpaceDN w:val="0"/>
              <w:adjustRightInd w:val="0"/>
            </w:pPr>
            <w:r w:rsidRPr="000E060D">
              <w:t>67055,5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0E060D" w:rsidRDefault="00950A59" w:rsidP="004D18A5">
            <w:pPr>
              <w:autoSpaceDE w:val="0"/>
              <w:autoSpaceDN w:val="0"/>
              <w:adjustRightInd w:val="0"/>
            </w:pPr>
            <w:r w:rsidRPr="000E060D">
              <w:t>65713,9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0E060D" w:rsidRDefault="00950A59" w:rsidP="004D18A5">
            <w:pPr>
              <w:autoSpaceDE w:val="0"/>
              <w:autoSpaceDN w:val="0"/>
              <w:adjustRightInd w:val="0"/>
            </w:pPr>
            <w:r w:rsidRPr="000E060D">
              <w:t>65238,0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0E060D" w:rsidRDefault="00950A59" w:rsidP="0096338D">
            <w:pPr>
              <w:autoSpaceDE w:val="0"/>
              <w:autoSpaceDN w:val="0"/>
              <w:adjustRightInd w:val="0"/>
            </w:pPr>
            <w:r w:rsidRPr="000E060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F3491F" w:rsidRDefault="00950A59" w:rsidP="0096338D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F3491F" w:rsidRDefault="00950A59" w:rsidP="0096338D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4D18A5" w:rsidRPr="005B05AC" w:rsidTr="00275EFC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EFC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8A5" w:rsidRPr="00F3491F" w:rsidTr="001947B3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874" w:rsidRPr="004C1B30" w:rsidRDefault="00574874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574874" w:rsidRPr="004C1B30" w:rsidRDefault="00574874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 xml:space="preserve">«Управление муниципальными финансами в сельском поселении Горноправдинск на 2014-2020 годы» </w:t>
            </w:r>
          </w:p>
          <w:p w:rsidR="004D18A5" w:rsidRPr="004C1B30" w:rsidRDefault="004D18A5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574874" w:rsidP="004D18A5">
            <w:pPr>
              <w:autoSpaceDE w:val="0"/>
              <w:autoSpaceDN w:val="0"/>
              <w:adjustRightInd w:val="0"/>
            </w:pPr>
            <w:r w:rsidRPr="00F3491F">
              <w:t>25 296,0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574874" w:rsidP="004D18A5">
            <w:pPr>
              <w:autoSpaceDE w:val="0"/>
              <w:autoSpaceDN w:val="0"/>
              <w:adjustRightInd w:val="0"/>
            </w:pPr>
            <w:r w:rsidRPr="00F3491F">
              <w:t>25 272,0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574874" w:rsidP="004D18A5">
            <w:pPr>
              <w:autoSpaceDE w:val="0"/>
              <w:autoSpaceDN w:val="0"/>
              <w:adjustRightInd w:val="0"/>
            </w:pPr>
            <w:r w:rsidRPr="00F3491F">
              <w:t>25 342,0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1D59F0" w:rsidRPr="00F3491F" w:rsidTr="00772AE7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C1B30" w:rsidRDefault="001D59F0" w:rsidP="00CF284C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1D59F0" w:rsidRPr="004C1B30" w:rsidRDefault="001D59F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</w:t>
            </w:r>
          </w:p>
          <w:p w:rsidR="001D59F0" w:rsidRPr="004C1B30" w:rsidRDefault="001D59F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 xml:space="preserve"> в сельском поселении Горноправдинск</w:t>
            </w:r>
          </w:p>
          <w:p w:rsidR="001D59F0" w:rsidRPr="004C1B30" w:rsidRDefault="001D59F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 xml:space="preserve"> на 2014 - 2020 годы»</w:t>
            </w:r>
          </w:p>
          <w:p w:rsidR="001D59F0" w:rsidRPr="004C1B30" w:rsidRDefault="001D59F0" w:rsidP="005B0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218,0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1947B3">
            <w:pPr>
              <w:autoSpaceDE w:val="0"/>
              <w:autoSpaceDN w:val="0"/>
              <w:adjustRightInd w:val="0"/>
            </w:pPr>
            <w:r w:rsidRPr="00F3491F">
              <w:t>2</w:t>
            </w:r>
            <w:r w:rsidR="001947B3">
              <w:t>1</w:t>
            </w:r>
            <w:r w:rsidRPr="00F3491F">
              <w:t>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1947B3">
            <w:pPr>
              <w:autoSpaceDE w:val="0"/>
              <w:autoSpaceDN w:val="0"/>
              <w:adjustRightInd w:val="0"/>
            </w:pPr>
            <w:r w:rsidRPr="00F3491F">
              <w:t>2</w:t>
            </w:r>
            <w:r w:rsidR="001947B3">
              <w:t>1</w:t>
            </w:r>
            <w:r w:rsidRPr="00F3491F"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1D59F0" w:rsidRPr="00F3491F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C1B30" w:rsidRDefault="001D59F0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B30">
              <w:rPr>
                <w:color w:val="000000"/>
                <w:sz w:val="18"/>
                <w:szCs w:val="18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2 814,6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1 455,9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910,0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1D59F0" w:rsidRPr="00F3491F" w:rsidTr="00A3487D">
        <w:trPr>
          <w:trHeight w:val="2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B379E" w:rsidRDefault="001D59F0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 xml:space="preserve">«Комплексные мероприятия по профилактике 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правонарушений, терроризма и экстремизма, а также минимизации и (или) ликвидации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последствий проявлений терроризма и экстремизма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в сельском поселении Горноправдинск</w:t>
            </w:r>
          </w:p>
          <w:p w:rsidR="001D59F0" w:rsidRPr="004B379E" w:rsidRDefault="001D59F0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z w:val="18"/>
                <w:szCs w:val="18"/>
              </w:rPr>
              <w:t>на 2014 – 2020 годы»</w:t>
            </w:r>
          </w:p>
          <w:p w:rsidR="001D59F0" w:rsidRPr="005B05AC" w:rsidRDefault="001D59F0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123,9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115,0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F97FA5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2422CC" w:rsidRPr="005B05AC" w:rsidTr="00A3487D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5B05AC" w:rsidRDefault="002422CC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772AE7" w:rsidRDefault="002422CC" w:rsidP="00772AE7">
            <w:pPr>
              <w:spacing w:line="360" w:lineRule="auto"/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Муниципальная программа</w:t>
            </w:r>
          </w:p>
          <w:p w:rsidR="002422CC" w:rsidRPr="00772AE7" w:rsidRDefault="002422CC" w:rsidP="00772AE7">
            <w:pPr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«Развитие культуры в сельском поселении</w:t>
            </w:r>
          </w:p>
          <w:p w:rsidR="002422CC" w:rsidRPr="005B05AC" w:rsidRDefault="002422CC" w:rsidP="00772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AE7">
              <w:rPr>
                <w:bCs/>
                <w:sz w:val="18"/>
                <w:szCs w:val="18"/>
              </w:rPr>
              <w:t xml:space="preserve"> Горноправдинск на 2014-2020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2422CC" w:rsidRDefault="002422CC" w:rsidP="004D18A5">
            <w:pPr>
              <w:autoSpaceDE w:val="0"/>
              <w:autoSpaceDN w:val="0"/>
              <w:adjustRightInd w:val="0"/>
            </w:pPr>
            <w:r w:rsidRPr="002422CC">
              <w:t>38603,0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2422CC" w:rsidRDefault="002422CC" w:rsidP="004D18A5">
            <w:pPr>
              <w:autoSpaceDE w:val="0"/>
              <w:autoSpaceDN w:val="0"/>
              <w:adjustRightInd w:val="0"/>
            </w:pPr>
            <w:r w:rsidRPr="002422CC">
              <w:t>38603,0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2422CC" w:rsidRDefault="002422CC" w:rsidP="004D18A5">
            <w:pPr>
              <w:autoSpaceDE w:val="0"/>
              <w:autoSpaceDN w:val="0"/>
              <w:adjustRightInd w:val="0"/>
            </w:pPr>
            <w:r w:rsidRPr="002422CC">
              <w:t>38603,0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F3491F" w:rsidRDefault="002422CC" w:rsidP="0096338D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F3491F" w:rsidRDefault="002422CC" w:rsidP="0096338D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F3491F" w:rsidRDefault="002422CC" w:rsidP="0096338D">
            <w:pPr>
              <w:autoSpaceDE w:val="0"/>
              <w:autoSpaceDN w:val="0"/>
              <w:adjustRightInd w:val="0"/>
            </w:pPr>
            <w:r w:rsidRPr="00F3491F">
              <w:t>0,0</w:t>
            </w:r>
          </w:p>
        </w:tc>
      </w:tr>
      <w:tr w:rsidR="002422CC" w:rsidRPr="005B05AC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5B05AC" w:rsidRDefault="002422CC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2422CC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3BD6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2422CC" w:rsidP="004D18A5">
            <w:pPr>
              <w:autoSpaceDE w:val="0"/>
              <w:autoSpaceDN w:val="0"/>
              <w:adjustRightInd w:val="0"/>
            </w:pPr>
            <w:r w:rsidRPr="00323BD6">
              <w:t>25678,0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2422CC" w:rsidP="004D18A5">
            <w:pPr>
              <w:autoSpaceDE w:val="0"/>
              <w:autoSpaceDN w:val="0"/>
              <w:adjustRightInd w:val="0"/>
            </w:pPr>
            <w:r w:rsidRPr="00323BD6">
              <w:t>20182,8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2422CC" w:rsidP="004D18A5">
            <w:pPr>
              <w:autoSpaceDE w:val="0"/>
              <w:autoSpaceDN w:val="0"/>
              <w:adjustRightInd w:val="0"/>
            </w:pPr>
            <w:r w:rsidRPr="00323BD6">
              <w:t>21097,0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0E060D" w:rsidP="0096338D">
            <w:pPr>
              <w:autoSpaceDE w:val="0"/>
              <w:autoSpaceDN w:val="0"/>
              <w:adjustRightInd w:val="0"/>
            </w:pPr>
            <w:r>
              <w:t>21 097,0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0E060D" w:rsidP="0096338D">
            <w:pPr>
              <w:autoSpaceDE w:val="0"/>
              <w:autoSpaceDN w:val="0"/>
              <w:adjustRightInd w:val="0"/>
            </w:pPr>
            <w:r>
              <w:t>21 097,0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0E060D" w:rsidP="0096338D">
            <w:pPr>
              <w:autoSpaceDE w:val="0"/>
              <w:autoSpaceDN w:val="0"/>
              <w:adjustRightInd w:val="0"/>
            </w:pPr>
            <w:r>
              <w:t>21 097,0</w:t>
            </w:r>
          </w:p>
        </w:tc>
      </w:tr>
    </w:tbl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A77C17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" w:name="Par365"/>
      <w:bookmarkEnd w:id="1"/>
      <w:r w:rsidRPr="00A77C17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</w:p>
    <w:p w:rsidR="004D18A5" w:rsidRPr="00D40A90" w:rsidRDefault="004D18A5" w:rsidP="004D18A5"/>
    <w:p w:rsidR="00CA451F" w:rsidRPr="004D18A5" w:rsidRDefault="00CA451F" w:rsidP="00CA451F">
      <w:pPr>
        <w:tabs>
          <w:tab w:val="left" w:pos="13325"/>
        </w:tabs>
        <w:jc w:val="both"/>
        <w:rPr>
          <w:sz w:val="28"/>
          <w:szCs w:val="28"/>
        </w:rPr>
      </w:pPr>
    </w:p>
    <w:sectPr w:rsidR="00CA451F" w:rsidRPr="004D18A5" w:rsidSect="00B11579">
      <w:pgSz w:w="11906" w:h="16838"/>
      <w:pgMar w:top="1276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A252A6">
          <w:rPr>
            <w:noProof/>
            <w:sz w:val="24"/>
          </w:rPr>
          <w:t>4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79C4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7AA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25F3"/>
    <w:rsid w:val="00282DD6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03B8"/>
    <w:rsid w:val="00512162"/>
    <w:rsid w:val="005134B0"/>
    <w:rsid w:val="00514513"/>
    <w:rsid w:val="005149F7"/>
    <w:rsid w:val="00515B3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B6B"/>
    <w:rsid w:val="00D31005"/>
    <w:rsid w:val="00D33490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855B-4EBD-4316-8ADB-DD44A1FE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Наталья Алексеевна</cp:lastModifiedBy>
  <cp:revision>55</cp:revision>
  <cp:lastPrinted>2017-11-03T09:29:00Z</cp:lastPrinted>
  <dcterms:created xsi:type="dcterms:W3CDTF">2016-12-15T05:21:00Z</dcterms:created>
  <dcterms:modified xsi:type="dcterms:W3CDTF">2017-11-03T09:29:00Z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