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E7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656AE7" w:rsidRPr="00656AE7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656AE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56AE7" w:rsidRPr="00656AE7">
        <w:rPr>
          <w:rFonts w:ascii="Times New Roman" w:hAnsi="Times New Roman" w:cs="Times New Roman"/>
          <w:b/>
          <w:sz w:val="28"/>
          <w:szCs w:val="28"/>
        </w:rPr>
        <w:t>ы</w:t>
      </w:r>
      <w:r w:rsidRPr="0065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AE7" w:rsidRPr="00656AE7">
        <w:rPr>
          <w:rFonts w:ascii="Times New Roman" w:hAnsi="Times New Roman" w:cs="Times New Roman"/>
          <w:b/>
          <w:sz w:val="28"/>
          <w:szCs w:val="28"/>
        </w:rPr>
        <w:t>«</w:t>
      </w:r>
      <w:r w:rsidR="00656AE7" w:rsidRPr="00656AE7">
        <w:rPr>
          <w:rFonts w:ascii="Times New Roman" w:hAnsi="Times New Roman"/>
          <w:b/>
          <w:sz w:val="28"/>
          <w:szCs w:val="28"/>
        </w:rPr>
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 </w:t>
      </w:r>
      <w:r w:rsidRPr="00656AE7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656AE7" w:rsidRPr="00656AE7" w:rsidRDefault="00656AE7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992"/>
        <w:gridCol w:w="1559"/>
        <w:gridCol w:w="1985"/>
        <w:gridCol w:w="1417"/>
        <w:gridCol w:w="3260"/>
      </w:tblGrid>
      <w:tr w:rsidR="0079250F" w:rsidRPr="00930F38" w:rsidTr="0079250F">
        <w:trPr>
          <w:trHeight w:val="649"/>
        </w:trPr>
        <w:tc>
          <w:tcPr>
            <w:tcW w:w="709" w:type="dxa"/>
            <w:shd w:val="clear" w:color="auto" w:fill="auto"/>
          </w:tcPr>
          <w:p w:rsidR="0079250F" w:rsidRPr="00930F38" w:rsidRDefault="0079250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4" w:type="dxa"/>
            <w:shd w:val="clear" w:color="auto" w:fill="auto"/>
          </w:tcPr>
          <w:p w:rsidR="0079250F" w:rsidRPr="00930F38" w:rsidRDefault="0079250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79250F" w:rsidRPr="00930F38" w:rsidRDefault="0079250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79250F" w:rsidRPr="00930F38" w:rsidRDefault="0079250F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985" w:type="dxa"/>
            <w:shd w:val="clear" w:color="auto" w:fill="auto"/>
          </w:tcPr>
          <w:p w:rsidR="0079250F" w:rsidRPr="00930F38" w:rsidRDefault="0079250F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Фактическое значение показателя на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01.10.2022</w:t>
            </w:r>
          </w:p>
        </w:tc>
        <w:tc>
          <w:tcPr>
            <w:tcW w:w="1417" w:type="dxa"/>
          </w:tcPr>
          <w:p w:rsidR="0079250F" w:rsidRPr="00930F38" w:rsidRDefault="0079250F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3260" w:type="dxa"/>
          </w:tcPr>
          <w:p w:rsidR="0079250F" w:rsidRPr="00930F38" w:rsidRDefault="0079250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79250F" w:rsidRPr="00930F38" w:rsidTr="0079250F">
        <w:trPr>
          <w:trHeight w:val="1052"/>
        </w:trPr>
        <w:tc>
          <w:tcPr>
            <w:tcW w:w="709" w:type="dxa"/>
            <w:shd w:val="clear" w:color="auto" w:fill="auto"/>
          </w:tcPr>
          <w:p w:rsidR="0079250F" w:rsidRPr="00930F38" w:rsidRDefault="0079250F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79250F" w:rsidRPr="00930F38" w:rsidRDefault="0079250F" w:rsidP="0069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</w:p>
        </w:tc>
        <w:tc>
          <w:tcPr>
            <w:tcW w:w="992" w:type="dxa"/>
            <w:shd w:val="clear" w:color="auto" w:fill="auto"/>
          </w:tcPr>
          <w:p w:rsidR="0079250F" w:rsidRPr="00930F38" w:rsidRDefault="0079250F" w:rsidP="00695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0F38">
              <w:rPr>
                <w:rFonts w:ascii="Times New Roman" w:eastAsia="Calibri" w:hAnsi="Times New Roman" w:cs="Times New Roman"/>
                <w:sz w:val="22"/>
                <w:szCs w:val="22"/>
              </w:rPr>
              <w:t>тыс.чел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79250F" w:rsidRPr="00930F38" w:rsidRDefault="0079250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F38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985" w:type="dxa"/>
            <w:shd w:val="clear" w:color="auto" w:fill="auto"/>
          </w:tcPr>
          <w:p w:rsidR="0079250F" w:rsidRPr="00930F38" w:rsidRDefault="0079250F" w:rsidP="00695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F38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417" w:type="dxa"/>
          </w:tcPr>
          <w:p w:rsidR="0079250F" w:rsidRPr="00930F38" w:rsidRDefault="0079250F" w:rsidP="00695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60" w:type="dxa"/>
          </w:tcPr>
          <w:p w:rsidR="0079250F" w:rsidRPr="00930F38" w:rsidRDefault="0079250F" w:rsidP="00695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50F" w:rsidRPr="00930F38" w:rsidTr="0079250F">
        <w:trPr>
          <w:trHeight w:val="730"/>
        </w:trPr>
        <w:tc>
          <w:tcPr>
            <w:tcW w:w="709" w:type="dxa"/>
            <w:shd w:val="clear" w:color="auto" w:fill="auto"/>
          </w:tcPr>
          <w:p w:rsidR="0079250F" w:rsidRPr="00930F38" w:rsidRDefault="0079250F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79250F" w:rsidRPr="00930F38" w:rsidRDefault="0079250F" w:rsidP="0069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992" w:type="dxa"/>
            <w:shd w:val="clear" w:color="auto" w:fill="auto"/>
          </w:tcPr>
          <w:p w:rsidR="0079250F" w:rsidRPr="00930F38" w:rsidRDefault="0079250F" w:rsidP="00695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0F38">
              <w:rPr>
                <w:rFonts w:ascii="Times New Roman" w:hAnsi="Times New Roman" w:cs="Times New Roman"/>
                <w:sz w:val="22"/>
                <w:szCs w:val="22"/>
              </w:rPr>
              <w:t>тыс.чел</w:t>
            </w:r>
            <w:proofErr w:type="spellEnd"/>
            <w:r w:rsidRPr="00930F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79250F" w:rsidRPr="00930F38" w:rsidRDefault="0079250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F38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985" w:type="dxa"/>
            <w:shd w:val="clear" w:color="auto" w:fill="auto"/>
          </w:tcPr>
          <w:p w:rsidR="0079250F" w:rsidRPr="00930F38" w:rsidRDefault="0079250F" w:rsidP="00695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F38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:rsidR="0079250F" w:rsidRPr="00930F38" w:rsidRDefault="0079250F" w:rsidP="00695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3260" w:type="dxa"/>
          </w:tcPr>
          <w:p w:rsidR="0079250F" w:rsidRPr="00930F38" w:rsidRDefault="0079250F" w:rsidP="00695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0F3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запланировано до конца 2022 года</w:t>
            </w:r>
          </w:p>
        </w:tc>
      </w:tr>
      <w:tr w:rsidR="0079250F" w:rsidRPr="00930F38" w:rsidTr="0079250F">
        <w:trPr>
          <w:trHeight w:val="1523"/>
        </w:trPr>
        <w:tc>
          <w:tcPr>
            <w:tcW w:w="709" w:type="dxa"/>
            <w:shd w:val="clear" w:color="auto" w:fill="auto"/>
          </w:tcPr>
          <w:p w:rsidR="0079250F" w:rsidRPr="00930F38" w:rsidRDefault="0079250F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79250F" w:rsidRPr="00930F38" w:rsidRDefault="0079250F" w:rsidP="0069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hAnsi="Times New Roman" w:cs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</w:t>
            </w:r>
          </w:p>
        </w:tc>
        <w:tc>
          <w:tcPr>
            <w:tcW w:w="992" w:type="dxa"/>
            <w:shd w:val="clear" w:color="auto" w:fill="auto"/>
          </w:tcPr>
          <w:p w:rsidR="0079250F" w:rsidRPr="00930F38" w:rsidRDefault="0079250F" w:rsidP="00695DA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930F38">
              <w:rPr>
                <w:rFonts w:ascii="Times New Roman" w:eastAsia="Calibri" w:hAnsi="Times New Roman" w:cs="Times New Roman"/>
                <w:sz w:val="22"/>
                <w:szCs w:val="22"/>
              </w:rPr>
              <w:t>тыс.чел</w:t>
            </w:r>
            <w:proofErr w:type="spellEnd"/>
            <w:r w:rsidRPr="00930F38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79250F" w:rsidRPr="00930F38" w:rsidRDefault="0079250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F38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985" w:type="dxa"/>
            <w:shd w:val="clear" w:color="auto" w:fill="auto"/>
          </w:tcPr>
          <w:p w:rsidR="0079250F" w:rsidRPr="00930F38" w:rsidRDefault="0079250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F38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1417" w:type="dxa"/>
          </w:tcPr>
          <w:p w:rsidR="0079250F" w:rsidRPr="00930F38" w:rsidRDefault="0079250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3260" w:type="dxa"/>
          </w:tcPr>
          <w:p w:rsidR="0079250F" w:rsidRPr="00930F38" w:rsidRDefault="0079250F" w:rsidP="00695D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0F3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запланировано до конца 2022 года</w:t>
            </w:r>
          </w:p>
        </w:tc>
      </w:tr>
      <w:tr w:rsidR="0079250F" w:rsidRPr="00930F38" w:rsidTr="0079250F">
        <w:trPr>
          <w:trHeight w:val="60"/>
        </w:trPr>
        <w:tc>
          <w:tcPr>
            <w:tcW w:w="709" w:type="dxa"/>
            <w:shd w:val="clear" w:color="auto" w:fill="auto"/>
          </w:tcPr>
          <w:p w:rsidR="0079250F" w:rsidRPr="00930F38" w:rsidRDefault="0079250F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79250F" w:rsidRPr="00930F38" w:rsidRDefault="0079250F" w:rsidP="00656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hAnsi="Times New Roman" w:cs="Times New Roman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в Ханты-Мансийском районе, обеспечению социальной  и культурной адаптации мигрантов и профилактике экстремизма</w:t>
            </w:r>
          </w:p>
        </w:tc>
        <w:tc>
          <w:tcPr>
            <w:tcW w:w="992" w:type="dxa"/>
            <w:shd w:val="clear" w:color="auto" w:fill="auto"/>
          </w:tcPr>
          <w:p w:rsidR="0079250F" w:rsidRPr="00930F38" w:rsidRDefault="0079250F" w:rsidP="00695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F3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559" w:type="dxa"/>
            <w:shd w:val="clear" w:color="000000" w:fill="FFFFFF"/>
          </w:tcPr>
          <w:p w:rsidR="0079250F" w:rsidRPr="00930F38" w:rsidRDefault="0079250F" w:rsidP="00695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5" w:type="dxa"/>
            <w:shd w:val="clear" w:color="auto" w:fill="auto"/>
          </w:tcPr>
          <w:p w:rsidR="0079250F" w:rsidRPr="00930F38" w:rsidRDefault="0079250F" w:rsidP="00695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79250F" w:rsidRPr="00930F38" w:rsidRDefault="0079250F" w:rsidP="00695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</w:tcPr>
          <w:p w:rsidR="0079250F" w:rsidRPr="00930F38" w:rsidRDefault="0079250F" w:rsidP="0069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56AE7"/>
    <w:rsid w:val="00695DA3"/>
    <w:rsid w:val="006A2FBC"/>
    <w:rsid w:val="006A420D"/>
    <w:rsid w:val="00722E45"/>
    <w:rsid w:val="00733602"/>
    <w:rsid w:val="00765BA6"/>
    <w:rsid w:val="0079250F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D4EB-DE88-41F6-83C1-574ED12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2022-10-24T12:37:00Z</dcterms:modified>
</cp:coreProperties>
</file>