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AA" w:rsidRPr="00B81CAA" w:rsidRDefault="00B81CAA" w:rsidP="00B81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81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F93692" wp14:editId="3BAF73C7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CAA" w:rsidRPr="00B81CAA" w:rsidRDefault="00B81CAA" w:rsidP="00B81C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CAA" w:rsidRPr="00B81CAA" w:rsidRDefault="00B81CAA" w:rsidP="00B81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CA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81CAA" w:rsidRPr="00B81CAA" w:rsidRDefault="00B81CAA" w:rsidP="00B8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CA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81CAA" w:rsidRPr="00B81CAA" w:rsidRDefault="00B81CAA" w:rsidP="00B8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CA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81CAA" w:rsidRPr="00B81CAA" w:rsidRDefault="00B81CAA" w:rsidP="00B8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CAA" w:rsidRPr="00B81CAA" w:rsidRDefault="00B81CAA" w:rsidP="00B8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CA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81CAA" w:rsidRPr="00B81CAA" w:rsidRDefault="00B81CAA" w:rsidP="00B8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CAA" w:rsidRPr="00B81CAA" w:rsidRDefault="00B81CAA" w:rsidP="00B8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CA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81CAA" w:rsidRPr="00B81CAA" w:rsidRDefault="00B81CAA" w:rsidP="00B8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CAA" w:rsidRPr="00B81CAA" w:rsidRDefault="00B81CAA" w:rsidP="00B8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CA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75966">
        <w:rPr>
          <w:rFonts w:ascii="Times New Roman" w:eastAsia="Times New Roman" w:hAnsi="Times New Roman" w:cs="Times New Roman"/>
          <w:sz w:val="28"/>
          <w:szCs w:val="28"/>
        </w:rPr>
        <w:t xml:space="preserve"> 30.11.2023</w:t>
      </w:r>
      <w:r w:rsidRPr="00B81C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759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1CA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75966">
        <w:rPr>
          <w:rFonts w:ascii="Times New Roman" w:eastAsia="Times New Roman" w:hAnsi="Times New Roman" w:cs="Times New Roman"/>
          <w:sz w:val="28"/>
          <w:szCs w:val="28"/>
        </w:rPr>
        <w:t>806</w:t>
      </w:r>
    </w:p>
    <w:p w:rsidR="00B81CAA" w:rsidRPr="00B81CAA" w:rsidRDefault="00B81CAA" w:rsidP="00B81C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CA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81CAA" w:rsidRDefault="00B81CAA" w:rsidP="00B81CAA">
      <w:pPr>
        <w:pStyle w:val="ConsPlusNormal"/>
        <w:rPr>
          <w:rFonts w:ascii="Times New Roman" w:hAnsi="Times New Roman"/>
          <w:sz w:val="28"/>
          <w:szCs w:val="28"/>
        </w:rPr>
      </w:pPr>
    </w:p>
    <w:p w:rsidR="00B81CAA" w:rsidRDefault="00B81CAA" w:rsidP="00B81CAA">
      <w:pPr>
        <w:pStyle w:val="ConsPlusNormal"/>
        <w:rPr>
          <w:rFonts w:ascii="Times New Roman" w:hAnsi="Times New Roman"/>
          <w:sz w:val="28"/>
          <w:szCs w:val="28"/>
        </w:rPr>
      </w:pPr>
    </w:p>
    <w:p w:rsidR="002921F7" w:rsidRPr="0025446D" w:rsidRDefault="002921F7" w:rsidP="00B81CAA">
      <w:pPr>
        <w:pStyle w:val="ConsPlusNormal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:rsidR="002921F7" w:rsidRPr="0025446D" w:rsidRDefault="002921F7" w:rsidP="00B81CAA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2921F7" w:rsidRPr="0025446D" w:rsidRDefault="002921F7" w:rsidP="00B81CAA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2921F7" w:rsidRPr="0025446D" w:rsidRDefault="002921F7" w:rsidP="00B81CAA">
      <w:pPr>
        <w:pStyle w:val="a3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2921F7" w:rsidRPr="0025446D" w:rsidRDefault="002921F7" w:rsidP="00B81CA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921F7" w:rsidRDefault="002921F7" w:rsidP="00B81C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81CAA" w:rsidRPr="0025446D" w:rsidRDefault="00B81CAA" w:rsidP="00B81C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35459" w:rsidRDefault="00735459" w:rsidP="00B81CAA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F2E17"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Pr="00EF2E17">
        <w:rPr>
          <w:rFonts w:eastAsia="Times New Roman"/>
          <w:b w:val="0"/>
          <w:bCs w:val="0"/>
          <w:lang w:eastAsia="ru-RU"/>
        </w:rPr>
        <w:br/>
        <w:t xml:space="preserve">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:rsidR="00B81CAA" w:rsidRPr="00EF2E17" w:rsidRDefault="00B81CAA" w:rsidP="00B81CAA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9F6511" w:rsidRDefault="00B81CAA" w:rsidP="00B81C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в постановление</w:t>
      </w:r>
      <w:r w:rsidR="0041109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9F6511">
        <w:rPr>
          <w:rFonts w:ascii="Times New Roman" w:hAnsi="Times New Roman"/>
          <w:sz w:val="28"/>
          <w:szCs w:val="28"/>
        </w:rPr>
        <w:t>от 14.12.2021</w:t>
      </w:r>
      <w:r>
        <w:rPr>
          <w:rFonts w:ascii="Times New Roman" w:hAnsi="Times New Roman"/>
          <w:sz w:val="28"/>
          <w:szCs w:val="28"/>
        </w:rPr>
        <w:t xml:space="preserve"> № 334</w:t>
      </w:r>
      <w:r w:rsidR="009F6511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7643CB">
        <w:rPr>
          <w:rFonts w:ascii="Times New Roman" w:hAnsi="Times New Roman"/>
          <w:sz w:val="28"/>
          <w:szCs w:val="28"/>
        </w:rPr>
        <w:br/>
      </w:r>
      <w:r w:rsidR="009F6511">
        <w:rPr>
          <w:rFonts w:ascii="Times New Roman" w:hAnsi="Times New Roman"/>
          <w:sz w:val="28"/>
          <w:szCs w:val="28"/>
        </w:rPr>
        <w:t>Ханты-Мансийского района «</w:t>
      </w:r>
      <w:r w:rsidR="009F6511" w:rsidRPr="0025446D">
        <w:rPr>
          <w:rFonts w:ascii="Times New Roman" w:hAnsi="Times New Roman"/>
          <w:sz w:val="28"/>
          <w:szCs w:val="28"/>
        </w:rPr>
        <w:t>Ку</w:t>
      </w:r>
      <w:r w:rsidR="007772A7">
        <w:rPr>
          <w:rFonts w:ascii="Times New Roman" w:hAnsi="Times New Roman"/>
          <w:sz w:val="28"/>
          <w:szCs w:val="28"/>
        </w:rPr>
        <w:t>льтура Ханты-Мансийского района</w:t>
      </w:r>
      <w:r w:rsidR="007643CB">
        <w:rPr>
          <w:rFonts w:ascii="Times New Roman" w:hAnsi="Times New Roman"/>
          <w:sz w:val="28"/>
          <w:szCs w:val="28"/>
        </w:rPr>
        <w:br/>
      </w:r>
      <w:r w:rsidR="009F6511" w:rsidRPr="0025446D">
        <w:rPr>
          <w:rFonts w:ascii="Times New Roman" w:hAnsi="Times New Roman"/>
          <w:sz w:val="28"/>
          <w:szCs w:val="28"/>
        </w:rPr>
        <w:t>на 2022 – 202</w:t>
      </w:r>
      <w:r w:rsidR="009F6511">
        <w:rPr>
          <w:rFonts w:ascii="Times New Roman" w:hAnsi="Times New Roman"/>
          <w:sz w:val="28"/>
          <w:szCs w:val="28"/>
        </w:rPr>
        <w:t>5</w:t>
      </w:r>
      <w:r w:rsidR="009F6511" w:rsidRPr="0025446D">
        <w:rPr>
          <w:rFonts w:ascii="Times New Roman" w:hAnsi="Times New Roman"/>
          <w:sz w:val="28"/>
          <w:szCs w:val="28"/>
        </w:rPr>
        <w:t xml:space="preserve"> годы</w:t>
      </w:r>
      <w:r w:rsidR="009F6511">
        <w:rPr>
          <w:rFonts w:ascii="Times New Roman" w:hAnsi="Times New Roman"/>
          <w:sz w:val="28"/>
          <w:szCs w:val="28"/>
        </w:rPr>
        <w:t>» (далее – постановление) следующие изменения:</w:t>
      </w:r>
    </w:p>
    <w:p w:rsidR="00B56E06" w:rsidRDefault="00B56E06" w:rsidP="00B81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4150D4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9F651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(далее</w:t>
      </w:r>
      <w:r w:rsidR="00107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954">
        <w:rPr>
          <w:rFonts w:ascii="Times New Roman" w:hAnsi="Times New Roman"/>
          <w:sz w:val="28"/>
          <w:szCs w:val="28"/>
        </w:rPr>
        <w:t xml:space="preserve">– </w:t>
      </w:r>
      <w:r w:rsidR="004150D4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программа) п</w:t>
      </w:r>
      <w:r w:rsidR="00311D9D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B56E06" w:rsidRDefault="00B56E06" w:rsidP="009F65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9F6511" w:rsidP="00311D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2185F" w:rsidSect="004D16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F28" w:rsidRDefault="007772A7" w:rsidP="007772A7">
      <w:pPr>
        <w:pStyle w:val="ConsPlusNormal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211CB"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B211CB" w:rsidRPr="0025446D" w:rsidRDefault="00B211CB" w:rsidP="00654F28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40"/>
        <w:gridCol w:w="1832"/>
        <w:gridCol w:w="1706"/>
        <w:gridCol w:w="746"/>
        <w:gridCol w:w="686"/>
        <w:gridCol w:w="572"/>
        <w:gridCol w:w="694"/>
        <w:gridCol w:w="806"/>
        <w:gridCol w:w="900"/>
        <w:gridCol w:w="1389"/>
        <w:gridCol w:w="171"/>
        <w:gridCol w:w="1372"/>
      </w:tblGrid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 Ханты-Мансийского района на 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B52185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</w:t>
            </w:r>
            <w:r w:rsidRPr="00B52185">
              <w:rPr>
                <w:rFonts w:ascii="Times New Roman" w:hAnsi="Times New Roman"/>
                <w:szCs w:val="22"/>
              </w:rPr>
              <w:t>правление по культуре, спорту и социальной политике</w:t>
            </w:r>
            <w:r w:rsidR="00D30ED1">
              <w:rPr>
                <w:rFonts w:ascii="Times New Roman" w:hAnsi="Times New Roman"/>
                <w:szCs w:val="22"/>
              </w:rPr>
              <w:t xml:space="preserve"> администрации Ханты-Мансийского района (далее – управление по культуре, спорту и социальной политике)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:rsidR="00B211CB" w:rsidRPr="00B52185" w:rsidRDefault="00B81CAA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211CB" w:rsidRPr="00B52185">
              <w:rPr>
                <w:rFonts w:ascii="Times New Roman" w:hAnsi="Times New Roman" w:cs="Times New Roman"/>
              </w:rPr>
              <w:t>рхивный отдел администрации Ханты-Мансийского района (далее – архивный отдел)</w:t>
            </w:r>
            <w:r w:rsidR="00B211CB">
              <w:rPr>
                <w:rFonts w:ascii="Times New Roman" w:hAnsi="Times New Roman" w:cs="Times New Roman"/>
              </w:rPr>
              <w:t>;</w:t>
            </w:r>
          </w:p>
          <w:p w:rsidR="00B211CB" w:rsidRPr="00B52185" w:rsidRDefault="00B81CAA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211CB" w:rsidRPr="00B52185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11CB" w:rsidRPr="00B52185">
              <w:rPr>
                <w:rFonts w:ascii="Times New Roman" w:hAnsi="Times New Roman" w:cs="Times New Roman"/>
              </w:rPr>
              <w:t>МКУ «</w:t>
            </w:r>
            <w:proofErr w:type="spellStart"/>
            <w:r w:rsidR="00B211CB" w:rsidRPr="00B52185">
              <w:rPr>
                <w:rFonts w:ascii="Times New Roman" w:hAnsi="Times New Roman" w:cs="Times New Roman"/>
              </w:rPr>
              <w:t>УКСиР</w:t>
            </w:r>
            <w:proofErr w:type="spellEnd"/>
            <w:r w:rsidR="00B211CB" w:rsidRPr="00B52185">
              <w:rPr>
                <w:rFonts w:ascii="Times New Roman" w:hAnsi="Times New Roman" w:cs="Times New Roman"/>
              </w:rPr>
              <w:t>»);</w:t>
            </w:r>
          </w:p>
          <w:p w:rsidR="00B211CB" w:rsidRPr="00B52185" w:rsidRDefault="00B81CAA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211CB" w:rsidRPr="00B52185">
              <w:rPr>
                <w:rFonts w:ascii="Times New Roman" w:hAnsi="Times New Roman" w:cs="Times New Roman"/>
              </w:rPr>
              <w:t>униципальное бюджетное образовательное учреждение дополнительного образования Ханты-Мансийского района «Детская музыкальная школа» (далее – МБОУ ДО ХМР «ДМШ»)</w:t>
            </w:r>
          </w:p>
          <w:p w:rsidR="00B211CB" w:rsidRPr="00B52185" w:rsidRDefault="00B81CAA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B211CB" w:rsidRPr="00B52185">
              <w:rPr>
                <w:rFonts w:ascii="Times New Roman" w:hAnsi="Times New Roman" w:cs="Times New Roman"/>
                <w:szCs w:val="22"/>
              </w:rPr>
              <w:t>униципальное казенное учреждение Ханты-</w:t>
            </w:r>
            <w:r w:rsidR="0042174B">
              <w:rPr>
                <w:rFonts w:ascii="Times New Roman" w:hAnsi="Times New Roman" w:cs="Times New Roman"/>
                <w:szCs w:val="22"/>
              </w:rPr>
              <w:t>М</w:t>
            </w:r>
            <w:r w:rsidR="00B211CB" w:rsidRPr="00B52185">
              <w:rPr>
                <w:rFonts w:ascii="Times New Roman" w:hAnsi="Times New Roman" w:cs="Times New Roman"/>
                <w:szCs w:val="22"/>
              </w:rPr>
              <w:t>ансийского района «Централизованная библиотечная система (далее – МКУ ХМР «ЦБС»);</w:t>
            </w:r>
          </w:p>
          <w:p w:rsidR="00B211CB" w:rsidRPr="00B52185" w:rsidRDefault="00B211CB" w:rsidP="00B81CAA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администрация сельского поселения Согом;</w:t>
            </w:r>
          </w:p>
          <w:p w:rsidR="00B211CB" w:rsidRPr="00B52185" w:rsidRDefault="00B211CB" w:rsidP="00B81CAA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Селиярово;</w:t>
            </w:r>
          </w:p>
          <w:p w:rsidR="00B211CB" w:rsidRPr="00B52185" w:rsidRDefault="00B211CB" w:rsidP="00B81CAA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Выкатной;</w:t>
            </w:r>
          </w:p>
          <w:p w:rsidR="00B211CB" w:rsidRPr="00B52185" w:rsidRDefault="00B81CAA" w:rsidP="00B81CAA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B211CB" w:rsidRPr="00B52185">
              <w:rPr>
                <w:rFonts w:ascii="Times New Roman" w:hAnsi="Times New Roman" w:cs="Times New Roman"/>
                <w:szCs w:val="22"/>
              </w:rPr>
              <w:t xml:space="preserve">униципальное автономное учреждение «Организационно-методический центр»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B211CB" w:rsidRPr="00B52185">
              <w:rPr>
                <w:rFonts w:ascii="Times New Roman" w:hAnsi="Times New Roman" w:cs="Times New Roman"/>
                <w:szCs w:val="22"/>
              </w:rPr>
              <w:t xml:space="preserve"> МАУ «ОМЦ»);</w:t>
            </w:r>
          </w:p>
          <w:p w:rsidR="00B211CB" w:rsidRDefault="00B81CAA" w:rsidP="00B81CAA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211CB" w:rsidRPr="00B52185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технического обеспечения» (далее – МКУ ХМР «УТО»)</w:t>
            </w:r>
            <w:r w:rsidR="00B211CB">
              <w:rPr>
                <w:rFonts w:ascii="Times New Roman" w:hAnsi="Times New Roman" w:cs="Times New Roman"/>
              </w:rPr>
              <w:t>;</w:t>
            </w:r>
          </w:p>
          <w:p w:rsidR="00B211CB" w:rsidRPr="00B52185" w:rsidRDefault="00B81CAA" w:rsidP="00B81CA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211CB" w:rsidRPr="00B211CB">
              <w:rPr>
                <w:rFonts w:ascii="Times New Roman" w:hAnsi="Times New Roman"/>
              </w:rPr>
              <w:t>униципальное автономное учреждение Ханты-Мансийского района «Редакция газеты «Наш район»</w:t>
            </w:r>
            <w:r w:rsidR="007208FC">
              <w:rPr>
                <w:rFonts w:ascii="Times New Roman" w:hAnsi="Times New Roman"/>
              </w:rPr>
              <w:t xml:space="preserve"> </w:t>
            </w:r>
            <w:r w:rsidR="00096556">
              <w:rPr>
                <w:rFonts w:ascii="Times New Roman" w:hAnsi="Times New Roman"/>
              </w:rPr>
              <w:t>(</w:t>
            </w:r>
            <w:r w:rsidR="00B211CB" w:rsidRPr="00B211CB">
              <w:rPr>
                <w:rFonts w:ascii="Times New Roman" w:hAnsi="Times New Roman"/>
              </w:rPr>
              <w:t xml:space="preserve">далее </w:t>
            </w:r>
            <w:r w:rsidR="00B211CB" w:rsidRPr="00B211CB">
              <w:rPr>
                <w:rFonts w:ascii="Times New Roman" w:hAnsi="Times New Roman" w:cs="Times New Roman"/>
              </w:rPr>
              <w:t>–</w:t>
            </w:r>
            <w:r w:rsidR="00B211CB" w:rsidRPr="00B211CB">
              <w:rPr>
                <w:rFonts w:ascii="Times New Roman" w:hAnsi="Times New Roman"/>
              </w:rPr>
              <w:t xml:space="preserve"> МАУ ХМР «Редакция газеты «Наш район»)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B81CAA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B81CA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 xml:space="preserve">укрепление единого культурного пространства района, </w:t>
            </w:r>
            <w:r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B81CAA">
            <w:pPr>
              <w:spacing w:after="0" w:line="240" w:lineRule="auto"/>
              <w:ind w:left="103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 Развитие сферы дополнительного образования в сфере культуры.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№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Наименование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целевого 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Документ –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Значение показателя по годам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 момент </w:t>
            </w:r>
            <w:proofErr w:type="spellStart"/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оконча</w:t>
            </w:r>
            <w:r w:rsidR="00B81CA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ния</w:t>
            </w:r>
            <w:proofErr w:type="spellEnd"/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</w:t>
            </w:r>
            <w:r w:rsidR="00B81CA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зации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муни</w:t>
            </w:r>
            <w:proofErr w:type="spellEnd"/>
            <w:r w:rsidR="00B81CA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ципаль</w:t>
            </w:r>
            <w:proofErr w:type="spellEnd"/>
            <w:r w:rsidR="00B81CA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</w:t>
            </w:r>
            <w:r w:rsidR="00B81CA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597" w:type="pct"/>
          </w:tcPr>
          <w:p w:rsidR="00B211CB" w:rsidRPr="0025446D" w:rsidRDefault="00B211CB" w:rsidP="00B81CAA">
            <w:pPr>
              <w:pStyle w:val="m-1961264350929957865gmail-consplusnormal"/>
              <w:spacing w:before="0" w:after="0"/>
              <w:ind w:left="57" w:right="57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 xml:space="preserve">от 31.10.2021 № 470-п «О </w:t>
            </w:r>
            <w:proofErr w:type="spellStart"/>
            <w:proofErr w:type="gramStart"/>
            <w:r w:rsidRPr="0025446D"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5446D">
              <w:rPr>
                <w:sz w:val="22"/>
                <w:szCs w:val="22"/>
              </w:rPr>
              <w:t>ной</w:t>
            </w:r>
            <w:proofErr w:type="gramEnd"/>
            <w:r w:rsidRPr="0025446D">
              <w:rPr>
                <w:sz w:val="22"/>
                <w:szCs w:val="22"/>
              </w:rPr>
              <w:t xml:space="preserve">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:rsidR="00B211CB" w:rsidRPr="00F8198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:rsidR="00B211CB" w:rsidRPr="00BC61CF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:rsidR="00B211CB" w:rsidRPr="009E4077" w:rsidRDefault="007208FC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B211CB" w:rsidRPr="009E4077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МБОУ ДО ХМР «ДМШ»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обращений к цифровым ресурсам культуры, </w:t>
            </w:r>
            <w:r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597" w:type="pct"/>
          </w:tcPr>
          <w:p w:rsidR="00B211CB" w:rsidRPr="0025446D" w:rsidRDefault="008349DC" w:rsidP="00B81CAA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B211CB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211CB" w:rsidRPr="0025446D">
              <w:t xml:space="preserve"> </w:t>
            </w:r>
            <w:r w:rsidR="00B211CB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«О национальных целях и стратегических задачах 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развития Российской Федерации </w:t>
            </w:r>
            <w:r w:rsidR="00B211CB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на период</w:t>
            </w:r>
          </w:p>
          <w:p w:rsidR="00B211CB" w:rsidRPr="0025446D" w:rsidRDefault="00B211CB" w:rsidP="00B81CAA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</w:rPr>
              <w:t>обра-щений</w:t>
            </w:r>
            <w:proofErr w:type="spellEnd"/>
            <w:proofErr w:type="gramEnd"/>
          </w:p>
        </w:tc>
        <w:tc>
          <w:tcPr>
            <w:tcW w:w="24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:rsidR="00B211CB" w:rsidRPr="00B52185" w:rsidRDefault="007208FC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B211CB" w:rsidRPr="00B52185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политике;</w:t>
            </w:r>
          </w:p>
          <w:p w:rsidR="00B211CB" w:rsidRPr="009E4077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МКУ ХМР «ЦБС»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084">
              <w:rPr>
                <w:rFonts w:ascii="Times New Roman" w:hAnsi="Times New Roman" w:cs="Times New Roman"/>
              </w:rPr>
              <w:t>996 862,1</w:t>
            </w:r>
          </w:p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084">
              <w:rPr>
                <w:rFonts w:ascii="Times New Roman" w:hAnsi="Times New Roman" w:cs="Times New Roman"/>
                <w:color w:val="000000"/>
              </w:rPr>
              <w:t>490 620,9</w:t>
            </w:r>
          </w:p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725 148,8</w:t>
            </w: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324 868,1</w:t>
            </w: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B211CB" w:rsidRPr="0025446D" w:rsidTr="00D30ED1">
        <w:trPr>
          <w:trHeight w:val="319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724 163,5</w:t>
            </w:r>
          </w:p>
        </w:tc>
        <w:tc>
          <w:tcPr>
            <w:tcW w:w="701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840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486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540" w:type="pct"/>
            <w:gridSpan w:val="2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701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840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486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540" w:type="pct"/>
            <w:gridSpan w:val="2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448 190,2</w:t>
            </w:r>
          </w:p>
        </w:tc>
        <w:tc>
          <w:tcPr>
            <w:tcW w:w="701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840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224 617,1</w:t>
            </w:r>
          </w:p>
        </w:tc>
        <w:tc>
          <w:tcPr>
            <w:tcW w:w="486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0" w:type="pct"/>
            <w:gridSpan w:val="2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 района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:rsidR="00B211CB" w:rsidRPr="00F8198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Ханты-Мансийского района 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1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проектов «Культура»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 xml:space="preserve">«Культурное пространство»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недропользователей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B211CB" w:rsidRPr="0025446D" w:rsidTr="00B81CAA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:rsidR="00B211CB" w:rsidRDefault="00B211CB" w:rsidP="00B211CB">
      <w:pPr>
        <w:tabs>
          <w:tab w:val="left" w:pos="1978"/>
        </w:tabs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F0322" w:rsidRPr="008F0322" w:rsidRDefault="008F0322" w:rsidP="008F0322">
      <w:pPr>
        <w:spacing w:after="0" w:line="240" w:lineRule="auto"/>
        <w:ind w:firstLine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1 </w:t>
      </w:r>
      <w:r w:rsidR="00D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2921F7" w:rsidRDefault="00B81CAA" w:rsidP="007772A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EC7E61">
        <w:rPr>
          <w:rStyle w:val="2Exact"/>
          <w:rFonts w:eastAsiaTheme="minorHAnsi"/>
        </w:rPr>
        <w:t>Распределение финансовых ресурсов</w:t>
      </w:r>
      <w:r w:rsidR="002921F7"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:rsidR="002921F7" w:rsidRDefault="002921F7" w:rsidP="00E70F0E">
      <w:pPr>
        <w:tabs>
          <w:tab w:val="left" w:pos="1978"/>
        </w:tabs>
        <w:spacing w:after="0" w:line="240" w:lineRule="auto"/>
        <w:ind w:left="57" w:right="57"/>
        <w:rPr>
          <w:rStyle w:val="2Exact"/>
          <w:rFonts w:eastAsiaTheme="minorHAnsi"/>
        </w:rPr>
      </w:pP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381"/>
        <w:gridCol w:w="1162"/>
        <w:gridCol w:w="113"/>
        <w:gridCol w:w="1026"/>
        <w:gridCol w:w="108"/>
        <w:gridCol w:w="1031"/>
        <w:gridCol w:w="103"/>
        <w:gridCol w:w="1036"/>
        <w:gridCol w:w="98"/>
        <w:gridCol w:w="142"/>
        <w:gridCol w:w="1041"/>
      </w:tblGrid>
      <w:tr w:rsidR="002921F7" w:rsidRPr="007772A7" w:rsidTr="002921F7">
        <w:trPr>
          <w:trHeight w:val="9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</w:t>
            </w:r>
            <w:proofErr w:type="spellStart"/>
            <w:proofErr w:type="gram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-та</w:t>
            </w:r>
            <w:proofErr w:type="gram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(основ-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меро-прия-тия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B8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60" w:type="dxa"/>
            <w:gridSpan w:val="10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921F7" w:rsidRPr="007772A7" w:rsidTr="00565905">
        <w:trPr>
          <w:trHeight w:val="379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463D4" w:rsidRPr="007772A7" w:rsidRDefault="00354FF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463D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  <w:r w:rsidR="00F7689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427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B81CAA">
        <w:trPr>
          <w:trHeight w:val="372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B81CAA">
        <w:trPr>
          <w:trHeight w:val="40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культурного разнообразия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Ханты-Мансийском районе (показатель 1; показатели 1, 2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0042" w:rsidRPr="007772A7" w:rsidRDefault="00300167" w:rsidP="0030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16 925,5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E0042" w:rsidRPr="007772A7" w:rsidRDefault="0030016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10 861,8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2921F7" w:rsidRPr="007772A7" w:rsidTr="00565905">
        <w:trPr>
          <w:trHeight w:val="6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A7F77" w:rsidRPr="007772A7" w:rsidRDefault="00260A4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</w:t>
            </w:r>
            <w:r w:rsidR="006A7F7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C34326" w:rsidRPr="007772A7" w:rsidRDefault="00260A4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10 529,3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7772A7" w:rsidTr="00B81CAA">
        <w:trPr>
          <w:trHeight w:val="744"/>
        </w:trPr>
        <w:tc>
          <w:tcPr>
            <w:tcW w:w="998" w:type="dxa"/>
            <w:vMerge/>
            <w:tcBorders>
              <w:bottom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71677" w:rsidRPr="007772A7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E71677" w:rsidRPr="007772A7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B81CAA">
        <w:trPr>
          <w:trHeight w:val="31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праздничных и спортивных мероприятий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Выкатной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B81CAA">
        <w:trPr>
          <w:trHeight w:val="31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B81CAA">
        <w:trPr>
          <w:trHeight w:val="136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D1" w:rsidRPr="007772A7" w:rsidRDefault="002921F7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151CC6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</w:t>
            </w:r>
            <w:proofErr w:type="spellStart"/>
            <w:r w:rsidR="00151CC6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="00151CC6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B81CAA">
        <w:trPr>
          <w:trHeight w:val="36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районного уровня, в том числе направленных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38B" w:rsidRPr="007772A7" w:rsidRDefault="00354FF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7438B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  <w:r w:rsidR="00F7689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7772A7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«ОМЦ»,</w:t>
            </w:r>
            <w:r w:rsidR="00731E7B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680" w:rsidRPr="007772A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680" w:rsidRPr="007772A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7772A7" w:rsidTr="00B81CAA">
        <w:trPr>
          <w:trHeight w:val="287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680" w:rsidRPr="007772A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680" w:rsidRPr="007772A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7772A7" w:rsidTr="00B81CAA">
        <w:trPr>
          <w:trHeight w:val="182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0A4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  <w:p w:rsidR="00812B65" w:rsidRPr="007772A7" w:rsidRDefault="00151CC6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151CC6" w:rsidRPr="007772A7" w:rsidRDefault="00151CC6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НК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Конданефть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5C40A4" w:rsidRPr="007772A7" w:rsidRDefault="005C40A4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680" w:rsidRPr="007772A7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1 560,0</w:t>
            </w: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680" w:rsidRPr="007772A7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7772A7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7772A7" w:rsidTr="00B81CAA">
        <w:trPr>
          <w:trHeight w:val="531"/>
        </w:trPr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CD252F" w:rsidRPr="007772A7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в честь 100-летия Ханты-Мансийского района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</w:tcBorders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7772A7" w:rsidTr="00857B4C">
        <w:trPr>
          <w:trHeight w:val="534"/>
        </w:trPr>
        <w:tc>
          <w:tcPr>
            <w:tcW w:w="998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7772A7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7772A7" w:rsidTr="00857B4C">
        <w:trPr>
          <w:trHeight w:val="835"/>
        </w:trPr>
        <w:tc>
          <w:tcPr>
            <w:tcW w:w="998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7772A7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7772A7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7772A7" w:rsidTr="005842D4">
        <w:trPr>
          <w:trHeight w:val="289"/>
        </w:trPr>
        <w:tc>
          <w:tcPr>
            <w:tcW w:w="998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7772A7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«УТО»</w:t>
            </w:r>
          </w:p>
        </w:tc>
        <w:tc>
          <w:tcPr>
            <w:tcW w:w="2381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7772A7" w:rsidTr="00CD252F">
        <w:trPr>
          <w:trHeight w:val="420"/>
        </w:trPr>
        <w:tc>
          <w:tcPr>
            <w:tcW w:w="998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7772A7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7772A7" w:rsidTr="00CD252F">
        <w:trPr>
          <w:trHeight w:val="835"/>
        </w:trPr>
        <w:tc>
          <w:tcPr>
            <w:tcW w:w="998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7772A7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7772A7" w:rsidTr="00CD252F">
        <w:trPr>
          <w:trHeight w:val="421"/>
        </w:trPr>
        <w:tc>
          <w:tcPr>
            <w:tcW w:w="998" w:type="dxa"/>
            <w:vMerge/>
          </w:tcPr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7772A7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D03C7" w:rsidRPr="007772A7" w:rsidRDefault="009D03C7" w:rsidP="009D03C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772A7">
              <w:rPr>
                <w:rFonts w:ascii="Times New Roman" w:hAnsi="Times New Roman" w:cs="Times New Roman"/>
              </w:rPr>
              <w:t xml:space="preserve"> МАУ ХМР «Редакция газеты «Наш район»</w:t>
            </w:r>
          </w:p>
          <w:p w:rsidR="00CD252F" w:rsidRPr="007772A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7772A7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FA9" w:rsidRPr="007772A7" w:rsidTr="00280FA9">
        <w:trPr>
          <w:trHeight w:val="414"/>
        </w:trPr>
        <w:tc>
          <w:tcPr>
            <w:tcW w:w="998" w:type="dxa"/>
            <w:vMerge/>
          </w:tcPr>
          <w:p w:rsidR="00280FA9" w:rsidRPr="007772A7" w:rsidRDefault="00280FA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280FA9" w:rsidRPr="007772A7" w:rsidRDefault="00280FA9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280FA9" w:rsidRPr="007772A7" w:rsidRDefault="00280FA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280FA9" w:rsidRPr="007772A7" w:rsidRDefault="00280FA9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280FA9" w:rsidRPr="007772A7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280FA9" w:rsidRPr="007772A7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280FA9" w:rsidRPr="007772A7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280FA9" w:rsidRPr="007772A7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280FA9" w:rsidRPr="007772A7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полномочий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хранению, комплектованию, учету и использованию архивных документов, относящихся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государственной собственности автономного округа,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 подпрограммы «Организационные, экономические механизмы развития культуры, архивного дела и историко-культурного наследия» государственной программы «Культурное пространство»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707822" w:rsidRPr="007772A7" w:rsidRDefault="00AB65AC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  <w:r w:rsidR="00707822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рхивный отдел 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7772A7" w:rsidTr="00565905">
        <w:trPr>
          <w:trHeight w:val="88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7772A7" w:rsidTr="00B81CAA">
        <w:trPr>
          <w:trHeight w:val="47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E594E" w:rsidRPr="007772A7" w:rsidRDefault="006E594E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742 191,6</w:t>
            </w:r>
          </w:p>
          <w:p w:rsidR="001411C9" w:rsidRPr="007772A7" w:rsidRDefault="001411C9" w:rsidP="00B8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411C9" w:rsidRPr="007772A7" w:rsidRDefault="00FB08BC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403 472,</w:t>
            </w:r>
            <w:r w:rsidR="00B6374F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6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411C9" w:rsidRPr="007772A7" w:rsidRDefault="00D8217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475 516,2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411C9" w:rsidRPr="007772A7" w:rsidRDefault="008B56E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239 464,5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B81CAA">
        <w:trPr>
          <w:trHeight w:val="846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4D02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2921F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6 280,2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4D02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921F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4 167,1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54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«СДК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Горноправдинск»</w:t>
            </w:r>
          </w:p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323 813,6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4C7C8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21F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194 191,7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90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57 138,2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30 183,4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1279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51CC6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  <w:p w:rsidR="002921F7" w:rsidRPr="007772A7" w:rsidRDefault="00151CC6" w:rsidP="00B81CAA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 «РН-</w:t>
            </w: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Юганскнефтегаз</w:t>
            </w:r>
            <w:proofErr w:type="spellEnd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43 102,6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716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адресу: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Ханты-Мансийский автономный округ – Югра, Ханты-Мансийский район,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Горноправдинск,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Воскресная, д. 14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2527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48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CD2D2F" w:rsidRPr="007772A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CD2D2F" w:rsidRPr="007772A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7772A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BA4F1D" w:rsidRPr="007772A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1104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51CC6" w:rsidRPr="007772A7" w:rsidRDefault="002921F7" w:rsidP="00151CC6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недропользователей</w:t>
            </w:r>
            <w:proofErr w:type="spellEnd"/>
            <w:r w:rsidR="00151CC6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ПАО «НК «Лукойл»</w:t>
            </w:r>
          </w:p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BA4F1D" w:rsidRPr="007772A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BA4F1D" w:rsidRPr="007772A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7772A7">
        <w:trPr>
          <w:trHeight w:val="67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Культурно-спортивный комплекс д. Ярки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7772A7" w:rsidRDefault="00FB08BC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363 966,4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54DCA" w:rsidRPr="007772A7" w:rsidRDefault="00FB08BC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54DCA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0 775,</w:t>
            </w:r>
            <w:r w:rsidR="00F45443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A379B0">
        <w:trPr>
          <w:trHeight w:val="740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7772A7" w:rsidRDefault="00FB08BC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363 966,4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54DCA" w:rsidRPr="007772A7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170 775,8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B81CAA">
        <w:trPr>
          <w:trHeight w:val="1558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37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151CC6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«РН-</w:t>
            </w:r>
            <w:proofErr w:type="spellStart"/>
            <w:r w:rsidR="00151CC6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="00151CC6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ПАО «НК «Лукойл»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7C5372" w:rsidRPr="007772A7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363 966,4</w:t>
            </w:r>
          </w:p>
          <w:p w:rsidR="007C5372" w:rsidRPr="007772A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7772A7" w:rsidRDefault="007C5372" w:rsidP="00B8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  <w:p w:rsidR="007C5372" w:rsidRPr="007772A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7772A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7772A7" w:rsidRDefault="007C5372" w:rsidP="00B8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54DCA" w:rsidRPr="007772A7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54DCA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0 775,8</w:t>
            </w:r>
          </w:p>
          <w:p w:rsidR="007C5372" w:rsidRPr="007772A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7772A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7772A7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7772A7" w:rsidRDefault="007C5372" w:rsidP="00B8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Pr="007772A7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7772A7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7772A7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7772A7" w:rsidRDefault="00CE436A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7772A7" w:rsidRDefault="00CE436A" w:rsidP="00B8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Pr="007772A7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7772A7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7772A7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7772A7" w:rsidRDefault="00CE436A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7772A7" w:rsidRDefault="00CE436A" w:rsidP="00B8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7772A7" w:rsidTr="007772A7">
        <w:trPr>
          <w:trHeight w:val="54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</w:t>
            </w:r>
            <w:r w:rsid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ека, детская музыкальная школа, </w:t>
            </w:r>
            <w:proofErr w:type="spellStart"/>
            <w:proofErr w:type="gram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</w:t>
            </w:r>
            <w:r w:rsid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п.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Луговском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640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51CC6" w:rsidRPr="007772A7" w:rsidRDefault="002921F7" w:rsidP="00151CC6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недропользователей</w:t>
            </w:r>
            <w:proofErr w:type="spellEnd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51CC6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 «РН-</w:t>
            </w:r>
            <w:proofErr w:type="spellStart"/>
            <w:r w:rsidR="00151CC6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Юганскнефтегаз</w:t>
            </w:r>
            <w:proofErr w:type="spellEnd"/>
            <w:r w:rsidR="00151CC6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3B25BB" w:rsidRPr="007772A7" w:rsidRDefault="003B25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88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объекте «Сельский дом культуры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Реполово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76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д. Согом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7772A7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377E9" w:rsidRPr="007772A7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7772A7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377E9" w:rsidRPr="007772A7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7772A7" w:rsidTr="007772A7">
        <w:trPr>
          <w:trHeight w:val="759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</w:t>
            </w:r>
            <w:r w:rsid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предприятий- </w:t>
            </w:r>
            <w:proofErr w:type="spellStart"/>
            <w:r w:rsid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3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Селиярово»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1233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7772A7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недропользователей</w:t>
            </w:r>
            <w:proofErr w:type="spellEnd"/>
            <w:r w:rsidR="00151CC6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ООО «РН-</w:t>
            </w:r>
            <w:proofErr w:type="spellStart"/>
            <w:r w:rsidR="00151CC6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Юганскнефтегаз</w:t>
            </w:r>
            <w:proofErr w:type="spellEnd"/>
            <w:r w:rsidR="00151CC6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8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Тюли, СДК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Выкатной, тренажерного зала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Выкатной</w:t>
            </w:r>
          </w:p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1361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7772A7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недропользователей</w:t>
            </w:r>
            <w:proofErr w:type="spellEnd"/>
            <w:r w:rsidR="003F75F1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ООО «</w:t>
            </w:r>
            <w:proofErr w:type="spellStart"/>
            <w:r w:rsidR="003F75F1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Газпромнефть-Хантос</w:t>
            </w:r>
            <w:proofErr w:type="spellEnd"/>
            <w:r w:rsidR="003F75F1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964" w:rsidRPr="007772A7" w:rsidTr="00565905">
        <w:trPr>
          <w:trHeight w:val="302"/>
        </w:trPr>
        <w:tc>
          <w:tcPr>
            <w:tcW w:w="998" w:type="dxa"/>
            <w:vMerge w:val="restart"/>
          </w:tcPr>
          <w:p w:rsidR="009F3964" w:rsidRPr="007772A7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МУК «Сельский дом культуры и досуга»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Выкатной</w:t>
            </w:r>
          </w:p>
        </w:tc>
        <w:tc>
          <w:tcPr>
            <w:tcW w:w="2557" w:type="dxa"/>
            <w:vMerge w:val="restart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964" w:rsidRPr="007772A7" w:rsidTr="00565905">
        <w:trPr>
          <w:trHeight w:val="435"/>
        </w:trPr>
        <w:tc>
          <w:tcPr>
            <w:tcW w:w="998" w:type="dxa"/>
            <w:vMerge/>
          </w:tcPr>
          <w:p w:rsidR="009F3964" w:rsidRPr="007772A7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9F3964" w:rsidRPr="007772A7" w:rsidRDefault="009F3964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9F3964" w:rsidRPr="007772A7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9F3964" w:rsidRPr="007772A7" w:rsidRDefault="009F3964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964" w:rsidRPr="007772A7" w:rsidTr="00565905">
        <w:trPr>
          <w:trHeight w:val="1361"/>
        </w:trPr>
        <w:tc>
          <w:tcPr>
            <w:tcW w:w="998" w:type="dxa"/>
            <w:vMerge/>
          </w:tcPr>
          <w:p w:rsidR="009F3964" w:rsidRPr="007772A7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9F3964" w:rsidRPr="007772A7" w:rsidRDefault="009F3964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9F3964" w:rsidRPr="007772A7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9F3964" w:rsidRPr="007772A7" w:rsidRDefault="009F3964" w:rsidP="007772A7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недропользователей</w:t>
            </w:r>
            <w:proofErr w:type="spellEnd"/>
            <w:r w:rsidR="003F75F1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ООО «</w:t>
            </w:r>
            <w:proofErr w:type="spellStart"/>
            <w:r w:rsidR="003F75F1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Газпромнефть-Хантос</w:t>
            </w:r>
            <w:proofErr w:type="spellEnd"/>
            <w:r w:rsidR="003F75F1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62" w:type="dxa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9F3964" w:rsidRPr="007772A7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0CDD" w:rsidRPr="007772A7" w:rsidTr="007772A7">
        <w:trPr>
          <w:trHeight w:val="56"/>
        </w:trPr>
        <w:tc>
          <w:tcPr>
            <w:tcW w:w="998" w:type="dxa"/>
            <w:vMerge w:val="restart"/>
          </w:tcPr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</w:t>
            </w:r>
          </w:p>
        </w:tc>
        <w:tc>
          <w:tcPr>
            <w:tcW w:w="2581" w:type="dxa"/>
            <w:vMerge w:val="restart"/>
            <w:shd w:val="clear" w:color="000000" w:fill="FFFFFF"/>
          </w:tcPr>
          <w:p w:rsidR="00390CDD" w:rsidRPr="007772A7" w:rsidRDefault="00390CDD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клуба в д. Белогорье (ремонт фасада, крыши здания, замена инженерных сетей и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сетей отопления)</w:t>
            </w:r>
          </w:p>
        </w:tc>
        <w:tc>
          <w:tcPr>
            <w:tcW w:w="2557" w:type="dxa"/>
            <w:vMerge w:val="restart"/>
          </w:tcPr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90CDD" w:rsidRPr="007772A7" w:rsidRDefault="00390CDD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0CDD" w:rsidRPr="007772A7" w:rsidTr="00565905">
        <w:trPr>
          <w:trHeight w:val="1361"/>
        </w:trPr>
        <w:tc>
          <w:tcPr>
            <w:tcW w:w="998" w:type="dxa"/>
            <w:vMerge/>
          </w:tcPr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390CDD" w:rsidRPr="007772A7" w:rsidRDefault="00390CDD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90CDD" w:rsidRPr="007772A7" w:rsidRDefault="00390CDD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0CDD" w:rsidRPr="007772A7" w:rsidTr="001F309F">
        <w:trPr>
          <w:trHeight w:val="599"/>
        </w:trPr>
        <w:tc>
          <w:tcPr>
            <w:tcW w:w="998" w:type="dxa"/>
            <w:vMerge/>
          </w:tcPr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390CDD" w:rsidRPr="007772A7" w:rsidRDefault="00390CDD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390CDD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90CDD" w:rsidRPr="007772A7" w:rsidRDefault="00390CDD" w:rsidP="003F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proofErr w:type="gram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  <w:proofErr w:type="gramEnd"/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«РН-</w:t>
            </w:r>
            <w:proofErr w:type="spellStart"/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62" w:type="dxa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390CDD" w:rsidRPr="007772A7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565905">
        <w:trPr>
          <w:trHeight w:val="9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Поддержка одаренных детей и молодежи, развитие художественного образования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7772A7" w:rsidRDefault="00390CDD" w:rsidP="003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AA3010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AA3010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AA3010" w:rsidRPr="007772A7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7772A7" w:rsidTr="00565905">
        <w:trPr>
          <w:trHeight w:val="4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талантливых детей, обучающихся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81E80" w:rsidRPr="007772A7" w:rsidTr="00565905">
        <w:trPr>
          <w:trHeight w:val="32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7772A7" w:rsidRDefault="00E81E80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7772A7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7772A7" w:rsidRDefault="00D01586" w:rsidP="00D0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605DCF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05DCF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05DCF" w:rsidRPr="007772A7" w:rsidRDefault="00D01586" w:rsidP="00D0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605DCF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7772A7" w:rsidTr="00565905">
        <w:trPr>
          <w:trHeight w:val="477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7772A7" w:rsidRDefault="00D01586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120 176,3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05DCF" w:rsidRPr="007772A7" w:rsidRDefault="00D01586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38 297,8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7772A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05DCF" w:rsidRPr="007772A7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7772A7" w:rsidTr="00565905">
        <w:trPr>
          <w:trHeight w:val="6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7A55E9" w:rsidRPr="007772A7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7A55E9" w:rsidRPr="007772A7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21 024,3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19 450,2</w:t>
            </w: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7772A7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D14D95" w:rsidRPr="007772A7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D14D95" w:rsidRPr="007772A7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20 730,4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2921F7" w:rsidRPr="007772A7" w:rsidTr="00565905">
        <w:trPr>
          <w:trHeight w:val="1515"/>
        </w:trPr>
        <w:tc>
          <w:tcPr>
            <w:tcW w:w="998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2921F7" w:rsidRPr="007772A7" w:rsidTr="00565905">
        <w:trPr>
          <w:trHeight w:val="101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920D85" w:rsidRPr="007772A7" w:rsidRDefault="00920D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Pr="007772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52953" w:rsidRPr="007772A7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52953" w:rsidRPr="007772A7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2921F7" w:rsidRPr="007772A7" w:rsidTr="007772A7">
        <w:trPr>
          <w:trHeight w:val="137"/>
        </w:trPr>
        <w:tc>
          <w:tcPr>
            <w:tcW w:w="998" w:type="dxa"/>
            <w:vMerge/>
            <w:tcBorders>
              <w:bottom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B033E" w:rsidRPr="007772A7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CB033E" w:rsidRPr="007772A7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E81E80" w:rsidRPr="007772A7" w:rsidTr="007772A7">
        <w:trPr>
          <w:trHeight w:val="50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Pr="007772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2921F7" w:rsidRPr="007772A7" w:rsidTr="007772A7">
        <w:trPr>
          <w:trHeight w:val="69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2921F7" w:rsidRPr="007772A7" w:rsidTr="007772A7">
        <w:trPr>
          <w:trHeight w:val="31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2921F7" w:rsidRPr="007772A7" w:rsidTr="007772A7">
        <w:trPr>
          <w:trHeight w:val="31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7772A7" w:rsidTr="007772A7">
        <w:trPr>
          <w:trHeight w:val="31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7772A7">
        <w:trPr>
          <w:trHeight w:val="268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E81E80" w:rsidRPr="007772A7" w:rsidTr="007772A7">
        <w:trPr>
          <w:trHeight w:val="39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Pr="007772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2921F7" w:rsidRPr="007772A7" w:rsidTr="007772A7">
        <w:trPr>
          <w:trHeight w:val="31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7772A7" w:rsidTr="007772A7">
        <w:trPr>
          <w:trHeight w:val="40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2921F7" w:rsidRPr="007772A7" w:rsidTr="007772A7">
        <w:trPr>
          <w:trHeight w:val="31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2921F7" w:rsidRPr="007772A7" w:rsidTr="007772A7">
        <w:trPr>
          <w:trHeight w:val="31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7772A7" w:rsidTr="007772A7">
        <w:trPr>
          <w:trHeight w:val="31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7772A7" w:rsidTr="007772A7">
        <w:trPr>
          <w:trHeight w:val="138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E81E80" w:rsidRPr="007772A7" w:rsidTr="007772A7">
        <w:trPr>
          <w:trHeight w:val="64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170" w:rsidRPr="007772A7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75 448,2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170" w:rsidRPr="007772A7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2921F7" w:rsidRPr="007772A7" w:rsidTr="007772A7">
        <w:trPr>
          <w:trHeight w:val="1267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7" w:rsidRPr="007772A7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170" w:rsidRPr="007772A7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74 763,6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170" w:rsidRPr="007772A7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F7" w:rsidRPr="007772A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E81E80" w:rsidRPr="007772A7" w:rsidTr="007772A7">
        <w:trPr>
          <w:trHeight w:val="343"/>
        </w:trPr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7772A7">
        <w:trPr>
          <w:trHeight w:val="315"/>
        </w:trPr>
        <w:tc>
          <w:tcPr>
            <w:tcW w:w="998" w:type="dxa"/>
            <w:vMerge/>
            <w:tcBorders>
              <w:bottom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1E80" w:rsidRPr="007772A7" w:rsidTr="007772A7">
        <w:trPr>
          <w:trHeight w:val="38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7772A7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7772A7">
        <w:trPr>
          <w:trHeight w:val="30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7772A7">
        <w:trPr>
          <w:trHeight w:val="300"/>
        </w:trPr>
        <w:tc>
          <w:tcPr>
            <w:tcW w:w="6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9C12BA" w:rsidRPr="007772A7" w:rsidRDefault="00F14FEC" w:rsidP="00920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2A7">
              <w:rPr>
                <w:rFonts w:ascii="Times New Roman" w:hAnsi="Times New Roman" w:cs="Times New Roman"/>
              </w:rPr>
              <w:t>996 862,1</w:t>
            </w:r>
          </w:p>
          <w:p w:rsidR="00DB7FF0" w:rsidRPr="007772A7" w:rsidRDefault="00DB7FF0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C12BA" w:rsidRPr="007772A7" w:rsidRDefault="00F14FEC" w:rsidP="00920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2A7">
              <w:rPr>
                <w:rFonts w:ascii="Times New Roman" w:hAnsi="Times New Roman" w:cs="Times New Roman"/>
                <w:color w:val="000000"/>
              </w:rPr>
              <w:t>490 620,9</w:t>
            </w:r>
          </w:p>
          <w:p w:rsidR="00690EA1" w:rsidRPr="007772A7" w:rsidRDefault="00690EA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7772A7" w:rsidTr="007772A7">
        <w:trPr>
          <w:trHeight w:val="300"/>
        </w:trPr>
        <w:tc>
          <w:tcPr>
            <w:tcW w:w="6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7772A7" w:rsidTr="007772A7">
        <w:trPr>
          <w:trHeight w:val="600"/>
        </w:trPr>
        <w:tc>
          <w:tcPr>
            <w:tcW w:w="6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7772A7" w:rsidTr="007772A7">
        <w:trPr>
          <w:trHeight w:val="300"/>
        </w:trPr>
        <w:tc>
          <w:tcPr>
            <w:tcW w:w="6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8A11DE" w:rsidRPr="007772A7" w:rsidRDefault="006D34D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725 148,8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8A11DE" w:rsidRPr="007772A7" w:rsidRDefault="006D34D1" w:rsidP="006D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9A45A9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7772A7" w:rsidTr="007772A7">
        <w:trPr>
          <w:trHeight w:val="300"/>
        </w:trPr>
        <w:tc>
          <w:tcPr>
            <w:tcW w:w="6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7772A7" w:rsidTr="007772A7">
        <w:trPr>
          <w:trHeight w:val="300"/>
        </w:trPr>
        <w:tc>
          <w:tcPr>
            <w:tcW w:w="6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7E4F7B" w:rsidRPr="007772A7" w:rsidRDefault="00690EA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724 163,5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7E4F7B" w:rsidRPr="007772A7" w:rsidRDefault="00690EA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7772A7" w:rsidTr="007772A7">
        <w:trPr>
          <w:trHeight w:val="1725"/>
        </w:trPr>
        <w:tc>
          <w:tcPr>
            <w:tcW w:w="6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7772A7" w:rsidTr="007772A7">
        <w:trPr>
          <w:trHeight w:val="552"/>
        </w:trPr>
        <w:tc>
          <w:tcPr>
            <w:tcW w:w="6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185F9A" w:rsidRPr="007772A7" w:rsidRDefault="00EF46F9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185F9A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</w:t>
            </w:r>
            <w:r w:rsidR="005C40A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85F9A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85F9A" w:rsidRPr="007772A7" w:rsidRDefault="00DB7FF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185F9A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</w:t>
            </w:r>
            <w:r w:rsidR="005C40A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85F9A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7772A7">
        <w:trPr>
          <w:trHeight w:val="375"/>
        </w:trPr>
        <w:tc>
          <w:tcPr>
            <w:tcW w:w="1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7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7772A7" w:rsidTr="007772A7">
        <w:trPr>
          <w:trHeight w:val="300"/>
        </w:trPr>
        <w:tc>
          <w:tcPr>
            <w:tcW w:w="6136" w:type="dxa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7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565905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7772A7">
        <w:trPr>
          <w:trHeight w:val="354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5265DD" w:rsidRPr="007772A7" w:rsidRDefault="00565905" w:rsidP="0056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5265DD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  <w:r w:rsidR="005265DD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8664F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265DD" w:rsidRPr="007772A7" w:rsidRDefault="00565905" w:rsidP="0056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  <w:r w:rsidR="005265DD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62F88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265DD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8664F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7772A7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7772A7" w:rsidTr="00565905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565905" w:rsidRPr="007772A7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565905" w:rsidRPr="007772A7" w:rsidRDefault="0056590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65905" w:rsidRPr="007772A7" w:rsidRDefault="0056590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725 148,8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324 868,1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7772A7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905" w:rsidRPr="007772A7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565905" w:rsidRPr="007772A7" w:rsidRDefault="0056590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65905" w:rsidRPr="007772A7" w:rsidRDefault="0056590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724 163,5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7772A7" w:rsidTr="00565905">
        <w:trPr>
          <w:trHeight w:val="168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565905" w:rsidRPr="007772A7" w:rsidTr="00565905">
        <w:trPr>
          <w:trHeight w:val="792"/>
        </w:trPr>
        <w:tc>
          <w:tcPr>
            <w:tcW w:w="6136" w:type="dxa"/>
            <w:gridSpan w:val="3"/>
            <w:vMerge/>
            <w:hideMark/>
          </w:tcPr>
          <w:p w:rsidR="00565905" w:rsidRPr="007772A7" w:rsidRDefault="0056590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65905" w:rsidRPr="007772A7" w:rsidRDefault="0056590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448 190,2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224 617,1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65905" w:rsidRPr="007772A7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375"/>
        </w:trPr>
        <w:tc>
          <w:tcPr>
            <w:tcW w:w="14377" w:type="dxa"/>
            <w:gridSpan w:val="14"/>
            <w:shd w:val="clear" w:color="000000" w:fill="FFFFFF"/>
            <w:hideMark/>
          </w:tcPr>
          <w:p w:rsidR="00920D85" w:rsidRPr="007772A7" w:rsidRDefault="00920D85" w:rsidP="007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9A3115" w:rsidRPr="007772A7" w:rsidTr="009A3115">
        <w:trPr>
          <w:trHeight w:val="497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381" w:type="dxa"/>
            <w:shd w:val="clear" w:color="000000" w:fill="FFFFFF"/>
            <w:hideMark/>
          </w:tcPr>
          <w:p w:rsidR="009A3115" w:rsidRPr="007772A7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7772A7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709 836,3</w:t>
            </w:r>
          </w:p>
          <w:p w:rsidR="009A3115" w:rsidRPr="007772A7" w:rsidRDefault="009A311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8206B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371 117,5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115" w:rsidRPr="007772A7" w:rsidTr="00CA4E6C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A3115" w:rsidRPr="007772A7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A3115" w:rsidRPr="007772A7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7772A7" w:rsidRDefault="009A311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9A311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115" w:rsidRPr="007772A7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A3115" w:rsidRPr="007772A7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A3115" w:rsidRPr="007772A7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7772A7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443 160,9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207 109,2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115" w:rsidRPr="007772A7" w:rsidTr="00CA4E6C">
        <w:trPr>
          <w:trHeight w:val="693"/>
        </w:trPr>
        <w:tc>
          <w:tcPr>
            <w:tcW w:w="6136" w:type="dxa"/>
            <w:gridSpan w:val="3"/>
            <w:vMerge/>
            <w:hideMark/>
          </w:tcPr>
          <w:p w:rsidR="009A3115" w:rsidRPr="007772A7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A3115" w:rsidRPr="007772A7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7772A7" w:rsidRDefault="009A3115" w:rsidP="0082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206B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6 280,2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194 167,1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7772A7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827F2B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177BA7" w:rsidRPr="007772A7" w:rsidRDefault="00827F2B" w:rsidP="002D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287 025,8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77BA7" w:rsidRPr="007772A7" w:rsidRDefault="00827F2B" w:rsidP="0074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119 503,4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7772A7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7772A7" w:rsidTr="00CA4E6C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7772A7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7772A7" w:rsidRDefault="00827F2B" w:rsidP="00D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281 987,9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827F2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117 758,9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7772A7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7772A7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7772A7" w:rsidRDefault="00827F2B" w:rsidP="00D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281 002,6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74 354,7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827F2B" w:rsidP="00D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117 406,0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45 345,6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7772A7" w:rsidTr="00CA4E6C">
        <w:trPr>
          <w:trHeight w:val="1755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7772A7" w:rsidTr="00CA4E6C">
        <w:trPr>
          <w:trHeight w:val="778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D46837" w:rsidRPr="007772A7" w:rsidRDefault="00CA4E6C" w:rsidP="00C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  <w:r w:rsidR="00D4683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46837" w:rsidRPr="007772A7" w:rsidRDefault="00CA4E6C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D4683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315"/>
        </w:trPr>
        <w:tc>
          <w:tcPr>
            <w:tcW w:w="14377" w:type="dxa"/>
            <w:gridSpan w:val="14"/>
            <w:shd w:val="clear" w:color="000000" w:fill="FFFFFF"/>
            <w:hideMark/>
          </w:tcPr>
          <w:p w:rsidR="00920D85" w:rsidRPr="007772A7" w:rsidRDefault="00920D85" w:rsidP="007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7772A7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="009E2BC2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767A7" w:rsidRPr="007772A7" w:rsidRDefault="009767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767A7" w:rsidRPr="007772A7" w:rsidRDefault="00C51FF8" w:rsidP="00C5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690840" w:rsidRPr="007772A7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690840" w:rsidRPr="007772A7" w:rsidRDefault="00690840" w:rsidP="0069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690840" w:rsidRPr="007772A7" w:rsidRDefault="0069084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90840" w:rsidRPr="007772A7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90840" w:rsidRPr="007772A7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90840" w:rsidRPr="007772A7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90840" w:rsidRPr="007772A7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690840" w:rsidRPr="007772A7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920D85" w:rsidRPr="007772A7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4249E3" w:rsidRPr="007772A7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</w:t>
            </w:r>
            <w:r w:rsidR="005C40A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4249E3" w:rsidRPr="007772A7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6CB4" w:rsidRPr="007772A7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66CB4" w:rsidRPr="007772A7" w:rsidRDefault="00966CB4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1: МКУ ХМР «УТО»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66CB4" w:rsidRPr="007772A7" w:rsidRDefault="00966CB4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6CB4" w:rsidRPr="007772A7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66CB4" w:rsidRPr="007772A7" w:rsidRDefault="00966CB4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66CB4" w:rsidRPr="007772A7" w:rsidRDefault="00966CB4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66CB4" w:rsidRPr="007772A7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7772A7" w:rsidRDefault="007208FC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 а</w:t>
            </w:r>
            <w:r w:rsidR="00920D85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рхивный отдел </w:t>
            </w:r>
          </w:p>
          <w:p w:rsidR="00B52185" w:rsidRPr="007772A7" w:rsidRDefault="00B521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20D85" w:rsidRPr="007772A7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F2778" w:rsidRPr="007772A7" w:rsidTr="007772A7">
        <w:trPr>
          <w:trHeight w:val="273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F2778" w:rsidRPr="007772A7" w:rsidRDefault="009F2778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МКУ «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F2778" w:rsidRPr="007772A7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7772A7" w:rsidRDefault="007772A7" w:rsidP="007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739 883,6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A5E6B" w:rsidRPr="007772A7" w:rsidRDefault="007772A7" w:rsidP="007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229 668,2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402 144,8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2778" w:rsidRPr="007772A7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F2778" w:rsidRPr="007772A7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7772A7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2778" w:rsidRPr="007772A7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F2778" w:rsidRPr="007772A7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7772A7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7772A7" w:rsidRDefault="009D1D58" w:rsidP="009D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473 208</w:t>
            </w:r>
            <w:r w:rsidR="009F2778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7772A7" w:rsidP="007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229 668,2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238 136,5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2778" w:rsidRPr="007772A7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F2778" w:rsidRPr="007772A7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7772A7" w:rsidRDefault="009F2778" w:rsidP="008C5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«РН-</w:t>
            </w:r>
            <w:proofErr w:type="spellStart"/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ПАО «НК «Лукойл»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446 280,2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224 167,1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E2BC2" w:rsidRPr="007772A7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E2BC2" w:rsidRPr="007772A7" w:rsidRDefault="009E2BC2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 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E2BC2" w:rsidRPr="007772A7" w:rsidRDefault="009E2BC2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E2BC2" w:rsidRPr="007772A7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E2BC2" w:rsidRPr="007772A7" w:rsidRDefault="009E2BC2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E2BC2" w:rsidRPr="007772A7" w:rsidRDefault="009E2BC2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E2BC2" w:rsidRPr="007772A7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7772A7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</w:t>
            </w:r>
            <w:r w:rsidR="009E407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D94D6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="00D94D67" w:rsidRPr="007772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C003B" w:rsidRPr="007772A7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C003B" w:rsidRPr="007772A7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7772A7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015B09" w:rsidRPr="007772A7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015B09" w:rsidRPr="007772A7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1343" w:rsidRPr="007772A7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101343" w:rsidRPr="007772A7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920D85" w:rsidRPr="007772A7" w:rsidTr="002921F7">
        <w:trPr>
          <w:trHeight w:val="1500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7772A7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</w:t>
            </w:r>
            <w:r w:rsidR="00B52185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BB7482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</w:t>
            </w:r>
            <w:r w:rsidR="00BB7482" w:rsidRPr="007772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7: администрация сельского поселения Селиярово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7772A7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недропользователей</w:t>
            </w:r>
            <w:proofErr w:type="spellEnd"/>
            <w:r w:rsidR="003F75F1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ООО «РН-</w:t>
            </w:r>
            <w:proofErr w:type="spellStart"/>
            <w:r w:rsidR="003F75F1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Юганскнефтегаз</w:t>
            </w:r>
            <w:proofErr w:type="spellEnd"/>
            <w:r w:rsidR="003F75F1" w:rsidRPr="007772A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8: администрация сельского поселения Согом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FF2F71" w:rsidRPr="007772A7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FF2F71" w:rsidRPr="007772A7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2778" w:rsidRPr="007772A7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F2778" w:rsidRPr="007772A7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7772A7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2778" w:rsidRPr="007772A7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F2778" w:rsidRPr="007772A7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7772A7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7772A7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0D85" w:rsidRPr="007772A7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9: администрация сельского поселения Выкатной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7772A7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7772A7" w:rsidRDefault="00B86CEF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20D85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677AC2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20D85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7772A7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42CE7" w:rsidRPr="007772A7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542CE7" w:rsidRPr="007772A7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42CE7" w:rsidRPr="007772A7" w:rsidRDefault="00542CE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542CE7" w:rsidRPr="007772A7" w:rsidRDefault="00B86CE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7772A7" w:rsidRDefault="00677A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7772A7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7772A7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42CE7" w:rsidRPr="007772A7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42CE7" w:rsidRPr="007772A7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542CE7" w:rsidRPr="007772A7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42CE7" w:rsidRPr="007772A7" w:rsidRDefault="00542CE7" w:rsidP="003F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</w:t>
            </w:r>
            <w:proofErr w:type="spellStart"/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="003F75F1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542CE7" w:rsidRPr="007772A7" w:rsidRDefault="00B86CE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7772A7" w:rsidRDefault="0006055C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7772A7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7772A7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42CE7" w:rsidRPr="007772A7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309F" w:rsidRPr="007772A7" w:rsidTr="001F309F">
        <w:trPr>
          <w:trHeight w:val="391"/>
        </w:trPr>
        <w:tc>
          <w:tcPr>
            <w:tcW w:w="6136" w:type="dxa"/>
            <w:gridSpan w:val="3"/>
            <w:vMerge w:val="restart"/>
          </w:tcPr>
          <w:p w:rsidR="001F309F" w:rsidRPr="007772A7" w:rsidRDefault="001F309F" w:rsidP="001F3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10: </w:t>
            </w:r>
            <w:r w:rsidR="009D03C7" w:rsidRPr="007772A7">
              <w:rPr>
                <w:rFonts w:ascii="Times New Roman" w:hAnsi="Times New Roman" w:cs="Times New Roman"/>
              </w:rPr>
              <w:t>МАУ ХМР «Редакция газеты «Наш район»</w:t>
            </w:r>
          </w:p>
        </w:tc>
        <w:tc>
          <w:tcPr>
            <w:tcW w:w="2381" w:type="dxa"/>
            <w:shd w:val="clear" w:color="000000" w:fill="FFFFFF"/>
          </w:tcPr>
          <w:p w:rsidR="001F309F" w:rsidRPr="007772A7" w:rsidRDefault="001F309F" w:rsidP="008C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1F309F" w:rsidRPr="007772A7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7772A7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7772A7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7772A7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</w:tcPr>
          <w:p w:rsidR="001F309F" w:rsidRPr="007772A7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309F" w:rsidRPr="007772A7" w:rsidTr="001F309F">
        <w:trPr>
          <w:trHeight w:val="424"/>
        </w:trPr>
        <w:tc>
          <w:tcPr>
            <w:tcW w:w="6136" w:type="dxa"/>
            <w:gridSpan w:val="3"/>
            <w:vMerge/>
          </w:tcPr>
          <w:p w:rsidR="001F309F" w:rsidRPr="007772A7" w:rsidRDefault="001F309F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1F309F" w:rsidRPr="007772A7" w:rsidRDefault="001F309F" w:rsidP="008C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1F309F" w:rsidRPr="007772A7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7772A7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7772A7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7772A7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</w:tcPr>
          <w:p w:rsidR="001F309F" w:rsidRPr="007772A7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921F7" w:rsidRPr="009F6511" w:rsidRDefault="00B52185" w:rsidP="00B52185">
      <w:pPr>
        <w:pStyle w:val="22"/>
        <w:shd w:val="clear" w:color="auto" w:fill="auto"/>
        <w:spacing w:before="0" w:after="0" w:line="240" w:lineRule="auto"/>
        <w:ind w:right="57"/>
        <w:jc w:val="right"/>
      </w:pPr>
      <w:r w:rsidRPr="009F6511">
        <w:t>».</w:t>
      </w:r>
    </w:p>
    <w:p w:rsidR="002921F7" w:rsidRPr="009F6511" w:rsidRDefault="002921F7" w:rsidP="002921F7">
      <w:pPr>
        <w:pStyle w:val="22"/>
        <w:shd w:val="clear" w:color="auto" w:fill="auto"/>
        <w:spacing w:before="0" w:after="0" w:line="240" w:lineRule="auto"/>
        <w:ind w:right="57"/>
      </w:pPr>
    </w:p>
    <w:p w:rsidR="001236F0" w:rsidRDefault="001236F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eastAsia="Calibri" w:hAnsi="Times New Roman"/>
          <w:sz w:val="28"/>
          <w:szCs w:val="28"/>
        </w:rPr>
      </w:pPr>
    </w:p>
    <w:p w:rsidR="002921F7" w:rsidRDefault="00F026C0" w:rsidP="007772A7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6511">
        <w:rPr>
          <w:rFonts w:ascii="Times New Roman" w:eastAsia="Calibri" w:hAnsi="Times New Roman"/>
          <w:sz w:val="28"/>
          <w:szCs w:val="28"/>
        </w:rPr>
        <w:lastRenderedPageBreak/>
        <w:t>2</w:t>
      </w:r>
      <w:r w:rsidR="002921F7" w:rsidRPr="009F6511">
        <w:rPr>
          <w:rFonts w:ascii="Times New Roman" w:eastAsia="Calibri" w:hAnsi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B63BDB" w:rsidRPr="009F6511">
        <w:rPr>
          <w:rFonts w:ascii="Times New Roman" w:eastAsia="Calibri" w:hAnsi="Times New Roman"/>
          <w:sz w:val="28"/>
          <w:szCs w:val="28"/>
        </w:rPr>
        <w:t>.</w:t>
      </w:r>
    </w:p>
    <w:p w:rsidR="00F026C0" w:rsidRDefault="00F026C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72A7" w:rsidRDefault="007772A7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25446D" w:rsidRDefault="002921F7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D542BE" w:rsidRDefault="002921F7" w:rsidP="002921F7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r>
        <w:rPr>
          <w:color w:val="000000" w:themeColor="text1"/>
          <w:lang w:eastAsia="ru-RU"/>
        </w:rPr>
        <w:t xml:space="preserve">Глава Ханты-Мансийского района                                                                                    </w:t>
      </w:r>
      <w:r w:rsidR="00F026C0">
        <w:rPr>
          <w:color w:val="000000" w:themeColor="text1"/>
          <w:lang w:eastAsia="ru-RU"/>
        </w:rPr>
        <w:t xml:space="preserve">                              </w:t>
      </w:r>
      <w:r>
        <w:rPr>
          <w:color w:val="000000" w:themeColor="text1"/>
          <w:lang w:eastAsia="ru-RU"/>
        </w:rPr>
        <w:t xml:space="preserve"> К.Р.Минулин</w:t>
      </w:r>
    </w:p>
    <w:p w:rsidR="00B34BC9" w:rsidRPr="00D542BE" w:rsidRDefault="00B34BC9" w:rsidP="002921F7">
      <w:pPr>
        <w:spacing w:after="0" w:line="240" w:lineRule="auto"/>
        <w:ind w:firstLine="709"/>
        <w:jc w:val="right"/>
        <w:rPr>
          <w:color w:val="000000" w:themeColor="text1"/>
        </w:rPr>
      </w:pPr>
    </w:p>
    <w:sectPr w:rsidR="00B34BC9" w:rsidRPr="00D542BE" w:rsidSect="002921F7">
      <w:headerReference w:type="default" r:id="rId13"/>
      <w:footerReference w:type="even" r:id="rId14"/>
      <w:headerReference w:type="first" r:id="rId15"/>
      <w:type w:val="continuous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AA" w:rsidRDefault="00B81CAA">
      <w:pPr>
        <w:spacing w:after="0" w:line="240" w:lineRule="auto"/>
      </w:pPr>
      <w:r>
        <w:separator/>
      </w:r>
    </w:p>
  </w:endnote>
  <w:endnote w:type="continuationSeparator" w:id="0">
    <w:p w:rsidR="00B81CAA" w:rsidRDefault="00B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AA" w:rsidRDefault="00B81CAA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B81CAA" w:rsidRDefault="00B81CA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AA" w:rsidRDefault="00B81CAA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B81CAA" w:rsidRDefault="00B81CA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AA" w:rsidRDefault="00B81CAA">
      <w:pPr>
        <w:spacing w:after="0" w:line="240" w:lineRule="auto"/>
      </w:pPr>
      <w:r>
        <w:separator/>
      </w:r>
    </w:p>
  </w:footnote>
  <w:footnote w:type="continuationSeparator" w:id="0">
    <w:p w:rsidR="00B81CAA" w:rsidRDefault="00B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AA" w:rsidRPr="000C4488" w:rsidRDefault="00B81CAA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8349DC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AA" w:rsidRDefault="00B81CA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81CAA" w:rsidRDefault="00B81CA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AA" w:rsidRPr="000C4488" w:rsidRDefault="00B81CAA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8349DC">
      <w:rPr>
        <w:rFonts w:ascii="Times New Roman" w:hAnsi="Times New Roman"/>
        <w:noProof/>
        <w:sz w:val="24"/>
      </w:rPr>
      <w:t>4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AA" w:rsidRDefault="00B81CA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81CAA" w:rsidRDefault="00B81C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A35D27"/>
    <w:multiLevelType w:val="multilevel"/>
    <w:tmpl w:val="A230A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 w15:restartNumberingAfterBreak="0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4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835"/>
    <w:rsid w:val="00006F8E"/>
    <w:rsid w:val="000123AD"/>
    <w:rsid w:val="00015B09"/>
    <w:rsid w:val="00021054"/>
    <w:rsid w:val="00021E5F"/>
    <w:rsid w:val="00023337"/>
    <w:rsid w:val="00023E1E"/>
    <w:rsid w:val="000267A4"/>
    <w:rsid w:val="00026E77"/>
    <w:rsid w:val="00027299"/>
    <w:rsid w:val="0003342B"/>
    <w:rsid w:val="00044178"/>
    <w:rsid w:val="00045B22"/>
    <w:rsid w:val="0005265D"/>
    <w:rsid w:val="00053C5F"/>
    <w:rsid w:val="000563BD"/>
    <w:rsid w:val="0006055C"/>
    <w:rsid w:val="000610C4"/>
    <w:rsid w:val="00062B44"/>
    <w:rsid w:val="00062BA0"/>
    <w:rsid w:val="00064F30"/>
    <w:rsid w:val="0006651D"/>
    <w:rsid w:val="00070607"/>
    <w:rsid w:val="000762E4"/>
    <w:rsid w:val="000773BE"/>
    <w:rsid w:val="00080A9B"/>
    <w:rsid w:val="00080F67"/>
    <w:rsid w:val="00083B76"/>
    <w:rsid w:val="000848D6"/>
    <w:rsid w:val="000864DD"/>
    <w:rsid w:val="000920A2"/>
    <w:rsid w:val="00094741"/>
    <w:rsid w:val="00096556"/>
    <w:rsid w:val="000A2670"/>
    <w:rsid w:val="000A54B6"/>
    <w:rsid w:val="000B59FE"/>
    <w:rsid w:val="000C28E3"/>
    <w:rsid w:val="000C3605"/>
    <w:rsid w:val="000C4488"/>
    <w:rsid w:val="000D61DB"/>
    <w:rsid w:val="000E197D"/>
    <w:rsid w:val="000E3277"/>
    <w:rsid w:val="000E364B"/>
    <w:rsid w:val="000E73EB"/>
    <w:rsid w:val="000F0C80"/>
    <w:rsid w:val="000F1B6D"/>
    <w:rsid w:val="000F6AD8"/>
    <w:rsid w:val="00101143"/>
    <w:rsid w:val="00101343"/>
    <w:rsid w:val="00102904"/>
    <w:rsid w:val="00102BAF"/>
    <w:rsid w:val="00103601"/>
    <w:rsid w:val="00104479"/>
    <w:rsid w:val="00105B4F"/>
    <w:rsid w:val="00107954"/>
    <w:rsid w:val="0011035C"/>
    <w:rsid w:val="00110D71"/>
    <w:rsid w:val="00116A72"/>
    <w:rsid w:val="0012206C"/>
    <w:rsid w:val="0012257C"/>
    <w:rsid w:val="001236F0"/>
    <w:rsid w:val="001237CB"/>
    <w:rsid w:val="001245F7"/>
    <w:rsid w:val="00124C78"/>
    <w:rsid w:val="00134A6A"/>
    <w:rsid w:val="00135350"/>
    <w:rsid w:val="001411C9"/>
    <w:rsid w:val="00143533"/>
    <w:rsid w:val="0014526F"/>
    <w:rsid w:val="00145621"/>
    <w:rsid w:val="001465B9"/>
    <w:rsid w:val="00147993"/>
    <w:rsid w:val="00147DB1"/>
    <w:rsid w:val="00151CC6"/>
    <w:rsid w:val="00152953"/>
    <w:rsid w:val="00153A4D"/>
    <w:rsid w:val="0015713C"/>
    <w:rsid w:val="001619F5"/>
    <w:rsid w:val="001623D1"/>
    <w:rsid w:val="001628A6"/>
    <w:rsid w:val="00162A9E"/>
    <w:rsid w:val="00170A54"/>
    <w:rsid w:val="00172DAC"/>
    <w:rsid w:val="001765F9"/>
    <w:rsid w:val="0017687F"/>
    <w:rsid w:val="00177BA7"/>
    <w:rsid w:val="0018159C"/>
    <w:rsid w:val="00182AFA"/>
    <w:rsid w:val="00183CFA"/>
    <w:rsid w:val="00185F9A"/>
    <w:rsid w:val="0018727C"/>
    <w:rsid w:val="00193C7C"/>
    <w:rsid w:val="00193E70"/>
    <w:rsid w:val="00195191"/>
    <w:rsid w:val="001A0E2D"/>
    <w:rsid w:val="001A2976"/>
    <w:rsid w:val="001A480A"/>
    <w:rsid w:val="001A7C6D"/>
    <w:rsid w:val="001B58D1"/>
    <w:rsid w:val="001B5E7B"/>
    <w:rsid w:val="001C2C4D"/>
    <w:rsid w:val="001C7607"/>
    <w:rsid w:val="001D156C"/>
    <w:rsid w:val="001D4A2C"/>
    <w:rsid w:val="001E0A68"/>
    <w:rsid w:val="001E343D"/>
    <w:rsid w:val="001F119E"/>
    <w:rsid w:val="001F309F"/>
    <w:rsid w:val="001F5157"/>
    <w:rsid w:val="0020208C"/>
    <w:rsid w:val="00204B06"/>
    <w:rsid w:val="0020759F"/>
    <w:rsid w:val="00213F81"/>
    <w:rsid w:val="00213FF0"/>
    <w:rsid w:val="00215A7A"/>
    <w:rsid w:val="00215F2B"/>
    <w:rsid w:val="0022498A"/>
    <w:rsid w:val="00224E04"/>
    <w:rsid w:val="0022576C"/>
    <w:rsid w:val="00225A76"/>
    <w:rsid w:val="00226BFE"/>
    <w:rsid w:val="00233DD3"/>
    <w:rsid w:val="00235FB0"/>
    <w:rsid w:val="002437B7"/>
    <w:rsid w:val="00246747"/>
    <w:rsid w:val="0024757D"/>
    <w:rsid w:val="002504CD"/>
    <w:rsid w:val="00251231"/>
    <w:rsid w:val="00254B41"/>
    <w:rsid w:val="00254DCA"/>
    <w:rsid w:val="00256BCE"/>
    <w:rsid w:val="00260A40"/>
    <w:rsid w:val="00262D54"/>
    <w:rsid w:val="0026526A"/>
    <w:rsid w:val="002659EC"/>
    <w:rsid w:val="00271F3F"/>
    <w:rsid w:val="002739DF"/>
    <w:rsid w:val="002744FD"/>
    <w:rsid w:val="00277EC9"/>
    <w:rsid w:val="0028013E"/>
    <w:rsid w:val="00280FA9"/>
    <w:rsid w:val="0028235D"/>
    <w:rsid w:val="0029043D"/>
    <w:rsid w:val="00290680"/>
    <w:rsid w:val="002921F7"/>
    <w:rsid w:val="002955C6"/>
    <w:rsid w:val="002A5E6B"/>
    <w:rsid w:val="002B17B2"/>
    <w:rsid w:val="002B35BA"/>
    <w:rsid w:val="002B3F45"/>
    <w:rsid w:val="002B6528"/>
    <w:rsid w:val="002B6601"/>
    <w:rsid w:val="002B70C9"/>
    <w:rsid w:val="002D4B8C"/>
    <w:rsid w:val="002E051D"/>
    <w:rsid w:val="002E302A"/>
    <w:rsid w:val="002E33DA"/>
    <w:rsid w:val="002E53D3"/>
    <w:rsid w:val="002E61A4"/>
    <w:rsid w:val="002F59ED"/>
    <w:rsid w:val="002F6909"/>
    <w:rsid w:val="00300167"/>
    <w:rsid w:val="00300A25"/>
    <w:rsid w:val="00301B83"/>
    <w:rsid w:val="0030256B"/>
    <w:rsid w:val="00303662"/>
    <w:rsid w:val="00311D9D"/>
    <w:rsid w:val="00314FD0"/>
    <w:rsid w:val="003223A1"/>
    <w:rsid w:val="00325A79"/>
    <w:rsid w:val="0032761B"/>
    <w:rsid w:val="00336E10"/>
    <w:rsid w:val="003404CB"/>
    <w:rsid w:val="003457CB"/>
    <w:rsid w:val="00345C6E"/>
    <w:rsid w:val="0035324F"/>
    <w:rsid w:val="00354FFD"/>
    <w:rsid w:val="003562BB"/>
    <w:rsid w:val="00357F3D"/>
    <w:rsid w:val="00362F88"/>
    <w:rsid w:val="00375EF6"/>
    <w:rsid w:val="00384DEE"/>
    <w:rsid w:val="00387FD3"/>
    <w:rsid w:val="00390CDD"/>
    <w:rsid w:val="00392111"/>
    <w:rsid w:val="00394402"/>
    <w:rsid w:val="00395BDA"/>
    <w:rsid w:val="003A22B5"/>
    <w:rsid w:val="003A27E0"/>
    <w:rsid w:val="003A6A0F"/>
    <w:rsid w:val="003A741D"/>
    <w:rsid w:val="003B16BC"/>
    <w:rsid w:val="003B206E"/>
    <w:rsid w:val="003B25BB"/>
    <w:rsid w:val="003C419E"/>
    <w:rsid w:val="003D011C"/>
    <w:rsid w:val="003D4784"/>
    <w:rsid w:val="003E04C9"/>
    <w:rsid w:val="003E684A"/>
    <w:rsid w:val="003F0924"/>
    <w:rsid w:val="003F49C5"/>
    <w:rsid w:val="003F5AB9"/>
    <w:rsid w:val="003F692D"/>
    <w:rsid w:val="003F69D6"/>
    <w:rsid w:val="003F75F1"/>
    <w:rsid w:val="004002A4"/>
    <w:rsid w:val="00404CE6"/>
    <w:rsid w:val="0041109D"/>
    <w:rsid w:val="00411B11"/>
    <w:rsid w:val="004150D4"/>
    <w:rsid w:val="004200A0"/>
    <w:rsid w:val="00420325"/>
    <w:rsid w:val="0042174B"/>
    <w:rsid w:val="004249E3"/>
    <w:rsid w:val="00424A1E"/>
    <w:rsid w:val="00430C10"/>
    <w:rsid w:val="00433A61"/>
    <w:rsid w:val="004371EE"/>
    <w:rsid w:val="00437D36"/>
    <w:rsid w:val="004415B5"/>
    <w:rsid w:val="00443188"/>
    <w:rsid w:val="0044493B"/>
    <w:rsid w:val="00444F81"/>
    <w:rsid w:val="00451E28"/>
    <w:rsid w:val="004552E9"/>
    <w:rsid w:val="00455D24"/>
    <w:rsid w:val="004569B6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918F9"/>
    <w:rsid w:val="00492811"/>
    <w:rsid w:val="00496B2C"/>
    <w:rsid w:val="004A0629"/>
    <w:rsid w:val="004A31E0"/>
    <w:rsid w:val="004A4E59"/>
    <w:rsid w:val="004A5178"/>
    <w:rsid w:val="004A5FDA"/>
    <w:rsid w:val="004A7A1B"/>
    <w:rsid w:val="004B0F31"/>
    <w:rsid w:val="004B4032"/>
    <w:rsid w:val="004B5E7C"/>
    <w:rsid w:val="004B74ED"/>
    <w:rsid w:val="004C2437"/>
    <w:rsid w:val="004C6305"/>
    <w:rsid w:val="004C7C89"/>
    <w:rsid w:val="004D02BB"/>
    <w:rsid w:val="004D16A6"/>
    <w:rsid w:val="004E0591"/>
    <w:rsid w:val="004E6915"/>
    <w:rsid w:val="004F0CE8"/>
    <w:rsid w:val="004F0F0C"/>
    <w:rsid w:val="004F0F46"/>
    <w:rsid w:val="004F44FA"/>
    <w:rsid w:val="004F501F"/>
    <w:rsid w:val="00506A3D"/>
    <w:rsid w:val="0051129B"/>
    <w:rsid w:val="00511B3C"/>
    <w:rsid w:val="005158B3"/>
    <w:rsid w:val="00521BA5"/>
    <w:rsid w:val="005265DD"/>
    <w:rsid w:val="0053464C"/>
    <w:rsid w:val="005400BB"/>
    <w:rsid w:val="00542CE7"/>
    <w:rsid w:val="00542F87"/>
    <w:rsid w:val="005436B4"/>
    <w:rsid w:val="00545B43"/>
    <w:rsid w:val="00552983"/>
    <w:rsid w:val="0055343F"/>
    <w:rsid w:val="00553A7E"/>
    <w:rsid w:val="005566CB"/>
    <w:rsid w:val="00562C51"/>
    <w:rsid w:val="00565905"/>
    <w:rsid w:val="00566A90"/>
    <w:rsid w:val="00567486"/>
    <w:rsid w:val="005747CE"/>
    <w:rsid w:val="00574EAF"/>
    <w:rsid w:val="005842D4"/>
    <w:rsid w:val="0058523B"/>
    <w:rsid w:val="00586FEF"/>
    <w:rsid w:val="00591D47"/>
    <w:rsid w:val="00592335"/>
    <w:rsid w:val="0059267C"/>
    <w:rsid w:val="00594A6E"/>
    <w:rsid w:val="00595296"/>
    <w:rsid w:val="005952E5"/>
    <w:rsid w:val="005956D1"/>
    <w:rsid w:val="00596F18"/>
    <w:rsid w:val="00597CA5"/>
    <w:rsid w:val="005A0F0F"/>
    <w:rsid w:val="005B5244"/>
    <w:rsid w:val="005C0553"/>
    <w:rsid w:val="005C3768"/>
    <w:rsid w:val="005C40A4"/>
    <w:rsid w:val="005C4483"/>
    <w:rsid w:val="005C4BA3"/>
    <w:rsid w:val="005D2B9D"/>
    <w:rsid w:val="005D2E96"/>
    <w:rsid w:val="005D3CDB"/>
    <w:rsid w:val="005E1472"/>
    <w:rsid w:val="005E28BE"/>
    <w:rsid w:val="005E4D11"/>
    <w:rsid w:val="005E639C"/>
    <w:rsid w:val="005E7464"/>
    <w:rsid w:val="005F0D76"/>
    <w:rsid w:val="005F4569"/>
    <w:rsid w:val="005F48B5"/>
    <w:rsid w:val="00600917"/>
    <w:rsid w:val="006016F0"/>
    <w:rsid w:val="00605202"/>
    <w:rsid w:val="00605DCF"/>
    <w:rsid w:val="006223E3"/>
    <w:rsid w:val="00625495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87D"/>
    <w:rsid w:val="00645F25"/>
    <w:rsid w:val="00646518"/>
    <w:rsid w:val="0065145F"/>
    <w:rsid w:val="006514B3"/>
    <w:rsid w:val="00654F28"/>
    <w:rsid w:val="00655283"/>
    <w:rsid w:val="006552E7"/>
    <w:rsid w:val="00660B86"/>
    <w:rsid w:val="006629B9"/>
    <w:rsid w:val="00663170"/>
    <w:rsid w:val="00676057"/>
    <w:rsid w:val="0067660E"/>
    <w:rsid w:val="00677AC2"/>
    <w:rsid w:val="00681266"/>
    <w:rsid w:val="00690840"/>
    <w:rsid w:val="00690EA1"/>
    <w:rsid w:val="00695376"/>
    <w:rsid w:val="006974EF"/>
    <w:rsid w:val="006A5AF6"/>
    <w:rsid w:val="006A7F77"/>
    <w:rsid w:val="006B03B3"/>
    <w:rsid w:val="006B3392"/>
    <w:rsid w:val="006B7214"/>
    <w:rsid w:val="006C003B"/>
    <w:rsid w:val="006C23F3"/>
    <w:rsid w:val="006C540B"/>
    <w:rsid w:val="006C70B4"/>
    <w:rsid w:val="006D0B5E"/>
    <w:rsid w:val="006D245E"/>
    <w:rsid w:val="006D299D"/>
    <w:rsid w:val="006D34D1"/>
    <w:rsid w:val="006D6A04"/>
    <w:rsid w:val="006E01FD"/>
    <w:rsid w:val="006E2A8B"/>
    <w:rsid w:val="006E3089"/>
    <w:rsid w:val="006E594E"/>
    <w:rsid w:val="006E5FD9"/>
    <w:rsid w:val="006F24AC"/>
    <w:rsid w:val="006F4AF9"/>
    <w:rsid w:val="006F4C6D"/>
    <w:rsid w:val="006F6DCC"/>
    <w:rsid w:val="0070009C"/>
    <w:rsid w:val="00702041"/>
    <w:rsid w:val="0070702D"/>
    <w:rsid w:val="00707822"/>
    <w:rsid w:val="0071050E"/>
    <w:rsid w:val="00713D0B"/>
    <w:rsid w:val="007157AE"/>
    <w:rsid w:val="007208FC"/>
    <w:rsid w:val="007246B7"/>
    <w:rsid w:val="00725523"/>
    <w:rsid w:val="00727408"/>
    <w:rsid w:val="00731E7B"/>
    <w:rsid w:val="00735459"/>
    <w:rsid w:val="007413D6"/>
    <w:rsid w:val="00741C4D"/>
    <w:rsid w:val="00742BA9"/>
    <w:rsid w:val="00742CD4"/>
    <w:rsid w:val="007431B2"/>
    <w:rsid w:val="00751318"/>
    <w:rsid w:val="007525D0"/>
    <w:rsid w:val="00753D2F"/>
    <w:rsid w:val="00762342"/>
    <w:rsid w:val="00763E41"/>
    <w:rsid w:val="007643CB"/>
    <w:rsid w:val="00764FBC"/>
    <w:rsid w:val="00775966"/>
    <w:rsid w:val="007772A7"/>
    <w:rsid w:val="00777CAF"/>
    <w:rsid w:val="0078135B"/>
    <w:rsid w:val="007834B6"/>
    <w:rsid w:val="007836E5"/>
    <w:rsid w:val="0078512E"/>
    <w:rsid w:val="00792564"/>
    <w:rsid w:val="00793844"/>
    <w:rsid w:val="007A217B"/>
    <w:rsid w:val="007A2E6E"/>
    <w:rsid w:val="007A3978"/>
    <w:rsid w:val="007A54AF"/>
    <w:rsid w:val="007A54C9"/>
    <w:rsid w:val="007A55E9"/>
    <w:rsid w:val="007B02EC"/>
    <w:rsid w:val="007B1E17"/>
    <w:rsid w:val="007B2183"/>
    <w:rsid w:val="007B3E1D"/>
    <w:rsid w:val="007C1D13"/>
    <w:rsid w:val="007C4893"/>
    <w:rsid w:val="007C49E6"/>
    <w:rsid w:val="007C5372"/>
    <w:rsid w:val="007C5E3A"/>
    <w:rsid w:val="007C6061"/>
    <w:rsid w:val="007C6807"/>
    <w:rsid w:val="007D1036"/>
    <w:rsid w:val="007D1F51"/>
    <w:rsid w:val="007D2FCF"/>
    <w:rsid w:val="007D3366"/>
    <w:rsid w:val="007D5963"/>
    <w:rsid w:val="007D79A3"/>
    <w:rsid w:val="007E2C82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0326E"/>
    <w:rsid w:val="00803A4D"/>
    <w:rsid w:val="00804FC0"/>
    <w:rsid w:val="00812B65"/>
    <w:rsid w:val="00816D26"/>
    <w:rsid w:val="00817A0F"/>
    <w:rsid w:val="00820083"/>
    <w:rsid w:val="00820394"/>
    <w:rsid w:val="008206B7"/>
    <w:rsid w:val="0082090E"/>
    <w:rsid w:val="0082185F"/>
    <w:rsid w:val="00822A5A"/>
    <w:rsid w:val="00822F1D"/>
    <w:rsid w:val="008258E0"/>
    <w:rsid w:val="00827F2B"/>
    <w:rsid w:val="00830CAC"/>
    <w:rsid w:val="00831055"/>
    <w:rsid w:val="0083274E"/>
    <w:rsid w:val="00833DD6"/>
    <w:rsid w:val="008349DC"/>
    <w:rsid w:val="008366F0"/>
    <w:rsid w:val="008431A5"/>
    <w:rsid w:val="008433F0"/>
    <w:rsid w:val="00845C2D"/>
    <w:rsid w:val="008530C6"/>
    <w:rsid w:val="00855E02"/>
    <w:rsid w:val="00857B4C"/>
    <w:rsid w:val="00863145"/>
    <w:rsid w:val="00864F7D"/>
    <w:rsid w:val="008661DC"/>
    <w:rsid w:val="00867A10"/>
    <w:rsid w:val="008703B6"/>
    <w:rsid w:val="00870901"/>
    <w:rsid w:val="00873044"/>
    <w:rsid w:val="00876243"/>
    <w:rsid w:val="00876365"/>
    <w:rsid w:val="00881A51"/>
    <w:rsid w:val="00894894"/>
    <w:rsid w:val="00894F28"/>
    <w:rsid w:val="008A0A92"/>
    <w:rsid w:val="008A11DE"/>
    <w:rsid w:val="008B48D9"/>
    <w:rsid w:val="008B56E2"/>
    <w:rsid w:val="008B6C94"/>
    <w:rsid w:val="008B784F"/>
    <w:rsid w:val="008C3740"/>
    <w:rsid w:val="008C3763"/>
    <w:rsid w:val="008C5534"/>
    <w:rsid w:val="008D2205"/>
    <w:rsid w:val="008D4D88"/>
    <w:rsid w:val="008D5087"/>
    <w:rsid w:val="008E7024"/>
    <w:rsid w:val="008F0322"/>
    <w:rsid w:val="008F0FED"/>
    <w:rsid w:val="008F1C18"/>
    <w:rsid w:val="008F3168"/>
    <w:rsid w:val="009022DA"/>
    <w:rsid w:val="00902828"/>
    <w:rsid w:val="00902A44"/>
    <w:rsid w:val="0091494F"/>
    <w:rsid w:val="009160FC"/>
    <w:rsid w:val="00920D85"/>
    <w:rsid w:val="00922652"/>
    <w:rsid w:val="009246B2"/>
    <w:rsid w:val="00925E84"/>
    <w:rsid w:val="00927E85"/>
    <w:rsid w:val="0093145D"/>
    <w:rsid w:val="00931930"/>
    <w:rsid w:val="00933541"/>
    <w:rsid w:val="00934D6D"/>
    <w:rsid w:val="00935AEB"/>
    <w:rsid w:val="00943348"/>
    <w:rsid w:val="009447DB"/>
    <w:rsid w:val="009536CC"/>
    <w:rsid w:val="009579B6"/>
    <w:rsid w:val="009579E6"/>
    <w:rsid w:val="009604B0"/>
    <w:rsid w:val="009626DE"/>
    <w:rsid w:val="00962D05"/>
    <w:rsid w:val="009662DB"/>
    <w:rsid w:val="00966CB4"/>
    <w:rsid w:val="009767A7"/>
    <w:rsid w:val="009901E8"/>
    <w:rsid w:val="009A3115"/>
    <w:rsid w:val="009A45A9"/>
    <w:rsid w:val="009A6CF1"/>
    <w:rsid w:val="009A7CB5"/>
    <w:rsid w:val="009B26E5"/>
    <w:rsid w:val="009B28A9"/>
    <w:rsid w:val="009B2EF3"/>
    <w:rsid w:val="009B5711"/>
    <w:rsid w:val="009B6CA5"/>
    <w:rsid w:val="009C0923"/>
    <w:rsid w:val="009C12BA"/>
    <w:rsid w:val="009C4655"/>
    <w:rsid w:val="009C6A2E"/>
    <w:rsid w:val="009C7373"/>
    <w:rsid w:val="009D03C7"/>
    <w:rsid w:val="009D1481"/>
    <w:rsid w:val="009D1D37"/>
    <w:rsid w:val="009D1D58"/>
    <w:rsid w:val="009D3002"/>
    <w:rsid w:val="009D4406"/>
    <w:rsid w:val="009D684B"/>
    <w:rsid w:val="009D69F6"/>
    <w:rsid w:val="009D7D47"/>
    <w:rsid w:val="009E0042"/>
    <w:rsid w:val="009E2BC2"/>
    <w:rsid w:val="009E4077"/>
    <w:rsid w:val="009E4839"/>
    <w:rsid w:val="009E4C6D"/>
    <w:rsid w:val="009F0089"/>
    <w:rsid w:val="009F272E"/>
    <w:rsid w:val="009F2778"/>
    <w:rsid w:val="009F281B"/>
    <w:rsid w:val="009F3964"/>
    <w:rsid w:val="009F5ED7"/>
    <w:rsid w:val="009F6511"/>
    <w:rsid w:val="00A0353B"/>
    <w:rsid w:val="00A06EBF"/>
    <w:rsid w:val="00A07245"/>
    <w:rsid w:val="00A118CC"/>
    <w:rsid w:val="00A12722"/>
    <w:rsid w:val="00A1334A"/>
    <w:rsid w:val="00A169F0"/>
    <w:rsid w:val="00A16DE0"/>
    <w:rsid w:val="00A16F43"/>
    <w:rsid w:val="00A17A92"/>
    <w:rsid w:val="00A30C12"/>
    <w:rsid w:val="00A352F3"/>
    <w:rsid w:val="00A3655F"/>
    <w:rsid w:val="00A379B0"/>
    <w:rsid w:val="00A47B61"/>
    <w:rsid w:val="00A57B14"/>
    <w:rsid w:val="00A6176B"/>
    <w:rsid w:val="00A66F6D"/>
    <w:rsid w:val="00A67FE2"/>
    <w:rsid w:val="00A72535"/>
    <w:rsid w:val="00A73F58"/>
    <w:rsid w:val="00A75FC3"/>
    <w:rsid w:val="00A77B7D"/>
    <w:rsid w:val="00A77C6B"/>
    <w:rsid w:val="00A803B7"/>
    <w:rsid w:val="00A80C1F"/>
    <w:rsid w:val="00A82D3C"/>
    <w:rsid w:val="00A87016"/>
    <w:rsid w:val="00A93239"/>
    <w:rsid w:val="00A97E7B"/>
    <w:rsid w:val="00AA0C65"/>
    <w:rsid w:val="00AA17A5"/>
    <w:rsid w:val="00AA3010"/>
    <w:rsid w:val="00AA350A"/>
    <w:rsid w:val="00AA54D4"/>
    <w:rsid w:val="00AA5504"/>
    <w:rsid w:val="00AA67DB"/>
    <w:rsid w:val="00AA746E"/>
    <w:rsid w:val="00AB282D"/>
    <w:rsid w:val="00AB359B"/>
    <w:rsid w:val="00AB4D2D"/>
    <w:rsid w:val="00AB6285"/>
    <w:rsid w:val="00AB65AC"/>
    <w:rsid w:val="00AB703D"/>
    <w:rsid w:val="00AC3EB6"/>
    <w:rsid w:val="00AD0F11"/>
    <w:rsid w:val="00AD4E98"/>
    <w:rsid w:val="00AD6C6A"/>
    <w:rsid w:val="00AE05D0"/>
    <w:rsid w:val="00AE68AD"/>
    <w:rsid w:val="00B00B5C"/>
    <w:rsid w:val="00B00ED0"/>
    <w:rsid w:val="00B0194C"/>
    <w:rsid w:val="00B0718D"/>
    <w:rsid w:val="00B07B21"/>
    <w:rsid w:val="00B15C20"/>
    <w:rsid w:val="00B17D2C"/>
    <w:rsid w:val="00B211CB"/>
    <w:rsid w:val="00B243F6"/>
    <w:rsid w:val="00B32416"/>
    <w:rsid w:val="00B32E7A"/>
    <w:rsid w:val="00B34BC9"/>
    <w:rsid w:val="00B3635B"/>
    <w:rsid w:val="00B368AF"/>
    <w:rsid w:val="00B445ED"/>
    <w:rsid w:val="00B45414"/>
    <w:rsid w:val="00B52185"/>
    <w:rsid w:val="00B56E06"/>
    <w:rsid w:val="00B6374F"/>
    <w:rsid w:val="00B63BDB"/>
    <w:rsid w:val="00B678E8"/>
    <w:rsid w:val="00B703F2"/>
    <w:rsid w:val="00B7064F"/>
    <w:rsid w:val="00B72CC9"/>
    <w:rsid w:val="00B72F81"/>
    <w:rsid w:val="00B81CAA"/>
    <w:rsid w:val="00B8460B"/>
    <w:rsid w:val="00B8664F"/>
    <w:rsid w:val="00B86CEF"/>
    <w:rsid w:val="00B876A7"/>
    <w:rsid w:val="00B90721"/>
    <w:rsid w:val="00B9159A"/>
    <w:rsid w:val="00B91CBF"/>
    <w:rsid w:val="00B94766"/>
    <w:rsid w:val="00BA035A"/>
    <w:rsid w:val="00BA0D72"/>
    <w:rsid w:val="00BA4F1D"/>
    <w:rsid w:val="00BA7A25"/>
    <w:rsid w:val="00BB02A2"/>
    <w:rsid w:val="00BB0C71"/>
    <w:rsid w:val="00BB0F8C"/>
    <w:rsid w:val="00BB3438"/>
    <w:rsid w:val="00BB4078"/>
    <w:rsid w:val="00BB7482"/>
    <w:rsid w:val="00BC302A"/>
    <w:rsid w:val="00BC31E6"/>
    <w:rsid w:val="00BC328F"/>
    <w:rsid w:val="00BC6BFC"/>
    <w:rsid w:val="00BC79C5"/>
    <w:rsid w:val="00BD040A"/>
    <w:rsid w:val="00BD0744"/>
    <w:rsid w:val="00BD17CB"/>
    <w:rsid w:val="00BD383C"/>
    <w:rsid w:val="00BE18D7"/>
    <w:rsid w:val="00BE2271"/>
    <w:rsid w:val="00BE7E82"/>
    <w:rsid w:val="00BF3086"/>
    <w:rsid w:val="00BF4DEE"/>
    <w:rsid w:val="00C024A2"/>
    <w:rsid w:val="00C02CA5"/>
    <w:rsid w:val="00C04383"/>
    <w:rsid w:val="00C13711"/>
    <w:rsid w:val="00C14164"/>
    <w:rsid w:val="00C145F8"/>
    <w:rsid w:val="00C17778"/>
    <w:rsid w:val="00C2235E"/>
    <w:rsid w:val="00C320FC"/>
    <w:rsid w:val="00C34326"/>
    <w:rsid w:val="00C40BB0"/>
    <w:rsid w:val="00C43DFC"/>
    <w:rsid w:val="00C44610"/>
    <w:rsid w:val="00C51FF8"/>
    <w:rsid w:val="00C52F7A"/>
    <w:rsid w:val="00C56AC7"/>
    <w:rsid w:val="00C605AE"/>
    <w:rsid w:val="00C6284A"/>
    <w:rsid w:val="00C6588F"/>
    <w:rsid w:val="00C658BE"/>
    <w:rsid w:val="00C72497"/>
    <w:rsid w:val="00C7292D"/>
    <w:rsid w:val="00C816EA"/>
    <w:rsid w:val="00C838D0"/>
    <w:rsid w:val="00C86CC2"/>
    <w:rsid w:val="00C93021"/>
    <w:rsid w:val="00C94002"/>
    <w:rsid w:val="00C95084"/>
    <w:rsid w:val="00C96E2C"/>
    <w:rsid w:val="00CA2F88"/>
    <w:rsid w:val="00CA3AB0"/>
    <w:rsid w:val="00CA4E6C"/>
    <w:rsid w:val="00CA77C4"/>
    <w:rsid w:val="00CB007E"/>
    <w:rsid w:val="00CB033E"/>
    <w:rsid w:val="00CB1951"/>
    <w:rsid w:val="00CC034C"/>
    <w:rsid w:val="00CC5A9E"/>
    <w:rsid w:val="00CC5E60"/>
    <w:rsid w:val="00CD252F"/>
    <w:rsid w:val="00CD294B"/>
    <w:rsid w:val="00CD2D2F"/>
    <w:rsid w:val="00CD6A06"/>
    <w:rsid w:val="00CE1C32"/>
    <w:rsid w:val="00CE38CC"/>
    <w:rsid w:val="00CE436A"/>
    <w:rsid w:val="00CE4CE1"/>
    <w:rsid w:val="00CE5F68"/>
    <w:rsid w:val="00CE69DE"/>
    <w:rsid w:val="00CE6F3B"/>
    <w:rsid w:val="00CF2A06"/>
    <w:rsid w:val="00CF335F"/>
    <w:rsid w:val="00CF55FD"/>
    <w:rsid w:val="00CF59E2"/>
    <w:rsid w:val="00D01586"/>
    <w:rsid w:val="00D02B41"/>
    <w:rsid w:val="00D03E82"/>
    <w:rsid w:val="00D14D5A"/>
    <w:rsid w:val="00D14D95"/>
    <w:rsid w:val="00D23FC1"/>
    <w:rsid w:val="00D30ED1"/>
    <w:rsid w:val="00D30FE0"/>
    <w:rsid w:val="00D419E6"/>
    <w:rsid w:val="00D41BC0"/>
    <w:rsid w:val="00D44C81"/>
    <w:rsid w:val="00D46837"/>
    <w:rsid w:val="00D542BE"/>
    <w:rsid w:val="00D61952"/>
    <w:rsid w:val="00D623DE"/>
    <w:rsid w:val="00D63631"/>
    <w:rsid w:val="00D67E9F"/>
    <w:rsid w:val="00D7004F"/>
    <w:rsid w:val="00D73211"/>
    <w:rsid w:val="00D7438B"/>
    <w:rsid w:val="00D82173"/>
    <w:rsid w:val="00D90258"/>
    <w:rsid w:val="00D90655"/>
    <w:rsid w:val="00D9233F"/>
    <w:rsid w:val="00D94064"/>
    <w:rsid w:val="00D94D67"/>
    <w:rsid w:val="00D966B1"/>
    <w:rsid w:val="00DA2312"/>
    <w:rsid w:val="00DB2200"/>
    <w:rsid w:val="00DB3042"/>
    <w:rsid w:val="00DB50F5"/>
    <w:rsid w:val="00DB743A"/>
    <w:rsid w:val="00DB7FF0"/>
    <w:rsid w:val="00DD0503"/>
    <w:rsid w:val="00DD1232"/>
    <w:rsid w:val="00DE1AB6"/>
    <w:rsid w:val="00DE2D08"/>
    <w:rsid w:val="00DE3292"/>
    <w:rsid w:val="00DE4BEA"/>
    <w:rsid w:val="00DE6E41"/>
    <w:rsid w:val="00DE778D"/>
    <w:rsid w:val="00DF20AF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4D90"/>
    <w:rsid w:val="00E2015E"/>
    <w:rsid w:val="00E238FE"/>
    <w:rsid w:val="00E30A37"/>
    <w:rsid w:val="00E31C03"/>
    <w:rsid w:val="00E33E4E"/>
    <w:rsid w:val="00E377E9"/>
    <w:rsid w:val="00E37BB6"/>
    <w:rsid w:val="00E45800"/>
    <w:rsid w:val="00E463D4"/>
    <w:rsid w:val="00E4758B"/>
    <w:rsid w:val="00E51B25"/>
    <w:rsid w:val="00E52047"/>
    <w:rsid w:val="00E55E6F"/>
    <w:rsid w:val="00E625C4"/>
    <w:rsid w:val="00E655C4"/>
    <w:rsid w:val="00E663A1"/>
    <w:rsid w:val="00E70F0E"/>
    <w:rsid w:val="00E71677"/>
    <w:rsid w:val="00E75D24"/>
    <w:rsid w:val="00E7701D"/>
    <w:rsid w:val="00E81E80"/>
    <w:rsid w:val="00E82A9A"/>
    <w:rsid w:val="00E8636A"/>
    <w:rsid w:val="00E9061C"/>
    <w:rsid w:val="00E90808"/>
    <w:rsid w:val="00E96092"/>
    <w:rsid w:val="00E9641E"/>
    <w:rsid w:val="00EA4F62"/>
    <w:rsid w:val="00EA6382"/>
    <w:rsid w:val="00EB6616"/>
    <w:rsid w:val="00EC3A21"/>
    <w:rsid w:val="00EC7E61"/>
    <w:rsid w:val="00ED1E9D"/>
    <w:rsid w:val="00ED551C"/>
    <w:rsid w:val="00EE28A6"/>
    <w:rsid w:val="00EE56C4"/>
    <w:rsid w:val="00EE7F50"/>
    <w:rsid w:val="00EF0BC5"/>
    <w:rsid w:val="00EF230A"/>
    <w:rsid w:val="00EF2E17"/>
    <w:rsid w:val="00EF34E5"/>
    <w:rsid w:val="00EF45E2"/>
    <w:rsid w:val="00EF46F9"/>
    <w:rsid w:val="00EF54FB"/>
    <w:rsid w:val="00F026C0"/>
    <w:rsid w:val="00F04335"/>
    <w:rsid w:val="00F05256"/>
    <w:rsid w:val="00F11748"/>
    <w:rsid w:val="00F14FEC"/>
    <w:rsid w:val="00F1787A"/>
    <w:rsid w:val="00F17E09"/>
    <w:rsid w:val="00F2000D"/>
    <w:rsid w:val="00F21C4F"/>
    <w:rsid w:val="00F22009"/>
    <w:rsid w:val="00F240FA"/>
    <w:rsid w:val="00F24B45"/>
    <w:rsid w:val="00F27205"/>
    <w:rsid w:val="00F36720"/>
    <w:rsid w:val="00F379F7"/>
    <w:rsid w:val="00F42490"/>
    <w:rsid w:val="00F45443"/>
    <w:rsid w:val="00F46510"/>
    <w:rsid w:val="00F51F92"/>
    <w:rsid w:val="00F57A8B"/>
    <w:rsid w:val="00F60986"/>
    <w:rsid w:val="00F64AC2"/>
    <w:rsid w:val="00F658BF"/>
    <w:rsid w:val="00F74EEA"/>
    <w:rsid w:val="00F75AE8"/>
    <w:rsid w:val="00F75B3A"/>
    <w:rsid w:val="00F76894"/>
    <w:rsid w:val="00F90981"/>
    <w:rsid w:val="00F94F7B"/>
    <w:rsid w:val="00F95455"/>
    <w:rsid w:val="00F95782"/>
    <w:rsid w:val="00F961AD"/>
    <w:rsid w:val="00FA026E"/>
    <w:rsid w:val="00FA29D7"/>
    <w:rsid w:val="00FA2FED"/>
    <w:rsid w:val="00FA3D8C"/>
    <w:rsid w:val="00FA5732"/>
    <w:rsid w:val="00FB08BC"/>
    <w:rsid w:val="00FB618B"/>
    <w:rsid w:val="00FB777F"/>
    <w:rsid w:val="00FC0CCD"/>
    <w:rsid w:val="00FC0E67"/>
    <w:rsid w:val="00FC51CD"/>
    <w:rsid w:val="00FC703C"/>
    <w:rsid w:val="00FD0DD2"/>
    <w:rsid w:val="00FD138A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31C26-228C-476E-89A6-7D40EA3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8AB4-3666-471E-B226-71EBC319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Алембекова А.А.</cp:lastModifiedBy>
  <cp:revision>2</cp:revision>
  <cp:lastPrinted>2023-10-26T11:37:00Z</cp:lastPrinted>
  <dcterms:created xsi:type="dcterms:W3CDTF">2023-11-30T09:09:00Z</dcterms:created>
  <dcterms:modified xsi:type="dcterms:W3CDTF">2023-11-30T09:09:00Z</dcterms:modified>
</cp:coreProperties>
</file>