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43099" w14:textId="77777777" w:rsidR="003434F4" w:rsidRPr="003434F4" w:rsidRDefault="003434F4" w:rsidP="003434F4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3434F4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EBD0ADA" wp14:editId="755624B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13AF" w14:textId="77777777" w:rsidR="003434F4" w:rsidRPr="003434F4" w:rsidRDefault="003434F4" w:rsidP="003434F4">
      <w:pPr>
        <w:suppressAutoHyphens/>
        <w:jc w:val="center"/>
        <w:rPr>
          <w:sz w:val="28"/>
          <w:szCs w:val="28"/>
          <w:lang w:eastAsia="ar-SA"/>
        </w:rPr>
      </w:pPr>
    </w:p>
    <w:p w14:paraId="67D4D998" w14:textId="77777777" w:rsidR="003434F4" w:rsidRPr="003434F4" w:rsidRDefault="003434F4" w:rsidP="003434F4">
      <w:pPr>
        <w:suppressAutoHyphens/>
        <w:jc w:val="center"/>
        <w:rPr>
          <w:sz w:val="28"/>
          <w:szCs w:val="28"/>
          <w:lang w:eastAsia="ar-SA"/>
        </w:rPr>
      </w:pPr>
      <w:r w:rsidRPr="003434F4">
        <w:rPr>
          <w:sz w:val="28"/>
          <w:szCs w:val="28"/>
          <w:lang w:eastAsia="ar-SA"/>
        </w:rPr>
        <w:t>МУНИЦИПАЛЬНОЕ ОБРАЗОВАНИЕ</w:t>
      </w:r>
    </w:p>
    <w:p w14:paraId="6BAC7ED2" w14:textId="77777777" w:rsidR="003434F4" w:rsidRPr="003434F4" w:rsidRDefault="003434F4" w:rsidP="003434F4">
      <w:pPr>
        <w:jc w:val="center"/>
        <w:rPr>
          <w:sz w:val="28"/>
          <w:szCs w:val="28"/>
          <w:lang w:eastAsia="en-US"/>
        </w:rPr>
      </w:pPr>
      <w:r w:rsidRPr="003434F4">
        <w:rPr>
          <w:sz w:val="28"/>
          <w:szCs w:val="28"/>
          <w:lang w:eastAsia="en-US"/>
        </w:rPr>
        <w:t>ХАНТЫ-МАНСИЙСКИЙ РАЙОН</w:t>
      </w:r>
    </w:p>
    <w:p w14:paraId="538A3FFD" w14:textId="77777777" w:rsidR="003434F4" w:rsidRPr="003434F4" w:rsidRDefault="003434F4" w:rsidP="003434F4">
      <w:pPr>
        <w:jc w:val="center"/>
        <w:rPr>
          <w:sz w:val="28"/>
          <w:szCs w:val="28"/>
          <w:lang w:eastAsia="en-US"/>
        </w:rPr>
      </w:pPr>
      <w:r w:rsidRPr="003434F4">
        <w:rPr>
          <w:sz w:val="28"/>
          <w:szCs w:val="28"/>
          <w:lang w:eastAsia="en-US"/>
        </w:rPr>
        <w:t>Ханты-Мансийский автономный округ – Югра</w:t>
      </w:r>
    </w:p>
    <w:p w14:paraId="79C5B6EE" w14:textId="77777777" w:rsidR="003434F4" w:rsidRPr="003434F4" w:rsidRDefault="003434F4" w:rsidP="003434F4">
      <w:pPr>
        <w:jc w:val="center"/>
        <w:rPr>
          <w:sz w:val="28"/>
          <w:szCs w:val="28"/>
          <w:lang w:eastAsia="en-US"/>
        </w:rPr>
      </w:pPr>
    </w:p>
    <w:p w14:paraId="3107C97D" w14:textId="77777777" w:rsidR="003434F4" w:rsidRPr="003434F4" w:rsidRDefault="003434F4" w:rsidP="003434F4">
      <w:pPr>
        <w:jc w:val="center"/>
        <w:rPr>
          <w:b/>
          <w:sz w:val="28"/>
          <w:szCs w:val="28"/>
          <w:lang w:eastAsia="en-US"/>
        </w:rPr>
      </w:pPr>
      <w:r w:rsidRPr="003434F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2C99229" w14:textId="77777777" w:rsidR="003434F4" w:rsidRPr="003434F4" w:rsidRDefault="003434F4" w:rsidP="003434F4">
      <w:pPr>
        <w:jc w:val="center"/>
        <w:rPr>
          <w:b/>
          <w:sz w:val="28"/>
          <w:szCs w:val="28"/>
          <w:lang w:eastAsia="en-US"/>
        </w:rPr>
      </w:pPr>
    </w:p>
    <w:p w14:paraId="59F8E8E3" w14:textId="77777777" w:rsidR="003434F4" w:rsidRPr="003434F4" w:rsidRDefault="003434F4" w:rsidP="003434F4">
      <w:pPr>
        <w:jc w:val="center"/>
        <w:rPr>
          <w:b/>
          <w:sz w:val="28"/>
          <w:szCs w:val="28"/>
          <w:lang w:eastAsia="en-US"/>
        </w:rPr>
      </w:pPr>
      <w:r w:rsidRPr="003434F4">
        <w:rPr>
          <w:b/>
          <w:sz w:val="28"/>
          <w:szCs w:val="28"/>
          <w:lang w:eastAsia="en-US"/>
        </w:rPr>
        <w:t>П О С Т А Н О В Л Е Н И Е</w:t>
      </w:r>
    </w:p>
    <w:p w14:paraId="3D0B3CEF" w14:textId="77777777" w:rsidR="003434F4" w:rsidRPr="003434F4" w:rsidRDefault="003434F4" w:rsidP="003434F4">
      <w:pPr>
        <w:jc w:val="center"/>
        <w:rPr>
          <w:sz w:val="28"/>
          <w:szCs w:val="28"/>
          <w:lang w:eastAsia="en-US"/>
        </w:rPr>
      </w:pPr>
    </w:p>
    <w:p w14:paraId="732D68F3" w14:textId="14CB53B6" w:rsidR="003434F4" w:rsidRPr="003434F4" w:rsidRDefault="003434F4" w:rsidP="003434F4">
      <w:pPr>
        <w:rPr>
          <w:sz w:val="28"/>
          <w:szCs w:val="28"/>
          <w:lang w:eastAsia="en-US"/>
        </w:rPr>
      </w:pPr>
      <w:r w:rsidRPr="003434F4">
        <w:rPr>
          <w:sz w:val="28"/>
          <w:szCs w:val="28"/>
          <w:lang w:eastAsia="en-US"/>
        </w:rPr>
        <w:t xml:space="preserve">от </w:t>
      </w:r>
      <w:r w:rsidR="00B92D8B">
        <w:rPr>
          <w:sz w:val="28"/>
          <w:szCs w:val="28"/>
          <w:lang w:eastAsia="en-US"/>
        </w:rPr>
        <w:t>01.06.2022</w:t>
      </w:r>
      <w:r w:rsidRPr="003434F4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B92D8B">
        <w:rPr>
          <w:sz w:val="28"/>
          <w:szCs w:val="28"/>
          <w:lang w:eastAsia="en-US"/>
        </w:rPr>
        <w:t xml:space="preserve">                     </w:t>
      </w:r>
      <w:r w:rsidRPr="003434F4">
        <w:rPr>
          <w:sz w:val="28"/>
          <w:szCs w:val="28"/>
          <w:lang w:eastAsia="en-US"/>
        </w:rPr>
        <w:t xml:space="preserve">№ </w:t>
      </w:r>
      <w:r w:rsidR="00B92D8B">
        <w:rPr>
          <w:sz w:val="28"/>
          <w:szCs w:val="28"/>
          <w:lang w:eastAsia="en-US"/>
        </w:rPr>
        <w:t>219</w:t>
      </w:r>
    </w:p>
    <w:p w14:paraId="30202119" w14:textId="77777777" w:rsidR="003434F4" w:rsidRPr="003434F4" w:rsidRDefault="003434F4" w:rsidP="003434F4">
      <w:pPr>
        <w:rPr>
          <w:i/>
          <w:lang w:eastAsia="en-US"/>
        </w:rPr>
      </w:pPr>
      <w:r w:rsidRPr="003434F4">
        <w:rPr>
          <w:i/>
          <w:lang w:eastAsia="en-US"/>
        </w:rPr>
        <w:t>г. Ханты-Мансийск</w:t>
      </w:r>
    </w:p>
    <w:p w14:paraId="5BA2886F" w14:textId="77777777" w:rsidR="003434F4" w:rsidRPr="003434F4" w:rsidRDefault="003434F4" w:rsidP="003434F4">
      <w:pPr>
        <w:suppressAutoHyphens/>
        <w:rPr>
          <w:sz w:val="28"/>
          <w:szCs w:val="28"/>
          <w:lang w:eastAsia="ar-SA"/>
        </w:rPr>
      </w:pPr>
    </w:p>
    <w:p w14:paraId="68930228" w14:textId="77777777" w:rsidR="00EC124E" w:rsidRPr="00EC124E" w:rsidRDefault="00EC124E" w:rsidP="00EC124E">
      <w:pPr>
        <w:suppressAutoHyphens/>
        <w:rPr>
          <w:sz w:val="28"/>
          <w:szCs w:val="28"/>
          <w:lang w:eastAsia="ar-SA"/>
        </w:rPr>
      </w:pPr>
    </w:p>
    <w:p w14:paraId="52CECFB2" w14:textId="33BEBAB5" w:rsidR="00F02AF4" w:rsidRPr="00210B85" w:rsidRDefault="00643EC4" w:rsidP="003434F4">
      <w:pPr>
        <w:rPr>
          <w:sz w:val="28"/>
          <w:szCs w:val="28"/>
        </w:rPr>
      </w:pPr>
      <w:r w:rsidRPr="00210B85">
        <w:rPr>
          <w:sz w:val="28"/>
          <w:szCs w:val="28"/>
        </w:rPr>
        <w:t xml:space="preserve">О внесении изменений </w:t>
      </w:r>
      <w:r w:rsidR="003434F4">
        <w:rPr>
          <w:sz w:val="28"/>
          <w:szCs w:val="28"/>
        </w:rPr>
        <w:br/>
      </w:r>
      <w:r w:rsidRPr="00210B85">
        <w:rPr>
          <w:sz w:val="28"/>
          <w:szCs w:val="28"/>
        </w:rPr>
        <w:t>в постановление</w:t>
      </w:r>
      <w:r w:rsidR="003434F4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администрации </w:t>
      </w:r>
      <w:r w:rsidR="003434F4">
        <w:rPr>
          <w:sz w:val="28"/>
          <w:szCs w:val="28"/>
        </w:rPr>
        <w:br/>
      </w:r>
      <w:r w:rsidRPr="00210B85">
        <w:rPr>
          <w:sz w:val="28"/>
          <w:szCs w:val="28"/>
        </w:rPr>
        <w:t>Ханты-Мансийского района</w:t>
      </w:r>
      <w:r w:rsidR="00D5323A" w:rsidRPr="00210B85">
        <w:rPr>
          <w:sz w:val="28"/>
          <w:szCs w:val="28"/>
        </w:rPr>
        <w:t xml:space="preserve"> </w:t>
      </w:r>
      <w:r w:rsidR="003434F4">
        <w:rPr>
          <w:sz w:val="28"/>
          <w:szCs w:val="28"/>
        </w:rPr>
        <w:br/>
      </w:r>
      <w:r w:rsidRPr="00210B85">
        <w:rPr>
          <w:sz w:val="28"/>
          <w:szCs w:val="28"/>
        </w:rPr>
        <w:t>от 12.11.2018 № 336</w:t>
      </w:r>
    </w:p>
    <w:p w14:paraId="6302B156" w14:textId="77777777" w:rsidR="00EC124E" w:rsidRDefault="00643EC4" w:rsidP="003434F4">
      <w:pPr>
        <w:rPr>
          <w:sz w:val="28"/>
          <w:szCs w:val="28"/>
        </w:rPr>
      </w:pPr>
      <w:r w:rsidRPr="00210B85">
        <w:rPr>
          <w:sz w:val="28"/>
          <w:szCs w:val="28"/>
        </w:rPr>
        <w:t xml:space="preserve">«О муниципальной программе </w:t>
      </w:r>
    </w:p>
    <w:p w14:paraId="795A09A1" w14:textId="77777777" w:rsidR="00EC124E" w:rsidRDefault="00643EC4" w:rsidP="003434F4">
      <w:pPr>
        <w:tabs>
          <w:tab w:val="left" w:pos="5103"/>
        </w:tabs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0E305A14" w14:textId="1B1ED582" w:rsidR="00EC124E" w:rsidRDefault="00643EC4" w:rsidP="003434F4">
      <w:pPr>
        <w:tabs>
          <w:tab w:val="left" w:pos="5103"/>
        </w:tabs>
        <w:rPr>
          <w:sz w:val="28"/>
          <w:szCs w:val="28"/>
        </w:rPr>
      </w:pPr>
      <w:r w:rsidRPr="00210B85">
        <w:rPr>
          <w:sz w:val="28"/>
          <w:szCs w:val="28"/>
        </w:rPr>
        <w:t>«Развитие спорта и туризма</w:t>
      </w:r>
      <w:r w:rsidR="00D5323A" w:rsidRPr="00210B85"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 xml:space="preserve">на территории </w:t>
      </w:r>
    </w:p>
    <w:p w14:paraId="6FFC7D04" w14:textId="77777777" w:rsidR="00EC124E" w:rsidRDefault="00643EC4" w:rsidP="003434F4">
      <w:pPr>
        <w:tabs>
          <w:tab w:val="left" w:pos="5103"/>
        </w:tabs>
        <w:rPr>
          <w:sz w:val="28"/>
          <w:szCs w:val="28"/>
        </w:rPr>
      </w:pPr>
      <w:r w:rsidRPr="00210B85">
        <w:rPr>
          <w:sz w:val="28"/>
          <w:szCs w:val="28"/>
        </w:rPr>
        <w:t xml:space="preserve">Ханты-Мансийского района </w:t>
      </w:r>
    </w:p>
    <w:p w14:paraId="4454F4CB" w14:textId="77777777" w:rsidR="00643EC4" w:rsidRPr="00210B85" w:rsidRDefault="00C90A2F" w:rsidP="003434F4">
      <w:pPr>
        <w:tabs>
          <w:tab w:val="left" w:pos="5103"/>
        </w:tabs>
        <w:rPr>
          <w:sz w:val="28"/>
          <w:szCs w:val="28"/>
        </w:rPr>
      </w:pPr>
      <w:r w:rsidRPr="00210B85">
        <w:rPr>
          <w:sz w:val="28"/>
          <w:szCs w:val="28"/>
        </w:rPr>
        <w:t>на 2019 – 202</w:t>
      </w:r>
      <w:r w:rsidR="0049056D">
        <w:rPr>
          <w:sz w:val="28"/>
          <w:szCs w:val="28"/>
        </w:rPr>
        <w:t>3</w:t>
      </w:r>
      <w:r w:rsidR="00643EC4" w:rsidRPr="00210B85">
        <w:rPr>
          <w:sz w:val="28"/>
          <w:szCs w:val="28"/>
        </w:rPr>
        <w:t xml:space="preserve"> годы»</w:t>
      </w:r>
    </w:p>
    <w:p w14:paraId="0A3FF0C8" w14:textId="77777777" w:rsidR="007D30A3" w:rsidRPr="00210B85" w:rsidRDefault="007D30A3" w:rsidP="00FC64F9">
      <w:pPr>
        <w:rPr>
          <w:sz w:val="28"/>
          <w:szCs w:val="28"/>
        </w:rPr>
      </w:pPr>
    </w:p>
    <w:p w14:paraId="5204E4BF" w14:textId="77777777" w:rsidR="00433A2F" w:rsidRPr="00210B85" w:rsidRDefault="00433A2F" w:rsidP="00F507CC">
      <w:pPr>
        <w:spacing w:line="276" w:lineRule="auto"/>
        <w:rPr>
          <w:sz w:val="28"/>
          <w:szCs w:val="28"/>
        </w:rPr>
      </w:pPr>
    </w:p>
    <w:p w14:paraId="20C86727" w14:textId="19F946B9" w:rsidR="00643EC4" w:rsidRPr="00F507CC" w:rsidRDefault="005E086D" w:rsidP="003434F4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В соответствии со статьей 179 Бюджетног</w:t>
      </w:r>
      <w:r w:rsidR="002A4E92">
        <w:rPr>
          <w:sz w:val="28"/>
          <w:szCs w:val="28"/>
        </w:rPr>
        <w:t>о кодекса Российской Федерации,</w:t>
      </w:r>
      <w:r w:rsidR="00F507CC" w:rsidRPr="00F507CC">
        <w:t xml:space="preserve"> </w:t>
      </w:r>
      <w:r w:rsidR="00F507CC" w:rsidRPr="006E4900">
        <w:rPr>
          <w:sz w:val="28"/>
          <w:szCs w:val="28"/>
        </w:rPr>
        <w:t>решением Думы Ханты-Мансийского района от 17.12.2021</w:t>
      </w:r>
      <w:r w:rsidR="006E4900" w:rsidRPr="006E4900">
        <w:rPr>
          <w:sz w:val="28"/>
          <w:szCs w:val="28"/>
        </w:rPr>
        <w:br/>
      </w:r>
      <w:r w:rsidR="00F507CC" w:rsidRPr="006E4900">
        <w:rPr>
          <w:sz w:val="28"/>
          <w:szCs w:val="28"/>
        </w:rPr>
        <w:t xml:space="preserve">№ 35 «О внесении изменений в решение Думы Ханты-Мансийского района от 25.12.2020 № 679 «О бюджете Ханты-Мансийского района </w:t>
      </w:r>
      <w:r w:rsidR="003434F4">
        <w:rPr>
          <w:sz w:val="28"/>
          <w:szCs w:val="28"/>
        </w:rPr>
        <w:br/>
      </w:r>
      <w:r w:rsidR="00F507CC" w:rsidRPr="006E4900">
        <w:rPr>
          <w:sz w:val="28"/>
          <w:szCs w:val="28"/>
        </w:rPr>
        <w:lastRenderedPageBreak/>
        <w:t>на 2021 год и плановый период 2022 и 2023 годов»</w:t>
      </w:r>
      <w:r w:rsidR="00551A5B" w:rsidRPr="006E4900">
        <w:rPr>
          <w:sz w:val="28"/>
          <w:szCs w:val="28"/>
        </w:rPr>
        <w:t xml:space="preserve">, на основании статьи 32 </w:t>
      </w:r>
      <w:r w:rsidRPr="006E4900">
        <w:rPr>
          <w:sz w:val="28"/>
          <w:szCs w:val="28"/>
        </w:rPr>
        <w:t>Устава</w:t>
      </w:r>
      <w:r w:rsidR="006E4900">
        <w:rPr>
          <w:sz w:val="28"/>
          <w:szCs w:val="28"/>
        </w:rPr>
        <w:t xml:space="preserve"> </w:t>
      </w:r>
      <w:r w:rsidRPr="00F507CC">
        <w:rPr>
          <w:sz w:val="28"/>
          <w:szCs w:val="28"/>
        </w:rPr>
        <w:t>Ханты-Мансийского района:</w:t>
      </w:r>
    </w:p>
    <w:p w14:paraId="432A0EFF" w14:textId="77777777" w:rsidR="00643EC4" w:rsidRPr="00F507CC" w:rsidRDefault="00643EC4" w:rsidP="003434F4">
      <w:pPr>
        <w:ind w:firstLine="709"/>
        <w:jc w:val="both"/>
        <w:rPr>
          <w:sz w:val="28"/>
          <w:szCs w:val="28"/>
        </w:rPr>
      </w:pPr>
    </w:p>
    <w:p w14:paraId="3F8E1F95" w14:textId="77777777" w:rsidR="00AB7362" w:rsidRPr="00210B85" w:rsidRDefault="00C90A2F" w:rsidP="003434F4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1.</w:t>
      </w:r>
      <w:r w:rsidR="005E086D">
        <w:rPr>
          <w:sz w:val="28"/>
          <w:szCs w:val="28"/>
        </w:rPr>
        <w:t xml:space="preserve"> </w:t>
      </w:r>
      <w:r w:rsidR="005E086D" w:rsidRPr="00210B85">
        <w:rPr>
          <w:sz w:val="28"/>
          <w:szCs w:val="28"/>
        </w:rPr>
        <w:t xml:space="preserve">Внести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 w:rsidR="00EC124E">
        <w:rPr>
          <w:sz w:val="28"/>
          <w:szCs w:val="28"/>
        </w:rPr>
        <w:br/>
      </w:r>
      <w:r w:rsidR="005E086D" w:rsidRPr="00210B85">
        <w:rPr>
          <w:sz w:val="28"/>
          <w:szCs w:val="28"/>
        </w:rPr>
        <w:t>на 2019 – 202</w:t>
      </w:r>
      <w:r w:rsidR="00733B70">
        <w:rPr>
          <w:sz w:val="28"/>
          <w:szCs w:val="28"/>
        </w:rPr>
        <w:t>3</w:t>
      </w:r>
      <w:r w:rsidR="005E086D" w:rsidRPr="00210B85">
        <w:rPr>
          <w:sz w:val="28"/>
          <w:szCs w:val="28"/>
        </w:rPr>
        <w:t xml:space="preserve"> годы» изменения</w:t>
      </w:r>
      <w:r w:rsidR="00CE3D9A">
        <w:rPr>
          <w:sz w:val="28"/>
          <w:szCs w:val="28"/>
        </w:rPr>
        <w:t xml:space="preserve">, изложив </w:t>
      </w:r>
      <w:r w:rsidR="0080192E">
        <w:rPr>
          <w:sz w:val="28"/>
          <w:szCs w:val="28"/>
        </w:rPr>
        <w:t>п</w:t>
      </w:r>
      <w:r w:rsidR="00CE3D9A">
        <w:rPr>
          <w:sz w:val="28"/>
          <w:szCs w:val="28"/>
        </w:rPr>
        <w:t>риложени</w:t>
      </w:r>
      <w:r w:rsidR="0080192E">
        <w:rPr>
          <w:sz w:val="28"/>
          <w:szCs w:val="28"/>
        </w:rPr>
        <w:t>е</w:t>
      </w:r>
      <w:r w:rsidR="00CE3D9A">
        <w:rPr>
          <w:sz w:val="28"/>
          <w:szCs w:val="28"/>
        </w:rPr>
        <w:t xml:space="preserve"> </w:t>
      </w:r>
      <w:r w:rsidR="00CE3D9A" w:rsidRPr="00536DCB">
        <w:rPr>
          <w:rFonts w:eastAsiaTheme="minorHAnsi"/>
          <w:sz w:val="28"/>
          <w:szCs w:val="28"/>
          <w:lang w:eastAsia="en-US"/>
        </w:rPr>
        <w:t>к постановлению</w:t>
      </w:r>
      <w:r w:rsidR="00CE3D9A" w:rsidRPr="00CE3D9A">
        <w:rPr>
          <w:rFonts w:eastAsiaTheme="minorHAnsi"/>
          <w:sz w:val="28"/>
          <w:szCs w:val="28"/>
          <w:lang w:eastAsia="en-US"/>
        </w:rPr>
        <w:t xml:space="preserve"> </w:t>
      </w:r>
      <w:r w:rsidR="00EC124E">
        <w:rPr>
          <w:rFonts w:eastAsiaTheme="minorHAnsi"/>
          <w:sz w:val="28"/>
          <w:szCs w:val="28"/>
          <w:lang w:eastAsia="en-US"/>
        </w:rPr>
        <w:br/>
      </w:r>
      <w:r w:rsidR="00CE3D9A" w:rsidRPr="00536DCB">
        <w:rPr>
          <w:rFonts w:eastAsiaTheme="minorHAnsi"/>
          <w:sz w:val="28"/>
          <w:szCs w:val="28"/>
          <w:lang w:eastAsia="en-US"/>
        </w:rPr>
        <w:t>в новой редакции</w:t>
      </w:r>
      <w:r w:rsidR="005E086D">
        <w:rPr>
          <w:sz w:val="28"/>
          <w:szCs w:val="28"/>
        </w:rPr>
        <w:t>:</w:t>
      </w:r>
    </w:p>
    <w:p w14:paraId="72192140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91D95A7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F02F5D2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F9D3E12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E632F00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E0EF395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EA37A24" w14:textId="77777777" w:rsidR="00D92907" w:rsidRDefault="00D92907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5E73E4" w14:textId="77777777" w:rsidR="0080192E" w:rsidRPr="00210B85" w:rsidRDefault="00C90A2F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" w:name="_GoBack"/>
      <w:bookmarkEnd w:id="1"/>
      <w:r w:rsidRPr="00210B85">
        <w:rPr>
          <w:sz w:val="28"/>
          <w:szCs w:val="28"/>
        </w:rPr>
        <w:t>«</w:t>
      </w:r>
      <w:bookmarkEnd w:id="0"/>
      <w:r w:rsidR="0080192E" w:rsidRPr="00210B85">
        <w:rPr>
          <w:sz w:val="28"/>
          <w:szCs w:val="28"/>
        </w:rPr>
        <w:t>Приложение</w:t>
      </w:r>
    </w:p>
    <w:p w14:paraId="2490C6B9" w14:textId="77777777" w:rsidR="0080192E" w:rsidRPr="00210B85" w:rsidRDefault="0080192E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к постановлению администрации</w:t>
      </w:r>
    </w:p>
    <w:p w14:paraId="61247954" w14:textId="77777777" w:rsidR="0080192E" w:rsidRPr="00210B85" w:rsidRDefault="0080192E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</w:t>
      </w:r>
    </w:p>
    <w:p w14:paraId="4F4F685A" w14:textId="77777777" w:rsidR="0080192E" w:rsidRPr="00210B85" w:rsidRDefault="0080192E" w:rsidP="003434F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от 12.11.2018 № 336 </w:t>
      </w:r>
    </w:p>
    <w:p w14:paraId="26467AB4" w14:textId="77777777" w:rsidR="00551A5B" w:rsidRDefault="00551A5B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3208F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 xml:space="preserve">Паспорт муниципальной программы </w:t>
      </w:r>
    </w:p>
    <w:p w14:paraId="59E4DBF3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Ханты-Мансийского района «Развитие спорта и туризма на территории Ханты-Мансийского района на 2019 – 2023 годы»</w:t>
      </w:r>
    </w:p>
    <w:p w14:paraId="3BD6D67D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(далее – муниципальная программа)</w:t>
      </w:r>
    </w:p>
    <w:p w14:paraId="3BEF51C0" w14:textId="77777777" w:rsidR="0080192E" w:rsidRPr="00210B85" w:rsidRDefault="0080192E" w:rsidP="00801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3499"/>
        <w:gridCol w:w="5516"/>
      </w:tblGrid>
      <w:tr w:rsidR="0080192E" w:rsidRPr="00210B85" w14:paraId="56AD97CB" w14:textId="77777777" w:rsidTr="003434F4">
        <w:trPr>
          <w:jc w:val="center"/>
        </w:trPr>
        <w:tc>
          <w:tcPr>
            <w:tcW w:w="3499" w:type="dxa"/>
          </w:tcPr>
          <w:p w14:paraId="67201282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16" w:type="dxa"/>
          </w:tcPr>
          <w:p w14:paraId="5472E44F" w14:textId="64C16691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«Развитие спорта и туризма </w:t>
            </w:r>
            <w:r w:rsidR="003434F4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</w:t>
            </w:r>
            <w:r w:rsidR="003434F4">
              <w:rPr>
                <w:sz w:val="28"/>
                <w:szCs w:val="28"/>
              </w:rPr>
              <w:t>т</w:t>
            </w:r>
            <w:r w:rsidRPr="00210B85">
              <w:rPr>
                <w:sz w:val="28"/>
                <w:szCs w:val="28"/>
              </w:rPr>
              <w:t xml:space="preserve">ерритории Ханты-Мансийского района </w:t>
            </w:r>
            <w:r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на 2019 – 2023 годы» </w:t>
            </w:r>
          </w:p>
        </w:tc>
      </w:tr>
      <w:tr w:rsidR="0080192E" w:rsidRPr="00210B85" w14:paraId="1C772669" w14:textId="77777777" w:rsidTr="003434F4">
        <w:trPr>
          <w:jc w:val="center"/>
        </w:trPr>
        <w:tc>
          <w:tcPr>
            <w:tcW w:w="3499" w:type="dxa"/>
          </w:tcPr>
          <w:p w14:paraId="5CA53291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5516" w:type="dxa"/>
          </w:tcPr>
          <w:p w14:paraId="4891CD20" w14:textId="02E400B4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постановление администрации </w:t>
            </w:r>
            <w:r w:rsidR="003434F4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Ханты-Мансийского района </w:t>
            </w:r>
            <w:r w:rsidR="003434F4">
              <w:rPr>
                <w:sz w:val="28"/>
                <w:szCs w:val="28"/>
              </w:rPr>
              <w:t xml:space="preserve">от 12.11.2018 </w:t>
            </w:r>
            <w:r w:rsidR="003434F4">
              <w:rPr>
                <w:sz w:val="28"/>
                <w:szCs w:val="28"/>
              </w:rPr>
              <w:br/>
              <w:t xml:space="preserve">№ 336 </w:t>
            </w:r>
            <w:r w:rsidRPr="00210B85">
              <w:rPr>
                <w:sz w:val="28"/>
                <w:szCs w:val="28"/>
              </w:rPr>
              <w:t xml:space="preserve">«О муниципальной программе Ханты-Мансийского района «Развитие спорта и туризма на территории </w:t>
            </w:r>
            <w:r w:rsidR="003434F4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Ханты-Мансийского района на 2019 – </w:t>
            </w:r>
            <w:r w:rsidR="003434F4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>2023 годы»</w:t>
            </w:r>
          </w:p>
        </w:tc>
      </w:tr>
      <w:tr w:rsidR="0080192E" w:rsidRPr="00210B85" w14:paraId="3BCF3BF7" w14:textId="77777777" w:rsidTr="003434F4">
        <w:trPr>
          <w:jc w:val="center"/>
        </w:trPr>
        <w:tc>
          <w:tcPr>
            <w:tcW w:w="3499" w:type="dxa"/>
          </w:tcPr>
          <w:p w14:paraId="22093F32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6" w:type="dxa"/>
          </w:tcPr>
          <w:p w14:paraId="57CA2BB7" w14:textId="7FFBA85E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  <w:lang w:eastAsia="en-US"/>
              </w:rPr>
              <w:t xml:space="preserve">администрация Ханты-Мансийского района (отдел по культуре, спорту и социальной политике администрации </w:t>
            </w:r>
            <w:r w:rsidR="003434F4">
              <w:rPr>
                <w:sz w:val="28"/>
                <w:szCs w:val="28"/>
                <w:lang w:eastAsia="en-US"/>
              </w:rPr>
              <w:br/>
            </w:r>
            <w:r w:rsidRPr="00210B85">
              <w:rPr>
                <w:sz w:val="28"/>
                <w:szCs w:val="28"/>
                <w:lang w:eastAsia="en-US"/>
              </w:rPr>
              <w:t>Ханты-Мансийского района);</w:t>
            </w:r>
          </w:p>
          <w:p w14:paraId="01FC016C" w14:textId="74771A14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0B85">
              <w:rPr>
                <w:sz w:val="28"/>
                <w:szCs w:val="28"/>
              </w:rPr>
              <w:t xml:space="preserve">муниципальное казенное учреждение Ханты-Мансийского района «Комитет </w:t>
            </w:r>
            <w:r w:rsidR="003434F4">
              <w:rPr>
                <w:sz w:val="28"/>
                <w:szCs w:val="28"/>
              </w:rPr>
              <w:br/>
            </w:r>
            <w:r w:rsidRPr="00210B85">
              <w:rPr>
                <w:sz w:val="28"/>
                <w:szCs w:val="28"/>
              </w:rPr>
              <w:t xml:space="preserve">по культуре, спорту и социальной политике» (далее – МКУ ХМР «Комитет по </w:t>
            </w:r>
            <w:r w:rsidRPr="00210B85">
              <w:rPr>
                <w:sz w:val="28"/>
                <w:szCs w:val="28"/>
              </w:rPr>
              <w:lastRenderedPageBreak/>
              <w:t>КСиСП»</w:t>
            </w:r>
            <w:r w:rsidR="003E6949">
              <w:rPr>
                <w:sz w:val="28"/>
                <w:szCs w:val="28"/>
              </w:rPr>
              <w:t>)</w:t>
            </w:r>
          </w:p>
        </w:tc>
      </w:tr>
      <w:tr w:rsidR="0080192E" w:rsidRPr="00210B85" w14:paraId="4342B56D" w14:textId="77777777" w:rsidTr="003434F4">
        <w:trPr>
          <w:jc w:val="center"/>
        </w:trPr>
        <w:tc>
          <w:tcPr>
            <w:tcW w:w="3499" w:type="dxa"/>
          </w:tcPr>
          <w:p w14:paraId="183C4143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5516" w:type="dxa"/>
          </w:tcPr>
          <w:p w14:paraId="5AA0593E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«Управление капитального строительства и ремонта» (далее – МКУ «УКСиР»);</w:t>
            </w:r>
          </w:p>
          <w:p w14:paraId="548C7850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 (муниципальное автономное учреждение «Спортивная школа Ханты-Мансийского района» (далее – МАУ «СШ ХМР»)</w:t>
            </w:r>
            <w:r w:rsidR="003E6949">
              <w:rPr>
                <w:sz w:val="28"/>
                <w:szCs w:val="28"/>
              </w:rPr>
              <w:t>;</w:t>
            </w:r>
          </w:p>
          <w:p w14:paraId="2BF07845" w14:textId="064A6734" w:rsidR="0080192E" w:rsidRPr="00210B85" w:rsidRDefault="0080192E" w:rsidP="00464D73">
            <w:pPr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="00464D7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омитет экономической политики </w:t>
            </w:r>
            <w:r w:rsidRPr="00210B85">
              <w:rPr>
                <w:sz w:val="28"/>
                <w:szCs w:val="28"/>
              </w:rPr>
              <w:t>(муниципальное бюджетное учреждение «Досуговый центр «Имитуй» (далее –</w:t>
            </w:r>
            <w:r w:rsidRPr="00C8198E">
              <w:rPr>
                <w:sz w:val="28"/>
                <w:szCs w:val="28"/>
              </w:rPr>
              <w:t>администрация Ханты-Мансийского района</w:t>
            </w:r>
            <w:r>
              <w:rPr>
                <w:sz w:val="28"/>
                <w:szCs w:val="28"/>
              </w:rPr>
              <w:t xml:space="preserve"> (</w:t>
            </w:r>
            <w:r w:rsidRPr="00210B85">
              <w:rPr>
                <w:sz w:val="28"/>
                <w:szCs w:val="28"/>
              </w:rPr>
              <w:t>МБУ «ДЦ «Имитуй»</w:t>
            </w:r>
            <w:r>
              <w:rPr>
                <w:sz w:val="28"/>
                <w:szCs w:val="28"/>
              </w:rPr>
              <w:t>)</w:t>
            </w:r>
          </w:p>
        </w:tc>
      </w:tr>
      <w:tr w:rsidR="0080192E" w:rsidRPr="00210B85" w14:paraId="7E57D008" w14:textId="77777777" w:rsidTr="003434F4">
        <w:trPr>
          <w:jc w:val="center"/>
        </w:trPr>
        <w:tc>
          <w:tcPr>
            <w:tcW w:w="3499" w:type="dxa"/>
          </w:tcPr>
          <w:p w14:paraId="7136DF93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16" w:type="dxa"/>
          </w:tcPr>
          <w:p w14:paraId="612C0775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условий, ориентирующих граждан</w:t>
            </w:r>
            <w:r>
              <w:rPr>
                <w:sz w:val="28"/>
                <w:szCs w:val="28"/>
              </w:rPr>
              <w:t xml:space="preserve"> </w:t>
            </w:r>
            <w:r w:rsidRPr="00210B85">
              <w:rPr>
                <w:sz w:val="28"/>
                <w:szCs w:val="28"/>
              </w:rPr>
              <w:t>на здоровый образ жизни, в том числе на занятия физической культурой и спортом, увеличение количества жителей района,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спортом;</w:t>
            </w:r>
          </w:p>
          <w:p w14:paraId="7126F37C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10B85">
              <w:rPr>
                <w:sz w:val="28"/>
                <w:szCs w:val="28"/>
              </w:rPr>
              <w:t>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80192E" w:rsidRPr="00210B85" w14:paraId="7D8A27B0" w14:textId="77777777" w:rsidTr="003434F4">
        <w:trPr>
          <w:jc w:val="center"/>
        </w:trPr>
        <w:tc>
          <w:tcPr>
            <w:tcW w:w="3499" w:type="dxa"/>
          </w:tcPr>
          <w:p w14:paraId="09D4CA01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16" w:type="dxa"/>
          </w:tcPr>
          <w:p w14:paraId="43564F05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10B85">
              <w:rPr>
                <w:sz w:val="28"/>
                <w:szCs w:val="28"/>
              </w:rPr>
              <w:t>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14:paraId="612257AB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10B85">
              <w:rPr>
                <w:sz w:val="28"/>
                <w:szCs w:val="28"/>
              </w:rPr>
              <w:t xml:space="preserve">азвитие спортивной и туристической инфраструктуры, обеспечение комплексной безопасности и комфортных условий </w:t>
            </w:r>
            <w:r w:rsidRPr="00210B85">
              <w:rPr>
                <w:sz w:val="28"/>
                <w:szCs w:val="28"/>
              </w:rPr>
              <w:br/>
              <w:t>на спортивных сооружениях района</w:t>
            </w:r>
          </w:p>
        </w:tc>
      </w:tr>
      <w:tr w:rsidR="0080192E" w:rsidRPr="00210B85" w14:paraId="31882719" w14:textId="77777777" w:rsidTr="003434F4">
        <w:trPr>
          <w:jc w:val="center"/>
        </w:trPr>
        <w:tc>
          <w:tcPr>
            <w:tcW w:w="3499" w:type="dxa"/>
          </w:tcPr>
          <w:p w14:paraId="382192B5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516" w:type="dxa"/>
          </w:tcPr>
          <w:p w14:paraId="7B0608AF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отсутствуют</w:t>
            </w:r>
          </w:p>
        </w:tc>
      </w:tr>
      <w:tr w:rsidR="0080192E" w:rsidRPr="00210B85" w14:paraId="7180D588" w14:textId="77777777" w:rsidTr="003434F4">
        <w:trPr>
          <w:jc w:val="center"/>
        </w:trPr>
        <w:tc>
          <w:tcPr>
            <w:tcW w:w="3499" w:type="dxa"/>
          </w:tcPr>
          <w:p w14:paraId="4F50B7EF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</w:t>
            </w:r>
            <w:r w:rsidRPr="00210B85">
              <w:rPr>
                <w:sz w:val="28"/>
                <w:szCs w:val="28"/>
              </w:rPr>
              <w:lastRenderedPageBreak/>
              <w:t>направленные на реализацию</w:t>
            </w:r>
          </w:p>
          <w:p w14:paraId="66AD1B19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в Ханты-Мансийском районе национальных</w:t>
            </w:r>
          </w:p>
          <w:p w14:paraId="19F56EAB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516" w:type="dxa"/>
            <w:shd w:val="clear" w:color="auto" w:fill="auto"/>
          </w:tcPr>
          <w:p w14:paraId="77A34EC4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10B85">
              <w:rPr>
                <w:sz w:val="28"/>
                <w:szCs w:val="28"/>
              </w:rPr>
              <w:t>ортфель проектов «Демография»,</w:t>
            </w:r>
          </w:p>
          <w:p w14:paraId="4F119B54" w14:textId="77777777" w:rsidR="0080192E" w:rsidRPr="00210B85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B85">
              <w:rPr>
                <w:sz w:val="28"/>
                <w:szCs w:val="28"/>
              </w:rPr>
              <w:t>региональный проект «Спорт – норма жизни» – финансовое обеспечение отсутствует</w:t>
            </w:r>
          </w:p>
        </w:tc>
      </w:tr>
      <w:tr w:rsidR="0080192E" w:rsidRPr="00EB68DF" w14:paraId="40D326CB" w14:textId="77777777" w:rsidTr="003434F4">
        <w:trPr>
          <w:jc w:val="center"/>
        </w:trPr>
        <w:tc>
          <w:tcPr>
            <w:tcW w:w="3499" w:type="dxa"/>
          </w:tcPr>
          <w:p w14:paraId="768CB172" w14:textId="77777777" w:rsidR="0080192E" w:rsidRPr="00EB68DF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16" w:type="dxa"/>
          </w:tcPr>
          <w:p w14:paraId="0E806A1D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количества организованных районных мероприятий с 12 до 2</w:t>
            </w:r>
            <w:r>
              <w:rPr>
                <w:sz w:val="28"/>
                <w:szCs w:val="28"/>
              </w:rPr>
              <w:t>8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6F738C36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количества всероссийских и окружных мероприятий, в которых приняли участие представители Ханты-Мансийского района, с 17 до </w:t>
            </w:r>
            <w:r>
              <w:rPr>
                <w:sz w:val="28"/>
                <w:szCs w:val="28"/>
              </w:rPr>
              <w:t>51</w:t>
            </w:r>
            <w:r w:rsidRPr="00EB68DF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;</w:t>
            </w:r>
          </w:p>
          <w:p w14:paraId="3ED6DDDE" w14:textId="77777777" w:rsidR="0080192E" w:rsidRPr="00EB68DF" w:rsidRDefault="0080192E" w:rsidP="003434F4">
            <w:pPr>
              <w:contextualSpacing/>
              <w:rPr>
                <w:strike/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</w:t>
            </w:r>
            <w:r>
              <w:rPr>
                <w:sz w:val="28"/>
                <w:szCs w:val="28"/>
              </w:rPr>
              <w:t>граждан</w:t>
            </w:r>
            <w:r w:rsidRPr="00EB68DF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их</w:t>
            </w:r>
            <w:r w:rsidRPr="00EB68DF">
              <w:rPr>
                <w:sz w:val="28"/>
                <w:szCs w:val="28"/>
              </w:rPr>
              <w:t>ся физической культурой и спортом, от общей численности проживающих в районе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>с 39 до 61%</w:t>
            </w:r>
            <w:r>
              <w:rPr>
                <w:sz w:val="28"/>
                <w:szCs w:val="28"/>
              </w:rPr>
              <w:t>;</w:t>
            </w:r>
          </w:p>
          <w:p w14:paraId="540A5701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4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34,2 до </w:t>
            </w:r>
            <w:r>
              <w:rPr>
                <w:sz w:val="28"/>
                <w:szCs w:val="28"/>
              </w:rPr>
              <w:t>44,4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B89489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 xml:space="preserve">с 4 до </w:t>
            </w:r>
            <w:r>
              <w:rPr>
                <w:sz w:val="28"/>
                <w:szCs w:val="28"/>
              </w:rPr>
              <w:t>8,8</w:t>
            </w:r>
            <w:r w:rsidRPr="00EB68DF">
              <w:rPr>
                <w:sz w:val="28"/>
                <w:szCs w:val="28"/>
              </w:rPr>
              <w:t xml:space="preserve"> %</w:t>
            </w:r>
            <w:r w:rsidR="00CE7EB5">
              <w:rPr>
                <w:sz w:val="28"/>
                <w:szCs w:val="28"/>
              </w:rPr>
              <w:t>;</w:t>
            </w:r>
          </w:p>
          <w:p w14:paraId="63271712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доли детей и молодежи, систематически занимающихся физической культурой и спортом, в общей численности детей и молодежи с 69 до </w:t>
            </w:r>
            <w:r>
              <w:rPr>
                <w:sz w:val="28"/>
                <w:szCs w:val="28"/>
              </w:rPr>
              <w:t>81,2</w:t>
            </w:r>
            <w:r w:rsidRPr="00EB68D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6DACFC6E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14,5 до 20%</w:t>
            </w:r>
            <w:r>
              <w:rPr>
                <w:sz w:val="28"/>
                <w:szCs w:val="28"/>
              </w:rPr>
              <w:t>;</w:t>
            </w:r>
          </w:p>
          <w:p w14:paraId="205D0192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у</w:t>
            </w:r>
            <w:r w:rsidRPr="00EB68DF">
              <w:rPr>
                <w:sz w:val="28"/>
                <w:szCs w:val="28"/>
              </w:rPr>
              <w:t>ровн</w:t>
            </w:r>
            <w:r>
              <w:rPr>
                <w:sz w:val="28"/>
                <w:szCs w:val="28"/>
              </w:rPr>
              <w:t>я</w:t>
            </w:r>
            <w:r w:rsidRPr="00EB68DF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sz w:val="28"/>
                <w:szCs w:val="28"/>
              </w:rPr>
              <w:t xml:space="preserve">, </w:t>
            </w:r>
            <w:r w:rsidRPr="00870033">
              <w:rPr>
                <w:sz w:val="28"/>
                <w:szCs w:val="28"/>
              </w:rPr>
              <w:t>с 69,0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83,8</w:t>
            </w:r>
            <w:r w:rsidRPr="0087003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14:paraId="2B121063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 xml:space="preserve">величение удельного веса спортсменов, имеющих спортивные разряды, с 3,4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до 4,4 %</w:t>
            </w:r>
            <w:r>
              <w:rPr>
                <w:sz w:val="28"/>
                <w:szCs w:val="28"/>
              </w:rPr>
              <w:t>;</w:t>
            </w:r>
          </w:p>
          <w:p w14:paraId="6F0B7157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10</w:t>
            </w:r>
            <w:r w:rsidR="00CE7EB5"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 w:rsidR="00275AB7">
              <w:rPr>
                <w:sz w:val="28"/>
                <w:szCs w:val="28"/>
              </w:rPr>
              <w:t>е</w:t>
            </w:r>
            <w:r w:rsidRPr="00EB68DF">
              <w:rPr>
                <w:sz w:val="28"/>
                <w:szCs w:val="28"/>
              </w:rPr>
              <w:t xml:space="preserve">жегодное сохранение уровня удовлетворенности населения качеством предоставляемых услуг в сфере туризма, физической культуры и спорта – </w:t>
            </w:r>
            <w:r>
              <w:rPr>
                <w:sz w:val="28"/>
                <w:szCs w:val="28"/>
              </w:rPr>
              <w:t>70</w:t>
            </w:r>
            <w:r w:rsidRPr="00EB68D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</w:r>
            <w:r w:rsidRPr="00EB68DF">
              <w:rPr>
                <w:sz w:val="28"/>
                <w:szCs w:val="28"/>
              </w:rPr>
              <w:t>от числа опрошенных</w:t>
            </w:r>
            <w:r>
              <w:rPr>
                <w:sz w:val="28"/>
                <w:szCs w:val="28"/>
              </w:rPr>
              <w:t>;</w:t>
            </w:r>
          </w:p>
          <w:p w14:paraId="25080C78" w14:textId="77777777" w:rsidR="0080192E" w:rsidRPr="00EB68DF" w:rsidRDefault="0080192E" w:rsidP="003434F4">
            <w:pPr>
              <w:contextualSpacing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)</w:t>
            </w:r>
            <w:r w:rsidRPr="00EB6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EB68DF">
              <w:rPr>
                <w:sz w:val="28"/>
                <w:szCs w:val="28"/>
              </w:rPr>
              <w:t>величение доли населения, выполнившего нормативы Всероссийского физ</w:t>
            </w:r>
            <w:r>
              <w:rPr>
                <w:sz w:val="28"/>
                <w:szCs w:val="28"/>
              </w:rPr>
              <w:t xml:space="preserve">культурно-спортивного комплекса </w:t>
            </w:r>
            <w:r w:rsidRPr="00EB68DF">
              <w:rPr>
                <w:sz w:val="28"/>
                <w:szCs w:val="28"/>
              </w:rPr>
              <w:t>«Готов к труду и обороне» (ГТО), от общей численности населения, принявшего участие в сдаче нормативов ГТО,</w:t>
            </w:r>
            <w:r>
              <w:rPr>
                <w:sz w:val="28"/>
                <w:szCs w:val="28"/>
              </w:rPr>
              <w:t xml:space="preserve"> </w:t>
            </w:r>
            <w:r w:rsidRPr="00EB68DF">
              <w:rPr>
                <w:sz w:val="28"/>
                <w:szCs w:val="28"/>
              </w:rPr>
              <w:t xml:space="preserve">с 30 до </w:t>
            </w:r>
            <w:r>
              <w:rPr>
                <w:sz w:val="28"/>
                <w:szCs w:val="28"/>
              </w:rPr>
              <w:t>4</w:t>
            </w:r>
            <w:r w:rsidRPr="00EB68DF">
              <w:rPr>
                <w:sz w:val="28"/>
                <w:szCs w:val="28"/>
              </w:rPr>
              <w:t>1%, из них учащихся – с 40 до 71%</w:t>
            </w:r>
          </w:p>
        </w:tc>
      </w:tr>
      <w:tr w:rsidR="0080192E" w:rsidRPr="00EB68DF" w14:paraId="37146E0D" w14:textId="77777777" w:rsidTr="003434F4">
        <w:trPr>
          <w:jc w:val="center"/>
        </w:trPr>
        <w:tc>
          <w:tcPr>
            <w:tcW w:w="3499" w:type="dxa"/>
          </w:tcPr>
          <w:p w14:paraId="7F84135B" w14:textId="77777777" w:rsidR="0080192E" w:rsidRPr="00EB68DF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16" w:type="dxa"/>
          </w:tcPr>
          <w:p w14:paraId="08E7938E" w14:textId="77777777" w:rsidR="0080192E" w:rsidRPr="00EB68DF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>2019 – 2023 годы</w:t>
            </w:r>
          </w:p>
        </w:tc>
      </w:tr>
      <w:tr w:rsidR="0080192E" w:rsidRPr="00EB68DF" w14:paraId="0985E059" w14:textId="77777777" w:rsidTr="003434F4">
        <w:trPr>
          <w:jc w:val="center"/>
        </w:trPr>
        <w:tc>
          <w:tcPr>
            <w:tcW w:w="3499" w:type="dxa"/>
          </w:tcPr>
          <w:p w14:paraId="25CEBCCB" w14:textId="77777777" w:rsidR="0080192E" w:rsidRPr="00EB68DF" w:rsidRDefault="0080192E" w:rsidP="00343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8DF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16" w:type="dxa"/>
          </w:tcPr>
          <w:p w14:paraId="072D89F2" w14:textId="456B4BBB" w:rsidR="0080192E" w:rsidRPr="00C4216D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B4008E">
              <w:rPr>
                <w:sz w:val="28"/>
                <w:szCs w:val="28"/>
              </w:rPr>
              <w:br/>
            </w:r>
            <w:r w:rsidRPr="00C4216D">
              <w:rPr>
                <w:sz w:val="28"/>
                <w:szCs w:val="28"/>
              </w:rPr>
              <w:t>535</w:t>
            </w:r>
            <w:r w:rsidR="00C4216D" w:rsidRPr="00C4216D">
              <w:rPr>
                <w:sz w:val="28"/>
                <w:szCs w:val="28"/>
              </w:rPr>
              <w:t> 705,6</w:t>
            </w:r>
            <w:r w:rsidRPr="00C4216D">
              <w:rPr>
                <w:sz w:val="28"/>
                <w:szCs w:val="28"/>
              </w:rPr>
              <w:t xml:space="preserve"> тыс. рублей, в том числе:</w:t>
            </w:r>
          </w:p>
          <w:p w14:paraId="7911C65A" w14:textId="77777777" w:rsidR="0080192E" w:rsidRPr="00C4216D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C4216D">
              <w:rPr>
                <w:sz w:val="28"/>
                <w:szCs w:val="28"/>
              </w:rPr>
              <w:t>2019 год –</w:t>
            </w:r>
            <w:r w:rsidR="00CE7EB5" w:rsidRPr="00C4216D">
              <w:rPr>
                <w:sz w:val="28"/>
                <w:szCs w:val="28"/>
              </w:rPr>
              <w:t xml:space="preserve"> </w:t>
            </w:r>
            <w:r w:rsidRPr="00C4216D">
              <w:rPr>
                <w:sz w:val="28"/>
                <w:szCs w:val="28"/>
              </w:rPr>
              <w:t>113 472,4 тыс. рублей;</w:t>
            </w:r>
          </w:p>
          <w:p w14:paraId="39F368CD" w14:textId="77777777" w:rsidR="0080192E" w:rsidRPr="00C4216D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C4216D">
              <w:rPr>
                <w:sz w:val="28"/>
                <w:szCs w:val="28"/>
              </w:rPr>
              <w:t>2020 год – 102 803,5 тыс. рублей;</w:t>
            </w:r>
          </w:p>
          <w:p w14:paraId="4A084EEC" w14:textId="77777777" w:rsidR="0080192E" w:rsidRPr="000778A5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0778A5">
              <w:rPr>
                <w:sz w:val="28"/>
                <w:szCs w:val="28"/>
              </w:rPr>
              <w:t>2021 год –</w:t>
            </w:r>
            <w:r w:rsidR="00CE7EB5" w:rsidRPr="000778A5">
              <w:rPr>
                <w:sz w:val="28"/>
                <w:szCs w:val="28"/>
              </w:rPr>
              <w:t xml:space="preserve"> </w:t>
            </w:r>
            <w:r w:rsidRPr="000778A5">
              <w:rPr>
                <w:sz w:val="28"/>
                <w:szCs w:val="28"/>
              </w:rPr>
              <w:t xml:space="preserve">107 </w:t>
            </w:r>
            <w:r w:rsidR="00B4008E" w:rsidRPr="000778A5">
              <w:rPr>
                <w:sz w:val="28"/>
                <w:szCs w:val="28"/>
              </w:rPr>
              <w:t>050</w:t>
            </w:r>
            <w:r w:rsidRPr="000778A5">
              <w:rPr>
                <w:sz w:val="28"/>
                <w:szCs w:val="28"/>
              </w:rPr>
              <w:t>,</w:t>
            </w:r>
            <w:r w:rsidR="00AA3573" w:rsidRPr="000778A5">
              <w:rPr>
                <w:sz w:val="28"/>
                <w:szCs w:val="28"/>
              </w:rPr>
              <w:t>1</w:t>
            </w:r>
            <w:r w:rsidRPr="000778A5">
              <w:rPr>
                <w:sz w:val="28"/>
                <w:szCs w:val="28"/>
              </w:rPr>
              <w:t xml:space="preserve"> тыс. рублей;  </w:t>
            </w:r>
          </w:p>
          <w:p w14:paraId="3BC89464" w14:textId="183072D2" w:rsidR="0080192E" w:rsidRPr="00B4008E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2022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106 12</w:t>
            </w:r>
            <w:r w:rsidR="00D73997" w:rsidRPr="00B4008E">
              <w:rPr>
                <w:sz w:val="28"/>
                <w:szCs w:val="28"/>
              </w:rPr>
              <w:t>3</w:t>
            </w:r>
            <w:r w:rsidRPr="00B4008E">
              <w:rPr>
                <w:sz w:val="28"/>
                <w:szCs w:val="28"/>
              </w:rPr>
              <w:t>,</w:t>
            </w:r>
            <w:r w:rsidR="00D73997" w:rsidRPr="00B4008E">
              <w:rPr>
                <w:sz w:val="28"/>
                <w:szCs w:val="28"/>
              </w:rPr>
              <w:t>6</w:t>
            </w:r>
            <w:r w:rsidRPr="00B4008E">
              <w:rPr>
                <w:sz w:val="28"/>
                <w:szCs w:val="28"/>
              </w:rPr>
              <w:t xml:space="preserve"> тыс. рублей</w:t>
            </w:r>
            <w:r w:rsidR="003434F4">
              <w:rPr>
                <w:sz w:val="28"/>
                <w:szCs w:val="28"/>
              </w:rPr>
              <w:t>;</w:t>
            </w:r>
            <w:r w:rsidRPr="00B4008E">
              <w:rPr>
                <w:sz w:val="28"/>
                <w:szCs w:val="28"/>
              </w:rPr>
              <w:t xml:space="preserve">   </w:t>
            </w:r>
          </w:p>
          <w:p w14:paraId="18F1A64F" w14:textId="77777777" w:rsidR="0080192E" w:rsidRPr="00B4008E" w:rsidRDefault="0080192E" w:rsidP="003434F4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B4008E">
              <w:rPr>
                <w:sz w:val="28"/>
                <w:szCs w:val="28"/>
              </w:rPr>
              <w:t>2023 год –</w:t>
            </w:r>
            <w:r w:rsidR="00CE7EB5" w:rsidRPr="00B4008E">
              <w:rPr>
                <w:sz w:val="28"/>
                <w:szCs w:val="28"/>
              </w:rPr>
              <w:t xml:space="preserve"> </w:t>
            </w:r>
            <w:r w:rsidRPr="00B4008E">
              <w:rPr>
                <w:sz w:val="28"/>
                <w:szCs w:val="28"/>
              </w:rPr>
              <w:t>106</w:t>
            </w:r>
            <w:r w:rsidR="00D73997" w:rsidRPr="00B4008E">
              <w:rPr>
                <w:sz w:val="28"/>
                <w:szCs w:val="28"/>
              </w:rPr>
              <w:t> 256,0</w:t>
            </w:r>
            <w:r w:rsidRPr="00B4008E">
              <w:rPr>
                <w:sz w:val="28"/>
                <w:szCs w:val="28"/>
              </w:rPr>
              <w:t xml:space="preserve"> тыс. рублей   </w:t>
            </w:r>
          </w:p>
        </w:tc>
      </w:tr>
      <w:tr w:rsidR="0080192E" w:rsidRPr="00EB68DF" w14:paraId="4742C2BB" w14:textId="77777777" w:rsidTr="003434F4">
        <w:trPr>
          <w:jc w:val="center"/>
        </w:trPr>
        <w:tc>
          <w:tcPr>
            <w:tcW w:w="3499" w:type="dxa"/>
          </w:tcPr>
          <w:p w14:paraId="6FFC59EC" w14:textId="77777777" w:rsidR="0080192E" w:rsidRPr="00EB68DF" w:rsidRDefault="0080192E" w:rsidP="003434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D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5516" w:type="dxa"/>
          </w:tcPr>
          <w:p w14:paraId="3F12974A" w14:textId="77777777" w:rsidR="0080192E" w:rsidRPr="00EB68DF" w:rsidRDefault="0080192E" w:rsidP="003434F4">
            <w:pPr>
              <w:pStyle w:val="a3"/>
              <w:rPr>
                <w:sz w:val="28"/>
                <w:szCs w:val="28"/>
              </w:rPr>
            </w:pPr>
          </w:p>
        </w:tc>
      </w:tr>
    </w:tbl>
    <w:p w14:paraId="67355965" w14:textId="77777777" w:rsidR="0080192E" w:rsidRPr="003434F4" w:rsidRDefault="0080192E" w:rsidP="0080192E">
      <w:pPr>
        <w:rPr>
          <w:sz w:val="28"/>
          <w:szCs w:val="28"/>
        </w:rPr>
      </w:pPr>
    </w:p>
    <w:p w14:paraId="04B37341" w14:textId="77777777" w:rsidR="0080192E" w:rsidRPr="00EB68DF" w:rsidRDefault="0080192E" w:rsidP="00343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14:paraId="735925E1" w14:textId="77777777" w:rsidR="0080192E" w:rsidRPr="003434F4" w:rsidRDefault="0080192E" w:rsidP="0080192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E0F1B74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14:paraId="649D0E93" w14:textId="4F070C9C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отдел по культуре, спорту и социальной политике администрации </w:t>
      </w:r>
      <w:r w:rsidR="003434F4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14:paraId="78450AA5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14:paraId="0BB655B4" w14:textId="5C7B8DF8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Общее управление, координацию работ, текущее управление                     и контроль над исполнением муниципальной программы осуществляет отдел по культуре, спорту и социальной политике администрации </w:t>
      </w:r>
      <w:r w:rsidR="003434F4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>Ханты-Мансийского района под руководством начальника отдела:</w:t>
      </w:r>
    </w:p>
    <w:p w14:paraId="6D02944F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14:paraId="17008433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14:paraId="09DC68C7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14:paraId="67AC625F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Pr="00EB68DF">
        <w:rPr>
          <w:rFonts w:ascii="Times New Roman" w:hAnsi="Times New Roman" w:cs="Times New Roman"/>
          <w:sz w:val="28"/>
          <w:szCs w:val="28"/>
        </w:rPr>
        <w:br/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14:paraId="5B46CCAC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14:paraId="4626CD7B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14:paraId="59A5D035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14:paraId="49316A01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14:paraId="07BC7FA9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14:paraId="657A1AF5" w14:textId="6C2ACD0A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</w:t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>учреждений Ханты-Мансийского района – ответственные испо</w:t>
      </w:r>
      <w:r w:rsidR="00CE7EB5">
        <w:rPr>
          <w:rFonts w:ascii="Times New Roman" w:hAnsi="Times New Roman" w:cs="Times New Roman"/>
          <w:sz w:val="28"/>
          <w:szCs w:val="28"/>
        </w:rPr>
        <w:t>лнители муниципальной программы</w:t>
      </w:r>
      <w:r w:rsidRPr="00EB68DF">
        <w:rPr>
          <w:rFonts w:ascii="Times New Roman" w:hAnsi="Times New Roman" w:cs="Times New Roman"/>
          <w:sz w:val="28"/>
          <w:szCs w:val="28"/>
        </w:rPr>
        <w:t xml:space="preserve">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и административную), в том числе за:</w:t>
      </w:r>
    </w:p>
    <w:p w14:paraId="18691B6C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показателей, предусмотренных соглашениями </w:t>
      </w:r>
      <w:r w:rsidRPr="00EB68DF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Ханты-Мансийского автономного округа – Югры бюджету муниципального образования;</w:t>
      </w:r>
    </w:p>
    <w:p w14:paraId="134DBFBA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Pr="00EB68DF">
        <w:rPr>
          <w:rFonts w:ascii="Times New Roman" w:hAnsi="Times New Roman" w:cs="Times New Roman"/>
          <w:sz w:val="28"/>
          <w:szCs w:val="28"/>
        </w:rPr>
        <w:br/>
        <w:t>а также конечных результатов ее реализации;</w:t>
      </w:r>
    </w:p>
    <w:p w14:paraId="28C0EC9B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14:paraId="0C41CC54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Pr="00EB68DF">
        <w:rPr>
          <w:rFonts w:ascii="Times New Roman" w:hAnsi="Times New Roman" w:cs="Times New Roman"/>
          <w:sz w:val="28"/>
          <w:szCs w:val="28"/>
        </w:rPr>
        <w:br/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14:paraId="53487A12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1E7FF04A" w14:textId="4108FCBB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(«дорожной карты»)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</w:t>
      </w:r>
      <w:r w:rsidR="003434F4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04.05.2018 № 424-р, проводится работа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на содержание специалистов путем снижения объема затрат </w:t>
      </w:r>
      <w:r w:rsidRPr="00EB68DF">
        <w:rPr>
          <w:rFonts w:ascii="Times New Roman" w:hAnsi="Times New Roman" w:cs="Times New Roman"/>
          <w:sz w:val="28"/>
          <w:szCs w:val="28"/>
        </w:rPr>
        <w:br/>
      </w:r>
      <w:r w:rsidRPr="00EB68DF">
        <w:rPr>
          <w:rFonts w:ascii="Times New Roman" w:hAnsi="Times New Roman" w:cs="Times New Roman"/>
          <w:sz w:val="28"/>
          <w:szCs w:val="28"/>
        </w:rPr>
        <w:lastRenderedPageBreak/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14:paraId="2D320201" w14:textId="77777777" w:rsidR="0080192E" w:rsidRPr="00EB68DF" w:rsidRDefault="0080192E" w:rsidP="00343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D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Pr="00EB68D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Pr="00EB68DF">
        <w:rPr>
          <w:rFonts w:ascii="Times New Roman" w:hAnsi="Times New Roman" w:cs="Times New Roman"/>
          <w:sz w:val="28"/>
          <w:szCs w:val="28"/>
        </w:rPr>
        <w:br/>
        <w:t>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</w:t>
      </w:r>
    </w:p>
    <w:p w14:paraId="72839FE6" w14:textId="77777777" w:rsidR="0080192E" w:rsidRPr="00EB68DF" w:rsidRDefault="0080192E" w:rsidP="008019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192E" w:rsidRPr="00EB68DF" w:rsidSect="00A4067A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14:paraId="6B7799A0" w14:textId="36ADD605" w:rsidR="00464D73" w:rsidRPr="00EB68DF" w:rsidRDefault="0080192E" w:rsidP="00077DF1">
      <w:pPr>
        <w:ind w:right="-31"/>
        <w:jc w:val="right"/>
        <w:rPr>
          <w:sz w:val="28"/>
          <w:szCs w:val="28"/>
        </w:rPr>
      </w:pPr>
      <w:r w:rsidRPr="00EB68DF">
        <w:rPr>
          <w:sz w:val="28"/>
          <w:szCs w:val="28"/>
        </w:rPr>
        <w:lastRenderedPageBreak/>
        <w:t xml:space="preserve">Таблица 1 </w:t>
      </w:r>
    </w:p>
    <w:p w14:paraId="3DFAF428" w14:textId="77777777" w:rsidR="0080192E" w:rsidRPr="00EB68DF" w:rsidRDefault="0080192E" w:rsidP="003434F4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Целевые показатели муниципальной программы</w:t>
      </w:r>
    </w:p>
    <w:p w14:paraId="5F756750" w14:textId="77777777" w:rsidR="0080192E" w:rsidRPr="00EB68DF" w:rsidRDefault="0080192E" w:rsidP="0080192E">
      <w:pPr>
        <w:ind w:right="-31"/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1458"/>
        <w:gridCol w:w="547"/>
        <w:gridCol w:w="547"/>
        <w:gridCol w:w="548"/>
        <w:gridCol w:w="556"/>
        <w:gridCol w:w="618"/>
        <w:gridCol w:w="3372"/>
        <w:gridCol w:w="3520"/>
      </w:tblGrid>
      <w:tr w:rsidR="0080192E" w:rsidRPr="00EB68DF" w14:paraId="42F287D1" w14:textId="77777777" w:rsidTr="00D73997">
        <w:trPr>
          <w:trHeight w:val="322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E86" w14:textId="77777777" w:rsidR="0080192E" w:rsidRPr="00EB68DF" w:rsidRDefault="0080192E" w:rsidP="003434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№ пока-зате-ля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B31" w14:textId="77777777" w:rsidR="0080192E" w:rsidRPr="00EB68DF" w:rsidRDefault="0080192E" w:rsidP="003434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87A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Базовый показатель</w:t>
            </w:r>
          </w:p>
          <w:p w14:paraId="311CAA92" w14:textId="77777777" w:rsidR="0080192E" w:rsidRPr="00EB68DF" w:rsidRDefault="0080192E" w:rsidP="003434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C3F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Значение показателя </w:t>
            </w:r>
          </w:p>
          <w:p w14:paraId="2AED721F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 годам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2CE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Целевое значение показателя </w:t>
            </w:r>
          </w:p>
          <w:p w14:paraId="17ECE6F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59E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показателя</w:t>
            </w:r>
          </w:p>
        </w:tc>
      </w:tr>
      <w:tr w:rsidR="0080192E" w:rsidRPr="00EB68DF" w14:paraId="07F88D72" w14:textId="77777777" w:rsidTr="00D73997">
        <w:trPr>
          <w:trHeight w:val="22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BD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614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17B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AF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99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E80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AA1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C25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 год</w:t>
            </w: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01F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671" w14:textId="77777777" w:rsidR="0080192E" w:rsidRPr="00EB68DF" w:rsidRDefault="0080192E" w:rsidP="003434F4">
            <w:pPr>
              <w:rPr>
                <w:sz w:val="20"/>
                <w:szCs w:val="20"/>
              </w:rPr>
            </w:pPr>
          </w:p>
        </w:tc>
      </w:tr>
      <w:tr w:rsidR="0080192E" w:rsidRPr="00EB68DF" w14:paraId="4620DB01" w14:textId="77777777" w:rsidTr="00343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392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AFA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B1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4E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0ED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300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BF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B0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CF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B18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количество проведенных мероприятий в отчетном году, показатель является абсолютным</w:t>
            </w:r>
          </w:p>
        </w:tc>
      </w:tr>
      <w:tr w:rsidR="0080192E" w:rsidRPr="00EB68DF" w14:paraId="43FF6D64" w14:textId="77777777" w:rsidTr="003434F4">
        <w:trPr>
          <w:trHeight w:val="22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38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11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E5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361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F8D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0B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D4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635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46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4B6" w14:textId="79BB7E5C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позволяет определить количество мероприятий, в которых приняли участие представители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Ханты-Мансийского района в отчетном году, показатель является абсолютным</w:t>
            </w:r>
          </w:p>
        </w:tc>
      </w:tr>
      <w:tr w:rsidR="0080192E" w:rsidRPr="00EB68DF" w14:paraId="24637CAA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82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86C6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граждан</w:t>
            </w:r>
            <w:r w:rsidRPr="00EB68DF">
              <w:rPr>
                <w:sz w:val="20"/>
                <w:szCs w:val="20"/>
              </w:rPr>
              <w:t>, систематически занимающ</w:t>
            </w:r>
            <w:r>
              <w:rPr>
                <w:sz w:val="20"/>
                <w:szCs w:val="20"/>
              </w:rPr>
              <w:t>их</w:t>
            </w:r>
            <w:r w:rsidRPr="00EB68DF">
              <w:rPr>
                <w:sz w:val="20"/>
                <w:szCs w:val="20"/>
              </w:rPr>
              <w:t xml:space="preserve">ся физической культурой и спортом, от общей численности проживающих в районе,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784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7C6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5216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D097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5FC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B4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AE35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DCC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EB68DF">
              <w:rPr>
                <w:sz w:val="20"/>
                <w:szCs w:val="20"/>
                <w:lang w:eastAsia="en-US"/>
              </w:rPr>
              <w:t>Чн</w:t>
            </w:r>
            <w:r>
              <w:rPr>
                <w:sz w:val="20"/>
                <w:szCs w:val="20"/>
                <w:lang w:eastAsia="en-US"/>
              </w:rPr>
              <w:t>-Чнп)</w:t>
            </w:r>
            <w:r w:rsidRPr="00EB68DF">
              <w:rPr>
                <w:sz w:val="20"/>
                <w:szCs w:val="20"/>
                <w:lang w:eastAsia="en-US"/>
              </w:rPr>
              <w:t xml:space="preserve"> х 100, где:</w:t>
            </w:r>
          </w:p>
          <w:p w14:paraId="4A274D15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14:paraId="60C4ED87" w14:textId="28EB868F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D45FE9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 xml:space="preserve">в возрасте 3 – 79 лет в соответствии </w:t>
            </w:r>
            <w:r w:rsidR="003434F4">
              <w:rPr>
                <w:sz w:val="20"/>
                <w:szCs w:val="20"/>
                <w:lang w:eastAsia="en-US"/>
              </w:rPr>
              <w:br/>
            </w:r>
            <w:r w:rsidRPr="00D45FE9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</w:t>
            </w:r>
            <w:r w:rsidRPr="00EB68DF">
              <w:rPr>
                <w:sz w:val="20"/>
                <w:szCs w:val="20"/>
                <w:lang w:eastAsia="en-US"/>
              </w:rPr>
              <w:t xml:space="preserve"> и спорте»;</w:t>
            </w:r>
          </w:p>
          <w:p w14:paraId="7DD93825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14:paraId="114BD70F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79 лет. Источник </w:t>
            </w:r>
            <w:r w:rsidRPr="00EB68DF">
              <w:rPr>
                <w:sz w:val="20"/>
                <w:szCs w:val="20"/>
                <w:lang w:eastAsia="en-US"/>
              </w:rPr>
              <w:t>данны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r w:rsidR="00053074">
              <w:rPr>
                <w:sz w:val="20"/>
                <w:szCs w:val="20"/>
                <w:lang w:eastAsia="en-US"/>
              </w:rPr>
              <w:t>–</w:t>
            </w:r>
            <w:r w:rsidRPr="00EB68D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Единая межведомственная информационно –статистическая система</w:t>
            </w:r>
            <w:r w:rsidRPr="00EB68DF">
              <w:rPr>
                <w:sz w:val="20"/>
                <w:szCs w:val="20"/>
                <w:lang w:eastAsia="en-US"/>
              </w:rPr>
              <w:t>;</w:t>
            </w:r>
          </w:p>
          <w:p w14:paraId="2586186B" w14:textId="780684D1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Чнп- численность населения в возрасте 3</w:t>
            </w:r>
            <w:r w:rsidR="003434F4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 xml:space="preserve">79 лет, имеющего противопоказания и ограничения для занятий физической культурой и спортом, согласно формам статистического наблюдения, </w:t>
            </w:r>
            <w:r w:rsidR="003434F4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за отчетный год. П</w:t>
            </w:r>
            <w:r w:rsidRPr="00EB68DF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80192E" w:rsidRPr="00EB68DF" w14:paraId="2B560D1D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DA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859E" w14:textId="77777777" w:rsidR="00053074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среднего возраста </w:t>
            </w:r>
          </w:p>
          <w:p w14:paraId="3E75CFD9" w14:textId="77777777" w:rsidR="00053074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(женщины: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54 года; мужчины: 30 </w:t>
            </w:r>
            <w:r w:rsidR="00053074">
              <w:rPr>
                <w:sz w:val="20"/>
                <w:szCs w:val="20"/>
              </w:rPr>
              <w:t>–</w:t>
            </w:r>
            <w:r w:rsidRPr="00EB68DF">
              <w:rPr>
                <w:sz w:val="20"/>
                <w:szCs w:val="20"/>
              </w:rPr>
              <w:t xml:space="preserve"> 59 лет), систематически занимающихся физической культурой </w:t>
            </w:r>
          </w:p>
          <w:p w14:paraId="48B37C51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 спортом, в общей численности граждан среднего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0A04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34,2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0615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A2D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38,3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ABF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33,8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4E8" w14:textId="77777777" w:rsidR="0080192E" w:rsidRPr="00EB68DF" w:rsidRDefault="0080192E" w:rsidP="00343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464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0EA0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657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69B3F381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14:paraId="37919C24" w14:textId="6F65F594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3434F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30 – 54 лет (женщины) – </w:t>
            </w:r>
            <w:r w:rsidR="00464D73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59 лет (мужчины) в соответствии </w:t>
            </w:r>
            <w:r w:rsidR="003434F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14:paraId="681FE9B7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lastRenderedPageBreak/>
              <w:t>Чн – численность населения по данным Федеральной сл</w:t>
            </w:r>
            <w:r w:rsidR="00053074">
              <w:rPr>
                <w:sz w:val="20"/>
                <w:szCs w:val="20"/>
                <w:lang w:eastAsia="en-US"/>
              </w:rPr>
              <w:t>ужбы государственной статистики</w:t>
            </w:r>
          </w:p>
        </w:tc>
      </w:tr>
      <w:tr w:rsidR="0080192E" w:rsidRPr="00EB68DF" w14:paraId="5AE6738E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E023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66F2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FA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610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E6B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8E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8DF">
              <w:rPr>
                <w:sz w:val="20"/>
                <w:szCs w:val="20"/>
              </w:rPr>
              <w:t>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73" w14:textId="77777777" w:rsidR="0080192E" w:rsidRPr="00EB68DF" w:rsidRDefault="0080192E" w:rsidP="00343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B68D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9D0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2646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EB68D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2FC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068FA213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14:paraId="4F49730A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культурой и спортом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в возрасте 55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женщин) и 60 лет и старше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 xml:space="preserve">(для мужчин) в соответствии </w:t>
            </w:r>
            <w:r w:rsidR="0005307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14:paraId="4FCF330E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службы государстве</w:t>
            </w:r>
            <w:r w:rsidR="00053074">
              <w:rPr>
                <w:sz w:val="20"/>
                <w:szCs w:val="20"/>
                <w:lang w:eastAsia="en-US"/>
              </w:rPr>
              <w:t>нной статистики</w:t>
            </w:r>
          </w:p>
        </w:tc>
      </w:tr>
      <w:tr w:rsidR="0080192E" w:rsidRPr="00EB68DF" w14:paraId="05DE3B60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5C3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840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3FF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1D2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AA5E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343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662" w14:textId="77777777" w:rsidR="0080192E" w:rsidRPr="00EB68DF" w:rsidRDefault="0080192E" w:rsidP="00343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AA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B123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644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11FDCD92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14:paraId="50C41CB9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Чз – численность населения в возрасте </w:t>
            </w:r>
          </w:p>
          <w:p w14:paraId="0E8ED860" w14:textId="5F9AA8C0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3 – 29 лет, занимающихся физической культурой и спортом, в соответствии </w:t>
            </w:r>
            <w:r w:rsidR="003434F4">
              <w:rPr>
                <w:sz w:val="20"/>
                <w:szCs w:val="20"/>
                <w:lang w:eastAsia="en-US"/>
              </w:rPr>
              <w:br/>
            </w:r>
            <w:r w:rsidRPr="00EB68DF">
              <w:rPr>
                <w:sz w:val="20"/>
                <w:szCs w:val="20"/>
                <w:lang w:eastAsia="en-US"/>
              </w:rPr>
              <w:t>с данными федерального статистического наблюдения по форме № 1-ФК «Сведения о физической культуре и спорте»;</w:t>
            </w:r>
          </w:p>
          <w:p w14:paraId="190F9552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 xml:space="preserve">Чн – численность населения в возрасте </w:t>
            </w:r>
          </w:p>
          <w:p w14:paraId="05E03858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3 – 29 лет по данным Федеральной службы государственной статистики</w:t>
            </w:r>
          </w:p>
        </w:tc>
      </w:tr>
      <w:tr w:rsidR="0080192E" w:rsidRPr="00EB68DF" w14:paraId="5659CD74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763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F97E" w14:textId="4B48C410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лиц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 xml:space="preserve">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49F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14,5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D6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15,3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2A4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B63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19,8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ED6" w14:textId="77777777" w:rsidR="0080192E" w:rsidRPr="00EB68DF" w:rsidRDefault="0080192E" w:rsidP="00343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68D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153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DD" w14:textId="77777777" w:rsidR="0080192E" w:rsidRPr="00EB68DF" w:rsidRDefault="0080192E" w:rsidP="003434F4">
            <w:pPr>
              <w:jc w:val="center"/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997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14:paraId="57B23AF9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14:paraId="6B8D497B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адаптивной физической культуре и спорте»;</w:t>
            </w:r>
          </w:p>
          <w:p w14:paraId="2648EA86" w14:textId="77777777" w:rsidR="0080192E" w:rsidRPr="00EB68DF" w:rsidRDefault="0080192E" w:rsidP="003434F4">
            <w:pPr>
              <w:rPr>
                <w:sz w:val="20"/>
                <w:szCs w:val="20"/>
                <w:lang w:eastAsia="en-US"/>
              </w:rPr>
            </w:pPr>
            <w:r w:rsidRPr="00EB68DF">
              <w:rPr>
                <w:sz w:val="20"/>
                <w:szCs w:val="20"/>
                <w:lang w:eastAsia="en-US"/>
              </w:rPr>
              <w:t>Чн – среднегодовая численность данной категории населения по данным Федеральной службы государственной статистики;</w:t>
            </w:r>
          </w:p>
        </w:tc>
      </w:tr>
      <w:tr w:rsidR="0080192E" w:rsidRPr="00EB68DF" w14:paraId="3C62C138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C83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0177" w14:textId="41966C62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 xml:space="preserve">из единовременной пропускной способности объектов спорта,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74E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59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BEB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D1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79,0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30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A7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8F8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83,8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840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</w:t>
            </w:r>
          </w:p>
          <w:p w14:paraId="0E8502E8" w14:textId="77777777" w:rsidR="00053074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на 1 января к численности населения </w:t>
            </w:r>
          </w:p>
          <w:p w14:paraId="1FCD483D" w14:textId="341A99EF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 xml:space="preserve">на 1 января в возрасте от 3 до 79 лет, умноженное на 10000, деленное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на нормативный показатель (1220), ум</w:t>
            </w:r>
            <w:r w:rsidR="00464D73">
              <w:rPr>
                <w:sz w:val="20"/>
                <w:szCs w:val="20"/>
              </w:rPr>
              <w:t>ноженное на 100</w:t>
            </w:r>
            <w:r w:rsidRPr="00EB68DF">
              <w:rPr>
                <w:sz w:val="20"/>
                <w:szCs w:val="20"/>
              </w:rPr>
              <w:t>%;</w:t>
            </w:r>
          </w:p>
          <w:p w14:paraId="21590A5A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отчетного года);</w:t>
            </w:r>
          </w:p>
          <w:p w14:paraId="6FEEEF64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портфель проектов «Демография»</w:t>
            </w:r>
          </w:p>
        </w:tc>
      </w:tr>
      <w:tr w:rsidR="0080192E" w:rsidRPr="00EB68DF" w14:paraId="513F8D1D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5EC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589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28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541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0AC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F0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740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592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B47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972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</w:t>
            </w:r>
            <w:r w:rsidRPr="00EB68DF">
              <w:rPr>
                <w:sz w:val="20"/>
                <w:szCs w:val="20"/>
              </w:rPr>
              <w:br/>
              <w:t xml:space="preserve">от численности населения, занимающегося по видам спорта </w:t>
            </w:r>
            <w:r w:rsidR="0005307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(спорт высших</w:t>
            </w:r>
            <w:r w:rsidR="00053074">
              <w:rPr>
                <w:sz w:val="20"/>
                <w:szCs w:val="20"/>
              </w:rPr>
              <w:t xml:space="preserve"> достижений), умноженное на 100</w:t>
            </w:r>
            <w:r w:rsidRPr="00EB68DF">
              <w:rPr>
                <w:sz w:val="20"/>
                <w:szCs w:val="20"/>
              </w:rPr>
              <w:t xml:space="preserve">%; </w:t>
            </w:r>
          </w:p>
          <w:p w14:paraId="1571FE90" w14:textId="0F329232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определяется исходя из годовых статистических данных федеральных статистических наблюдений в сфере физической культуры и спорта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по форме № 1-ФК</w:t>
            </w:r>
          </w:p>
        </w:tc>
      </w:tr>
      <w:tr w:rsidR="0080192E" w:rsidRPr="00EB68DF" w14:paraId="442815C2" w14:textId="77777777" w:rsidTr="003434F4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713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4975" w14:textId="2C42869A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Удовлетворенность населения качеством предоставляемых услуг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в сфере туризма, физической культуры и спорта, % от числа опрошенных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FEB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C44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36D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F9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0AB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C49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500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FA2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14:paraId="4AFD93B1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14:paraId="7D17BEF8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Удовл. = Куд / Куч x 100, где:</w:t>
            </w:r>
          </w:p>
          <w:p w14:paraId="13062FD9" w14:textId="221F503F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в социологических опросах;</w:t>
            </w:r>
          </w:p>
          <w:p w14:paraId="6F666621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14:paraId="4668F913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80192E" w:rsidRPr="00EB68DF" w14:paraId="48C77847" w14:textId="77777777" w:rsidTr="003434F4">
        <w:trPr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94B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C14B" w14:textId="265650B0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Доля населения, выполнившего нормативы Всероссийского физкультурно-спортивного комплекса «Готов к труду и обороне» (ГТО),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 xml:space="preserve">от общей численности населения, принявшего участие в сдаче нормативов ГТО, %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41A6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41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8E5B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24B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472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70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A5B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04B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Дв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Чв/Чп х 100, где:</w:t>
            </w:r>
          </w:p>
          <w:p w14:paraId="18238FAC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Дв – доля граждан, выполнивших нормативы Всероссийского физкультурно-спортивного комплекса «Готов к труду и обороне» (ГТО);</w:t>
            </w:r>
          </w:p>
          <w:p w14:paraId="274B70F8" w14:textId="58623492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Чп – численность граждан, принявших участие в выполнении нормативов испытаний 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</w:t>
            </w:r>
            <w:r w:rsidRPr="00EB68DF">
              <w:rPr>
                <w:sz w:val="20"/>
                <w:szCs w:val="20"/>
              </w:rPr>
              <w:lastRenderedPageBreak/>
              <w:t>спортивного комплекса «Готов к труду и обороне» (ГТО)»;</w:t>
            </w:r>
          </w:p>
          <w:p w14:paraId="1439B420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Чв – численность граждан, выполнивших нормативы испытаний</w:t>
            </w:r>
          </w:p>
          <w:p w14:paraId="04BFD92D" w14:textId="4A87AD90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4EFB4F41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поручение Президента Российской Федерации от 02.01.2016 </w:t>
            </w:r>
          </w:p>
          <w:p w14:paraId="1A1C3FC7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№ Пр-12, постановление Правительства Российской Федерации от 15.04.2014 </w:t>
            </w:r>
            <w:r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№ 302 «О государственной программе Российской Федерации «Развитие физической культуры и спорта»</w:t>
            </w:r>
          </w:p>
        </w:tc>
      </w:tr>
      <w:tr w:rsidR="0080192E" w:rsidRPr="00EB68DF" w14:paraId="06AFCF5A" w14:textId="77777777" w:rsidTr="003434F4">
        <w:trPr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247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FEA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96C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FEA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904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375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70,5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3A5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78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B6E" w14:textId="77777777" w:rsidR="0080192E" w:rsidRPr="00EB68DF" w:rsidRDefault="0080192E" w:rsidP="003434F4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ABA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расчет по формуле: Ду</w:t>
            </w:r>
            <w:r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= Чв/Чу х 100, где:</w:t>
            </w:r>
          </w:p>
          <w:p w14:paraId="25397B27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Ду – доля учащихся и студентов, выполнивших нормативы Всероссийского физкультурно-спортивного комплекса «Готов к труду и обороне» (ГТО);</w:t>
            </w:r>
          </w:p>
          <w:p w14:paraId="293648E2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Чв – численность граждан, выполнивших нормативы испытаний </w:t>
            </w:r>
          </w:p>
          <w:p w14:paraId="2296C50B" w14:textId="521A5610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I – </w:t>
            </w:r>
            <w:r w:rsidRPr="00EB68DF">
              <w:rPr>
                <w:sz w:val="20"/>
                <w:szCs w:val="20"/>
                <w:lang w:val="en-US"/>
              </w:rPr>
              <w:t>X</w:t>
            </w:r>
            <w:r w:rsidRPr="00EB68DF">
              <w:rPr>
                <w:sz w:val="20"/>
                <w:szCs w:val="20"/>
              </w:rPr>
              <w:t xml:space="preserve">I ступеней ГТО на знак отличия,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</w:t>
            </w:r>
            <w:r w:rsidRPr="00EB68DF">
              <w:rPr>
                <w:sz w:val="20"/>
                <w:szCs w:val="20"/>
              </w:rPr>
              <w:br/>
              <w:t>№ 2-ГТО «Сведения о реализации Всероссийского физкультурно-спортивного комплекса «Готов к труду и обороне» (ГТО)»;</w:t>
            </w:r>
          </w:p>
          <w:p w14:paraId="0D1200A7" w14:textId="77777777" w:rsidR="0080192E" w:rsidRPr="00EB68DF" w:rsidRDefault="0080192E" w:rsidP="003434F4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Чу – численность учащихся и студентов, выполнивших нормативы испытаний I – </w:t>
            </w:r>
            <w:r w:rsidRPr="00EB68DF">
              <w:rPr>
                <w:sz w:val="20"/>
                <w:szCs w:val="20"/>
                <w:lang w:val="en-US"/>
              </w:rPr>
              <w:t>V</w:t>
            </w:r>
            <w:r w:rsidRPr="00EB68DF">
              <w:rPr>
                <w:sz w:val="20"/>
                <w:szCs w:val="20"/>
              </w:rPr>
              <w:t>I ступеней ГТО на знак отличия,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</w:tr>
    </w:tbl>
    <w:p w14:paraId="59A307A1" w14:textId="77777777" w:rsidR="00721906" w:rsidRDefault="00721906" w:rsidP="00464D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4D73C0" w14:textId="45F858B4" w:rsidR="00464D73" w:rsidRPr="00EB68DF" w:rsidRDefault="00D33AEC" w:rsidP="00077D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68DF">
        <w:rPr>
          <w:sz w:val="28"/>
          <w:szCs w:val="28"/>
        </w:rPr>
        <w:t xml:space="preserve">Таблица 2 </w:t>
      </w:r>
    </w:p>
    <w:p w14:paraId="6AFAD73F" w14:textId="77777777" w:rsidR="009654B2" w:rsidRPr="00EB68DF" w:rsidRDefault="00ED0461" w:rsidP="00FC64F9">
      <w:pPr>
        <w:jc w:val="center"/>
        <w:rPr>
          <w:sz w:val="28"/>
          <w:szCs w:val="28"/>
        </w:rPr>
      </w:pPr>
      <w:r w:rsidRPr="00EB68DF">
        <w:rPr>
          <w:sz w:val="28"/>
          <w:szCs w:val="28"/>
        </w:rPr>
        <w:t>Распределение финансовых ресурсов муниципальной программы</w:t>
      </w:r>
    </w:p>
    <w:p w14:paraId="34207430" w14:textId="77777777" w:rsidR="00ED0461" w:rsidRPr="00EB68DF" w:rsidRDefault="00ED0461" w:rsidP="00FC64F9">
      <w:pPr>
        <w:jc w:val="right"/>
        <w:rPr>
          <w:sz w:val="28"/>
          <w:szCs w:val="28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09"/>
        <w:gridCol w:w="4206"/>
        <w:gridCol w:w="1382"/>
        <w:gridCol w:w="1278"/>
        <w:gridCol w:w="993"/>
        <w:gridCol w:w="990"/>
        <w:gridCol w:w="938"/>
        <w:gridCol w:w="899"/>
        <w:gridCol w:w="899"/>
        <w:gridCol w:w="916"/>
      </w:tblGrid>
      <w:tr w:rsidR="00332FE3" w:rsidRPr="00EB68DF" w14:paraId="4DF2ED75" w14:textId="77777777" w:rsidTr="00332FE3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5C16294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93A92CF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Основные мероприятия муниципальной программы</w:t>
            </w:r>
            <w:r w:rsidR="00053074">
              <w:rPr>
                <w:sz w:val="20"/>
                <w:szCs w:val="20"/>
              </w:rPr>
              <w:t xml:space="preserve"> </w:t>
            </w:r>
            <w:r w:rsidRPr="00EB68DF">
              <w:rPr>
                <w:sz w:val="20"/>
                <w:szCs w:val="20"/>
              </w:rPr>
              <w:t>(связь мероприятий</w:t>
            </w:r>
          </w:p>
          <w:p w14:paraId="371EFF5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3B378FC4" w14:textId="5665B10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Ответствен</w:t>
            </w:r>
            <w:r w:rsidR="003434F4">
              <w:rPr>
                <w:sz w:val="20"/>
                <w:szCs w:val="20"/>
              </w:rPr>
              <w:t>-</w:t>
            </w:r>
            <w:r w:rsidRPr="00EB68DF">
              <w:rPr>
                <w:sz w:val="20"/>
                <w:szCs w:val="20"/>
              </w:rPr>
              <w:t>ный исполни</w:t>
            </w:r>
            <w:r w:rsidR="003434F4">
              <w:rPr>
                <w:sz w:val="20"/>
                <w:szCs w:val="20"/>
              </w:rPr>
              <w:t xml:space="preserve">-тель </w:t>
            </w:r>
            <w:r w:rsidRPr="00EB68DF">
              <w:rPr>
                <w:sz w:val="20"/>
                <w:szCs w:val="20"/>
              </w:rPr>
              <w:t>(соиспол</w:t>
            </w:r>
            <w:r w:rsidR="003434F4">
              <w:rPr>
                <w:sz w:val="20"/>
                <w:szCs w:val="20"/>
              </w:rPr>
              <w:t>-</w:t>
            </w:r>
            <w:r w:rsidRPr="00EB68DF">
              <w:rPr>
                <w:sz w:val="20"/>
                <w:szCs w:val="20"/>
              </w:rPr>
              <w:t>нитель)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D932B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55" w:type="pct"/>
            <w:gridSpan w:val="6"/>
            <w:shd w:val="clear" w:color="auto" w:fill="auto"/>
            <w:hideMark/>
          </w:tcPr>
          <w:p w14:paraId="71EAF53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14:paraId="5DCE49D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(тыс. рублей)</w:t>
            </w:r>
          </w:p>
        </w:tc>
      </w:tr>
      <w:tr w:rsidR="00332FE3" w:rsidRPr="00EB68DF" w14:paraId="2ABE85E5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7B8C781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6E9163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70593B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hideMark/>
          </w:tcPr>
          <w:p w14:paraId="3C01CB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14:paraId="2BE7A69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14:paraId="70EDD8B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2019</w:t>
            </w:r>
          </w:p>
          <w:p w14:paraId="6F9F24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14:paraId="474AAAE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2020</w:t>
            </w:r>
          </w:p>
          <w:p w14:paraId="168B9D9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05286CE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2021</w:t>
            </w:r>
          </w:p>
          <w:p w14:paraId="7AE6168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</w:tcPr>
          <w:p w14:paraId="67FC3A7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2022</w:t>
            </w:r>
          </w:p>
          <w:p w14:paraId="525C1B95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  <w:tc>
          <w:tcPr>
            <w:tcW w:w="334" w:type="pct"/>
          </w:tcPr>
          <w:p w14:paraId="329B04FD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2023</w:t>
            </w:r>
          </w:p>
          <w:p w14:paraId="001B19EF" w14:textId="77777777" w:rsidR="002501D3" w:rsidRPr="00EB68DF" w:rsidRDefault="002501D3" w:rsidP="002501D3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год</w:t>
            </w:r>
          </w:p>
        </w:tc>
      </w:tr>
      <w:tr w:rsidR="00332FE3" w:rsidRPr="00EB68DF" w14:paraId="6A1BE582" w14:textId="77777777" w:rsidTr="000963DC">
        <w:trPr>
          <w:trHeight w:val="20"/>
        </w:trPr>
        <w:tc>
          <w:tcPr>
            <w:tcW w:w="441" w:type="pct"/>
            <w:shd w:val="clear" w:color="auto" w:fill="auto"/>
            <w:noWrap/>
            <w:hideMark/>
          </w:tcPr>
          <w:p w14:paraId="6A237224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14:paraId="6CDEB008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14:paraId="361424C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14:paraId="3DD2F8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6183C35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16E91980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14:paraId="07840EE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</w:tcPr>
          <w:p w14:paraId="703B9D3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3A0BFC4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14:paraId="78DA4F2A" w14:textId="77777777" w:rsidR="002501D3" w:rsidRPr="00EB68DF" w:rsidRDefault="00164E94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10</w:t>
            </w:r>
          </w:p>
        </w:tc>
      </w:tr>
      <w:tr w:rsidR="00332FE3" w:rsidRPr="00EB68DF" w14:paraId="2A312544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B4091C1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072477AD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Основное мероприятие:</w:t>
            </w:r>
          </w:p>
          <w:p w14:paraId="1D0FE42B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Развитие массовой физической культуры и спорта высших достижений (показатели 1, 2, 3, 4, 5, 6, 7, 9, 11)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5B1019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295D723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96B5425" w14:textId="77777777" w:rsidR="002501D3" w:rsidRPr="000778A5" w:rsidRDefault="006B275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25880827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6EAD8B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2 390,5</w:t>
            </w:r>
          </w:p>
        </w:tc>
        <w:tc>
          <w:tcPr>
            <w:tcW w:w="328" w:type="pct"/>
          </w:tcPr>
          <w:p w14:paraId="12D2293B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23848797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2E526673" w14:textId="77777777" w:rsidR="002501D3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2 085,5</w:t>
            </w:r>
          </w:p>
        </w:tc>
      </w:tr>
      <w:tr w:rsidR="00332FE3" w:rsidRPr="00EB68DF" w14:paraId="5EE6503D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3A6F733A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0A44385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8BF4226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C5976CE" w14:textId="77777777" w:rsidR="002501D3" w:rsidRPr="00EB68DF" w:rsidRDefault="002501D3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2FB639" w14:textId="77777777" w:rsidR="002501D3" w:rsidRPr="000778A5" w:rsidRDefault="006B275A" w:rsidP="006B275A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10 770</w:t>
            </w:r>
            <w:r w:rsidR="00105753"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346E66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3 359,0</w:t>
            </w:r>
          </w:p>
        </w:tc>
        <w:tc>
          <w:tcPr>
            <w:tcW w:w="342" w:type="pct"/>
            <w:shd w:val="clear" w:color="auto" w:fill="auto"/>
          </w:tcPr>
          <w:p w14:paraId="0A4EB7A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2 390,5</w:t>
            </w:r>
          </w:p>
        </w:tc>
        <w:tc>
          <w:tcPr>
            <w:tcW w:w="328" w:type="pct"/>
          </w:tcPr>
          <w:p w14:paraId="08E93A59" w14:textId="77777777" w:rsidR="002501D3" w:rsidRPr="000778A5" w:rsidRDefault="0056433E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850,0</w:t>
            </w:r>
          </w:p>
        </w:tc>
        <w:tc>
          <w:tcPr>
            <w:tcW w:w="328" w:type="pct"/>
          </w:tcPr>
          <w:p w14:paraId="76701B48" w14:textId="77777777" w:rsidR="002501D3" w:rsidRPr="00E207A4" w:rsidRDefault="002501D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45D386C7" w14:textId="77777777" w:rsidR="002501D3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2 085,5</w:t>
            </w:r>
          </w:p>
        </w:tc>
      </w:tr>
      <w:tr w:rsidR="00332FE3" w:rsidRPr="00EB68DF" w14:paraId="45DA29C1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4A12D1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764BD200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Субсидия,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55C4337F" w14:textId="16454FDC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 xml:space="preserve">МКУ ХМР «Комитет </w:t>
            </w:r>
            <w:r w:rsidR="003434F4">
              <w:rPr>
                <w:sz w:val="20"/>
                <w:szCs w:val="20"/>
              </w:rPr>
              <w:br/>
            </w:r>
            <w:r w:rsidRPr="00EB68DF">
              <w:rPr>
                <w:sz w:val="20"/>
                <w:szCs w:val="20"/>
              </w:rPr>
              <w:t>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62F885BF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32FDED4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84612E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0790E66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CE4865D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603826A" w14:textId="77777777" w:rsidR="00194F46" w:rsidRPr="00EB68DF" w:rsidRDefault="00194F46" w:rsidP="00820A68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FAEF42D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6330723D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D80AEEC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CC37D76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2B0D6A8" w14:textId="77777777" w:rsidR="00194F46" w:rsidRPr="00EB68DF" w:rsidRDefault="00194F46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527CD1D" w14:textId="77777777" w:rsidR="00194F46" w:rsidRPr="00EB68DF" w:rsidRDefault="00194F46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2F4A275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2 422,0</w:t>
            </w:r>
          </w:p>
        </w:tc>
        <w:tc>
          <w:tcPr>
            <w:tcW w:w="361" w:type="pct"/>
            <w:shd w:val="clear" w:color="auto" w:fill="auto"/>
          </w:tcPr>
          <w:p w14:paraId="0E0942F1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1 659,0</w:t>
            </w:r>
          </w:p>
        </w:tc>
        <w:tc>
          <w:tcPr>
            <w:tcW w:w="342" w:type="pct"/>
            <w:shd w:val="clear" w:color="auto" w:fill="auto"/>
          </w:tcPr>
          <w:p w14:paraId="1459C243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763,0</w:t>
            </w:r>
          </w:p>
        </w:tc>
        <w:tc>
          <w:tcPr>
            <w:tcW w:w="328" w:type="pct"/>
          </w:tcPr>
          <w:p w14:paraId="527E4C58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43BB29" w14:textId="77777777" w:rsidR="00194F46" w:rsidRPr="00EB68DF" w:rsidRDefault="00194F46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B700304" w14:textId="77777777" w:rsidR="00194F46" w:rsidRPr="00EB68DF" w:rsidRDefault="00194F46" w:rsidP="00DE5C21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7B274283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49B7A6E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6BB4B9DB" w14:textId="77777777" w:rsidR="00820A68" w:rsidRPr="00EB68DF" w:rsidRDefault="00820A68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0F4AF5FB" w14:textId="2CB8D9A4" w:rsidR="00820A68" w:rsidRPr="00EB68DF" w:rsidRDefault="00820A68" w:rsidP="00CE7EB5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 xml:space="preserve">-ция Ханты-Мансийского района </w:t>
            </w:r>
            <w:r w:rsidRPr="00EB68DF">
              <w:rPr>
                <w:sz w:val="20"/>
                <w:szCs w:val="20"/>
              </w:rPr>
              <w:t>(</w:t>
            </w:r>
            <w:r w:rsidR="00CE7EB5">
              <w:rPr>
                <w:sz w:val="20"/>
                <w:szCs w:val="20"/>
              </w:rPr>
              <w:t>о</w:t>
            </w:r>
            <w:r w:rsidRPr="00EB68DF">
              <w:rPr>
                <w:sz w:val="20"/>
                <w:szCs w:val="20"/>
              </w:rPr>
              <w:t>тдел по культуре, спорту и социальной политике</w:t>
            </w:r>
            <w:r w:rsidR="00CE7EB5">
              <w:rPr>
                <w:sz w:val="20"/>
                <w:szCs w:val="20"/>
              </w:rPr>
              <w:t>)</w:t>
            </w:r>
            <w:r w:rsidRPr="00EB6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49CB558E" w14:textId="77777777" w:rsidR="00820A68" w:rsidRPr="00EB68DF" w:rsidRDefault="00820A68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89E0B58" w14:textId="77777777" w:rsidR="00820A68" w:rsidRPr="000778A5" w:rsidRDefault="006C314A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</w:t>
            </w:r>
            <w:r w:rsidR="00106D7D" w:rsidRPr="000778A5">
              <w:rPr>
                <w:sz w:val="20"/>
                <w:szCs w:val="20"/>
              </w:rPr>
              <w:t>3</w:t>
            </w:r>
            <w:r w:rsidRPr="000778A5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0225F1E2" w14:textId="77777777" w:rsidR="00820A68" w:rsidRPr="000778A5" w:rsidRDefault="00820A68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4BD2673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6778B7DC" w14:textId="77777777" w:rsidR="00820A68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D325898" w14:textId="77777777" w:rsidR="00820A68" w:rsidRPr="00EB68DF" w:rsidRDefault="00820A68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4" w:type="pct"/>
          </w:tcPr>
          <w:p w14:paraId="2F7D7611" w14:textId="77777777" w:rsidR="00820A68" w:rsidRPr="00EB68DF" w:rsidRDefault="00820A68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196A5C6D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2FA1B7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A5BA25A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68702B5D" w14:textId="77777777" w:rsidR="00AF3720" w:rsidRPr="00EB68DF" w:rsidRDefault="00AF3720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3C725E" w14:textId="77777777" w:rsidR="00AF3720" w:rsidRPr="00EB68DF" w:rsidRDefault="00AF3720" w:rsidP="00FC64F9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3FC42FC" w14:textId="77777777" w:rsidR="00AF3720" w:rsidRPr="000778A5" w:rsidRDefault="00115EB1" w:rsidP="005B55E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2 943,5</w:t>
            </w:r>
          </w:p>
        </w:tc>
        <w:tc>
          <w:tcPr>
            <w:tcW w:w="361" w:type="pct"/>
            <w:shd w:val="clear" w:color="auto" w:fill="auto"/>
          </w:tcPr>
          <w:p w14:paraId="0FA2984A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BB90115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472,5</w:t>
            </w:r>
          </w:p>
        </w:tc>
        <w:tc>
          <w:tcPr>
            <w:tcW w:w="328" w:type="pct"/>
          </w:tcPr>
          <w:p w14:paraId="336B774B" w14:textId="77777777" w:rsidR="00AF3720" w:rsidRPr="00EB68DF" w:rsidRDefault="0056433E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CC4B0B" w14:textId="77777777" w:rsidR="00AF3720" w:rsidRPr="00EB68DF" w:rsidRDefault="00AF3720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1 235,5</w:t>
            </w:r>
          </w:p>
        </w:tc>
        <w:tc>
          <w:tcPr>
            <w:tcW w:w="334" w:type="pct"/>
          </w:tcPr>
          <w:p w14:paraId="0467B3D3" w14:textId="77777777" w:rsidR="00AF3720" w:rsidRPr="00EB68DF" w:rsidRDefault="00AF3720" w:rsidP="00DE5C21">
            <w:pPr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1 235,5</w:t>
            </w:r>
          </w:p>
        </w:tc>
      </w:tr>
      <w:tr w:rsidR="00332FE3" w:rsidRPr="00EB68DF" w14:paraId="7B00D262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206892F9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66DB17F9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E338A2A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A485DE1" w14:textId="77777777" w:rsidR="002501D3" w:rsidRPr="00EB68DF" w:rsidRDefault="002501D3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546348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51597322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6FA2CE9E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3DD797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28A6E13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3ADBB8C" w14:textId="77777777" w:rsidR="002501D3" w:rsidRPr="00EB68DF" w:rsidRDefault="002501D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EB68DF" w14:paraId="06875DD6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6993E25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1.1.2.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695F6E22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Участие в окружных, и другого уровня </w:t>
            </w:r>
          </w:p>
          <w:p w14:paraId="0D110D9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6242D0F0" w14:textId="4A823FCB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МКУ ХМР «Комитет </w:t>
            </w:r>
            <w:r w:rsidR="003434F4">
              <w:rPr>
                <w:sz w:val="20"/>
                <w:szCs w:val="20"/>
              </w:rPr>
              <w:br/>
            </w:r>
            <w:r w:rsidRPr="00E207A4">
              <w:rPr>
                <w:sz w:val="20"/>
                <w:szCs w:val="20"/>
              </w:rPr>
              <w:t>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38566FCA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70B61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3AB162D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422950A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609121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0869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EB3105C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1E75EC4C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12278801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19936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DD639EB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78C1DD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9B21EC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2 054,5</w:t>
            </w:r>
          </w:p>
        </w:tc>
        <w:tc>
          <w:tcPr>
            <w:tcW w:w="361" w:type="pct"/>
            <w:shd w:val="clear" w:color="auto" w:fill="auto"/>
          </w:tcPr>
          <w:p w14:paraId="21540D9E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1 700,0</w:t>
            </w:r>
          </w:p>
        </w:tc>
        <w:tc>
          <w:tcPr>
            <w:tcW w:w="342" w:type="pct"/>
            <w:shd w:val="clear" w:color="auto" w:fill="auto"/>
          </w:tcPr>
          <w:p w14:paraId="309B1E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354,5</w:t>
            </w:r>
          </w:p>
        </w:tc>
        <w:tc>
          <w:tcPr>
            <w:tcW w:w="328" w:type="pct"/>
          </w:tcPr>
          <w:p w14:paraId="49FD0F62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C43F46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604BA9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0,0</w:t>
            </w:r>
          </w:p>
        </w:tc>
      </w:tr>
      <w:tr w:rsidR="00332FE3" w:rsidRPr="00EB68DF" w14:paraId="4C4BE0E9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CF6EC1D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7CCD979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28BFAEA1" w14:textId="5D5E2898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</w:t>
            </w:r>
            <w:r w:rsidR="003434F4">
              <w:rPr>
                <w:sz w:val="20"/>
                <w:szCs w:val="20"/>
              </w:rPr>
              <w:t>-ация Ханты-Мансийского района</w:t>
            </w:r>
            <w:r w:rsidRPr="00E207A4">
              <w:rPr>
                <w:sz w:val="20"/>
                <w:szCs w:val="20"/>
              </w:rPr>
              <w:t xml:space="preserve"> (отдел по культуре, спорту и социальной политике) </w:t>
            </w:r>
          </w:p>
        </w:tc>
        <w:tc>
          <w:tcPr>
            <w:tcW w:w="466" w:type="pct"/>
            <w:shd w:val="clear" w:color="auto" w:fill="auto"/>
          </w:tcPr>
          <w:p w14:paraId="5C9B2EC1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85D7AE7" w14:textId="77777777" w:rsidR="00387152" w:rsidRPr="00E207A4" w:rsidRDefault="00387152" w:rsidP="00AF372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3 350,5</w:t>
            </w:r>
          </w:p>
        </w:tc>
        <w:tc>
          <w:tcPr>
            <w:tcW w:w="361" w:type="pct"/>
            <w:shd w:val="clear" w:color="auto" w:fill="auto"/>
          </w:tcPr>
          <w:p w14:paraId="4540D31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2F038F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34C6E487" w14:textId="77777777" w:rsidR="00387152" w:rsidRPr="000778A5" w:rsidRDefault="00105753" w:rsidP="00FC64F9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850</w:t>
            </w:r>
            <w:r w:rsidR="00387152" w:rsidRPr="000778A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</w:tcPr>
          <w:p w14:paraId="4D39E5BC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4" w:type="pct"/>
          </w:tcPr>
          <w:p w14:paraId="412F3D35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55701199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16002F80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202B07B6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DD38C2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7B4DFD5" w14:textId="77777777" w:rsidR="00387152" w:rsidRPr="00E207A4" w:rsidRDefault="0038715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0FBA72C" w14:textId="4F85C6D5" w:rsidR="00387152" w:rsidRPr="00E207A4" w:rsidRDefault="00032C9C" w:rsidP="005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  <w:r w:rsidR="00387152" w:rsidRPr="00E207A4">
              <w:rPr>
                <w:sz w:val="20"/>
                <w:szCs w:val="20"/>
              </w:rPr>
              <w:t>,5</w:t>
            </w:r>
          </w:p>
        </w:tc>
        <w:tc>
          <w:tcPr>
            <w:tcW w:w="361" w:type="pct"/>
            <w:shd w:val="clear" w:color="auto" w:fill="auto"/>
          </w:tcPr>
          <w:p w14:paraId="3149370D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0D1AF0F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800,5</w:t>
            </w:r>
          </w:p>
        </w:tc>
        <w:tc>
          <w:tcPr>
            <w:tcW w:w="328" w:type="pct"/>
          </w:tcPr>
          <w:p w14:paraId="6735BB46" w14:textId="77777777" w:rsidR="00387152" w:rsidRPr="000778A5" w:rsidRDefault="00387152" w:rsidP="00387152">
            <w:pPr>
              <w:jc w:val="center"/>
              <w:rPr>
                <w:sz w:val="20"/>
                <w:szCs w:val="20"/>
              </w:rPr>
            </w:pPr>
            <w:r w:rsidRPr="000778A5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135E4AB1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850,0</w:t>
            </w:r>
          </w:p>
        </w:tc>
        <w:tc>
          <w:tcPr>
            <w:tcW w:w="334" w:type="pct"/>
          </w:tcPr>
          <w:p w14:paraId="23642F1C" w14:textId="77777777" w:rsidR="00387152" w:rsidRPr="00EB68DF" w:rsidRDefault="00387152" w:rsidP="00194F46">
            <w:pPr>
              <w:jc w:val="center"/>
              <w:rPr>
                <w:sz w:val="20"/>
                <w:szCs w:val="20"/>
              </w:rPr>
            </w:pPr>
            <w:r w:rsidRPr="00EB68DF">
              <w:rPr>
                <w:sz w:val="20"/>
                <w:szCs w:val="20"/>
              </w:rPr>
              <w:t>850,0</w:t>
            </w:r>
          </w:p>
        </w:tc>
      </w:tr>
      <w:tr w:rsidR="00332FE3" w:rsidRPr="00EB68DF" w14:paraId="7C35BBFD" w14:textId="77777777" w:rsidTr="000963DC">
        <w:trPr>
          <w:trHeight w:val="20"/>
        </w:trPr>
        <w:tc>
          <w:tcPr>
            <w:tcW w:w="441" w:type="pct"/>
            <w:vMerge/>
          </w:tcPr>
          <w:p w14:paraId="475FFEE9" w14:textId="77777777" w:rsidR="00387152" w:rsidRPr="00EB68DF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48C312CD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7EB51A5C" w14:textId="5E8D7430" w:rsidR="00387152" w:rsidRPr="00E207A4" w:rsidRDefault="00387152" w:rsidP="00387152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>-</w:t>
            </w:r>
            <w:r w:rsidRPr="00E207A4">
              <w:rPr>
                <w:sz w:val="20"/>
                <w:szCs w:val="20"/>
              </w:rPr>
              <w:t>ция Ханты-</w:t>
            </w:r>
            <w:r w:rsidR="003434F4">
              <w:rPr>
                <w:sz w:val="20"/>
                <w:szCs w:val="20"/>
              </w:rPr>
              <w:t xml:space="preserve">Мансийского района </w:t>
            </w:r>
            <w:r w:rsidRPr="00E207A4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466" w:type="pct"/>
            <w:shd w:val="clear" w:color="auto" w:fill="auto"/>
          </w:tcPr>
          <w:p w14:paraId="04C13E1A" w14:textId="77777777" w:rsidR="00387152" w:rsidRPr="00E207A4" w:rsidRDefault="00387152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781688" w14:textId="303D134A" w:rsidR="00387152" w:rsidRPr="00E207A4" w:rsidRDefault="00032C9C" w:rsidP="005B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361" w:type="pct"/>
            <w:shd w:val="clear" w:color="auto" w:fill="auto"/>
          </w:tcPr>
          <w:p w14:paraId="0E0523E5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63EBC6A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FCF1F80" w14:textId="77777777" w:rsidR="00387152" w:rsidRPr="000778A5" w:rsidRDefault="00387152" w:rsidP="00FC64F9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650,0</w:t>
            </w:r>
          </w:p>
        </w:tc>
        <w:tc>
          <w:tcPr>
            <w:tcW w:w="328" w:type="pct"/>
          </w:tcPr>
          <w:p w14:paraId="27F8480B" w14:textId="77777777" w:rsidR="00387152" w:rsidRPr="00E207A4" w:rsidRDefault="0038715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AF09FF7" w14:textId="77777777" w:rsidR="00387152" w:rsidRPr="00387152" w:rsidRDefault="00387152" w:rsidP="00194F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FE3" w:rsidRPr="00564A95" w14:paraId="17D20B2B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noWrap/>
            <w:hideMark/>
          </w:tcPr>
          <w:p w14:paraId="4787C703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3EEAA26B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Основное мероприятие:</w:t>
            </w:r>
          </w:p>
          <w:p w14:paraId="4A65C50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14:paraId="3D44756F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(показатели 8, 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659FFA4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5B0E1A9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CDFB3E" w14:textId="589FE50D" w:rsidR="00150213" w:rsidRPr="00E207A4" w:rsidRDefault="00834CAC" w:rsidP="00CC129E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195</w:t>
            </w:r>
            <w:r w:rsidR="00CC129E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475C77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522C541C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14 232,0</w:t>
            </w:r>
          </w:p>
        </w:tc>
        <w:tc>
          <w:tcPr>
            <w:tcW w:w="342" w:type="pct"/>
            <w:shd w:val="clear" w:color="auto" w:fill="auto"/>
          </w:tcPr>
          <w:p w14:paraId="09A3A72B" w14:textId="77777777" w:rsidR="00150213" w:rsidRPr="00E207A4" w:rsidRDefault="00966469" w:rsidP="0096646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3 895,7</w:t>
            </w:r>
          </w:p>
        </w:tc>
        <w:tc>
          <w:tcPr>
            <w:tcW w:w="328" w:type="pct"/>
          </w:tcPr>
          <w:p w14:paraId="6650CCCC" w14:textId="06AA2B00" w:rsidR="00544E9C" w:rsidRPr="00360E18" w:rsidRDefault="00FC028E" w:rsidP="0069062D">
            <w:pPr>
              <w:jc w:val="center"/>
              <w:rPr>
                <w:sz w:val="20"/>
                <w:szCs w:val="20"/>
                <w:highlight w:val="yellow"/>
              </w:rPr>
            </w:pPr>
            <w:r w:rsidRPr="000778A5">
              <w:rPr>
                <w:sz w:val="20"/>
                <w:szCs w:val="20"/>
              </w:rPr>
              <w:t>1045,</w:t>
            </w:r>
            <w:r w:rsidR="008B6F25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14:paraId="44CDA672" w14:textId="77777777" w:rsidR="00544E9C" w:rsidRPr="00E207A4" w:rsidRDefault="00E312A4" w:rsidP="00D12881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</w:t>
            </w:r>
            <w:r w:rsidR="00D12881" w:rsidRPr="00E207A4">
              <w:rPr>
                <w:sz w:val="20"/>
                <w:szCs w:val="20"/>
              </w:rPr>
              <w:t>1</w:t>
            </w:r>
            <w:r w:rsidRPr="00E207A4">
              <w:rPr>
                <w:sz w:val="20"/>
                <w:szCs w:val="20"/>
              </w:rPr>
              <w:t>,</w:t>
            </w:r>
            <w:r w:rsidR="00D12881" w:rsidRPr="00E207A4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14:paraId="20773251" w14:textId="77777777" w:rsidR="00544E9C" w:rsidRPr="00564A95" w:rsidRDefault="00DF35A3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26</w:t>
            </w:r>
            <w:r w:rsidR="000A7EF1" w:rsidRPr="00564A95">
              <w:rPr>
                <w:sz w:val="20"/>
                <w:szCs w:val="20"/>
              </w:rPr>
              <w:t>4</w:t>
            </w:r>
            <w:r w:rsidR="00204ED8">
              <w:rPr>
                <w:sz w:val="20"/>
                <w:szCs w:val="20"/>
              </w:rPr>
              <w:t>,0</w:t>
            </w:r>
          </w:p>
        </w:tc>
      </w:tr>
      <w:tr w:rsidR="00332FE3" w:rsidRPr="00564A95" w14:paraId="6946680C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70033DD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697844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437A40B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9CFD95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B910D4" w14:textId="77777777" w:rsidR="00150213" w:rsidRPr="00E207A4" w:rsidRDefault="00B41AA9" w:rsidP="00814170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814170" w:rsidRPr="00E207A4">
              <w:rPr>
                <w:sz w:val="20"/>
                <w:szCs w:val="20"/>
              </w:rPr>
              <w:t>299</w:t>
            </w:r>
            <w:r w:rsidRPr="00E207A4">
              <w:rPr>
                <w:sz w:val="20"/>
                <w:szCs w:val="20"/>
              </w:rPr>
              <w:t>,</w:t>
            </w:r>
            <w:r w:rsidR="00814170" w:rsidRPr="00E207A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10C7446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4796C28F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</w:tcPr>
          <w:p w14:paraId="7DB2D4D1" w14:textId="77777777" w:rsidR="00B17C8B" w:rsidRPr="00E207A4" w:rsidRDefault="00EF0518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</w:tcPr>
          <w:p w14:paraId="509B5335" w14:textId="77777777" w:rsidR="00B17C8B" w:rsidRPr="00E207A4" w:rsidRDefault="00E312A4" w:rsidP="00150213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</w:tcPr>
          <w:p w14:paraId="71D3E6B3" w14:textId="77777777" w:rsidR="00B17C8B" w:rsidRPr="00564A95" w:rsidRDefault="00CE3E01" w:rsidP="0015021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B463BF6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4D127A7C" w14:textId="77777777" w:rsidR="00D12881" w:rsidRPr="00564A95" w:rsidRDefault="00D1288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8F1D6FD" w14:textId="77777777" w:rsidR="00D12881" w:rsidRPr="00564A95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50D18FFC" w14:textId="77777777" w:rsidR="00D12881" w:rsidRPr="00E207A4" w:rsidRDefault="00D1288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28D9BDA" w14:textId="77777777" w:rsidR="00D12881" w:rsidRPr="00E207A4" w:rsidRDefault="00D12881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DA0C3D9" w14:textId="77777777" w:rsidR="00D12881" w:rsidRPr="00E207A4" w:rsidRDefault="00D12881" w:rsidP="00B7285F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18 2</w:t>
            </w:r>
            <w:r w:rsidR="00B7285F" w:rsidRPr="00E207A4">
              <w:rPr>
                <w:sz w:val="20"/>
                <w:szCs w:val="20"/>
              </w:rPr>
              <w:t>68</w:t>
            </w:r>
            <w:r w:rsidRPr="00E207A4">
              <w:rPr>
                <w:sz w:val="20"/>
                <w:szCs w:val="20"/>
              </w:rPr>
              <w:t>,</w:t>
            </w:r>
            <w:r w:rsidR="00B7285F" w:rsidRPr="00E207A4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7B864ADF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14 100,8</w:t>
            </w:r>
          </w:p>
        </w:tc>
        <w:tc>
          <w:tcPr>
            <w:tcW w:w="342" w:type="pct"/>
            <w:shd w:val="clear" w:color="auto" w:fill="auto"/>
          </w:tcPr>
          <w:p w14:paraId="69F3548E" w14:textId="77777777" w:rsidR="00D12881" w:rsidRPr="00E207A4" w:rsidRDefault="00D12881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3 830,3</w:t>
            </w:r>
          </w:p>
        </w:tc>
        <w:tc>
          <w:tcPr>
            <w:tcW w:w="328" w:type="pct"/>
          </w:tcPr>
          <w:p w14:paraId="36FFBC0E" w14:textId="7DB4CADC" w:rsidR="00D12881" w:rsidRPr="00E207A4" w:rsidRDefault="00D12881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317,</w:t>
            </w:r>
            <w:r w:rsidR="00BC12E6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0BDE3137" w14:textId="77777777" w:rsidR="00D12881" w:rsidRPr="00E207A4" w:rsidRDefault="00D12881" w:rsidP="006F6387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</w:tcPr>
          <w:p w14:paraId="6612D36F" w14:textId="77777777" w:rsidR="00D12881" w:rsidRPr="00564A95" w:rsidRDefault="00D12881" w:rsidP="006F6387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897D6A8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077491F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B3D14B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41514E68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739CB03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F2E2D20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985E1D8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4035DE4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D9E3112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CD7E77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2E79900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E6A0727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4412AAA5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B295DF3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1D05FD3C" w14:textId="77777777" w:rsidR="00150213" w:rsidRPr="00E207A4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D0A4FE" w14:textId="77777777" w:rsidR="00150213" w:rsidRPr="00E207A4" w:rsidRDefault="00150213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4564E9C" w14:textId="77777777" w:rsidR="00150213" w:rsidRPr="00E207A4" w:rsidRDefault="00CC129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18 200,4</w:t>
            </w:r>
          </w:p>
        </w:tc>
        <w:tc>
          <w:tcPr>
            <w:tcW w:w="361" w:type="pct"/>
            <w:shd w:val="clear" w:color="auto" w:fill="auto"/>
          </w:tcPr>
          <w:p w14:paraId="1E128234" w14:textId="77777777" w:rsidR="00150213" w:rsidRPr="00E207A4" w:rsidRDefault="00F9513E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14</w:t>
            </w:r>
            <w:r w:rsidR="006C683F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093,9</w:t>
            </w:r>
          </w:p>
        </w:tc>
        <w:tc>
          <w:tcPr>
            <w:tcW w:w="342" w:type="pct"/>
            <w:shd w:val="clear" w:color="auto" w:fill="auto"/>
          </w:tcPr>
          <w:p w14:paraId="4719BBF6" w14:textId="77777777" w:rsidR="00150213" w:rsidRPr="00E207A4" w:rsidRDefault="009E406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</w:t>
            </w:r>
            <w:r w:rsidR="00966469" w:rsidRPr="00E207A4">
              <w:rPr>
                <w:sz w:val="20"/>
                <w:szCs w:val="20"/>
              </w:rPr>
              <w:t xml:space="preserve"> </w:t>
            </w:r>
            <w:r w:rsidRPr="00E207A4">
              <w:rPr>
                <w:sz w:val="20"/>
                <w:szCs w:val="20"/>
              </w:rPr>
              <w:t>826,9</w:t>
            </w:r>
          </w:p>
        </w:tc>
        <w:tc>
          <w:tcPr>
            <w:tcW w:w="328" w:type="pct"/>
          </w:tcPr>
          <w:p w14:paraId="414CB99D" w14:textId="77777777" w:rsidR="00150213" w:rsidRPr="00E207A4" w:rsidRDefault="0019261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37798F6E" w14:textId="77777777" w:rsidR="00150213" w:rsidRPr="00E207A4" w:rsidRDefault="00B17C8B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</w:t>
            </w:r>
            <w:r w:rsidR="00F9513E" w:rsidRPr="00E207A4">
              <w:rPr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14:paraId="4D804F2B" w14:textId="77777777" w:rsidR="00150213" w:rsidRPr="00564A95" w:rsidRDefault="00B17C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  <w:r w:rsidR="00F9513E" w:rsidRPr="00564A95">
              <w:rPr>
                <w:sz w:val="20"/>
                <w:szCs w:val="20"/>
              </w:rPr>
              <w:t>,0</w:t>
            </w:r>
          </w:p>
        </w:tc>
      </w:tr>
      <w:tr w:rsidR="00332FE3" w:rsidRPr="00564A95" w14:paraId="179AE592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4A13789" w14:textId="77777777" w:rsidR="00894EE2" w:rsidRPr="00564A95" w:rsidRDefault="00894EE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7DC70D7" w14:textId="77777777" w:rsidR="00894EE2" w:rsidRPr="00564A95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EE1BB6C" w14:textId="77777777" w:rsidR="00894EE2" w:rsidRPr="00E207A4" w:rsidRDefault="00894EE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4E01DD6" w14:textId="63C110F2" w:rsidR="00894EE2" w:rsidRPr="00E207A4" w:rsidRDefault="00894EE2" w:rsidP="00FC64F9">
            <w:pPr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E207A4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E207A4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4E58179" w14:textId="77777777" w:rsidR="00894EE2" w:rsidRPr="00E207A4" w:rsidRDefault="00B7285F" w:rsidP="009F32D8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68,4</w:t>
            </w:r>
          </w:p>
        </w:tc>
        <w:tc>
          <w:tcPr>
            <w:tcW w:w="361" w:type="pct"/>
            <w:shd w:val="clear" w:color="auto" w:fill="auto"/>
          </w:tcPr>
          <w:p w14:paraId="73A4B38E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0893C0F" w14:textId="77777777" w:rsidR="00894EE2" w:rsidRPr="00E207A4" w:rsidRDefault="00894EE2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7BD1CD75" w14:textId="2E8CBC1A" w:rsidR="00544E9C" w:rsidRPr="00E207A4" w:rsidRDefault="00EF0518" w:rsidP="0019261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14:paraId="3AC402AE" w14:textId="77777777" w:rsidR="00544E9C" w:rsidRPr="00E207A4" w:rsidRDefault="00D12881" w:rsidP="00894EE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</w:tcPr>
          <w:p w14:paraId="0CA7ACBF" w14:textId="77777777" w:rsidR="00544E9C" w:rsidRPr="00564A95" w:rsidRDefault="00D12881" w:rsidP="0090653F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C21EB22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2C65BEC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56547643" w14:textId="77777777" w:rsidR="00053074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Укрепление спортивной и туристской материально-технической базы, </w:t>
            </w:r>
          </w:p>
          <w:p w14:paraId="0149DB5C" w14:textId="539D8279" w:rsidR="00E234A1" w:rsidRPr="00564A95" w:rsidRDefault="00E234A1" w:rsidP="00464D73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</w:t>
            </w:r>
            <w:r w:rsidR="00464D73">
              <w:rPr>
                <w:sz w:val="20"/>
                <w:szCs w:val="20"/>
              </w:rPr>
              <w:t xml:space="preserve">ом числе </w:t>
            </w:r>
            <w:r w:rsidRPr="00564A95">
              <w:rPr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97104EF" w14:textId="00B3F028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4FD6F441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4654622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3C4040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07F1607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20D74D0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473E61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D3101E0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703F724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0C463B77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7D63FBF9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7FC6850D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DEB3ED4" w14:textId="77777777" w:rsidR="00E234A1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4D635A3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68D49A5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F31B334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B4A32F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CE5455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2A24A29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0B8DCA1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3E2CD74D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594C79CA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65E92BE6" w14:textId="77777777" w:rsidR="00E234A1" w:rsidRPr="00564A95" w:rsidRDefault="00E234A1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0353814" w14:textId="1210D2A6" w:rsidR="003958BA" w:rsidRPr="00564A95" w:rsidRDefault="00E234A1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54B528C9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61" w:type="pct"/>
            <w:shd w:val="clear" w:color="auto" w:fill="auto"/>
          </w:tcPr>
          <w:p w14:paraId="44EA98D6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150,0</w:t>
            </w:r>
          </w:p>
        </w:tc>
        <w:tc>
          <w:tcPr>
            <w:tcW w:w="342" w:type="pct"/>
            <w:shd w:val="clear" w:color="auto" w:fill="auto"/>
          </w:tcPr>
          <w:p w14:paraId="76F62035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3E829E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25E0DC" w14:textId="77777777" w:rsidR="00E234A1" w:rsidRPr="00564A95" w:rsidRDefault="00E234A1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0301C42" w14:textId="77777777" w:rsidR="00E234A1" w:rsidRPr="00564A95" w:rsidRDefault="00E234A1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436A1FE" w14:textId="77777777" w:rsidTr="000963DC">
        <w:trPr>
          <w:trHeight w:val="20"/>
        </w:trPr>
        <w:tc>
          <w:tcPr>
            <w:tcW w:w="441" w:type="pct"/>
            <w:vMerge w:val="restart"/>
            <w:hideMark/>
          </w:tcPr>
          <w:p w14:paraId="0EF4DF5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1.2.2.</w:t>
            </w:r>
          </w:p>
        </w:tc>
        <w:tc>
          <w:tcPr>
            <w:tcW w:w="1534" w:type="pct"/>
            <w:vMerge w:val="restart"/>
            <w:hideMark/>
          </w:tcPr>
          <w:p w14:paraId="6329A237" w14:textId="77777777" w:rsidR="0094359B" w:rsidRPr="00564A95" w:rsidRDefault="0094359B" w:rsidP="00F2650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</w:t>
            </w:r>
            <w:r w:rsidR="00F2650A" w:rsidRPr="00564A95">
              <w:rPr>
                <w:sz w:val="20"/>
                <w:szCs w:val="20"/>
              </w:rPr>
              <w:t xml:space="preserve">медицинским сопровождением, тренировочного процесса, </w:t>
            </w:r>
            <w:r w:rsidR="00F2650A" w:rsidRPr="00564A95">
              <w:rPr>
                <w:sz w:val="20"/>
                <w:szCs w:val="20"/>
              </w:rPr>
              <w:lastRenderedPageBreak/>
              <w:t xml:space="preserve">тренировочными сборами и обеспечению их участия в соревнованиях </w:t>
            </w:r>
          </w:p>
        </w:tc>
        <w:tc>
          <w:tcPr>
            <w:tcW w:w="504" w:type="pct"/>
            <w:hideMark/>
          </w:tcPr>
          <w:p w14:paraId="4F40F0F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A3863" w14:textId="77777777" w:rsidR="0094359B" w:rsidRPr="00564A95" w:rsidRDefault="006F6A9C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B01E7F6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689,8</w:t>
            </w:r>
          </w:p>
        </w:tc>
        <w:tc>
          <w:tcPr>
            <w:tcW w:w="361" w:type="pct"/>
            <w:shd w:val="clear" w:color="auto" w:fill="auto"/>
          </w:tcPr>
          <w:p w14:paraId="232C9279" w14:textId="77777777" w:rsidR="0094359B" w:rsidRPr="00564A95" w:rsidRDefault="006F6A9C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138,1</w:t>
            </w:r>
          </w:p>
        </w:tc>
        <w:tc>
          <w:tcPr>
            <w:tcW w:w="342" w:type="pct"/>
            <w:shd w:val="clear" w:color="auto" w:fill="auto"/>
          </w:tcPr>
          <w:p w14:paraId="7FFBF815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68,8</w:t>
            </w:r>
          </w:p>
        </w:tc>
        <w:tc>
          <w:tcPr>
            <w:tcW w:w="328" w:type="pct"/>
          </w:tcPr>
          <w:p w14:paraId="00692C74" w14:textId="7CC4E0E9" w:rsidR="0094359B" w:rsidRPr="00E207A4" w:rsidRDefault="006F6A9C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8B6F25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8B6F25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5DDB0421" w14:textId="77777777" w:rsidR="0094359B" w:rsidRPr="00E207A4" w:rsidRDefault="006F6A9C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82,0</w:t>
            </w:r>
          </w:p>
        </w:tc>
        <w:tc>
          <w:tcPr>
            <w:tcW w:w="334" w:type="pct"/>
          </w:tcPr>
          <w:p w14:paraId="363A435A" w14:textId="77777777" w:rsidR="0094359B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0583935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6EF1865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42BC3F47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hideMark/>
          </w:tcPr>
          <w:p w14:paraId="4AD46820" w14:textId="2A6DF2EA" w:rsidR="0094359B" w:rsidRPr="00564A95" w:rsidRDefault="005D79D5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МКУ ХМР «Комитет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по КСиСП»</w:t>
            </w:r>
          </w:p>
        </w:tc>
        <w:tc>
          <w:tcPr>
            <w:tcW w:w="466" w:type="pct"/>
            <w:shd w:val="clear" w:color="auto" w:fill="auto"/>
            <w:hideMark/>
          </w:tcPr>
          <w:p w14:paraId="51AB6B97" w14:textId="77777777" w:rsidR="0094359B" w:rsidRPr="00564A95" w:rsidRDefault="0094359B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384B6323" w14:textId="77777777" w:rsidR="0094359B" w:rsidRPr="00564A95" w:rsidRDefault="00190137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200,0</w:t>
            </w:r>
          </w:p>
        </w:tc>
        <w:tc>
          <w:tcPr>
            <w:tcW w:w="361" w:type="pct"/>
            <w:shd w:val="clear" w:color="auto" w:fill="auto"/>
          </w:tcPr>
          <w:p w14:paraId="3F27030B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56AC81DB" w14:textId="77777777" w:rsidR="005D79D5" w:rsidRPr="00564A95" w:rsidRDefault="00526280" w:rsidP="005D79D5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68,8</w:t>
            </w:r>
          </w:p>
          <w:p w14:paraId="32FE85A0" w14:textId="77777777" w:rsidR="0094359B" w:rsidRPr="00564A95" w:rsidRDefault="0094359B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959278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C4DA502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69BFFE16" w14:textId="77777777" w:rsidR="0094359B" w:rsidRPr="00564A95" w:rsidRDefault="005D79D5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CA55565" w14:textId="77777777" w:rsidTr="000963DC">
        <w:trPr>
          <w:trHeight w:val="20"/>
        </w:trPr>
        <w:tc>
          <w:tcPr>
            <w:tcW w:w="441" w:type="pct"/>
            <w:vMerge/>
          </w:tcPr>
          <w:p w14:paraId="23B777E6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7F747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44A4D99E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033D660F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580F0E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1EA63173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  <w:p w14:paraId="68C3D25B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3B69D522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  <w:p w14:paraId="66225EA7" w14:textId="77777777" w:rsidR="0094359B" w:rsidRPr="00564A95" w:rsidRDefault="0094359B" w:rsidP="00986CBC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F961CAF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бюджет автономного округа - всего</w:t>
            </w:r>
          </w:p>
        </w:tc>
        <w:tc>
          <w:tcPr>
            <w:tcW w:w="362" w:type="pct"/>
            <w:shd w:val="clear" w:color="auto" w:fill="auto"/>
          </w:tcPr>
          <w:p w14:paraId="4CD7549E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196,6 </w:t>
            </w:r>
          </w:p>
        </w:tc>
        <w:tc>
          <w:tcPr>
            <w:tcW w:w="361" w:type="pct"/>
            <w:shd w:val="clear" w:color="auto" w:fill="auto"/>
          </w:tcPr>
          <w:p w14:paraId="7BD61294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131,2</w:t>
            </w:r>
          </w:p>
          <w:p w14:paraId="5E93A828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61A6F20D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5CA0CFA9" w14:textId="77777777" w:rsidR="0094359B" w:rsidRPr="00564A95" w:rsidRDefault="0094359B" w:rsidP="006F6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04B78AA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65,4 </w:t>
            </w:r>
          </w:p>
          <w:p w14:paraId="0A60C550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3D7E4057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  <w:p w14:paraId="2F771EE0" w14:textId="77777777" w:rsidR="0094359B" w:rsidRPr="00564A95" w:rsidRDefault="0094359B" w:rsidP="0094359B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7E845FB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74D1500C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CF8E076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2C7CB56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15D06C20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77D0BED8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1E365FA7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  <w:p w14:paraId="270054D3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52C2DD3F" w14:textId="77777777" w:rsidR="006F6A9C" w:rsidRPr="00564A95" w:rsidRDefault="006F6A9C" w:rsidP="00E234A1">
            <w:pPr>
              <w:jc w:val="center"/>
              <w:rPr>
                <w:sz w:val="20"/>
                <w:szCs w:val="20"/>
              </w:rPr>
            </w:pPr>
          </w:p>
          <w:p w14:paraId="18AE9560" w14:textId="77777777" w:rsidR="0094359B" w:rsidRPr="00564A95" w:rsidRDefault="0094359B" w:rsidP="00E234A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9EEE0C7" w14:textId="77777777" w:rsidTr="000963DC">
        <w:trPr>
          <w:trHeight w:val="20"/>
        </w:trPr>
        <w:tc>
          <w:tcPr>
            <w:tcW w:w="441" w:type="pct"/>
            <w:vMerge/>
          </w:tcPr>
          <w:p w14:paraId="6DC9F581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7DC52C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60219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4F659FB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E6B2C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52651F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C73C6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50905362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DBC63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9512B1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4F44C13" w14:textId="77777777" w:rsidTr="000963DC">
        <w:trPr>
          <w:trHeight w:val="20"/>
        </w:trPr>
        <w:tc>
          <w:tcPr>
            <w:tcW w:w="441" w:type="pct"/>
            <w:vMerge/>
          </w:tcPr>
          <w:p w14:paraId="6C3220CF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A21A254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75D578A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F43FF8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5F46EA14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3E8EEB1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0BDCB0F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2C7C9EC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3E4565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29D03E5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E07E276" w14:textId="77777777" w:rsidTr="000963DC">
        <w:trPr>
          <w:trHeight w:val="20"/>
        </w:trPr>
        <w:tc>
          <w:tcPr>
            <w:tcW w:w="441" w:type="pct"/>
            <w:vMerge/>
          </w:tcPr>
          <w:p w14:paraId="1B173EC9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D05C3D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56F8B5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417A20" w14:textId="77777777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1F6D83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15D1B7D6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98637E7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D1B646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EE666F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809763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048A92E" w14:textId="77777777" w:rsidTr="000963DC">
        <w:trPr>
          <w:trHeight w:val="20"/>
        </w:trPr>
        <w:tc>
          <w:tcPr>
            <w:tcW w:w="441" w:type="pct"/>
            <w:vMerge/>
          </w:tcPr>
          <w:p w14:paraId="5F87863B" w14:textId="77777777" w:rsidR="0094359B" w:rsidRPr="00564A95" w:rsidRDefault="0094359B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D357C91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7F8BF89" w14:textId="77777777" w:rsidR="0094359B" w:rsidRPr="00564A95" w:rsidRDefault="0094359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D8C428" w14:textId="6CB7A7F0" w:rsidR="0094359B" w:rsidRPr="00564A95" w:rsidRDefault="0094359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564A95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2EA2720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</w:tc>
        <w:tc>
          <w:tcPr>
            <w:tcW w:w="361" w:type="pct"/>
            <w:shd w:val="clear" w:color="auto" w:fill="auto"/>
          </w:tcPr>
          <w:p w14:paraId="6BEB9C03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8CD116F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3,4</w:t>
            </w:r>
          </w:p>
          <w:p w14:paraId="7E22A0EB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  <w:p w14:paraId="11845029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C03E0E1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BD6E31D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5DD3C565" w14:textId="77777777" w:rsidR="0094359B" w:rsidRPr="00564A95" w:rsidRDefault="0094359B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6190611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1E8F1C5C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33FB64F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14:paraId="6E41DA13" w14:textId="570CBA5C" w:rsidR="00A11CB2" w:rsidRPr="00564A95" w:rsidRDefault="00053074" w:rsidP="0005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11CB2" w:rsidRPr="00564A95">
              <w:rPr>
                <w:sz w:val="20"/>
                <w:szCs w:val="20"/>
              </w:rPr>
              <w:t>дминистра</w:t>
            </w:r>
            <w:r w:rsidR="003434F4">
              <w:rPr>
                <w:sz w:val="20"/>
                <w:szCs w:val="20"/>
              </w:rPr>
              <w:t>-</w:t>
            </w:r>
            <w:r w:rsidR="00A11CB2" w:rsidRPr="00564A95">
              <w:rPr>
                <w:sz w:val="20"/>
                <w:szCs w:val="20"/>
              </w:rPr>
              <w:t xml:space="preserve">ция Ханты-Мансийского района (МАУ </w:t>
            </w:r>
            <w:r w:rsidR="00CE7EB5">
              <w:rPr>
                <w:sz w:val="20"/>
                <w:szCs w:val="20"/>
              </w:rPr>
              <w:t>«</w:t>
            </w:r>
            <w:r w:rsidR="00A11CB2" w:rsidRPr="00564A95">
              <w:rPr>
                <w:sz w:val="20"/>
                <w:szCs w:val="20"/>
              </w:rPr>
              <w:t>СШ ХМР</w:t>
            </w:r>
            <w:r w:rsidR="00CE7EB5">
              <w:rPr>
                <w:sz w:val="20"/>
                <w:szCs w:val="20"/>
              </w:rPr>
              <w:t>»</w:t>
            </w:r>
            <w:r w:rsidR="00A11CB2" w:rsidRPr="00564A95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shd w:val="clear" w:color="auto" w:fill="auto"/>
          </w:tcPr>
          <w:p w14:paraId="6F5801F6" w14:textId="77777777" w:rsidR="00A11CB2" w:rsidRPr="00564A95" w:rsidRDefault="00A11CB2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E502C56" w14:textId="77777777" w:rsidR="00A11CB2" w:rsidRPr="00564A95" w:rsidRDefault="00A11CB2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489,</w:t>
            </w:r>
            <w:r w:rsidR="00197E33" w:rsidRPr="00564A95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04C19D5D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12BE9C28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57953D1" w14:textId="7B90D979" w:rsidR="00A11CB2" w:rsidRPr="00E207A4" w:rsidRDefault="00A11CB2" w:rsidP="0069062D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31</w:t>
            </w:r>
            <w:r w:rsidR="005E5D0D">
              <w:rPr>
                <w:sz w:val="20"/>
                <w:szCs w:val="20"/>
              </w:rPr>
              <w:t>8</w:t>
            </w:r>
            <w:r w:rsidR="0069062D" w:rsidRPr="00E207A4">
              <w:rPr>
                <w:sz w:val="20"/>
                <w:szCs w:val="20"/>
              </w:rPr>
              <w:t>,</w:t>
            </w:r>
            <w:r w:rsidR="005E5D0D"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14:paraId="0A9155FE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  <w:tc>
          <w:tcPr>
            <w:tcW w:w="334" w:type="pct"/>
          </w:tcPr>
          <w:p w14:paraId="049C9551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82,0</w:t>
            </w:r>
          </w:p>
        </w:tc>
      </w:tr>
      <w:tr w:rsidR="00332FE3" w:rsidRPr="00564A95" w14:paraId="526E0946" w14:textId="77777777" w:rsidTr="000963DC">
        <w:trPr>
          <w:trHeight w:val="20"/>
        </w:trPr>
        <w:tc>
          <w:tcPr>
            <w:tcW w:w="441" w:type="pct"/>
            <w:vMerge/>
          </w:tcPr>
          <w:p w14:paraId="090A7227" w14:textId="77777777" w:rsidR="00A11CB2" w:rsidRPr="00564A95" w:rsidRDefault="00A11CB2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70C9E994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0D12C170" w14:textId="77777777" w:rsidR="00A11CB2" w:rsidRPr="00564A95" w:rsidRDefault="00A11CB2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93A41B" w14:textId="77777777" w:rsidR="00A11CB2" w:rsidRPr="00564A95" w:rsidRDefault="00526280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автономного</w:t>
            </w:r>
            <w:r w:rsidR="00A11CB2" w:rsidRPr="00564A95">
              <w:rPr>
                <w:sz w:val="20"/>
                <w:szCs w:val="20"/>
              </w:rPr>
              <w:t xml:space="preserve"> округ</w:t>
            </w:r>
            <w:r w:rsidRPr="00564A95">
              <w:rPr>
                <w:sz w:val="20"/>
                <w:szCs w:val="20"/>
              </w:rPr>
              <w:t>а - всего</w:t>
            </w:r>
            <w:r w:rsidR="00A11CB2" w:rsidRPr="00564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14:paraId="720B5F0C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458,8</w:t>
            </w:r>
          </w:p>
        </w:tc>
        <w:tc>
          <w:tcPr>
            <w:tcW w:w="361" w:type="pct"/>
            <w:shd w:val="clear" w:color="auto" w:fill="auto"/>
          </w:tcPr>
          <w:p w14:paraId="394A34E3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EDBC719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071F3BC" w14:textId="77777777" w:rsidR="00A11CB2" w:rsidRPr="00E207A4" w:rsidRDefault="00A11CB2" w:rsidP="009B7792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303,0</w:t>
            </w:r>
          </w:p>
        </w:tc>
        <w:tc>
          <w:tcPr>
            <w:tcW w:w="328" w:type="pct"/>
          </w:tcPr>
          <w:p w14:paraId="2EA02B45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  <w:tc>
          <w:tcPr>
            <w:tcW w:w="334" w:type="pct"/>
          </w:tcPr>
          <w:p w14:paraId="51A8C3D8" w14:textId="77777777" w:rsidR="00A11CB2" w:rsidRPr="00564A95" w:rsidRDefault="00A11CB2" w:rsidP="009B7792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77,9</w:t>
            </w:r>
          </w:p>
        </w:tc>
      </w:tr>
      <w:tr w:rsidR="00332FE3" w:rsidRPr="00564A95" w14:paraId="52827840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266B5D1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95A08A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E0A3CC4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CA0617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65886DC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D3A6BF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454D4FA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1F5A0FF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1</w:t>
            </w:r>
            <w:r w:rsidR="00285FAF">
              <w:rPr>
                <w:sz w:val="20"/>
                <w:szCs w:val="20"/>
              </w:rPr>
              <w:t>5,9</w:t>
            </w:r>
          </w:p>
          <w:p w14:paraId="072E1CA0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0F0CCC44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4" w:type="pct"/>
          </w:tcPr>
          <w:p w14:paraId="790511A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61D2B1BE" w14:textId="77777777" w:rsidTr="000963DC">
        <w:trPr>
          <w:trHeight w:val="20"/>
        </w:trPr>
        <w:tc>
          <w:tcPr>
            <w:tcW w:w="441" w:type="pct"/>
            <w:vMerge/>
          </w:tcPr>
          <w:p w14:paraId="724C0796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9CC0B9D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3E6654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8C7DCB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66BFBE1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7AAA992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938472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F0E08A5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86E703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3FD4CD3F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A814517" w14:textId="77777777" w:rsidTr="000963DC">
        <w:trPr>
          <w:trHeight w:val="20"/>
        </w:trPr>
        <w:tc>
          <w:tcPr>
            <w:tcW w:w="441" w:type="pct"/>
            <w:vMerge/>
          </w:tcPr>
          <w:p w14:paraId="6AF9A747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6934628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5AF72DA5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9EE6DC" w14:textId="77777777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060B708C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FE9708A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98F5B7D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BB59FE7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1C44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181C577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6D0971D" w14:textId="77777777" w:rsidTr="000963DC">
        <w:trPr>
          <w:trHeight w:val="20"/>
        </w:trPr>
        <w:tc>
          <w:tcPr>
            <w:tcW w:w="441" w:type="pct"/>
            <w:vMerge/>
          </w:tcPr>
          <w:p w14:paraId="2C445B8C" w14:textId="77777777" w:rsidR="006F6A9C" w:rsidRPr="00564A95" w:rsidRDefault="006F6A9C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578DBAE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890898A" w14:textId="77777777" w:rsidR="006F6A9C" w:rsidRPr="00564A95" w:rsidRDefault="006F6A9C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BF9391D" w14:textId="4B1B32F0" w:rsidR="006F6A9C" w:rsidRPr="00564A95" w:rsidRDefault="006F6A9C" w:rsidP="00013EB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564A95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3110067" w14:textId="77777777" w:rsidR="006F6A9C" w:rsidRPr="00564A95" w:rsidRDefault="006F6A9C" w:rsidP="00197E33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31,</w:t>
            </w:r>
            <w:r w:rsidR="00285FAF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E49346D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396D1E9A" w14:textId="77777777" w:rsidR="006F6A9C" w:rsidRPr="00E207A4" w:rsidRDefault="006F6A9C" w:rsidP="00013EB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A3BCE17" w14:textId="77777777" w:rsidR="006F6A9C" w:rsidRPr="00E207A4" w:rsidRDefault="00285FAF" w:rsidP="0001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328" w:type="pct"/>
          </w:tcPr>
          <w:p w14:paraId="535E2185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  <w:tc>
          <w:tcPr>
            <w:tcW w:w="334" w:type="pct"/>
          </w:tcPr>
          <w:p w14:paraId="5D38CB00" w14:textId="77777777" w:rsidR="006F6A9C" w:rsidRPr="00564A95" w:rsidRDefault="006F6A9C" w:rsidP="00013EB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4,1</w:t>
            </w:r>
          </w:p>
        </w:tc>
      </w:tr>
      <w:tr w:rsidR="00332FE3" w:rsidRPr="00564A95" w14:paraId="48AF962A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B422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1.2.3.</w:t>
            </w:r>
          </w:p>
        </w:tc>
        <w:tc>
          <w:tcPr>
            <w:tcW w:w="1534" w:type="pct"/>
            <w:vMerge w:val="restart"/>
          </w:tcPr>
          <w:p w14:paraId="6388C532" w14:textId="77777777" w:rsidR="00053074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14:paraId="1101FB4A" w14:textId="77777777" w:rsidR="00150213" w:rsidRPr="00564A95" w:rsidRDefault="00150213" w:rsidP="00053074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п. Горноправдинске Ханты-Мансийского района»</w:t>
            </w:r>
          </w:p>
        </w:tc>
        <w:tc>
          <w:tcPr>
            <w:tcW w:w="504" w:type="pct"/>
            <w:vMerge w:val="restart"/>
          </w:tcPr>
          <w:p w14:paraId="1411FD7C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113628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5CF02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61" w:type="pct"/>
            <w:shd w:val="clear" w:color="auto" w:fill="auto"/>
          </w:tcPr>
          <w:p w14:paraId="5190358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13 526,4</w:t>
            </w:r>
          </w:p>
        </w:tc>
        <w:tc>
          <w:tcPr>
            <w:tcW w:w="342" w:type="pct"/>
            <w:shd w:val="clear" w:color="auto" w:fill="auto"/>
          </w:tcPr>
          <w:p w14:paraId="24632C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B9FBF09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A706AB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5BB2CBA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6AA12B" w14:textId="77777777" w:rsidTr="000963DC">
        <w:trPr>
          <w:trHeight w:val="20"/>
        </w:trPr>
        <w:tc>
          <w:tcPr>
            <w:tcW w:w="441" w:type="pct"/>
            <w:vMerge/>
          </w:tcPr>
          <w:p w14:paraId="1320A4C0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65D04E8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9922A1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65D78D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90B073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61" w:type="pct"/>
            <w:shd w:val="clear" w:color="auto" w:fill="auto"/>
          </w:tcPr>
          <w:p w14:paraId="77210F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13 526,4</w:t>
            </w:r>
          </w:p>
        </w:tc>
        <w:tc>
          <w:tcPr>
            <w:tcW w:w="342" w:type="pct"/>
            <w:shd w:val="clear" w:color="auto" w:fill="auto"/>
          </w:tcPr>
          <w:p w14:paraId="4A4CC91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ECB21D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1DE0E92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EE1CC62" w14:textId="77777777" w:rsidR="00150213" w:rsidRPr="00564A95" w:rsidRDefault="00194F46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F46FEB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0B5D91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1.2.4.</w:t>
            </w:r>
          </w:p>
        </w:tc>
        <w:tc>
          <w:tcPr>
            <w:tcW w:w="1534" w:type="pct"/>
            <w:vMerge w:val="restart"/>
          </w:tcPr>
          <w:p w14:paraId="3B564BD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</w:t>
            </w:r>
          </w:p>
          <w:p w14:paraId="5BC5E2EB" w14:textId="6286C39E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 xml:space="preserve">с трибунами на 250 зрительских мест; прыжковая яма, сектор для толкания ядра, расположенных в п. Горноправдинск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504" w:type="pct"/>
            <w:vMerge w:val="restart"/>
          </w:tcPr>
          <w:p w14:paraId="519F351A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63C4F737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4CF1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20E69E6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4A585C7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AE11DA6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93B34E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F698CB0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DD33822" w14:textId="77777777" w:rsidTr="000963DC">
        <w:trPr>
          <w:trHeight w:val="20"/>
        </w:trPr>
        <w:tc>
          <w:tcPr>
            <w:tcW w:w="441" w:type="pct"/>
            <w:vMerge/>
          </w:tcPr>
          <w:p w14:paraId="51A5ECC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57A2ACB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1AC8A20A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DFD0984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F62C30E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61" w:type="pct"/>
            <w:shd w:val="clear" w:color="auto" w:fill="auto"/>
          </w:tcPr>
          <w:p w14:paraId="5AE1A91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417,5</w:t>
            </w:r>
          </w:p>
        </w:tc>
        <w:tc>
          <w:tcPr>
            <w:tcW w:w="342" w:type="pct"/>
            <w:shd w:val="clear" w:color="auto" w:fill="auto"/>
          </w:tcPr>
          <w:p w14:paraId="1E21536B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F89E4D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81D1C6A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FD808B7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79E199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6E39CC9B" w14:textId="42D44A5D" w:rsidR="00150213" w:rsidRPr="00564A95" w:rsidRDefault="000963D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  <w:r w:rsidR="00150213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3E70648D" w14:textId="3F07C3D6" w:rsidR="00265601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 w:rsidR="003434F4">
              <w:rPr>
                <w:sz w:val="20"/>
                <w:szCs w:val="20"/>
              </w:rPr>
              <w:br/>
            </w:r>
            <w:r w:rsidRPr="00564A95">
              <w:rPr>
                <w:sz w:val="20"/>
                <w:szCs w:val="20"/>
              </w:rPr>
              <w:t>на капитальный ремонт объекта: «Здание лыжной базы, назначение: нежилое, 1 – этажный, общая площадь 123.6 кв.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м, </w:t>
            </w:r>
          </w:p>
          <w:p w14:paraId="78CE43E5" w14:textId="77777777" w:rsidR="00150213" w:rsidRPr="00564A95" w:rsidRDefault="00150213" w:rsidP="00265601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 xml:space="preserve">№ 71:129:000:000031570, лит. А, адрес (местоположение) объекта: Тюменская область, Ханты-Мансийский автономный округ – Югра, </w:t>
            </w:r>
            <w:r w:rsidRPr="00564A95">
              <w:rPr>
                <w:sz w:val="20"/>
                <w:szCs w:val="20"/>
              </w:rPr>
              <w:lastRenderedPageBreak/>
              <w:t>Ханты-Мансийский район, сельское поселение Луговской, п. Луговской, ул. Гагарина, д.</w:t>
            </w:r>
            <w:r w:rsidR="00265601">
              <w:rPr>
                <w:sz w:val="20"/>
                <w:szCs w:val="20"/>
              </w:rPr>
              <w:t xml:space="preserve"> </w:t>
            </w:r>
            <w:r w:rsidRPr="00564A95">
              <w:rPr>
                <w:sz w:val="20"/>
                <w:szCs w:val="20"/>
              </w:rPr>
              <w:t>4б»</w:t>
            </w:r>
          </w:p>
        </w:tc>
        <w:tc>
          <w:tcPr>
            <w:tcW w:w="504" w:type="pct"/>
            <w:vMerge w:val="restart"/>
          </w:tcPr>
          <w:p w14:paraId="1C0F9DC2" w14:textId="77777777" w:rsidR="00150213" w:rsidRPr="00564A95" w:rsidRDefault="00150213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1E23CECE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C17892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3F3B5AAC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31245F5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4F12C12A" w14:textId="77777777" w:rsidR="00150213" w:rsidRPr="00E207A4" w:rsidRDefault="00022DAA" w:rsidP="00022DAA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D893716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412FDC4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70218F05" w14:textId="77777777" w:rsidTr="000963DC">
        <w:trPr>
          <w:trHeight w:val="20"/>
        </w:trPr>
        <w:tc>
          <w:tcPr>
            <w:tcW w:w="441" w:type="pct"/>
            <w:vMerge/>
          </w:tcPr>
          <w:p w14:paraId="67480048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03FA8DD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353E16E7" w14:textId="77777777" w:rsidR="00150213" w:rsidRPr="00564A95" w:rsidRDefault="00150213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0175FC" w14:textId="77777777" w:rsidR="00150213" w:rsidRPr="00564A95" w:rsidRDefault="00150213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151804C3" w14:textId="77777777" w:rsidR="00150213" w:rsidRPr="00564A95" w:rsidRDefault="00814170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559,2</w:t>
            </w:r>
          </w:p>
        </w:tc>
        <w:tc>
          <w:tcPr>
            <w:tcW w:w="361" w:type="pct"/>
            <w:shd w:val="clear" w:color="auto" w:fill="auto"/>
          </w:tcPr>
          <w:p w14:paraId="557B79DD" w14:textId="77777777" w:rsidR="00150213" w:rsidRPr="00564A95" w:rsidRDefault="00150213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FF08FE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5F090630" w14:textId="77777777" w:rsidR="00150213" w:rsidRPr="00E207A4" w:rsidRDefault="00022DAA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783F3A79" w14:textId="77777777" w:rsidR="00150213" w:rsidRPr="00E207A4" w:rsidRDefault="00150213" w:rsidP="00FC64F9">
            <w:pPr>
              <w:jc w:val="center"/>
              <w:rPr>
                <w:sz w:val="20"/>
                <w:szCs w:val="20"/>
              </w:rPr>
            </w:pPr>
            <w:r w:rsidRPr="00E207A4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CB32866" w14:textId="77777777" w:rsidR="00150213" w:rsidRPr="00564A95" w:rsidRDefault="000C748B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4927F54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527894F9" w14:textId="7D9328DA" w:rsidR="00BA1117" w:rsidRPr="00564A95" w:rsidRDefault="000963DC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  <w:r w:rsidR="00BA1117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76F7EC7F" w14:textId="77777777" w:rsidR="00265601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 xml:space="preserve">Ремонт физкультурно-спортивного комплекса </w:t>
            </w:r>
          </w:p>
          <w:p w14:paraId="2038AE63" w14:textId="77777777" w:rsidR="00BA1117" w:rsidRPr="00564A95" w:rsidRDefault="00BA1117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п. Горноправдинск Ханты-Мансийского района</w:t>
            </w:r>
          </w:p>
        </w:tc>
        <w:tc>
          <w:tcPr>
            <w:tcW w:w="504" w:type="pct"/>
            <w:vMerge w:val="restart"/>
          </w:tcPr>
          <w:p w14:paraId="3986D552" w14:textId="77777777" w:rsidR="00BA1117" w:rsidRPr="00564A95" w:rsidRDefault="00BA1117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04B27DF7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9711AB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148DBC05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C72B8B3" w14:textId="77777777" w:rsidR="00BA1117" w:rsidRPr="00564A95" w:rsidRDefault="00BA1117" w:rsidP="001D07DE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78247D4C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2AE7B76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1672FE4D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37DA43BA" w14:textId="77777777" w:rsidTr="000963DC">
        <w:trPr>
          <w:trHeight w:val="20"/>
        </w:trPr>
        <w:tc>
          <w:tcPr>
            <w:tcW w:w="441" w:type="pct"/>
            <w:vMerge/>
          </w:tcPr>
          <w:p w14:paraId="132B8B91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0895E92F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A1F69B1" w14:textId="77777777" w:rsidR="00BA1117" w:rsidRPr="00564A95" w:rsidRDefault="00BA1117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2269F4B" w14:textId="77777777" w:rsidR="00BA1117" w:rsidRPr="00564A95" w:rsidRDefault="00BA1117" w:rsidP="00AA224A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3EB9BA9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61" w:type="pct"/>
            <w:shd w:val="clear" w:color="auto" w:fill="auto"/>
          </w:tcPr>
          <w:p w14:paraId="763905FA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04A74C13" w14:textId="77777777" w:rsidR="00BA1117" w:rsidRPr="00564A95" w:rsidRDefault="00BA1117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3547,3</w:t>
            </w:r>
          </w:p>
        </w:tc>
        <w:tc>
          <w:tcPr>
            <w:tcW w:w="328" w:type="pct"/>
          </w:tcPr>
          <w:p w14:paraId="211E18F2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1AAFBD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6307A88E" w14:textId="77777777" w:rsidR="00BA1117" w:rsidRPr="00564A95" w:rsidRDefault="00BA1117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</w:t>
            </w:r>
          </w:p>
        </w:tc>
      </w:tr>
      <w:tr w:rsidR="00332FE3" w:rsidRPr="00564A95" w14:paraId="7B230263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4B64FEE0" w14:textId="5DA58463" w:rsidR="00F32B7D" w:rsidRPr="00564A95" w:rsidRDefault="003A296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  <w:r w:rsidR="00F32B7D" w:rsidRPr="00564A95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7C92BC13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Устройство универсальной спортивной площадки в д. Ягурьях</w:t>
            </w:r>
          </w:p>
        </w:tc>
        <w:tc>
          <w:tcPr>
            <w:tcW w:w="504" w:type="pct"/>
            <w:vMerge w:val="restart"/>
          </w:tcPr>
          <w:p w14:paraId="244629E7" w14:textId="77777777" w:rsidR="00F32B7D" w:rsidRPr="00564A95" w:rsidRDefault="00F32B7D" w:rsidP="00CE7EB5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466" w:type="pct"/>
            <w:shd w:val="clear" w:color="auto" w:fill="auto"/>
          </w:tcPr>
          <w:p w14:paraId="32C24648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620EF6F2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32483FE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AE89E8F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2917B4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D6FE4AD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8A488DB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31DEFC3B" w14:textId="77777777" w:rsidTr="000963DC">
        <w:trPr>
          <w:trHeight w:val="20"/>
        </w:trPr>
        <w:tc>
          <w:tcPr>
            <w:tcW w:w="441" w:type="pct"/>
            <w:vMerge/>
          </w:tcPr>
          <w:p w14:paraId="091F7F16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85B30DB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7D6E0E6E" w14:textId="77777777" w:rsidR="00F32B7D" w:rsidRPr="00564A95" w:rsidRDefault="00F32B7D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2CA01B" w14:textId="77777777" w:rsidR="00F32B7D" w:rsidRPr="00564A95" w:rsidRDefault="00F32B7D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62" w:type="pct"/>
            <w:shd w:val="clear" w:color="auto" w:fill="auto"/>
          </w:tcPr>
          <w:p w14:paraId="0506CEF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713E2162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793AD04" w14:textId="77777777" w:rsidR="00F32B7D" w:rsidRPr="00564A95" w:rsidRDefault="00F32B7D" w:rsidP="00AA224A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7617041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701C6CE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D8B3E3A" w14:textId="77777777" w:rsidR="00F32B7D" w:rsidRPr="00564A95" w:rsidRDefault="00F32B7D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FA6B1C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</w:tcPr>
          <w:p w14:paraId="16FD41BC" w14:textId="19A92D6F" w:rsidR="001D07DE" w:rsidRPr="00564A95" w:rsidRDefault="003A2964" w:rsidP="00BA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534" w:type="pct"/>
            <w:vMerge w:val="restart"/>
            <w:shd w:val="clear" w:color="auto" w:fill="auto"/>
          </w:tcPr>
          <w:p w14:paraId="0CCF9461" w14:textId="77777777" w:rsidR="001D07DE" w:rsidRPr="005E5D0D" w:rsidRDefault="001D07DE" w:rsidP="00DF35A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</w:t>
            </w:r>
            <w:r w:rsidR="000E5895" w:rsidRPr="005E5D0D">
              <w:rPr>
                <w:sz w:val="20"/>
                <w:szCs w:val="20"/>
              </w:rPr>
              <w:t>убсидия на с</w:t>
            </w:r>
            <w:r w:rsidRPr="005E5D0D">
              <w:rPr>
                <w:sz w:val="20"/>
                <w:szCs w:val="20"/>
              </w:rPr>
              <w:t>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127C00DE" w14:textId="27B31047" w:rsidR="001D07DE" w:rsidRPr="005E5D0D" w:rsidRDefault="001D07DE" w:rsidP="00DA0692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>-ция Ханты-Мансийского района</w:t>
            </w:r>
            <w:r w:rsidRPr="005E5D0D">
              <w:rPr>
                <w:sz w:val="20"/>
                <w:szCs w:val="20"/>
              </w:rPr>
              <w:t xml:space="preserve"> (МАУ  «СШ ХМР»)</w:t>
            </w:r>
          </w:p>
        </w:tc>
        <w:tc>
          <w:tcPr>
            <w:tcW w:w="466" w:type="pct"/>
            <w:shd w:val="clear" w:color="auto" w:fill="auto"/>
          </w:tcPr>
          <w:p w14:paraId="3A39FDE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DCE0B56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</w:t>
            </w:r>
            <w:r w:rsidR="00BD7FCC" w:rsidRPr="005E5D0D">
              <w:rPr>
                <w:sz w:val="20"/>
                <w:szCs w:val="20"/>
              </w:rPr>
              <w:t>78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61" w:type="pct"/>
            <w:shd w:val="clear" w:color="auto" w:fill="auto"/>
          </w:tcPr>
          <w:p w14:paraId="4495D79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37C33D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EDD8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446,8</w:t>
            </w:r>
          </w:p>
        </w:tc>
        <w:tc>
          <w:tcPr>
            <w:tcW w:w="328" w:type="pct"/>
          </w:tcPr>
          <w:p w14:paraId="63C04A6C" w14:textId="77777777" w:rsidR="001D07DE" w:rsidRPr="005E5D0D" w:rsidRDefault="00DB5D0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49,6</w:t>
            </w:r>
          </w:p>
        </w:tc>
        <w:tc>
          <w:tcPr>
            <w:tcW w:w="334" w:type="pct"/>
          </w:tcPr>
          <w:p w14:paraId="62F40F43" w14:textId="77777777" w:rsidR="001D07DE" w:rsidRPr="005E5D0D" w:rsidRDefault="00DB5D0E" w:rsidP="0000068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182</w:t>
            </w:r>
          </w:p>
        </w:tc>
      </w:tr>
      <w:tr w:rsidR="00332FE3" w:rsidRPr="00564A95" w14:paraId="4FD39548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6CEBEEFB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323BFCE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2623582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CABA547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6FF06198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644,5</w:t>
            </w:r>
          </w:p>
        </w:tc>
        <w:tc>
          <w:tcPr>
            <w:tcW w:w="361" w:type="pct"/>
            <w:shd w:val="clear" w:color="auto" w:fill="auto"/>
          </w:tcPr>
          <w:p w14:paraId="73DCE50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C4B0B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5F5718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424,5</w:t>
            </w:r>
          </w:p>
        </w:tc>
        <w:tc>
          <w:tcPr>
            <w:tcW w:w="328" w:type="pct"/>
          </w:tcPr>
          <w:p w14:paraId="14124CB3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47,1</w:t>
            </w:r>
          </w:p>
        </w:tc>
        <w:tc>
          <w:tcPr>
            <w:tcW w:w="334" w:type="pct"/>
          </w:tcPr>
          <w:p w14:paraId="1D152906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172,9</w:t>
            </w:r>
          </w:p>
        </w:tc>
      </w:tr>
      <w:tr w:rsidR="00332FE3" w:rsidRPr="00564A95" w14:paraId="2DFC292B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0312DDA7" w14:textId="77777777" w:rsidR="00DB5D0E" w:rsidRPr="00564A95" w:rsidRDefault="00DB5D0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5CDF1C4" w14:textId="77777777" w:rsidR="00DB5D0E" w:rsidRPr="005E5D0D" w:rsidRDefault="00DB5D0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8C0921E" w14:textId="77777777" w:rsidR="00DB5D0E" w:rsidRPr="005E5D0D" w:rsidRDefault="00DB5D0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B27649" w14:textId="77777777" w:rsidR="00DB5D0E" w:rsidRPr="005E5D0D" w:rsidRDefault="00DB5D0E" w:rsidP="002C4693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62" w:type="pct"/>
            <w:shd w:val="clear" w:color="auto" w:fill="auto"/>
          </w:tcPr>
          <w:p w14:paraId="3F70A091" w14:textId="77777777" w:rsidR="00DB5D0E" w:rsidRPr="005E5D0D" w:rsidRDefault="00DB5D0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5ECCB08B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D9DA47A" w14:textId="77777777" w:rsidR="00DB5D0E" w:rsidRPr="005E5D0D" w:rsidRDefault="00DB5D0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53BBD04F" w14:textId="77777777" w:rsidR="00DB5D0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6733476E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334" w:type="pct"/>
          </w:tcPr>
          <w:p w14:paraId="354833E8" w14:textId="77777777" w:rsidR="00DB5D0E" w:rsidRPr="005E5D0D" w:rsidRDefault="00DB5D0E" w:rsidP="00DB5D0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58074552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3DC420F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830EB5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77C01827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F6B83EF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AB133B9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B1A407B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3928ADB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689C0E47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5DCB5B9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3F3464AE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64A9BC76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29FB3A0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25EDCCDA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2ED8846A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35C9958" w14:textId="77777777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52739FB5" w14:textId="77777777" w:rsidR="001D07DE" w:rsidRPr="005E5D0D" w:rsidRDefault="001D07DE" w:rsidP="00913C1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14:paraId="38C2BB5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199071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6B1D015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6E88571F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F832184" w14:textId="77777777" w:rsidR="001D07DE" w:rsidRPr="005E5D0D" w:rsidRDefault="001D07DE" w:rsidP="00255C8B">
            <w:pPr>
              <w:jc w:val="center"/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564A95" w14:paraId="21F14A56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EAFF047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1EA1C5D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F2F67C0" w14:textId="77777777" w:rsidR="001D07DE" w:rsidRPr="005E5D0D" w:rsidRDefault="001D07DE" w:rsidP="00DA069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AC15C2" w14:textId="384ACF15" w:rsidR="001D07DE" w:rsidRPr="005E5D0D" w:rsidRDefault="001D07DE" w:rsidP="00013EBA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5E5D0D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5E5D0D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CCB6143" w14:textId="77777777" w:rsidR="001D07DE" w:rsidRPr="005E5D0D" w:rsidRDefault="001D07DE" w:rsidP="00BD7FC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BD7FCC" w:rsidRPr="005E5D0D">
              <w:rPr>
                <w:sz w:val="20"/>
                <w:szCs w:val="20"/>
              </w:rPr>
              <w:t>3</w:t>
            </w:r>
            <w:r w:rsidRPr="005E5D0D">
              <w:rPr>
                <w:sz w:val="20"/>
                <w:szCs w:val="20"/>
              </w:rPr>
              <w:t>,9</w:t>
            </w:r>
          </w:p>
        </w:tc>
        <w:tc>
          <w:tcPr>
            <w:tcW w:w="361" w:type="pct"/>
            <w:shd w:val="clear" w:color="auto" w:fill="auto"/>
          </w:tcPr>
          <w:p w14:paraId="415EFA24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3AF16C2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F090EF5" w14:textId="77777777" w:rsidR="001D07DE" w:rsidRPr="005E5D0D" w:rsidRDefault="001D07D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22,3</w:t>
            </w:r>
          </w:p>
        </w:tc>
        <w:tc>
          <w:tcPr>
            <w:tcW w:w="328" w:type="pct"/>
          </w:tcPr>
          <w:p w14:paraId="398F97DC" w14:textId="77777777" w:rsidR="001D07DE" w:rsidRPr="005E5D0D" w:rsidRDefault="00DB5D0E" w:rsidP="0090653F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2,5</w:t>
            </w:r>
            <w:r w:rsidR="001D07DE" w:rsidRPr="005E5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</w:tcPr>
          <w:p w14:paraId="54C19801" w14:textId="77777777" w:rsidR="001D07DE" w:rsidRPr="005E5D0D" w:rsidRDefault="00DB5D0E" w:rsidP="00DF35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9,1</w:t>
            </w:r>
          </w:p>
        </w:tc>
      </w:tr>
      <w:tr w:rsidR="00332FE3" w:rsidRPr="00564A95" w14:paraId="1986B2C4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40BD9544" w14:textId="77777777" w:rsidR="00732999" w:rsidRPr="00564A95" w:rsidRDefault="00732999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44142B3E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Основное мероприятие:</w:t>
            </w:r>
          </w:p>
          <w:p w14:paraId="54CBC5AF" w14:textId="77777777" w:rsidR="00732999" w:rsidRPr="005E5D0D" w:rsidRDefault="00732999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Ханты-Мансийского района в оказании услуг (показател</w:t>
            </w:r>
            <w:r w:rsidR="002C6D5E" w:rsidRPr="005E5D0D">
              <w:rPr>
                <w:sz w:val="20"/>
                <w:szCs w:val="20"/>
              </w:rPr>
              <w:t>и</w:t>
            </w:r>
            <w:r w:rsidRPr="005E5D0D">
              <w:rPr>
                <w:sz w:val="20"/>
                <w:szCs w:val="20"/>
              </w:rPr>
              <w:t xml:space="preserve"> 3,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6,</w:t>
            </w:r>
            <w:r w:rsidR="00CE7EB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10)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286BB473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F66C81" w14:textId="77777777" w:rsidR="00732999" w:rsidRPr="005E5D0D" w:rsidRDefault="00732999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6AD6AB3" w14:textId="77777777" w:rsidR="00732999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732999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5E34D0F" w14:textId="77777777" w:rsidR="00732999" w:rsidRPr="005E5D0D" w:rsidRDefault="00732999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2C10385A" w14:textId="77777777" w:rsidR="00732999" w:rsidRPr="005E5D0D" w:rsidRDefault="00732999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054EB0F0" w14:textId="77777777" w:rsidR="00732999" w:rsidRPr="005E5D0D" w:rsidRDefault="00732999" w:rsidP="00332FE3">
            <w:pPr>
              <w:jc w:val="center"/>
              <w:rPr>
                <w:color w:val="FF0000"/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1</w:t>
            </w:r>
            <w:r w:rsidR="00332FE3" w:rsidRPr="005E5D0D">
              <w:rPr>
                <w:sz w:val="20"/>
                <w:szCs w:val="20"/>
              </w:rPr>
              <w:t>54</w:t>
            </w:r>
            <w:r w:rsidRPr="005E5D0D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</w:tcPr>
          <w:p w14:paraId="36E68B4E" w14:textId="77777777" w:rsidR="00732999" w:rsidRPr="005E5D0D" w:rsidRDefault="00732999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14:paraId="457AF7F1" w14:textId="77777777" w:rsidR="00732999" w:rsidRPr="005E5D0D" w:rsidRDefault="00732999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03274D22" w14:textId="77777777" w:rsidTr="000963DC">
        <w:trPr>
          <w:trHeight w:val="20"/>
        </w:trPr>
        <w:tc>
          <w:tcPr>
            <w:tcW w:w="441" w:type="pct"/>
            <w:vMerge/>
            <w:shd w:val="clear" w:color="auto" w:fill="auto"/>
          </w:tcPr>
          <w:p w14:paraId="5F84D75A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14:paraId="064682D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5A16689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B6632F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7807DA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04774C8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30580C60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3CDF920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7F2A1A9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14:paraId="6230BF49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</w:t>
            </w:r>
          </w:p>
        </w:tc>
      </w:tr>
      <w:tr w:rsidR="00332FE3" w:rsidRPr="00564A95" w14:paraId="6A70BAD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15C6BD43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045777C1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2A99EB60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DE7878E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6484FF0" w14:textId="77777777" w:rsidR="001D07DE" w:rsidRPr="005E5D0D" w:rsidRDefault="00B3657A" w:rsidP="00555D1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505 366</w:t>
            </w:r>
            <w:r w:rsidR="006C683F" w:rsidRPr="005E5D0D">
              <w:rPr>
                <w:sz w:val="20"/>
                <w:szCs w:val="20"/>
              </w:rPr>
              <w:t>,</w:t>
            </w:r>
            <w:r w:rsidR="00555D1C" w:rsidRPr="005E5D0D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F2FA60A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95 881,4</w:t>
            </w:r>
          </w:p>
        </w:tc>
        <w:tc>
          <w:tcPr>
            <w:tcW w:w="342" w:type="pct"/>
            <w:shd w:val="clear" w:color="auto" w:fill="auto"/>
          </w:tcPr>
          <w:p w14:paraId="6201D780" w14:textId="77777777" w:rsidR="001D07DE" w:rsidRPr="005E5D0D" w:rsidRDefault="00641C93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96 517,3</w:t>
            </w:r>
          </w:p>
        </w:tc>
        <w:tc>
          <w:tcPr>
            <w:tcW w:w="328" w:type="pct"/>
          </w:tcPr>
          <w:p w14:paraId="7BB52BBA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332FE3" w:rsidRPr="005E5D0D">
              <w:rPr>
                <w:sz w:val="20"/>
                <w:szCs w:val="20"/>
              </w:rPr>
              <w:t>5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154</w:t>
            </w:r>
            <w:r w:rsidRPr="005E5D0D">
              <w:rPr>
                <w:sz w:val="20"/>
                <w:szCs w:val="20"/>
              </w:rPr>
              <w:t>,</w:t>
            </w:r>
            <w:r w:rsidR="00C961CD" w:rsidRPr="005E5D0D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14:paraId="705B83CA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</w:t>
            </w:r>
            <w:r w:rsidR="006B29A3" w:rsidRPr="005E5D0D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14:paraId="01DBDB17" w14:textId="77777777" w:rsidR="001D07DE" w:rsidRPr="005E5D0D" w:rsidRDefault="001D07DE" w:rsidP="008212A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103 906,5</w:t>
            </w:r>
          </w:p>
        </w:tc>
      </w:tr>
      <w:tr w:rsidR="00332FE3" w:rsidRPr="00564A95" w14:paraId="5E361457" w14:textId="77777777" w:rsidTr="000963DC">
        <w:trPr>
          <w:trHeight w:val="20"/>
        </w:trPr>
        <w:tc>
          <w:tcPr>
            <w:tcW w:w="441" w:type="pct"/>
            <w:vMerge w:val="restart"/>
            <w:shd w:val="clear" w:color="auto" w:fill="auto"/>
            <w:hideMark/>
          </w:tcPr>
          <w:p w14:paraId="01BC16B6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1.3.1.</w:t>
            </w:r>
          </w:p>
        </w:tc>
        <w:tc>
          <w:tcPr>
            <w:tcW w:w="1534" w:type="pct"/>
            <w:vMerge w:val="restart"/>
            <w:shd w:val="clear" w:color="auto" w:fill="auto"/>
            <w:hideMark/>
          </w:tcPr>
          <w:p w14:paraId="27BFF75F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«МАУ «СШ ХМР»)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0A81B449" w14:textId="219A024D" w:rsidR="001D07DE" w:rsidRPr="005E5D0D" w:rsidRDefault="001D07DE" w:rsidP="00986CBC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 xml:space="preserve">-ция Ханты-Мансийского района </w:t>
            </w:r>
            <w:r w:rsidR="00CE7EB5" w:rsidRPr="005E5D0D">
              <w:rPr>
                <w:sz w:val="20"/>
                <w:szCs w:val="20"/>
              </w:rPr>
              <w:t>(</w:t>
            </w:r>
            <w:r w:rsidR="003434F4">
              <w:rPr>
                <w:sz w:val="20"/>
                <w:szCs w:val="20"/>
              </w:rPr>
              <w:t xml:space="preserve">МАУ </w:t>
            </w:r>
            <w:r w:rsidRPr="005E5D0D">
              <w:rPr>
                <w:sz w:val="20"/>
                <w:szCs w:val="20"/>
              </w:rPr>
              <w:t>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2CEE048D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2315942" w14:textId="77777777" w:rsidR="001D07DE" w:rsidRPr="005E5D0D" w:rsidRDefault="00AB6E67" w:rsidP="00AB6E67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A3A101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20893241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4A59BC0F" w14:textId="77777777" w:rsidR="001D07DE" w:rsidRPr="005E5D0D" w:rsidRDefault="001D07DE" w:rsidP="00332FE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332FE3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332FE3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6F905A1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14:paraId="0FDE4CD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796A2C63" w14:textId="77777777" w:rsidTr="000963DC">
        <w:trPr>
          <w:trHeight w:val="20"/>
        </w:trPr>
        <w:tc>
          <w:tcPr>
            <w:tcW w:w="441" w:type="pct"/>
            <w:vMerge/>
            <w:hideMark/>
          </w:tcPr>
          <w:p w14:paraId="5BB737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  <w:hideMark/>
          </w:tcPr>
          <w:p w14:paraId="1EE0D606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14:paraId="327F71A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E380CD3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750EFD8" w14:textId="77777777" w:rsidR="001D07DE" w:rsidRPr="005E5D0D" w:rsidRDefault="00AB6E67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414 244</w:t>
            </w:r>
            <w:r w:rsidR="00E02A67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70DE83D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81 900,2</w:t>
            </w:r>
          </w:p>
        </w:tc>
        <w:tc>
          <w:tcPr>
            <w:tcW w:w="342" w:type="pct"/>
            <w:shd w:val="clear" w:color="auto" w:fill="auto"/>
          </w:tcPr>
          <w:p w14:paraId="1B9363E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81 209,6</w:t>
            </w:r>
          </w:p>
        </w:tc>
        <w:tc>
          <w:tcPr>
            <w:tcW w:w="328" w:type="pct"/>
          </w:tcPr>
          <w:p w14:paraId="006C2C13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56433E" w:rsidRPr="005E5D0D">
              <w:rPr>
                <w:sz w:val="20"/>
                <w:szCs w:val="20"/>
              </w:rPr>
              <w:t>4</w:t>
            </w:r>
            <w:r w:rsidRPr="005E5D0D">
              <w:rPr>
                <w:sz w:val="20"/>
                <w:szCs w:val="20"/>
              </w:rPr>
              <w:t> </w:t>
            </w:r>
            <w:r w:rsidR="0056433E" w:rsidRPr="005E5D0D">
              <w:rPr>
                <w:sz w:val="20"/>
                <w:szCs w:val="20"/>
              </w:rPr>
              <w:t>401</w:t>
            </w:r>
            <w:r w:rsidRPr="005E5D0D">
              <w:rPr>
                <w:sz w:val="20"/>
                <w:szCs w:val="20"/>
              </w:rPr>
              <w:t>,4</w:t>
            </w:r>
          </w:p>
        </w:tc>
        <w:tc>
          <w:tcPr>
            <w:tcW w:w="328" w:type="pct"/>
          </w:tcPr>
          <w:p w14:paraId="50E38D3F" w14:textId="77777777" w:rsidR="001D07DE" w:rsidRPr="005E5D0D" w:rsidRDefault="001D07DE" w:rsidP="006B29A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</w:t>
            </w:r>
            <w:r w:rsidR="006B29A3" w:rsidRPr="005E5D0D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14:paraId="44AE9A81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83 366,4</w:t>
            </w:r>
          </w:p>
        </w:tc>
      </w:tr>
      <w:tr w:rsidR="00332FE3" w:rsidRPr="00564A95" w14:paraId="3667F60B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7935D6E2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1.3.2.</w:t>
            </w:r>
          </w:p>
        </w:tc>
        <w:tc>
          <w:tcPr>
            <w:tcW w:w="1534" w:type="pct"/>
            <w:vMerge w:val="restart"/>
          </w:tcPr>
          <w:p w14:paraId="2181A54C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14:paraId="05AF1E91" w14:textId="77777777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«МАУ «СШ ХМР»</w:t>
            </w:r>
          </w:p>
        </w:tc>
        <w:tc>
          <w:tcPr>
            <w:tcW w:w="504" w:type="pct"/>
            <w:vMerge w:val="restart"/>
          </w:tcPr>
          <w:p w14:paraId="2A345EDE" w14:textId="20963A7C" w:rsidR="001D07DE" w:rsidRPr="005E5D0D" w:rsidRDefault="001D07DE" w:rsidP="002C6D5E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>-</w:t>
            </w:r>
            <w:r w:rsidRPr="005E5D0D">
              <w:rPr>
                <w:sz w:val="20"/>
                <w:szCs w:val="20"/>
              </w:rPr>
              <w:t>ция</w:t>
            </w:r>
            <w:r w:rsidR="002C6D5E" w:rsidRPr="005E5D0D">
              <w:rPr>
                <w:sz w:val="20"/>
                <w:szCs w:val="20"/>
              </w:rPr>
              <w:t xml:space="preserve"> Ханты-Мансийского района </w:t>
            </w:r>
            <w:r w:rsidR="00CE7EB5" w:rsidRPr="005E5D0D">
              <w:rPr>
                <w:sz w:val="20"/>
                <w:szCs w:val="20"/>
              </w:rPr>
              <w:t>(</w:t>
            </w:r>
            <w:r w:rsidR="003434F4">
              <w:rPr>
                <w:sz w:val="20"/>
                <w:szCs w:val="20"/>
              </w:rPr>
              <w:t>МАУ</w:t>
            </w:r>
            <w:r w:rsidRPr="005E5D0D">
              <w:rPr>
                <w:sz w:val="20"/>
                <w:szCs w:val="20"/>
              </w:rPr>
              <w:t xml:space="preserve"> «СШ ХМР»)</w:t>
            </w:r>
          </w:p>
        </w:tc>
        <w:tc>
          <w:tcPr>
            <w:tcW w:w="466" w:type="pct"/>
            <w:shd w:val="clear" w:color="auto" w:fill="auto"/>
          </w:tcPr>
          <w:p w14:paraId="36283B59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07990DC" w14:textId="77777777" w:rsidR="001D07DE" w:rsidRPr="005E5D0D" w:rsidRDefault="00C848EC" w:rsidP="00C51366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12B7255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1721014F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683BE0BB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</w:t>
            </w:r>
            <w:r w:rsidRPr="005E5D0D">
              <w:rPr>
                <w:sz w:val="20"/>
                <w:szCs w:val="20"/>
              </w:rPr>
              <w:t>9</w:t>
            </w:r>
            <w:r w:rsidR="0056433E" w:rsidRPr="005E5D0D">
              <w:rPr>
                <w:sz w:val="20"/>
                <w:szCs w:val="20"/>
              </w:rPr>
              <w:t>32,6</w:t>
            </w:r>
          </w:p>
        </w:tc>
        <w:tc>
          <w:tcPr>
            <w:tcW w:w="328" w:type="pct"/>
          </w:tcPr>
          <w:p w14:paraId="5C294624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4" w:type="pct"/>
          </w:tcPr>
          <w:p w14:paraId="3674B59C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64A95" w14:paraId="74C28907" w14:textId="77777777" w:rsidTr="000963DC">
        <w:trPr>
          <w:trHeight w:val="20"/>
        </w:trPr>
        <w:tc>
          <w:tcPr>
            <w:tcW w:w="441" w:type="pct"/>
            <w:vMerge/>
          </w:tcPr>
          <w:p w14:paraId="4D56CBB4" w14:textId="77777777" w:rsidR="001D07DE" w:rsidRPr="00564A95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15D18BB7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14:paraId="22E99E5C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76CEFB5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2934ED1D" w14:textId="77777777" w:rsidR="001D07DE" w:rsidRPr="005E5D0D" w:rsidRDefault="00C848EC" w:rsidP="005B55E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45 667</w:t>
            </w:r>
            <w:r w:rsidR="001D07DE" w:rsidRPr="005E5D0D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6E793CD6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42" w:type="pct"/>
            <w:shd w:val="clear" w:color="auto" w:fill="auto"/>
          </w:tcPr>
          <w:p w14:paraId="3C1FCCA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6 400,0</w:t>
            </w:r>
          </w:p>
        </w:tc>
        <w:tc>
          <w:tcPr>
            <w:tcW w:w="328" w:type="pct"/>
          </w:tcPr>
          <w:p w14:paraId="2AFA5C76" w14:textId="77777777" w:rsidR="001D07DE" w:rsidRPr="005E5D0D" w:rsidRDefault="001D07DE" w:rsidP="0056433E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</w:t>
            </w:r>
            <w:r w:rsidR="0056433E" w:rsidRPr="005E5D0D">
              <w:rPr>
                <w:sz w:val="20"/>
                <w:szCs w:val="20"/>
              </w:rPr>
              <w:t> 932,6</w:t>
            </w:r>
          </w:p>
        </w:tc>
        <w:tc>
          <w:tcPr>
            <w:tcW w:w="328" w:type="pct"/>
          </w:tcPr>
          <w:p w14:paraId="61B9ED2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  <w:tc>
          <w:tcPr>
            <w:tcW w:w="334" w:type="pct"/>
          </w:tcPr>
          <w:p w14:paraId="34CB427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10 967,6</w:t>
            </w:r>
          </w:p>
        </w:tc>
      </w:tr>
      <w:tr w:rsidR="00332FE3" w:rsidRPr="00564A95" w14:paraId="2B92C3F5" w14:textId="77777777" w:rsidTr="000963DC">
        <w:trPr>
          <w:trHeight w:val="20"/>
        </w:trPr>
        <w:tc>
          <w:tcPr>
            <w:tcW w:w="441" w:type="pct"/>
            <w:vMerge w:val="restart"/>
          </w:tcPr>
          <w:p w14:paraId="0B8C4F0E" w14:textId="1F51B9C6" w:rsidR="001D07DE" w:rsidRPr="005E5D0D" w:rsidRDefault="003A2964" w:rsidP="00FC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  <w:r w:rsidR="001D07DE" w:rsidRPr="005E5D0D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  <w:vMerge w:val="restart"/>
          </w:tcPr>
          <w:p w14:paraId="20C18569" w14:textId="77777777" w:rsidR="002C6D5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</w:p>
          <w:p w14:paraId="3B27BEE6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МБУ «ДЦ «Имитуй»)</w:t>
            </w:r>
          </w:p>
        </w:tc>
        <w:tc>
          <w:tcPr>
            <w:tcW w:w="504" w:type="pct"/>
          </w:tcPr>
          <w:p w14:paraId="7ED34868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A8DA93B" w14:textId="77777777" w:rsidR="001D07DE" w:rsidRPr="005E5D0D" w:rsidRDefault="001D07DE" w:rsidP="00FC64F9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7A20230" w14:textId="77777777" w:rsidR="001D07DE" w:rsidRPr="005E5D0D" w:rsidRDefault="0016602C" w:rsidP="009E543D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45 454</w:t>
            </w:r>
            <w:r w:rsidR="00B508EA" w:rsidRPr="005E5D0D">
              <w:rPr>
                <w:sz w:val="20"/>
                <w:szCs w:val="20"/>
              </w:rPr>
              <w:t>,</w:t>
            </w:r>
            <w:r w:rsidR="009E543D" w:rsidRPr="005E5D0D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1D3AEFC3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790CDD4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8</w:t>
            </w:r>
            <w:r w:rsidR="00641C93" w:rsidRPr="005E5D0D">
              <w:rPr>
                <w:sz w:val="20"/>
                <w:szCs w:val="20"/>
              </w:rPr>
              <w:t> 907,7</w:t>
            </w:r>
          </w:p>
        </w:tc>
        <w:tc>
          <w:tcPr>
            <w:tcW w:w="328" w:type="pct"/>
          </w:tcPr>
          <w:p w14:paraId="7D92245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8</w:t>
            </w:r>
            <w:r w:rsidR="00EC1923" w:rsidRPr="005E5D0D">
              <w:rPr>
                <w:sz w:val="20"/>
                <w:szCs w:val="20"/>
              </w:rPr>
              <w:t>20</w:t>
            </w:r>
            <w:r w:rsidRPr="005E5D0D">
              <w:rPr>
                <w:sz w:val="20"/>
                <w:szCs w:val="20"/>
              </w:rPr>
              <w:t>,</w:t>
            </w:r>
            <w:r w:rsidR="00FD3585" w:rsidRPr="005E5D0D">
              <w:rPr>
                <w:sz w:val="20"/>
                <w:szCs w:val="20"/>
              </w:rPr>
              <w:t>8</w:t>
            </w:r>
          </w:p>
          <w:p w14:paraId="6A8A04E2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BEA511B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</w:tcPr>
          <w:p w14:paraId="77364E13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  <w:p w14:paraId="795E23DD" w14:textId="77777777" w:rsidR="001D07DE" w:rsidRPr="005E5D0D" w:rsidRDefault="001D07DE" w:rsidP="00DE5C2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4EF9B74" w14:textId="77777777" w:rsidTr="000963DC">
        <w:trPr>
          <w:trHeight w:val="20"/>
        </w:trPr>
        <w:tc>
          <w:tcPr>
            <w:tcW w:w="441" w:type="pct"/>
            <w:vMerge/>
          </w:tcPr>
          <w:p w14:paraId="38744C6C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60A48A79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361297D" w14:textId="3E4E695C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МКУ ХМР «Комитет </w:t>
            </w:r>
            <w:r w:rsidR="003434F4">
              <w:rPr>
                <w:sz w:val="20"/>
                <w:szCs w:val="20"/>
              </w:rPr>
              <w:br/>
            </w:r>
            <w:r w:rsidRPr="005E5D0D">
              <w:rPr>
                <w:sz w:val="20"/>
                <w:szCs w:val="20"/>
              </w:rPr>
              <w:t>по КСиСП»</w:t>
            </w:r>
          </w:p>
        </w:tc>
        <w:tc>
          <w:tcPr>
            <w:tcW w:w="466" w:type="pct"/>
            <w:shd w:val="clear" w:color="auto" w:fill="auto"/>
          </w:tcPr>
          <w:p w14:paraId="6181589B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  <w:p w14:paraId="3A3114FD" w14:textId="77777777" w:rsidR="001D07DE" w:rsidRPr="005E5D0D" w:rsidRDefault="001D07DE" w:rsidP="001343CB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7FF1038" w14:textId="77777777" w:rsidR="001D07DE" w:rsidRPr="005E5D0D" w:rsidRDefault="001D07DE" w:rsidP="00357959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5 489,7</w:t>
            </w:r>
          </w:p>
        </w:tc>
        <w:tc>
          <w:tcPr>
            <w:tcW w:w="361" w:type="pct"/>
            <w:shd w:val="clear" w:color="auto" w:fill="auto"/>
          </w:tcPr>
          <w:p w14:paraId="5F1DF3CE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B1F2045" w14:textId="77777777" w:rsidR="001D07DE" w:rsidRPr="005E5D0D" w:rsidRDefault="001D07DE" w:rsidP="00F3445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5</w:t>
            </w:r>
            <w:r w:rsidR="00BE4891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489,7</w:t>
            </w:r>
          </w:p>
        </w:tc>
        <w:tc>
          <w:tcPr>
            <w:tcW w:w="328" w:type="pct"/>
          </w:tcPr>
          <w:p w14:paraId="1425C94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8A6F326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07CAAA30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0,0</w:t>
            </w:r>
          </w:p>
        </w:tc>
      </w:tr>
      <w:tr w:rsidR="00332FE3" w:rsidRPr="00C845E4" w14:paraId="71AFECEB" w14:textId="77777777" w:rsidTr="000963DC">
        <w:trPr>
          <w:trHeight w:val="20"/>
        </w:trPr>
        <w:tc>
          <w:tcPr>
            <w:tcW w:w="441" w:type="pct"/>
            <w:vMerge/>
          </w:tcPr>
          <w:p w14:paraId="772B6477" w14:textId="77777777" w:rsidR="001D07DE" w:rsidRPr="005E5D0D" w:rsidRDefault="001D07DE" w:rsidP="00FC6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vMerge/>
          </w:tcPr>
          <w:p w14:paraId="56BA1354" w14:textId="77777777" w:rsidR="001D07DE" w:rsidRPr="005E5D0D" w:rsidRDefault="001D07DE" w:rsidP="00FC64F9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B845F26" w14:textId="0C9E7471" w:rsidR="001D07DE" w:rsidRPr="005E5D0D" w:rsidRDefault="001D07DE" w:rsidP="00CE7EB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администра</w:t>
            </w:r>
            <w:r w:rsidR="003434F4">
              <w:rPr>
                <w:sz w:val="20"/>
                <w:szCs w:val="20"/>
              </w:rPr>
              <w:t>-</w:t>
            </w:r>
            <w:r w:rsidRPr="005E5D0D">
              <w:rPr>
                <w:sz w:val="20"/>
                <w:szCs w:val="20"/>
              </w:rPr>
              <w:t xml:space="preserve">ция Ханты-Мансийского района </w:t>
            </w:r>
            <w:r w:rsidR="003434F4">
              <w:rPr>
                <w:sz w:val="20"/>
                <w:szCs w:val="20"/>
              </w:rPr>
              <w:br/>
            </w:r>
            <w:r w:rsidRPr="005E5D0D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466" w:type="pct"/>
            <w:shd w:val="clear" w:color="auto" w:fill="auto"/>
          </w:tcPr>
          <w:p w14:paraId="60430247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 xml:space="preserve">бюджет района </w:t>
            </w:r>
          </w:p>
          <w:p w14:paraId="05BB56F5" w14:textId="77777777" w:rsidR="001D07DE" w:rsidRPr="005E5D0D" w:rsidRDefault="001D07DE" w:rsidP="00AE01F5">
            <w:pPr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F039D76" w14:textId="77777777" w:rsidR="001D07DE" w:rsidRPr="005E5D0D" w:rsidRDefault="0016602C" w:rsidP="0016602C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39 965,</w:t>
            </w:r>
            <w:r w:rsidR="00B508EA" w:rsidRPr="005E5D0D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8BCBB5E" w14:textId="77777777" w:rsidR="001D07DE" w:rsidRPr="005E5D0D" w:rsidRDefault="001D07DE" w:rsidP="00AE01F5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0B6CD699" w14:textId="77777777" w:rsidR="001D07DE" w:rsidRPr="005E5D0D" w:rsidRDefault="001D07DE" w:rsidP="00641C93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3</w:t>
            </w:r>
            <w:r w:rsidR="00641C93" w:rsidRPr="005E5D0D">
              <w:rPr>
                <w:sz w:val="20"/>
                <w:szCs w:val="20"/>
              </w:rPr>
              <w:t xml:space="preserve"> 418</w:t>
            </w:r>
            <w:r w:rsidRPr="005E5D0D">
              <w:rPr>
                <w:sz w:val="20"/>
                <w:szCs w:val="20"/>
              </w:rPr>
              <w:t>,</w:t>
            </w:r>
            <w:r w:rsidR="00641C93" w:rsidRPr="005E5D0D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14:paraId="69717010" w14:textId="77777777" w:rsidR="001D07DE" w:rsidRPr="005E5D0D" w:rsidRDefault="00387152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9 820,8</w:t>
            </w:r>
          </w:p>
        </w:tc>
        <w:tc>
          <w:tcPr>
            <w:tcW w:w="328" w:type="pct"/>
          </w:tcPr>
          <w:p w14:paraId="3FE516C4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</w:tcPr>
          <w:p w14:paraId="52A727D5" w14:textId="77777777" w:rsidR="001D07DE" w:rsidRPr="005E5D0D" w:rsidRDefault="001D07DE" w:rsidP="001343CB">
            <w:pPr>
              <w:jc w:val="center"/>
              <w:rPr>
                <w:sz w:val="20"/>
                <w:szCs w:val="20"/>
              </w:rPr>
            </w:pPr>
            <w:r w:rsidRPr="005E5D0D">
              <w:rPr>
                <w:sz w:val="20"/>
                <w:szCs w:val="20"/>
              </w:rPr>
              <w:t>9</w:t>
            </w:r>
            <w:r w:rsidR="00FD3585" w:rsidRPr="005E5D0D">
              <w:rPr>
                <w:sz w:val="20"/>
                <w:szCs w:val="20"/>
              </w:rPr>
              <w:t xml:space="preserve"> </w:t>
            </w:r>
            <w:r w:rsidRPr="005E5D0D">
              <w:rPr>
                <w:sz w:val="20"/>
                <w:szCs w:val="20"/>
              </w:rPr>
              <w:t>572,5</w:t>
            </w:r>
          </w:p>
        </w:tc>
      </w:tr>
      <w:tr w:rsidR="00332FE3" w:rsidRPr="00387152" w14:paraId="592614A0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noWrap/>
            <w:hideMark/>
          </w:tcPr>
          <w:p w14:paraId="65ED2069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66" w:type="pct"/>
            <w:shd w:val="clear" w:color="auto" w:fill="auto"/>
            <w:hideMark/>
          </w:tcPr>
          <w:p w14:paraId="550152AE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ECDC4B0" w14:textId="3F96570A" w:rsidR="00F94E4B" w:rsidRPr="00944EC7" w:rsidRDefault="00102A9D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535 705,</w:t>
            </w:r>
            <w:r w:rsidR="001D3A01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26FF67D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113 472,4</w:t>
            </w:r>
          </w:p>
        </w:tc>
        <w:tc>
          <w:tcPr>
            <w:tcW w:w="342" w:type="pct"/>
            <w:shd w:val="clear" w:color="auto" w:fill="auto"/>
          </w:tcPr>
          <w:p w14:paraId="2F4027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4B2BFBC2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724868">
              <w:rPr>
                <w:sz w:val="20"/>
                <w:szCs w:val="20"/>
              </w:rPr>
              <w:t>107</w:t>
            </w:r>
            <w:r w:rsidR="00C05164" w:rsidRPr="00724868">
              <w:rPr>
                <w:sz w:val="20"/>
                <w:szCs w:val="20"/>
              </w:rPr>
              <w:t>050</w:t>
            </w:r>
            <w:r w:rsidRPr="00724868">
              <w:rPr>
                <w:sz w:val="20"/>
                <w:szCs w:val="20"/>
              </w:rPr>
              <w:t>,</w:t>
            </w:r>
            <w:r w:rsidR="00724868" w:rsidRPr="00724868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716618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4" w:type="pct"/>
            <w:shd w:val="clear" w:color="auto" w:fill="auto"/>
          </w:tcPr>
          <w:p w14:paraId="74C5890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71C04FB4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F2248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8711AA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261936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304A4D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2D8E763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4D59DAD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0B2D798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6A9BB01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740EC640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BEA04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118AA2D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A455218" w14:textId="77777777" w:rsidR="00F94E4B" w:rsidRPr="00C845E4" w:rsidRDefault="00C845E4" w:rsidP="009841F1">
            <w:pPr>
              <w:jc w:val="center"/>
              <w:rPr>
                <w:sz w:val="20"/>
                <w:szCs w:val="20"/>
              </w:rPr>
            </w:pPr>
            <w:r w:rsidRPr="00C845E4">
              <w:rPr>
                <w:sz w:val="20"/>
                <w:szCs w:val="20"/>
              </w:rPr>
              <w:t>534</w:t>
            </w:r>
            <w:r w:rsidR="00532BF5" w:rsidRPr="00C845E4">
              <w:rPr>
                <w:sz w:val="20"/>
                <w:szCs w:val="20"/>
              </w:rPr>
              <w:t>405,8</w:t>
            </w:r>
          </w:p>
        </w:tc>
        <w:tc>
          <w:tcPr>
            <w:tcW w:w="361" w:type="pct"/>
            <w:shd w:val="clear" w:color="auto" w:fill="auto"/>
          </w:tcPr>
          <w:p w14:paraId="606B43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113 341,2</w:t>
            </w:r>
          </w:p>
        </w:tc>
        <w:tc>
          <w:tcPr>
            <w:tcW w:w="342" w:type="pct"/>
            <w:shd w:val="clear" w:color="auto" w:fill="auto"/>
          </w:tcPr>
          <w:p w14:paraId="0DF9206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295BA8A4" w14:textId="77777777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</w:t>
            </w:r>
            <w:r w:rsidRPr="002E1D02">
              <w:rPr>
                <w:sz w:val="20"/>
                <w:szCs w:val="20"/>
              </w:rPr>
              <w:t>,</w:t>
            </w:r>
            <w:r w:rsidR="00C05164" w:rsidRPr="002E1D02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3C61640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4" w:type="pct"/>
            <w:shd w:val="clear" w:color="auto" w:fill="auto"/>
          </w:tcPr>
          <w:p w14:paraId="7F47798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D58FE49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5D86FB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B42EA65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126E49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C1CE5D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BA9AF7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7BE0E2D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41329D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DE175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300C2A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A20268A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E7344C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2723C0BF" w14:textId="77777777" w:rsidR="00F94E4B" w:rsidRPr="002E1D02" w:rsidRDefault="00532BF5" w:rsidP="009841F1">
            <w:pPr>
              <w:jc w:val="center"/>
              <w:rPr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534337,4</w:t>
            </w:r>
          </w:p>
          <w:p w14:paraId="21A6297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292E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113 334,3</w:t>
            </w:r>
          </w:p>
        </w:tc>
        <w:tc>
          <w:tcPr>
            <w:tcW w:w="342" w:type="pct"/>
            <w:shd w:val="clear" w:color="auto" w:fill="auto"/>
          </w:tcPr>
          <w:p w14:paraId="581A70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0955DF3B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3E61916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4" w:type="pct"/>
            <w:shd w:val="clear" w:color="auto" w:fill="auto"/>
          </w:tcPr>
          <w:p w14:paraId="40150F3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02F66E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5CB6EFA9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F397345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07D152" w14:textId="48DEB328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944EC7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944EC7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8F5F38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68,4</w:t>
            </w:r>
          </w:p>
          <w:p w14:paraId="5E8D74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3B4FAB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0102C8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62C23DF8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38,3</w:t>
            </w:r>
          </w:p>
        </w:tc>
        <w:tc>
          <w:tcPr>
            <w:tcW w:w="328" w:type="pct"/>
            <w:shd w:val="clear" w:color="auto" w:fill="auto"/>
          </w:tcPr>
          <w:p w14:paraId="50D02E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5D8F478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637CDA04" w14:textId="77777777" w:rsidTr="000963DC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7115116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504911DA" w14:textId="77777777" w:rsidR="00F94E4B" w:rsidRPr="00944EC7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hideMark/>
          </w:tcPr>
          <w:p w14:paraId="1E3EC10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687FBB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0738B51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25876655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66D88D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327A8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2C405FBD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47C4A7C4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66" w:type="pct"/>
            <w:shd w:val="clear" w:color="auto" w:fill="auto"/>
            <w:hideMark/>
          </w:tcPr>
          <w:p w14:paraId="5E64DBA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5E4B5A2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0BCE64C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07FC311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0F4AF59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5F7E1A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41992C2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6B01367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CA5A1A3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936CB1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61A529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61" w:type="pct"/>
            <w:shd w:val="clear" w:color="auto" w:fill="auto"/>
          </w:tcPr>
          <w:p w14:paraId="3ADFB39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</w:tcPr>
          <w:p w14:paraId="32F972E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26BB14D1" w14:textId="77777777" w:rsidR="00F94E4B" w:rsidRPr="00BB20D5" w:rsidRDefault="00F94E4B" w:rsidP="009841F1">
            <w:pPr>
              <w:jc w:val="center"/>
              <w:rPr>
                <w:sz w:val="20"/>
                <w:szCs w:val="20"/>
              </w:rPr>
            </w:pPr>
            <w:r w:rsidRPr="00BB20D5">
              <w:rPr>
                <w:sz w:val="20"/>
                <w:szCs w:val="20"/>
              </w:rPr>
              <w:t>0</w:t>
            </w:r>
            <w:r w:rsidR="00BB20D5"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14:paraId="721A4F2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14:paraId="765C1C2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414DC75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6BE5222B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6" w:type="pct"/>
            <w:shd w:val="clear" w:color="auto" w:fill="auto"/>
            <w:hideMark/>
          </w:tcPr>
          <w:p w14:paraId="505CBDF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0F06767" w14:textId="23BE7677" w:rsidR="00F94E4B" w:rsidRPr="00944EC7" w:rsidRDefault="00423D3F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521 761,7</w:t>
            </w:r>
          </w:p>
        </w:tc>
        <w:tc>
          <w:tcPr>
            <w:tcW w:w="361" w:type="pct"/>
            <w:shd w:val="clear" w:color="auto" w:fill="auto"/>
          </w:tcPr>
          <w:p w14:paraId="71BB968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99 528,5</w:t>
            </w:r>
          </w:p>
        </w:tc>
        <w:tc>
          <w:tcPr>
            <w:tcW w:w="342" w:type="pct"/>
            <w:shd w:val="clear" w:color="auto" w:fill="auto"/>
          </w:tcPr>
          <w:p w14:paraId="4489ECF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102 803,5 </w:t>
            </w:r>
          </w:p>
        </w:tc>
        <w:tc>
          <w:tcPr>
            <w:tcW w:w="328" w:type="pct"/>
            <w:shd w:val="clear" w:color="auto" w:fill="auto"/>
          </w:tcPr>
          <w:p w14:paraId="7A55982C" w14:textId="25CB13AB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107</w:t>
            </w:r>
            <w:r w:rsidR="002E1D02" w:rsidRPr="002E1D02">
              <w:rPr>
                <w:sz w:val="20"/>
                <w:szCs w:val="20"/>
              </w:rPr>
              <w:t>050,</w:t>
            </w:r>
            <w:r w:rsidR="00874544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14:paraId="40BBD04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106123,6</w:t>
            </w:r>
          </w:p>
        </w:tc>
        <w:tc>
          <w:tcPr>
            <w:tcW w:w="334" w:type="pct"/>
            <w:shd w:val="clear" w:color="auto" w:fill="auto"/>
          </w:tcPr>
          <w:p w14:paraId="003172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106256,0</w:t>
            </w:r>
          </w:p>
        </w:tc>
      </w:tr>
      <w:tr w:rsidR="00332FE3" w:rsidRPr="00564A95" w14:paraId="5FB51F3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5A1CBE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F0D7BA1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334C91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1299,9</w:t>
            </w:r>
          </w:p>
        </w:tc>
        <w:tc>
          <w:tcPr>
            <w:tcW w:w="361" w:type="pct"/>
            <w:shd w:val="clear" w:color="auto" w:fill="auto"/>
          </w:tcPr>
          <w:p w14:paraId="1B78264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</w:tc>
        <w:tc>
          <w:tcPr>
            <w:tcW w:w="342" w:type="pct"/>
            <w:shd w:val="clear" w:color="auto" w:fill="auto"/>
          </w:tcPr>
          <w:p w14:paraId="6B602F8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65,4</w:t>
            </w:r>
          </w:p>
        </w:tc>
        <w:tc>
          <w:tcPr>
            <w:tcW w:w="328" w:type="pct"/>
            <w:shd w:val="clear" w:color="auto" w:fill="auto"/>
          </w:tcPr>
          <w:p w14:paraId="640CB1DC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56103CB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47F6BCC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250,8</w:t>
            </w:r>
          </w:p>
        </w:tc>
      </w:tr>
      <w:tr w:rsidR="00332FE3" w:rsidRPr="00564A95" w14:paraId="3EAF16E5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427C7E8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D0E647F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C322E1B" w14:textId="69A33AAB" w:rsidR="00F94E4B" w:rsidRPr="00944EC7" w:rsidRDefault="00061A87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520 461,8</w:t>
            </w:r>
          </w:p>
          <w:p w14:paraId="5C1FB7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7BF11B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99 397,3</w:t>
            </w:r>
          </w:p>
        </w:tc>
        <w:tc>
          <w:tcPr>
            <w:tcW w:w="342" w:type="pct"/>
            <w:shd w:val="clear" w:color="auto" w:fill="auto"/>
          </w:tcPr>
          <w:p w14:paraId="0817941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102 738,1</w:t>
            </w:r>
          </w:p>
        </w:tc>
        <w:tc>
          <w:tcPr>
            <w:tcW w:w="328" w:type="pct"/>
            <w:shd w:val="clear" w:color="auto" w:fill="auto"/>
          </w:tcPr>
          <w:p w14:paraId="0B9809F3" w14:textId="73DFB771" w:rsidR="00F94E4B" w:rsidRPr="00D70A62" w:rsidRDefault="00F94E4B" w:rsidP="00C05164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</w:t>
            </w:r>
            <w:r w:rsidR="00C05164" w:rsidRPr="002E1D02">
              <w:rPr>
                <w:sz w:val="20"/>
                <w:szCs w:val="20"/>
              </w:rPr>
              <w:t>322,</w:t>
            </w:r>
            <w:r w:rsidR="00874544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</w:tcPr>
          <w:p w14:paraId="62C2647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105998,6</w:t>
            </w:r>
          </w:p>
        </w:tc>
        <w:tc>
          <w:tcPr>
            <w:tcW w:w="334" w:type="pct"/>
            <w:shd w:val="clear" w:color="auto" w:fill="auto"/>
          </w:tcPr>
          <w:p w14:paraId="569574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106005,2</w:t>
            </w:r>
          </w:p>
        </w:tc>
      </w:tr>
      <w:tr w:rsidR="00332FE3" w:rsidRPr="00564A95" w14:paraId="51651E32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5E0E2608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FD5EEC0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2D35208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A2DC0A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8445F7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20F5D27" w14:textId="7777777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27583F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0155BDF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FDCBDB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F4434DD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6ACD946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362" w:type="pct"/>
            <w:shd w:val="clear" w:color="auto" w:fill="auto"/>
          </w:tcPr>
          <w:p w14:paraId="10184E37" w14:textId="6FD89ADF" w:rsidR="00F94E4B" w:rsidRPr="00944EC7" w:rsidRDefault="00484D64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520 736,4</w:t>
            </w:r>
          </w:p>
          <w:p w14:paraId="0F7D4A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5492A085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1824ECC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99 390,4</w:t>
            </w:r>
          </w:p>
        </w:tc>
        <w:tc>
          <w:tcPr>
            <w:tcW w:w="342" w:type="pct"/>
            <w:shd w:val="clear" w:color="auto" w:fill="auto"/>
          </w:tcPr>
          <w:p w14:paraId="5B9D502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102 734,7</w:t>
            </w:r>
          </w:p>
        </w:tc>
        <w:tc>
          <w:tcPr>
            <w:tcW w:w="328" w:type="pct"/>
            <w:shd w:val="clear" w:color="auto" w:fill="auto"/>
          </w:tcPr>
          <w:p w14:paraId="3D1A0180" w14:textId="77777777" w:rsidR="00F94E4B" w:rsidRPr="00D70A62" w:rsidRDefault="00C05164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106284,4</w:t>
            </w:r>
          </w:p>
        </w:tc>
        <w:tc>
          <w:tcPr>
            <w:tcW w:w="328" w:type="pct"/>
            <w:shd w:val="clear" w:color="auto" w:fill="auto"/>
          </w:tcPr>
          <w:p w14:paraId="29B870F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</w:tc>
        <w:tc>
          <w:tcPr>
            <w:tcW w:w="334" w:type="pct"/>
            <w:shd w:val="clear" w:color="auto" w:fill="auto"/>
          </w:tcPr>
          <w:p w14:paraId="23D218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105992,0</w:t>
            </w:r>
          </w:p>
          <w:p w14:paraId="4DF876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0605105C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26771EB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58A2D0C" w14:textId="6CB15DE9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  <w:r w:rsidR="003434F4">
              <w:rPr>
                <w:sz w:val="20"/>
                <w:szCs w:val="20"/>
              </w:rPr>
              <w:br/>
            </w:r>
            <w:r w:rsidRPr="00944EC7">
              <w:rPr>
                <w:sz w:val="20"/>
                <w:szCs w:val="20"/>
              </w:rPr>
              <w:t>на софинан</w:t>
            </w:r>
            <w:r w:rsidR="003434F4">
              <w:rPr>
                <w:sz w:val="20"/>
                <w:szCs w:val="20"/>
              </w:rPr>
              <w:t>-</w:t>
            </w:r>
            <w:r w:rsidRPr="00944EC7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0EEF5B0" w14:textId="5D3B9724" w:rsidR="00F94E4B" w:rsidRPr="00944EC7" w:rsidRDefault="00DA0C43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14:paraId="3A5409A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5020AC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7A6545D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  <w:shd w:val="clear" w:color="auto" w:fill="auto"/>
          </w:tcPr>
          <w:p w14:paraId="1A35547A" w14:textId="21A7FA27" w:rsidR="00F94E4B" w:rsidRPr="00D70A62" w:rsidRDefault="00F94E4B" w:rsidP="009841F1">
            <w:pPr>
              <w:jc w:val="center"/>
              <w:rPr>
                <w:color w:val="FF0000"/>
                <w:sz w:val="20"/>
                <w:szCs w:val="20"/>
              </w:rPr>
            </w:pPr>
            <w:r w:rsidRPr="002E1D02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0AF67A1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2CB7109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13,2</w:t>
            </w:r>
          </w:p>
        </w:tc>
      </w:tr>
      <w:tr w:rsidR="00332FE3" w:rsidRPr="00564A95" w14:paraId="0AAB8BBB" w14:textId="77777777" w:rsidTr="000963DC">
        <w:trPr>
          <w:trHeight w:val="20"/>
        </w:trPr>
        <w:tc>
          <w:tcPr>
            <w:tcW w:w="2479" w:type="pct"/>
            <w:gridSpan w:val="3"/>
            <w:shd w:val="clear" w:color="auto" w:fill="auto"/>
            <w:noWrap/>
            <w:hideMark/>
          </w:tcPr>
          <w:p w14:paraId="0B514B2E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shd w:val="clear" w:color="auto" w:fill="auto"/>
            <w:hideMark/>
          </w:tcPr>
          <w:p w14:paraId="48BDC833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33B637F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hideMark/>
          </w:tcPr>
          <w:p w14:paraId="708E376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hideMark/>
          </w:tcPr>
          <w:p w14:paraId="1AF146F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53D0B16" w14:textId="77777777" w:rsidR="00F94E4B" w:rsidRPr="009868F0" w:rsidRDefault="00F94E4B" w:rsidP="009841F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28" w:type="pct"/>
          </w:tcPr>
          <w:p w14:paraId="01DF2728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68EDED0A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7C1EF59A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721C290C" w14:textId="77777777" w:rsidR="00F94E4B" w:rsidRPr="00564A95" w:rsidRDefault="00F94E4B" w:rsidP="00FC64F9">
            <w:pPr>
              <w:rPr>
                <w:sz w:val="20"/>
                <w:szCs w:val="20"/>
              </w:rPr>
            </w:pPr>
            <w:r w:rsidRPr="00564A95">
              <w:rPr>
                <w:sz w:val="20"/>
                <w:szCs w:val="20"/>
              </w:rPr>
              <w:t>Ответственный исполнитель – МКУ ХМР «Комитет по КСиСП»</w:t>
            </w:r>
          </w:p>
          <w:p w14:paraId="3D5FA054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  <w:p w14:paraId="189690C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633E03F4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D2A8EAA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4B0069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FF9D235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1E01FEB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4D94920F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57B42768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3558B871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27A8A3F7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  <w:p w14:paraId="0BA6F733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F662969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2D4F585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10316,2</w:t>
            </w:r>
          </w:p>
          <w:p w14:paraId="57FDE2F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41F90F3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3640,2</w:t>
            </w:r>
          </w:p>
        </w:tc>
        <w:tc>
          <w:tcPr>
            <w:tcW w:w="342" w:type="pct"/>
            <w:shd w:val="clear" w:color="auto" w:fill="auto"/>
          </w:tcPr>
          <w:p w14:paraId="0ACAC4D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 6676,0</w:t>
            </w:r>
          </w:p>
        </w:tc>
        <w:tc>
          <w:tcPr>
            <w:tcW w:w="328" w:type="pct"/>
          </w:tcPr>
          <w:p w14:paraId="1FEE6DF5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8FD21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1FC037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6A963C09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  <w:hideMark/>
          </w:tcPr>
          <w:p w14:paraId="4AC10650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1BFE28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4EF22F3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196,6 </w:t>
            </w:r>
          </w:p>
          <w:p w14:paraId="3C0AB71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21E99D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131,2</w:t>
            </w:r>
          </w:p>
          <w:p w14:paraId="6B01891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34F49D4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2742BBF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65,4 </w:t>
            </w:r>
          </w:p>
          <w:p w14:paraId="46326A7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  <w:p w14:paraId="172A5E39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F6D7D22" w14:textId="77777777" w:rsidR="00F94E4B" w:rsidRPr="00426D3E" w:rsidRDefault="004D2F6C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366665A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1157A65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52A26A45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208A27F2" w14:textId="77777777" w:rsidR="00F94E4B" w:rsidRPr="00564A95" w:rsidRDefault="00F94E4B" w:rsidP="00117CB0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F2B405C" w14:textId="77777777" w:rsidR="00F94E4B" w:rsidRPr="00944EC7" w:rsidRDefault="00F94E4B" w:rsidP="00FC64F9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6950F444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10119,6</w:t>
            </w:r>
          </w:p>
          <w:p w14:paraId="5FE56690" w14:textId="77777777" w:rsidR="00F94E4B" w:rsidRPr="00944EC7" w:rsidRDefault="00F94E4B" w:rsidP="006B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7E9C9087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3 509,0</w:t>
            </w:r>
          </w:p>
          <w:p w14:paraId="397A1742" w14:textId="77777777" w:rsidR="00F94E4B" w:rsidRPr="00944EC7" w:rsidRDefault="00F94E4B" w:rsidP="006B4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BDB03B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6610,6</w:t>
            </w:r>
          </w:p>
        </w:tc>
        <w:tc>
          <w:tcPr>
            <w:tcW w:w="328" w:type="pct"/>
          </w:tcPr>
          <w:p w14:paraId="3C294011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158BB0CF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2B0AA68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09A672FD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3BD3B6E1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1B9919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71CD393C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691994E0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15714CB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699AFB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0F632F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00E8F9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564A95" w14:paraId="473D2D70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5196080F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C0117A" w14:textId="77777777" w:rsidR="00F94E4B" w:rsidRPr="00944EC7" w:rsidRDefault="00F94E4B" w:rsidP="000F151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7A6B299E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10116,2</w:t>
            </w:r>
          </w:p>
        </w:tc>
        <w:tc>
          <w:tcPr>
            <w:tcW w:w="361" w:type="pct"/>
            <w:shd w:val="clear" w:color="auto" w:fill="auto"/>
          </w:tcPr>
          <w:p w14:paraId="7C288A5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3509,0</w:t>
            </w:r>
          </w:p>
        </w:tc>
        <w:tc>
          <w:tcPr>
            <w:tcW w:w="342" w:type="pct"/>
            <w:shd w:val="clear" w:color="auto" w:fill="auto"/>
          </w:tcPr>
          <w:p w14:paraId="3A50BDEB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6607,2</w:t>
            </w:r>
          </w:p>
        </w:tc>
        <w:tc>
          <w:tcPr>
            <w:tcW w:w="328" w:type="pct"/>
          </w:tcPr>
          <w:p w14:paraId="4692B9C3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05ED3C12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92623ED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564A95" w14:paraId="4778591F" w14:textId="77777777" w:rsidTr="000963DC">
        <w:trPr>
          <w:trHeight w:val="20"/>
        </w:trPr>
        <w:tc>
          <w:tcPr>
            <w:tcW w:w="2479" w:type="pct"/>
            <w:gridSpan w:val="3"/>
            <w:vMerge/>
            <w:shd w:val="clear" w:color="auto" w:fill="auto"/>
          </w:tcPr>
          <w:p w14:paraId="110502B9" w14:textId="77777777" w:rsidR="00F94E4B" w:rsidRPr="00564A95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8462F4E" w14:textId="028A28AB" w:rsidR="00F94E4B" w:rsidRPr="00944EC7" w:rsidRDefault="00F94E4B" w:rsidP="007A47A5">
            <w:pPr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 xml:space="preserve">средства бюджета района </w:t>
            </w:r>
            <w:r w:rsidR="006B4421">
              <w:rPr>
                <w:sz w:val="20"/>
                <w:szCs w:val="20"/>
              </w:rPr>
              <w:br/>
            </w:r>
            <w:r w:rsidRPr="00944EC7">
              <w:rPr>
                <w:sz w:val="20"/>
                <w:szCs w:val="20"/>
              </w:rPr>
              <w:t>на софинан</w:t>
            </w:r>
            <w:r w:rsidR="006B4421">
              <w:rPr>
                <w:sz w:val="20"/>
                <w:szCs w:val="20"/>
              </w:rPr>
              <w:t>-</w:t>
            </w:r>
            <w:r w:rsidRPr="00944EC7">
              <w:rPr>
                <w:sz w:val="20"/>
                <w:szCs w:val="20"/>
              </w:rPr>
              <w:t xml:space="preserve">сирование расходов за счет средств бюджета </w:t>
            </w:r>
            <w:r w:rsidRPr="00944EC7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7916A61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lastRenderedPageBreak/>
              <w:t>3,4</w:t>
            </w:r>
          </w:p>
        </w:tc>
        <w:tc>
          <w:tcPr>
            <w:tcW w:w="361" w:type="pct"/>
            <w:shd w:val="clear" w:color="auto" w:fill="auto"/>
          </w:tcPr>
          <w:p w14:paraId="70AAB0B3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F49BC56" w14:textId="77777777" w:rsidR="00F94E4B" w:rsidRPr="00944EC7" w:rsidRDefault="00F94E4B" w:rsidP="009841F1">
            <w:pPr>
              <w:jc w:val="center"/>
              <w:rPr>
                <w:sz w:val="20"/>
                <w:szCs w:val="20"/>
              </w:rPr>
            </w:pPr>
            <w:r w:rsidRPr="00944EC7">
              <w:rPr>
                <w:sz w:val="20"/>
                <w:szCs w:val="20"/>
              </w:rPr>
              <w:t>3,4</w:t>
            </w:r>
          </w:p>
        </w:tc>
        <w:tc>
          <w:tcPr>
            <w:tcW w:w="328" w:type="pct"/>
          </w:tcPr>
          <w:p w14:paraId="2ACB0C14" w14:textId="77777777" w:rsidR="00F94E4B" w:rsidRPr="00426D3E" w:rsidRDefault="00F94E4B" w:rsidP="009841F1">
            <w:pPr>
              <w:jc w:val="center"/>
              <w:rPr>
                <w:sz w:val="20"/>
                <w:szCs w:val="20"/>
              </w:rPr>
            </w:pPr>
            <w:r w:rsidRPr="00426D3E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14:paraId="4A9B3721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3F9EBAFD" w14:textId="77777777" w:rsidR="00F94E4B" w:rsidRPr="00944EC7" w:rsidRDefault="00F94E4B" w:rsidP="009841F1">
            <w:pPr>
              <w:jc w:val="center"/>
            </w:pPr>
            <w:r w:rsidRPr="00944EC7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312CC10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</w:tcPr>
          <w:p w14:paraId="6EFFD29A" w14:textId="77777777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lastRenderedPageBreak/>
              <w:t>Ответственный исполнитель –</w:t>
            </w:r>
            <w:r w:rsidR="00427CED" w:rsidRPr="000E4AC8">
              <w:rPr>
                <w:sz w:val="20"/>
                <w:szCs w:val="20"/>
              </w:rPr>
              <w:t xml:space="preserve"> </w:t>
            </w:r>
            <w:r w:rsidRPr="000E4AC8">
              <w:rPr>
                <w:sz w:val="20"/>
                <w:szCs w:val="20"/>
              </w:rPr>
              <w:t>администрация Ханты-Мансийского района (отдел по культуре, спорту и социальной политике</w:t>
            </w:r>
            <w:r w:rsidR="008503B7" w:rsidRPr="000E4AC8">
              <w:rPr>
                <w:sz w:val="20"/>
                <w:szCs w:val="20"/>
              </w:rPr>
              <w:t>)</w:t>
            </w:r>
            <w:r w:rsidRPr="000E4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</w:tcPr>
          <w:p w14:paraId="673F3DB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002F01A1" w14:textId="5928FCFF" w:rsidR="00F94E4B" w:rsidRPr="000E4AC8" w:rsidRDefault="00EE37D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5 644,0</w:t>
            </w:r>
          </w:p>
        </w:tc>
        <w:tc>
          <w:tcPr>
            <w:tcW w:w="361" w:type="pct"/>
            <w:shd w:val="clear" w:color="auto" w:fill="auto"/>
          </w:tcPr>
          <w:p w14:paraId="265E2BC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5C2EE55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223DDDBD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3A70719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06C307E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0DBBA117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032B3C8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BEFD0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35FD3C5E" w14:textId="078604BC" w:rsidR="00F94E4B" w:rsidRPr="000E4AC8" w:rsidRDefault="00EE37D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5 644,0</w:t>
            </w:r>
          </w:p>
        </w:tc>
        <w:tc>
          <w:tcPr>
            <w:tcW w:w="361" w:type="pct"/>
            <w:shd w:val="clear" w:color="auto" w:fill="auto"/>
            <w:noWrap/>
          </w:tcPr>
          <w:p w14:paraId="4F01C401" w14:textId="77777777" w:rsidR="00F94E4B" w:rsidRPr="000E4AC8" w:rsidRDefault="00821B96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noWrap/>
          </w:tcPr>
          <w:p w14:paraId="11C93CBF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1 273,0</w:t>
            </w:r>
          </w:p>
        </w:tc>
        <w:tc>
          <w:tcPr>
            <w:tcW w:w="328" w:type="pct"/>
          </w:tcPr>
          <w:p w14:paraId="702C31D1" w14:textId="77777777" w:rsidR="00F94E4B" w:rsidRPr="000E4AC8" w:rsidRDefault="00332FE3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200,0</w:t>
            </w:r>
          </w:p>
        </w:tc>
        <w:tc>
          <w:tcPr>
            <w:tcW w:w="328" w:type="pct"/>
          </w:tcPr>
          <w:p w14:paraId="6A80153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  <w:tc>
          <w:tcPr>
            <w:tcW w:w="334" w:type="pct"/>
          </w:tcPr>
          <w:p w14:paraId="4EBB97C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2 085,5</w:t>
            </w:r>
          </w:p>
        </w:tc>
      </w:tr>
      <w:tr w:rsidR="00332FE3" w:rsidRPr="000E3E6D" w14:paraId="55002743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</w:tcPr>
          <w:p w14:paraId="721FAE5E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14:paraId="447143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(МКУ «УКСиР»)</w:t>
            </w:r>
          </w:p>
        </w:tc>
        <w:tc>
          <w:tcPr>
            <w:tcW w:w="466" w:type="pct"/>
            <w:shd w:val="clear" w:color="auto" w:fill="auto"/>
          </w:tcPr>
          <w:p w14:paraId="48295A46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757910FC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408D806B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0F845FD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645E76B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6FCB3EE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778F7172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7F41B35F" w14:textId="77777777" w:rsidTr="000963DC">
        <w:trPr>
          <w:trHeight w:val="20"/>
        </w:trPr>
        <w:tc>
          <w:tcPr>
            <w:tcW w:w="2479" w:type="pct"/>
            <w:gridSpan w:val="3"/>
            <w:vMerge/>
          </w:tcPr>
          <w:p w14:paraId="01EF1122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70E605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45352F2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18 050,4</w:t>
            </w:r>
          </w:p>
        </w:tc>
        <w:tc>
          <w:tcPr>
            <w:tcW w:w="361" w:type="pct"/>
            <w:shd w:val="clear" w:color="auto" w:fill="auto"/>
            <w:noWrap/>
          </w:tcPr>
          <w:p w14:paraId="245EB3C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13 943,9</w:t>
            </w:r>
          </w:p>
        </w:tc>
        <w:tc>
          <w:tcPr>
            <w:tcW w:w="342" w:type="pct"/>
            <w:shd w:val="clear" w:color="auto" w:fill="auto"/>
            <w:noWrap/>
          </w:tcPr>
          <w:p w14:paraId="60238D24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3 826,9</w:t>
            </w:r>
          </w:p>
        </w:tc>
        <w:tc>
          <w:tcPr>
            <w:tcW w:w="328" w:type="pct"/>
          </w:tcPr>
          <w:p w14:paraId="4EEA9297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279,6</w:t>
            </w:r>
          </w:p>
        </w:tc>
        <w:tc>
          <w:tcPr>
            <w:tcW w:w="328" w:type="pct"/>
          </w:tcPr>
          <w:p w14:paraId="1806960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</w:tcPr>
          <w:p w14:paraId="4FB5747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0,0</w:t>
            </w:r>
          </w:p>
        </w:tc>
      </w:tr>
      <w:tr w:rsidR="00332FE3" w:rsidRPr="000E3E6D" w14:paraId="06A797EF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68B41E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Соисполнитель 2 – администрация Ханты-Мансийского района</w:t>
            </w:r>
          </w:p>
          <w:p w14:paraId="776C9854" w14:textId="77777777" w:rsidR="00F94E4B" w:rsidRPr="007D331C" w:rsidRDefault="00F94E4B" w:rsidP="00427CED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(МАУ «СШ ХМР»)</w:t>
            </w:r>
          </w:p>
        </w:tc>
        <w:tc>
          <w:tcPr>
            <w:tcW w:w="466" w:type="pct"/>
            <w:shd w:val="clear" w:color="auto" w:fill="auto"/>
            <w:hideMark/>
          </w:tcPr>
          <w:p w14:paraId="1C1CC50E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16C06B5A" w14:textId="27F2110F" w:rsidR="00F94E4B" w:rsidRPr="007D331C" w:rsidRDefault="00B33FC9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461 730,0</w:t>
            </w:r>
          </w:p>
        </w:tc>
        <w:tc>
          <w:tcPr>
            <w:tcW w:w="361" w:type="pct"/>
            <w:shd w:val="clear" w:color="auto" w:fill="auto"/>
          </w:tcPr>
          <w:p w14:paraId="6EE3173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8FD6ED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4D9134CC" w14:textId="7D3CA494" w:rsidR="00F94E4B" w:rsidRPr="007D331C" w:rsidRDefault="00332FE3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96 74</w:t>
            </w:r>
            <w:r w:rsidR="00F94E4B" w:rsidRPr="007D331C">
              <w:rPr>
                <w:sz w:val="20"/>
                <w:szCs w:val="20"/>
              </w:rPr>
              <w:t>9,</w:t>
            </w:r>
            <w:r w:rsidR="00874544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14:paraId="56A34D0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94465,6</w:t>
            </w:r>
          </w:p>
        </w:tc>
        <w:tc>
          <w:tcPr>
            <w:tcW w:w="334" w:type="pct"/>
            <w:shd w:val="clear" w:color="auto" w:fill="auto"/>
          </w:tcPr>
          <w:p w14:paraId="51CED3FE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94598,0</w:t>
            </w:r>
          </w:p>
        </w:tc>
      </w:tr>
      <w:tr w:rsidR="00332FE3" w:rsidRPr="000E3E6D" w14:paraId="323A1740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67C6B70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E3289B1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03D93B9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1103,3</w:t>
            </w:r>
          </w:p>
        </w:tc>
        <w:tc>
          <w:tcPr>
            <w:tcW w:w="361" w:type="pct"/>
            <w:shd w:val="clear" w:color="auto" w:fill="auto"/>
          </w:tcPr>
          <w:p w14:paraId="3FD100F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01E6156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38891222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727,5</w:t>
            </w:r>
          </w:p>
        </w:tc>
        <w:tc>
          <w:tcPr>
            <w:tcW w:w="328" w:type="pct"/>
            <w:shd w:val="clear" w:color="auto" w:fill="auto"/>
          </w:tcPr>
          <w:p w14:paraId="7D897FC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125,0</w:t>
            </w:r>
          </w:p>
        </w:tc>
        <w:tc>
          <w:tcPr>
            <w:tcW w:w="334" w:type="pct"/>
            <w:shd w:val="clear" w:color="auto" w:fill="auto"/>
          </w:tcPr>
          <w:p w14:paraId="1EF82F44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250,8</w:t>
            </w:r>
          </w:p>
        </w:tc>
      </w:tr>
      <w:tr w:rsidR="00332FE3" w:rsidRPr="000E3E6D" w14:paraId="45D3E0C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99ABA07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3FDF9F32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00EB165D" w14:textId="10BFBF8C" w:rsidR="00F94E4B" w:rsidRPr="007D331C" w:rsidRDefault="00814010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460 626,7</w:t>
            </w:r>
          </w:p>
        </w:tc>
        <w:tc>
          <w:tcPr>
            <w:tcW w:w="361" w:type="pct"/>
            <w:shd w:val="clear" w:color="auto" w:fill="auto"/>
          </w:tcPr>
          <w:p w14:paraId="55C58F0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88 307,1</w:t>
            </w:r>
          </w:p>
        </w:tc>
        <w:tc>
          <w:tcPr>
            <w:tcW w:w="342" w:type="pct"/>
            <w:shd w:val="clear" w:color="auto" w:fill="auto"/>
          </w:tcPr>
          <w:p w14:paraId="170DD87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09352984" w14:textId="405A92A5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6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02</w:t>
            </w:r>
            <w:r w:rsidRPr="007D331C">
              <w:rPr>
                <w:sz w:val="20"/>
                <w:szCs w:val="20"/>
              </w:rPr>
              <w:t>2,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578664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94340,6</w:t>
            </w:r>
          </w:p>
        </w:tc>
        <w:tc>
          <w:tcPr>
            <w:tcW w:w="334" w:type="pct"/>
            <w:shd w:val="clear" w:color="auto" w:fill="auto"/>
          </w:tcPr>
          <w:p w14:paraId="59D7C600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94347,2</w:t>
            </w:r>
          </w:p>
        </w:tc>
      </w:tr>
      <w:tr w:rsidR="00332FE3" w:rsidRPr="000E3E6D" w14:paraId="76BE0B6C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6C6389B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41A6ED46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shd w:val="clear" w:color="auto" w:fill="auto"/>
          </w:tcPr>
          <w:p w14:paraId="3BE96E7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14:paraId="053FDBD9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14:paraId="7DE1B6A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5729D015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14:paraId="7A20892C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4D3B4B2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</w:p>
        </w:tc>
      </w:tr>
      <w:tr w:rsidR="00332FE3" w:rsidRPr="000E3E6D" w14:paraId="7985FBFE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73C937A6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968E09B" w14:textId="77777777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362" w:type="pct"/>
            <w:shd w:val="clear" w:color="auto" w:fill="auto"/>
          </w:tcPr>
          <w:p w14:paraId="177D532F" w14:textId="77777777" w:rsidR="00F94E4B" w:rsidRPr="007D331C" w:rsidRDefault="006018E1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460 561</w:t>
            </w:r>
            <w:r w:rsidR="00F94E4B" w:rsidRPr="007D331C">
              <w:rPr>
                <w:sz w:val="20"/>
                <w:szCs w:val="20"/>
              </w:rPr>
              <w:t>,8</w:t>
            </w:r>
          </w:p>
        </w:tc>
        <w:tc>
          <w:tcPr>
            <w:tcW w:w="361" w:type="pct"/>
            <w:shd w:val="clear" w:color="auto" w:fill="auto"/>
          </w:tcPr>
          <w:p w14:paraId="3DECE06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88 300,2</w:t>
            </w:r>
          </w:p>
        </w:tc>
        <w:tc>
          <w:tcPr>
            <w:tcW w:w="342" w:type="pct"/>
            <w:shd w:val="clear" w:color="auto" w:fill="auto"/>
          </w:tcPr>
          <w:p w14:paraId="4368CCD1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87 609,6</w:t>
            </w:r>
          </w:p>
        </w:tc>
        <w:tc>
          <w:tcPr>
            <w:tcW w:w="328" w:type="pct"/>
            <w:shd w:val="clear" w:color="auto" w:fill="auto"/>
          </w:tcPr>
          <w:p w14:paraId="26865721" w14:textId="77777777" w:rsidR="00F94E4B" w:rsidRPr="007D331C" w:rsidRDefault="00F94E4B" w:rsidP="00332FE3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</w:t>
            </w:r>
            <w:r w:rsidR="00332FE3" w:rsidRPr="007D331C">
              <w:rPr>
                <w:sz w:val="20"/>
                <w:szCs w:val="20"/>
              </w:rPr>
              <w:t>5</w:t>
            </w:r>
            <w:r w:rsidRPr="007D331C">
              <w:rPr>
                <w:sz w:val="20"/>
                <w:szCs w:val="20"/>
              </w:rPr>
              <w:t> </w:t>
            </w:r>
            <w:r w:rsidR="00332FE3" w:rsidRPr="007D331C">
              <w:rPr>
                <w:sz w:val="20"/>
                <w:szCs w:val="20"/>
              </w:rPr>
              <w:t>98</w:t>
            </w:r>
            <w:r w:rsidRPr="007D331C">
              <w:rPr>
                <w:sz w:val="20"/>
                <w:szCs w:val="20"/>
              </w:rPr>
              <w:t>4,0</w:t>
            </w:r>
          </w:p>
        </w:tc>
        <w:tc>
          <w:tcPr>
            <w:tcW w:w="328" w:type="pct"/>
            <w:shd w:val="clear" w:color="auto" w:fill="auto"/>
          </w:tcPr>
          <w:p w14:paraId="0AC9415E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94 334,0</w:t>
            </w:r>
          </w:p>
        </w:tc>
        <w:tc>
          <w:tcPr>
            <w:tcW w:w="334" w:type="pct"/>
            <w:shd w:val="clear" w:color="auto" w:fill="auto"/>
          </w:tcPr>
          <w:p w14:paraId="65DD6559" w14:textId="77777777" w:rsidR="00F94E4B" w:rsidRPr="007D331C" w:rsidRDefault="00F94E4B" w:rsidP="009841F1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94334,0</w:t>
            </w:r>
          </w:p>
        </w:tc>
      </w:tr>
      <w:tr w:rsidR="00332FE3" w:rsidRPr="000E3E6D" w14:paraId="0179191A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2421385C" w14:textId="77777777" w:rsidR="00F94E4B" w:rsidRPr="007D331C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97BE948" w14:textId="008B356E" w:rsidR="00F94E4B" w:rsidRPr="007D331C" w:rsidRDefault="00F94E4B" w:rsidP="00FC64F9">
            <w:pPr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 xml:space="preserve">средства бюджета района </w:t>
            </w:r>
            <w:r w:rsidR="006B4421">
              <w:rPr>
                <w:sz w:val="20"/>
                <w:szCs w:val="20"/>
              </w:rPr>
              <w:br/>
            </w:r>
            <w:r w:rsidRPr="007D331C">
              <w:rPr>
                <w:sz w:val="20"/>
                <w:szCs w:val="20"/>
              </w:rPr>
              <w:t>на софинан</w:t>
            </w:r>
            <w:r w:rsidR="006B4421">
              <w:rPr>
                <w:sz w:val="20"/>
                <w:szCs w:val="20"/>
              </w:rPr>
              <w:t>-</w:t>
            </w:r>
            <w:r w:rsidRPr="007D331C">
              <w:rPr>
                <w:sz w:val="20"/>
                <w:szCs w:val="20"/>
              </w:rPr>
              <w:t>сирование расходов за счет средств бюджета автономного округа</w:t>
            </w:r>
          </w:p>
        </w:tc>
        <w:tc>
          <w:tcPr>
            <w:tcW w:w="362" w:type="pct"/>
            <w:shd w:val="clear" w:color="auto" w:fill="auto"/>
          </w:tcPr>
          <w:p w14:paraId="11B12A0E" w14:textId="110BA3C6" w:rsidR="00F94E4B" w:rsidRPr="007D331C" w:rsidRDefault="00FA1FC0" w:rsidP="0098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361" w:type="pct"/>
            <w:shd w:val="clear" w:color="auto" w:fill="auto"/>
          </w:tcPr>
          <w:p w14:paraId="54A705B8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6,9</w:t>
            </w:r>
          </w:p>
        </w:tc>
        <w:tc>
          <w:tcPr>
            <w:tcW w:w="342" w:type="pct"/>
            <w:shd w:val="clear" w:color="auto" w:fill="auto"/>
          </w:tcPr>
          <w:p w14:paraId="26934B3F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BBA7CD6" w14:textId="2C1E04E5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38,</w:t>
            </w:r>
            <w:r w:rsidR="00BC12E6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</w:tcPr>
          <w:p w14:paraId="3C540C7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6,6</w:t>
            </w:r>
          </w:p>
        </w:tc>
        <w:tc>
          <w:tcPr>
            <w:tcW w:w="334" w:type="pct"/>
            <w:shd w:val="clear" w:color="auto" w:fill="auto"/>
          </w:tcPr>
          <w:p w14:paraId="7F6FDCDD" w14:textId="77777777" w:rsidR="00F94E4B" w:rsidRPr="007D331C" w:rsidRDefault="00F94E4B" w:rsidP="009841F1">
            <w:pPr>
              <w:jc w:val="center"/>
              <w:rPr>
                <w:sz w:val="20"/>
                <w:szCs w:val="20"/>
              </w:rPr>
            </w:pPr>
            <w:r w:rsidRPr="007D331C">
              <w:rPr>
                <w:sz w:val="20"/>
                <w:szCs w:val="20"/>
              </w:rPr>
              <w:t>13,2</w:t>
            </w:r>
          </w:p>
        </w:tc>
      </w:tr>
      <w:tr w:rsidR="00332FE3" w:rsidRPr="000E3E6D" w14:paraId="3559041D" w14:textId="77777777" w:rsidTr="000963DC">
        <w:trPr>
          <w:trHeight w:val="20"/>
        </w:trPr>
        <w:tc>
          <w:tcPr>
            <w:tcW w:w="2479" w:type="pct"/>
            <w:gridSpan w:val="3"/>
            <w:vMerge w:val="restart"/>
            <w:shd w:val="clear" w:color="auto" w:fill="auto"/>
            <w:hideMark/>
          </w:tcPr>
          <w:p w14:paraId="1DC4B604" w14:textId="07E850D6" w:rsidR="00F94E4B" w:rsidRPr="000E4AC8" w:rsidRDefault="00F94E4B" w:rsidP="00427CED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 xml:space="preserve">Соисполнитель 3 </w:t>
            </w:r>
            <w:r w:rsidR="00427CED" w:rsidRPr="000E4AC8">
              <w:rPr>
                <w:sz w:val="20"/>
                <w:szCs w:val="20"/>
              </w:rPr>
              <w:t>–</w:t>
            </w:r>
            <w:r w:rsidR="006B4421">
              <w:rPr>
                <w:sz w:val="20"/>
                <w:szCs w:val="20"/>
              </w:rPr>
              <w:t xml:space="preserve"> администрация </w:t>
            </w:r>
            <w:r w:rsidRPr="000E4AC8">
              <w:rPr>
                <w:sz w:val="20"/>
                <w:szCs w:val="20"/>
              </w:rPr>
              <w:t>Ханты-Мансийского района (МБУ «ДЦ «Имитуй»)</w:t>
            </w:r>
          </w:p>
        </w:tc>
        <w:tc>
          <w:tcPr>
            <w:tcW w:w="466" w:type="pct"/>
            <w:shd w:val="clear" w:color="auto" w:fill="auto"/>
            <w:hideMark/>
          </w:tcPr>
          <w:p w14:paraId="1E877A71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shd w:val="clear" w:color="auto" w:fill="auto"/>
          </w:tcPr>
          <w:p w14:paraId="4E710EDD" w14:textId="2B84DB4F" w:rsidR="00F94E4B" w:rsidRPr="009662D0" w:rsidRDefault="009662D0" w:rsidP="009841F1">
            <w:pPr>
              <w:jc w:val="center"/>
              <w:rPr>
                <w:sz w:val="20"/>
                <w:szCs w:val="20"/>
              </w:rPr>
            </w:pPr>
            <w:r w:rsidRPr="009662D0">
              <w:rPr>
                <w:sz w:val="20"/>
                <w:szCs w:val="20"/>
              </w:rPr>
              <w:t>39965</w:t>
            </w:r>
            <w:r w:rsidR="006018E1" w:rsidRPr="009662D0">
              <w:rPr>
                <w:sz w:val="20"/>
                <w:szCs w:val="20"/>
              </w:rPr>
              <w:t>,</w:t>
            </w:r>
            <w:r w:rsidR="00F94E4B" w:rsidRPr="009662D0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254134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4E739A6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3F72993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7C02C32A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  <w:shd w:val="clear" w:color="auto" w:fill="auto"/>
          </w:tcPr>
          <w:p w14:paraId="11062F8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  <w:tr w:rsidR="00332FE3" w:rsidRPr="000E3E6D" w14:paraId="43AFBADB" w14:textId="77777777" w:rsidTr="000963DC">
        <w:trPr>
          <w:trHeight w:val="20"/>
        </w:trPr>
        <w:tc>
          <w:tcPr>
            <w:tcW w:w="2479" w:type="pct"/>
            <w:gridSpan w:val="3"/>
            <w:vMerge/>
            <w:hideMark/>
          </w:tcPr>
          <w:p w14:paraId="32FF925F" w14:textId="77777777" w:rsidR="00F94E4B" w:rsidRPr="000E4AC8" w:rsidRDefault="00F94E4B" w:rsidP="00FC64F9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19F0514" w14:textId="77777777" w:rsidR="00F94E4B" w:rsidRPr="000E4AC8" w:rsidRDefault="00F94E4B" w:rsidP="00FC64F9">
            <w:pPr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362" w:type="pct"/>
            <w:shd w:val="clear" w:color="auto" w:fill="auto"/>
          </w:tcPr>
          <w:p w14:paraId="1C929D72" w14:textId="77777777" w:rsidR="00F94E4B" w:rsidRPr="009662D0" w:rsidRDefault="006018E1" w:rsidP="009841F1">
            <w:pPr>
              <w:jc w:val="center"/>
              <w:rPr>
                <w:sz w:val="20"/>
                <w:szCs w:val="20"/>
              </w:rPr>
            </w:pPr>
            <w:r w:rsidRPr="009662D0">
              <w:rPr>
                <w:sz w:val="20"/>
                <w:szCs w:val="20"/>
              </w:rPr>
              <w:t>39965</w:t>
            </w:r>
            <w:r w:rsidR="00F94E4B" w:rsidRPr="009662D0">
              <w:rPr>
                <w:sz w:val="20"/>
                <w:szCs w:val="20"/>
              </w:rPr>
              <w:t>,0</w:t>
            </w:r>
          </w:p>
        </w:tc>
        <w:tc>
          <w:tcPr>
            <w:tcW w:w="361" w:type="pct"/>
            <w:shd w:val="clear" w:color="auto" w:fill="auto"/>
          </w:tcPr>
          <w:p w14:paraId="3FAED556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7 581,2</w:t>
            </w:r>
          </w:p>
        </w:tc>
        <w:tc>
          <w:tcPr>
            <w:tcW w:w="342" w:type="pct"/>
            <w:shd w:val="clear" w:color="auto" w:fill="auto"/>
          </w:tcPr>
          <w:p w14:paraId="313B238D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3 418,0</w:t>
            </w:r>
          </w:p>
        </w:tc>
        <w:tc>
          <w:tcPr>
            <w:tcW w:w="328" w:type="pct"/>
            <w:shd w:val="clear" w:color="auto" w:fill="auto"/>
          </w:tcPr>
          <w:p w14:paraId="44CFB3DC" w14:textId="77777777" w:rsidR="00F94E4B" w:rsidRPr="000E4AC8" w:rsidRDefault="00F94E4B" w:rsidP="00EC1923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98</w:t>
            </w:r>
            <w:r w:rsidR="00EC1923" w:rsidRPr="000E4AC8">
              <w:rPr>
                <w:sz w:val="20"/>
                <w:szCs w:val="20"/>
              </w:rPr>
              <w:t>20</w:t>
            </w:r>
            <w:r w:rsidRPr="000E4AC8">
              <w:rPr>
                <w:sz w:val="20"/>
                <w:szCs w:val="20"/>
              </w:rPr>
              <w:t>,8</w:t>
            </w:r>
          </w:p>
        </w:tc>
        <w:tc>
          <w:tcPr>
            <w:tcW w:w="328" w:type="pct"/>
            <w:shd w:val="clear" w:color="auto" w:fill="auto"/>
          </w:tcPr>
          <w:p w14:paraId="6F33DE61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  <w:tc>
          <w:tcPr>
            <w:tcW w:w="334" w:type="pct"/>
            <w:shd w:val="clear" w:color="auto" w:fill="auto"/>
          </w:tcPr>
          <w:p w14:paraId="33E718D0" w14:textId="77777777" w:rsidR="00F94E4B" w:rsidRPr="000E4AC8" w:rsidRDefault="00F94E4B" w:rsidP="009841F1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9572,5</w:t>
            </w:r>
          </w:p>
        </w:tc>
      </w:tr>
    </w:tbl>
    <w:p w14:paraId="47A02E7D" w14:textId="77777777" w:rsidR="00155067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ABF77FB" w14:textId="366C243A" w:rsidR="006B4421" w:rsidRPr="006B4421" w:rsidRDefault="00077DF1" w:rsidP="00077DF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14:paraId="3F05C63E" w14:textId="77777777" w:rsidR="00155067" w:rsidRPr="00210B85" w:rsidRDefault="00155067" w:rsidP="0015506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B68D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</w:t>
      </w:r>
      <w:r w:rsidRPr="00210B85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</w:t>
      </w:r>
    </w:p>
    <w:p w14:paraId="5B930E9D" w14:textId="77777777" w:rsidR="00155067" w:rsidRPr="00210B85" w:rsidRDefault="00155067" w:rsidP="001550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92"/>
        <w:gridCol w:w="5495"/>
        <w:gridCol w:w="3726"/>
        <w:gridCol w:w="768"/>
        <w:gridCol w:w="762"/>
        <w:gridCol w:w="728"/>
        <w:gridCol w:w="762"/>
        <w:gridCol w:w="630"/>
        <w:gridCol w:w="630"/>
      </w:tblGrid>
      <w:tr w:rsidR="00155067" w:rsidRPr="0026187C" w14:paraId="2A1B9BE2" w14:textId="77777777" w:rsidTr="002C6D5E">
        <w:trPr>
          <w:trHeight w:val="20"/>
          <w:jc w:val="center"/>
        </w:trPr>
        <w:tc>
          <w:tcPr>
            <w:tcW w:w="23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1ED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4B7EF25C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477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9547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Наименование проекта или мероприятия </w:t>
            </w:r>
          </w:p>
        </w:tc>
        <w:tc>
          <w:tcPr>
            <w:tcW w:w="1392" w:type="pct"/>
            <w:vMerge w:val="restart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A72C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895" w:type="pct"/>
            <w:gridSpan w:val="6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2FC8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Параметры финансового обеспечения,</w:t>
            </w:r>
          </w:p>
          <w:p w14:paraId="385EDB9B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</w:tr>
      <w:tr w:rsidR="002C6D5E" w:rsidRPr="0026187C" w14:paraId="46C92C96" w14:textId="77777777" w:rsidTr="002C6D5E">
        <w:trPr>
          <w:trHeight w:val="20"/>
          <w:jc w:val="center"/>
        </w:trPr>
        <w:tc>
          <w:tcPr>
            <w:tcW w:w="2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E706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9450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B7AD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3E64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544D" w14:textId="77777777" w:rsidR="002C6D5E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14:paraId="480BDCDF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3B1F" w14:textId="77777777" w:rsidR="002C6D5E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14:paraId="5159BB26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850E" w14:textId="77777777" w:rsidR="002C6D5E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14:paraId="56966BA3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3AC284D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2022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92F4E0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2023 г</w:t>
            </w:r>
            <w:r w:rsidR="002C6D5E"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2C6D5E" w:rsidRPr="0026187C" w14:paraId="673A4AB5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4FF5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3F33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4F28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A440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E253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5109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99A9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BFEEEF7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225C42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55067" w:rsidRPr="0026187C" w14:paraId="361BDDB3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EFD3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Портфели проектов, основанные на национальных и федеральных проектах Российской Федерации</w:t>
            </w:r>
          </w:p>
          <w:p w14:paraId="360D44F9" w14:textId="06FEA430" w:rsidR="00155067" w:rsidRPr="0026187C" w:rsidRDefault="00155067" w:rsidP="006B44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(участие в которых принимает Ханты-Мансийский </w:t>
            </w:r>
            <w:r w:rsidR="006B4421">
              <w:rPr>
                <w:rFonts w:ascii="Times New Roman" w:eastAsia="Calibri" w:hAnsi="Times New Roman" w:cs="Times New Roman"/>
                <w:szCs w:val="22"/>
                <w:lang w:eastAsia="en-US"/>
              </w:rPr>
              <w:t>район)</w:t>
            </w:r>
            <w:r w:rsidR="006B4421" w:rsidRPr="0026187C">
              <w:rPr>
                <w:rFonts w:ascii="Times New Roman" w:eastAsia="Calibri" w:hAnsi="Times New Roman" w:cs="Times New Roman"/>
                <w:szCs w:val="22"/>
                <w:lang w:eastAsia="en-US"/>
              </w:rPr>
              <w:t>*</w:t>
            </w:r>
          </w:p>
        </w:tc>
      </w:tr>
      <w:tr w:rsidR="00155067" w:rsidRPr="0026187C" w14:paraId="58A57176" w14:textId="77777777" w:rsidTr="002C6D5E">
        <w:trPr>
          <w:trHeight w:val="20"/>
          <w:jc w:val="center"/>
        </w:trPr>
        <w:tc>
          <w:tcPr>
            <w:tcW w:w="5000" w:type="pct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DC50" w14:textId="77777777" w:rsidR="00155067" w:rsidRPr="0026187C" w:rsidRDefault="00155067" w:rsidP="006B4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7C">
              <w:rPr>
                <w:rFonts w:eastAsia="Calibri"/>
                <w:sz w:val="22"/>
                <w:szCs w:val="22"/>
                <w:lang w:eastAsia="en-US"/>
              </w:rPr>
              <w:t>Наименование портфеля проектов</w:t>
            </w:r>
            <w:r w:rsidRPr="0026187C">
              <w:rPr>
                <w:sz w:val="22"/>
                <w:szCs w:val="22"/>
              </w:rPr>
              <w:t xml:space="preserve"> </w:t>
            </w:r>
          </w:p>
          <w:p w14:paraId="4954E36C" w14:textId="77777777" w:rsidR="00155067" w:rsidRPr="0026187C" w:rsidRDefault="00155067" w:rsidP="006B4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87C">
              <w:rPr>
                <w:sz w:val="22"/>
                <w:szCs w:val="22"/>
              </w:rPr>
              <w:t>Портфель проектов «Демография»</w:t>
            </w:r>
          </w:p>
        </w:tc>
      </w:tr>
      <w:tr w:rsidR="002C6D5E" w:rsidRPr="0026187C" w14:paraId="2256DE3B" w14:textId="77777777" w:rsidTr="002C6D5E">
        <w:trPr>
          <w:trHeight w:val="20"/>
          <w:jc w:val="center"/>
        </w:trPr>
        <w:tc>
          <w:tcPr>
            <w:tcW w:w="2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A3CB" w14:textId="77777777" w:rsidR="00155067" w:rsidRPr="0026187C" w:rsidRDefault="00155067" w:rsidP="006B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7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7A1E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Региональный проект «Спорт – норма жизни»</w:t>
            </w:r>
          </w:p>
          <w:p w14:paraId="4DFF7C6E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(показатели 3, 8), срок реализации 01.01.2019</w:t>
            </w:r>
            <w:r w:rsidR="002C6D5E">
              <w:rPr>
                <w:sz w:val="22"/>
                <w:szCs w:val="22"/>
              </w:rPr>
              <w:t xml:space="preserve"> – </w:t>
            </w:r>
            <w:r w:rsidRPr="0026187C">
              <w:rPr>
                <w:sz w:val="22"/>
                <w:szCs w:val="22"/>
              </w:rPr>
              <w:t>31.12.2023</w:t>
            </w:r>
          </w:p>
        </w:tc>
        <w:tc>
          <w:tcPr>
            <w:tcW w:w="139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7641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83D7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9BFC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D3F6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DCD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49D6540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5420F6F" w14:textId="77777777" w:rsidR="00155067" w:rsidRPr="0026187C" w:rsidRDefault="00155067" w:rsidP="006B44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187C">
              <w:rPr>
                <w:sz w:val="22"/>
                <w:szCs w:val="22"/>
              </w:rPr>
              <w:t>0</w:t>
            </w:r>
          </w:p>
        </w:tc>
      </w:tr>
    </w:tbl>
    <w:p w14:paraId="4AE7D6C3" w14:textId="77777777" w:rsidR="00464D73" w:rsidRDefault="00464D73" w:rsidP="00077DF1">
      <w:pPr>
        <w:pStyle w:val="ConsPlusNormal"/>
        <w:ind w:right="-31"/>
        <w:outlineLvl w:val="2"/>
        <w:rPr>
          <w:rFonts w:ascii="Times New Roman" w:hAnsi="Times New Roman" w:cs="Times New Roman"/>
          <w:sz w:val="28"/>
          <w:szCs w:val="28"/>
        </w:rPr>
      </w:pPr>
    </w:p>
    <w:p w14:paraId="5D56BB67" w14:textId="6DB699D0" w:rsidR="00464D73" w:rsidRPr="00210B85" w:rsidRDefault="00155067" w:rsidP="00077DF1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0B85">
        <w:rPr>
          <w:rFonts w:ascii="Times New Roman" w:hAnsi="Times New Roman" w:cs="Times New Roman"/>
          <w:sz w:val="28"/>
          <w:szCs w:val="28"/>
        </w:rPr>
        <w:t>Таблица 4</w:t>
      </w:r>
    </w:p>
    <w:p w14:paraId="62D4DB8F" w14:textId="77777777" w:rsidR="00155067" w:rsidRPr="00E207A4" w:rsidRDefault="00155067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7A4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14:paraId="1AF7E9AC" w14:textId="77777777" w:rsidR="005F0FBD" w:rsidRPr="00E207A4" w:rsidRDefault="005F0FBD" w:rsidP="00155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5113"/>
        <w:gridCol w:w="1900"/>
        <w:gridCol w:w="714"/>
        <w:gridCol w:w="714"/>
        <w:gridCol w:w="714"/>
        <w:gridCol w:w="596"/>
        <w:gridCol w:w="694"/>
        <w:gridCol w:w="3101"/>
      </w:tblGrid>
      <w:tr w:rsidR="005F0FBD" w:rsidRPr="00E207A4" w14:paraId="2DFB5A9A" w14:textId="77777777" w:rsidTr="007B78D2">
        <w:tc>
          <w:tcPr>
            <w:tcW w:w="16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C34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№ </w:t>
            </w:r>
          </w:p>
          <w:p w14:paraId="3C058FE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п/п</w:t>
            </w:r>
          </w:p>
        </w:tc>
        <w:tc>
          <w:tcPr>
            <w:tcW w:w="18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F30A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муниципальных услуг (работ)</w:t>
            </w:r>
          </w:p>
        </w:tc>
        <w:tc>
          <w:tcPr>
            <w:tcW w:w="6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F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26" w:type="pct"/>
            <w:gridSpan w:val="5"/>
          </w:tcPr>
          <w:p w14:paraId="6280026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Значения показателя </w:t>
            </w:r>
            <w:r w:rsidRPr="00E207A4">
              <w:br/>
              <w:t>по годам</w:t>
            </w:r>
          </w:p>
        </w:tc>
        <w:tc>
          <w:tcPr>
            <w:tcW w:w="11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A48E5" w14:textId="34D6174A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 xml:space="preserve">Значение показателя </w:t>
            </w:r>
            <w:r w:rsidR="006B4421">
              <w:br/>
            </w:r>
            <w:r w:rsidRPr="00E207A4">
              <w:t>на момент окончания реализации муниципальной программы</w:t>
            </w:r>
          </w:p>
        </w:tc>
      </w:tr>
      <w:tr w:rsidR="005F0FBD" w:rsidRPr="00E207A4" w14:paraId="32D178A1" w14:textId="77777777" w:rsidTr="007B78D2">
        <w:tc>
          <w:tcPr>
            <w:tcW w:w="16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F7E85" w14:textId="77777777" w:rsidR="005F0FBD" w:rsidRPr="00E207A4" w:rsidRDefault="005F0FBD" w:rsidP="007B78D2"/>
        </w:tc>
        <w:tc>
          <w:tcPr>
            <w:tcW w:w="18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6D1D" w14:textId="77777777" w:rsidR="005F0FBD" w:rsidRPr="00E207A4" w:rsidRDefault="005F0FBD" w:rsidP="007B78D2"/>
        </w:tc>
        <w:tc>
          <w:tcPr>
            <w:tcW w:w="6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BF3D" w14:textId="77777777" w:rsidR="005F0FBD" w:rsidRPr="00E207A4" w:rsidRDefault="005F0FBD" w:rsidP="007B78D2"/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48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2019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A18F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2020 год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C73A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2021 год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CAE4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2022 год</w:t>
            </w:r>
          </w:p>
        </w:tc>
        <w:tc>
          <w:tcPr>
            <w:tcW w:w="248" w:type="pct"/>
          </w:tcPr>
          <w:p w14:paraId="599766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2023 год</w:t>
            </w:r>
          </w:p>
        </w:tc>
        <w:tc>
          <w:tcPr>
            <w:tcW w:w="11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52B79" w14:textId="77777777" w:rsidR="005F0FBD" w:rsidRPr="00E207A4" w:rsidRDefault="005F0FBD" w:rsidP="007B78D2"/>
        </w:tc>
      </w:tr>
      <w:tr w:rsidR="005F0FBD" w:rsidRPr="00E207A4" w14:paraId="1434E1B6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90C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714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9C51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22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6E6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69FB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ACF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7</w:t>
            </w:r>
          </w:p>
        </w:tc>
        <w:tc>
          <w:tcPr>
            <w:tcW w:w="248" w:type="pct"/>
          </w:tcPr>
          <w:p w14:paraId="5DEBEAE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FD18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</w:t>
            </w:r>
          </w:p>
        </w:tc>
      </w:tr>
      <w:tr w:rsidR="005F0FBD" w:rsidRPr="00E207A4" w14:paraId="05E53CB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3BE2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309D4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CE92E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A310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881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C054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32CB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786494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543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20</w:t>
            </w:r>
          </w:p>
        </w:tc>
      </w:tr>
      <w:tr w:rsidR="005F0FBD" w:rsidRPr="00E207A4" w14:paraId="54AD14E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635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4031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07A4">
              <w:rPr>
                <w:color w:val="000000"/>
              </w:rPr>
              <w:t>Реализация дополнительных общеразвивающих программ (адаптивная образовательная программа)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7D5E8" w14:textId="30F5F344" w:rsidR="005F0FBD" w:rsidRPr="00E207A4" w:rsidRDefault="006B4421" w:rsidP="007B78D2">
            <w:pPr>
              <w:jc w:val="center"/>
            </w:pPr>
            <w:r>
              <w:t>ч</w:t>
            </w:r>
            <w:r w:rsidR="005F0FBD" w:rsidRPr="00E207A4">
              <w:t>еловеко-час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620F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5F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A95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6231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C74B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248" w:type="pct"/>
          </w:tcPr>
          <w:p w14:paraId="1797A31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7C1A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6480</w:t>
            </w:r>
          </w:p>
        </w:tc>
      </w:tr>
      <w:tr w:rsidR="005F0FBD" w:rsidRPr="00E207A4" w14:paraId="05FE2514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70D8D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3.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F9FD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37E67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50EF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505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A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59A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6D714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48" w:type="pct"/>
          </w:tcPr>
          <w:p w14:paraId="3625F41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2817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4FBD3A2E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1182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75BE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CC601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4E5E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00E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45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40D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121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3BC1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134</w:t>
            </w:r>
          </w:p>
        </w:tc>
        <w:tc>
          <w:tcPr>
            <w:tcW w:w="248" w:type="pct"/>
          </w:tcPr>
          <w:p w14:paraId="48D451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BA88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142</w:t>
            </w:r>
          </w:p>
        </w:tc>
      </w:tr>
      <w:tr w:rsidR="005F0FBD" w:rsidRPr="00E207A4" w14:paraId="22505B17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DC93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CCF91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Спортивная подготовка по неолимпийским видам спорта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3DB4D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0C28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4BA8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4609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AB71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</w:t>
            </w:r>
          </w:p>
        </w:tc>
        <w:tc>
          <w:tcPr>
            <w:tcW w:w="248" w:type="pct"/>
          </w:tcPr>
          <w:p w14:paraId="496E70E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D2FD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</w:t>
            </w:r>
          </w:p>
        </w:tc>
      </w:tr>
      <w:tr w:rsidR="005F0FBD" w:rsidRPr="00E207A4" w14:paraId="35E66E11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345FC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6.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E370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20225" w14:textId="77777777" w:rsidR="005F0FBD" w:rsidRPr="00E207A4" w:rsidRDefault="005F0FBD" w:rsidP="007B78D2">
            <w:pPr>
              <w:jc w:val="center"/>
            </w:pPr>
            <w:r w:rsidRPr="00E207A4">
              <w:t>человек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94A1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B408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7200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5AEF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248" w:type="pct"/>
          </w:tcPr>
          <w:p w14:paraId="03156F6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F951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530</w:t>
            </w:r>
          </w:p>
        </w:tc>
      </w:tr>
      <w:tr w:rsidR="005F0FBD" w:rsidRPr="00E207A4" w14:paraId="5384E662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9583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7.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93DB9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Организация и проведение официальных физкультурных (физкультурно-спортивных) мероприятий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1A797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2D55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222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1C07B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1FCC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248" w:type="pct"/>
          </w:tcPr>
          <w:p w14:paraId="154A82A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33B40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5</w:t>
            </w:r>
          </w:p>
        </w:tc>
      </w:tr>
      <w:tr w:rsidR="005F0FBD" w:rsidRPr="00E207A4" w14:paraId="1A5A3DCA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7192A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8.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D38BF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6E51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единиц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F2D79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4271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1A77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65D6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248" w:type="pct"/>
          </w:tcPr>
          <w:p w14:paraId="412981E8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7FD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18</w:t>
            </w:r>
          </w:p>
        </w:tc>
      </w:tr>
      <w:tr w:rsidR="005F0FBD" w:rsidRPr="00546BB9" w14:paraId="6F1B8B4B" w14:textId="77777777" w:rsidTr="007B78D2">
        <w:tc>
          <w:tcPr>
            <w:tcW w:w="1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12A6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9.</w:t>
            </w:r>
          </w:p>
        </w:tc>
        <w:tc>
          <w:tcPr>
            <w:tcW w:w="18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477DA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</w:pPr>
            <w:r w:rsidRPr="00E207A4">
              <w:t>Создание условий для регулируемого туризма и отдыха</w:t>
            </w:r>
          </w:p>
        </w:tc>
        <w:tc>
          <w:tcPr>
            <w:tcW w:w="6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6B625" w14:textId="77777777" w:rsidR="005F0FBD" w:rsidRPr="00E207A4" w:rsidRDefault="005F0FBD" w:rsidP="007B7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7A4">
              <w:t>километр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67C03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-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05F5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98</w:t>
            </w:r>
          </w:p>
        </w:tc>
        <w:tc>
          <w:tcPr>
            <w:tcW w:w="2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7A902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BA857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248" w:type="pct"/>
          </w:tcPr>
          <w:p w14:paraId="5975D9AF" w14:textId="77777777" w:rsidR="005F0FBD" w:rsidRPr="00E207A4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  <w:tc>
          <w:tcPr>
            <w:tcW w:w="11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D04BD" w14:textId="77777777" w:rsidR="005F0FBD" w:rsidRPr="00546BB9" w:rsidRDefault="005F0FBD" w:rsidP="007B78D2">
            <w:pPr>
              <w:widowControl w:val="0"/>
              <w:autoSpaceDE w:val="0"/>
              <w:autoSpaceDN w:val="0"/>
              <w:jc w:val="center"/>
            </w:pPr>
            <w:r w:rsidRPr="00E207A4">
              <w:t>276</w:t>
            </w:r>
          </w:p>
        </w:tc>
      </w:tr>
    </w:tbl>
    <w:p w14:paraId="781F5B1D" w14:textId="77777777" w:rsidR="00464D73" w:rsidRDefault="00464D73" w:rsidP="006B4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AC3667" w14:textId="77777777" w:rsidR="00077DF1" w:rsidRDefault="00077DF1" w:rsidP="006B4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AFD01B" w14:textId="77777777" w:rsidR="00077DF1" w:rsidRDefault="00077DF1" w:rsidP="006B4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CF689C" w14:textId="77777777" w:rsidR="00077DF1" w:rsidRPr="006B4421" w:rsidRDefault="00077DF1" w:rsidP="006B4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6057F3" w14:textId="1137AB1D" w:rsidR="00464D73" w:rsidRPr="00210B85" w:rsidRDefault="00155067" w:rsidP="00077DF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14:paraId="150DE530" w14:textId="2CD5FD54" w:rsidR="00155067" w:rsidRDefault="00155067" w:rsidP="006B4421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</w:t>
      </w:r>
      <w:r w:rsidR="006B4421">
        <w:rPr>
          <w:sz w:val="28"/>
          <w:szCs w:val="28"/>
        </w:rPr>
        <w:t>ктов капитального строительства</w:t>
      </w:r>
    </w:p>
    <w:p w14:paraId="286459A8" w14:textId="77777777" w:rsidR="006B4421" w:rsidRPr="006B4421" w:rsidRDefault="006B4421" w:rsidP="006B44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7025"/>
        <w:gridCol w:w="1508"/>
        <w:gridCol w:w="2331"/>
        <w:gridCol w:w="2468"/>
      </w:tblGrid>
      <w:tr w:rsidR="00155067" w:rsidRPr="00210B85" w14:paraId="337C61B9" w14:textId="77777777" w:rsidTr="009841F1">
        <w:tc>
          <w:tcPr>
            <w:tcW w:w="236" w:type="pct"/>
            <w:shd w:val="clear" w:color="auto" w:fill="auto"/>
          </w:tcPr>
          <w:p w14:paraId="511E2067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0BCDF194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2510" w:type="pct"/>
            <w:shd w:val="clear" w:color="auto" w:fill="auto"/>
          </w:tcPr>
          <w:p w14:paraId="76B96C4A" w14:textId="77777777" w:rsidR="00155067" w:rsidRPr="00210B85" w:rsidRDefault="00155067" w:rsidP="00B1428E">
            <w:pPr>
              <w:jc w:val="center"/>
            </w:pPr>
            <w:r w:rsidRPr="00210B85">
              <w:t>Наименование объекта</w:t>
            </w:r>
          </w:p>
        </w:tc>
        <w:tc>
          <w:tcPr>
            <w:tcW w:w="539" w:type="pct"/>
            <w:shd w:val="clear" w:color="auto" w:fill="auto"/>
          </w:tcPr>
          <w:p w14:paraId="427C558F" w14:textId="77777777" w:rsidR="00155067" w:rsidRPr="00210B85" w:rsidRDefault="00155067" w:rsidP="00B1428E">
            <w:pPr>
              <w:ind w:firstLine="34"/>
              <w:jc w:val="center"/>
            </w:pPr>
            <w:r w:rsidRPr="00210B85">
              <w:t>Мощность</w:t>
            </w:r>
          </w:p>
        </w:tc>
        <w:tc>
          <w:tcPr>
            <w:tcW w:w="833" w:type="pct"/>
            <w:shd w:val="clear" w:color="auto" w:fill="auto"/>
          </w:tcPr>
          <w:p w14:paraId="36EB2066" w14:textId="77777777" w:rsidR="00155067" w:rsidRPr="00210B85" w:rsidRDefault="00155067" w:rsidP="00B1428E">
            <w:pPr>
              <w:jc w:val="center"/>
            </w:pPr>
            <w:r w:rsidRPr="00210B85">
              <w:t>Срок строительства, проектирования</w:t>
            </w:r>
          </w:p>
        </w:tc>
        <w:tc>
          <w:tcPr>
            <w:tcW w:w="882" w:type="pct"/>
            <w:shd w:val="clear" w:color="auto" w:fill="auto"/>
          </w:tcPr>
          <w:p w14:paraId="7546AD89" w14:textId="77777777" w:rsidR="00155067" w:rsidRPr="00210B85" w:rsidRDefault="00155067" w:rsidP="00B1428E">
            <w:pPr>
              <w:jc w:val="center"/>
            </w:pPr>
            <w:r w:rsidRPr="00210B85">
              <w:t>Механизм</w:t>
            </w:r>
            <w:r>
              <w:t xml:space="preserve"> </w:t>
            </w:r>
            <w:r w:rsidRPr="00210B85">
              <w:t>реализации</w:t>
            </w:r>
          </w:p>
        </w:tc>
      </w:tr>
      <w:tr w:rsidR="00155067" w:rsidRPr="00210B85" w14:paraId="26559517" w14:textId="77777777" w:rsidTr="009841F1">
        <w:tc>
          <w:tcPr>
            <w:tcW w:w="236" w:type="pct"/>
            <w:shd w:val="clear" w:color="auto" w:fill="auto"/>
          </w:tcPr>
          <w:p w14:paraId="45BDC0E9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1B9E8828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BDA3462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1862E0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960BF5" w14:textId="77777777" w:rsidR="00155067" w:rsidRPr="00210B85" w:rsidRDefault="00155067" w:rsidP="00B1428E">
            <w:pPr>
              <w:jc w:val="center"/>
            </w:pPr>
            <w:r w:rsidRPr="00210B85">
              <w:t>5</w:t>
            </w:r>
          </w:p>
        </w:tc>
      </w:tr>
      <w:tr w:rsidR="00155067" w:rsidRPr="00210B85" w14:paraId="71F21F26" w14:textId="77777777" w:rsidTr="009841F1">
        <w:tc>
          <w:tcPr>
            <w:tcW w:w="236" w:type="pct"/>
            <w:shd w:val="clear" w:color="auto" w:fill="auto"/>
          </w:tcPr>
          <w:p w14:paraId="3C455A17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2510" w:type="pct"/>
            <w:shd w:val="clear" w:color="auto" w:fill="auto"/>
          </w:tcPr>
          <w:p w14:paraId="4B9DE9D0" w14:textId="4D958BE3" w:rsidR="00155067" w:rsidRPr="00210B85" w:rsidRDefault="00155067" w:rsidP="00B1428E">
            <w:pPr>
              <w:jc w:val="both"/>
            </w:pPr>
            <w:r w:rsidRPr="00210B85">
              <w:t xml:space="preserve">Устройство ветрозащитных ограждающих конструкций </w:t>
            </w:r>
            <w:r w:rsidR="006B4421">
              <w:br/>
            </w:r>
            <w:r w:rsidRPr="00210B85">
              <w:t xml:space="preserve">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</w:t>
            </w:r>
            <w:r w:rsidR="006B4421">
              <w:br/>
            </w:r>
            <w:r w:rsidRPr="00210B85">
              <w:t>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041FB904" w14:textId="77777777" w:rsidR="00155067" w:rsidRPr="00210B85" w:rsidRDefault="00155067" w:rsidP="00B1428E">
            <w:pPr>
              <w:jc w:val="center"/>
            </w:pPr>
            <w:r w:rsidRPr="00210B85">
              <w:t>833,73 кв. м</w:t>
            </w:r>
          </w:p>
        </w:tc>
        <w:tc>
          <w:tcPr>
            <w:tcW w:w="833" w:type="pct"/>
            <w:shd w:val="clear" w:color="auto" w:fill="auto"/>
          </w:tcPr>
          <w:p w14:paraId="500989DF" w14:textId="77777777" w:rsidR="00155067" w:rsidRPr="00210B85" w:rsidRDefault="00155067" w:rsidP="00B1428E">
            <w:pPr>
              <w:jc w:val="center"/>
            </w:pPr>
            <w:r w:rsidRPr="00210B85">
              <w:t>2018 – 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18FB0B6D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  <w:tr w:rsidR="00155067" w:rsidRPr="00210B85" w14:paraId="6E69709D" w14:textId="77777777" w:rsidTr="009841F1">
        <w:tc>
          <w:tcPr>
            <w:tcW w:w="236" w:type="pct"/>
            <w:shd w:val="clear" w:color="auto" w:fill="auto"/>
          </w:tcPr>
          <w:p w14:paraId="70A1EABD" w14:textId="77777777" w:rsidR="00155067" w:rsidRPr="00210B85" w:rsidRDefault="00155067" w:rsidP="00B1428E">
            <w:pPr>
              <w:jc w:val="center"/>
            </w:pPr>
            <w:r w:rsidRPr="00210B85">
              <w:t>2.</w:t>
            </w:r>
          </w:p>
        </w:tc>
        <w:tc>
          <w:tcPr>
            <w:tcW w:w="2510" w:type="pct"/>
            <w:shd w:val="clear" w:color="auto" w:fill="auto"/>
          </w:tcPr>
          <w:p w14:paraId="0EB75145" w14:textId="77777777" w:rsidR="00155067" w:rsidRPr="00210B85" w:rsidRDefault="00155067" w:rsidP="00B1428E">
            <w:pPr>
              <w:jc w:val="both"/>
            </w:pPr>
            <w:r w:rsidRPr="00210B85">
              <w:t xml:space="preserve">Устройство наружных сетей водоснабжения на объекте «Комплекс спортивных плоскостных сооружений: футбольное поле </w:t>
            </w:r>
            <w:r w:rsidRPr="00210B85">
              <w:br/>
            </w:r>
            <w:r w:rsidRPr="00210B85">
              <w:lastRenderedPageBreak/>
              <w:t xml:space="preserve">с искусственным покрытием, беговыми дорожками и трибунами на 500 зрительских мест; баскетбольной и волейбольной площадками, с трибунами на 250 зрительских мест; прыжковая яма, сектор для толкания ядра, расположенных </w:t>
            </w:r>
            <w:r w:rsidRPr="00210B85">
              <w:br/>
              <w:t>в п. Горноправдинск Ханты-Мансийского района»</w:t>
            </w:r>
          </w:p>
        </w:tc>
        <w:tc>
          <w:tcPr>
            <w:tcW w:w="539" w:type="pct"/>
            <w:shd w:val="clear" w:color="auto" w:fill="auto"/>
          </w:tcPr>
          <w:p w14:paraId="29B57A3E" w14:textId="77777777" w:rsidR="00155067" w:rsidRPr="00210B85" w:rsidRDefault="00155067" w:rsidP="00B1428E">
            <w:pPr>
              <w:jc w:val="center"/>
            </w:pPr>
            <w:r w:rsidRPr="00210B85">
              <w:lastRenderedPageBreak/>
              <w:t>-</w:t>
            </w:r>
          </w:p>
        </w:tc>
        <w:tc>
          <w:tcPr>
            <w:tcW w:w="833" w:type="pct"/>
            <w:shd w:val="clear" w:color="auto" w:fill="auto"/>
          </w:tcPr>
          <w:p w14:paraId="321F5C83" w14:textId="77777777" w:rsidR="00155067" w:rsidRPr="00210B85" w:rsidRDefault="00155067" w:rsidP="00B1428E">
            <w:pPr>
              <w:jc w:val="center"/>
            </w:pPr>
            <w:r w:rsidRPr="00210B85">
              <w:t>2019</w:t>
            </w:r>
            <w:r w:rsidR="002C6D5E">
              <w:t xml:space="preserve"> год</w:t>
            </w:r>
          </w:p>
        </w:tc>
        <w:tc>
          <w:tcPr>
            <w:tcW w:w="882" w:type="pct"/>
            <w:shd w:val="clear" w:color="auto" w:fill="auto"/>
          </w:tcPr>
          <w:p w14:paraId="782CEC12" w14:textId="77777777" w:rsidR="00155067" w:rsidRPr="00210B85" w:rsidRDefault="00155067" w:rsidP="00B1428E">
            <w:pPr>
              <w:jc w:val="center"/>
            </w:pPr>
            <w:r w:rsidRPr="00210B85">
              <w:t>прямые инвестиции</w:t>
            </w:r>
          </w:p>
        </w:tc>
      </w:tr>
    </w:tbl>
    <w:p w14:paraId="5E121D76" w14:textId="77777777" w:rsidR="00155067" w:rsidRPr="006B4421" w:rsidRDefault="00155067" w:rsidP="00155067">
      <w:pPr>
        <w:ind w:right="-31"/>
        <w:jc w:val="right"/>
        <w:rPr>
          <w:sz w:val="28"/>
          <w:szCs w:val="28"/>
        </w:rPr>
      </w:pPr>
    </w:p>
    <w:p w14:paraId="021AF6F3" w14:textId="02ED097C" w:rsidR="00464D73" w:rsidRDefault="00155067" w:rsidP="00077DF1">
      <w:pPr>
        <w:ind w:right="-31"/>
        <w:jc w:val="right"/>
        <w:rPr>
          <w:sz w:val="28"/>
          <w:szCs w:val="28"/>
        </w:rPr>
      </w:pPr>
      <w:r w:rsidRPr="00210B85">
        <w:rPr>
          <w:sz w:val="28"/>
          <w:szCs w:val="28"/>
        </w:rPr>
        <w:t xml:space="preserve">Таблица </w:t>
      </w:r>
      <w:r w:rsidR="006B4421">
        <w:rPr>
          <w:sz w:val="28"/>
          <w:szCs w:val="28"/>
        </w:rPr>
        <w:t>6</w:t>
      </w:r>
    </w:p>
    <w:p w14:paraId="5DD18A40" w14:textId="77777777" w:rsidR="00155067" w:rsidRPr="00210B85" w:rsidRDefault="00155067" w:rsidP="00155067">
      <w:pPr>
        <w:jc w:val="center"/>
        <w:rPr>
          <w:sz w:val="28"/>
          <w:szCs w:val="28"/>
        </w:rPr>
      </w:pPr>
      <w:r w:rsidRPr="00210B85">
        <w:rPr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14:paraId="4AB19C15" w14:textId="77777777" w:rsidR="00155067" w:rsidRPr="00210B85" w:rsidRDefault="00155067" w:rsidP="00155067">
      <w:pPr>
        <w:jc w:val="center"/>
        <w:rPr>
          <w:sz w:val="2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201"/>
        <w:gridCol w:w="2650"/>
        <w:gridCol w:w="6493"/>
      </w:tblGrid>
      <w:tr w:rsidR="00155067" w:rsidRPr="00210B85" w14:paraId="2F5A2807" w14:textId="77777777" w:rsidTr="00B1428E">
        <w:tc>
          <w:tcPr>
            <w:tcW w:w="232" w:type="pct"/>
            <w:shd w:val="clear" w:color="auto" w:fill="auto"/>
          </w:tcPr>
          <w:p w14:paraId="1ABD9B83" w14:textId="77777777" w:rsidR="00155067" w:rsidRPr="00210B85" w:rsidRDefault="00155067" w:rsidP="00B1428E">
            <w:pPr>
              <w:jc w:val="center"/>
            </w:pPr>
            <w:r w:rsidRPr="00210B85">
              <w:t>№</w:t>
            </w:r>
          </w:p>
          <w:p w14:paraId="7703A7CF" w14:textId="77777777" w:rsidR="00155067" w:rsidRPr="00210B85" w:rsidRDefault="00155067" w:rsidP="00B1428E">
            <w:pPr>
              <w:jc w:val="center"/>
            </w:pPr>
            <w:r w:rsidRPr="00210B85">
              <w:t>п/п</w:t>
            </w:r>
          </w:p>
        </w:tc>
        <w:tc>
          <w:tcPr>
            <w:tcW w:w="1501" w:type="pct"/>
            <w:shd w:val="clear" w:color="auto" w:fill="auto"/>
          </w:tcPr>
          <w:p w14:paraId="6249AB61" w14:textId="77777777" w:rsidR="00155067" w:rsidRPr="00210B85" w:rsidRDefault="00155067" w:rsidP="00B1428E">
            <w:pPr>
              <w:jc w:val="center"/>
            </w:pPr>
            <w:r w:rsidRPr="00210B85">
              <w:t>Наименование инвестиционного проекта</w:t>
            </w:r>
          </w:p>
        </w:tc>
        <w:tc>
          <w:tcPr>
            <w:tcW w:w="947" w:type="pct"/>
            <w:shd w:val="clear" w:color="auto" w:fill="auto"/>
          </w:tcPr>
          <w:p w14:paraId="3F4099C1" w14:textId="77777777" w:rsidR="00155067" w:rsidRPr="00210B85" w:rsidRDefault="00155067" w:rsidP="00B1428E">
            <w:pPr>
              <w:jc w:val="center"/>
            </w:pPr>
            <w:r w:rsidRPr="00210B85">
              <w:t>Объем финансирования инвестиционного проекта</w:t>
            </w:r>
          </w:p>
        </w:tc>
        <w:tc>
          <w:tcPr>
            <w:tcW w:w="2320" w:type="pct"/>
            <w:shd w:val="clear" w:color="auto" w:fill="auto"/>
          </w:tcPr>
          <w:p w14:paraId="2C576212" w14:textId="77777777" w:rsidR="00155067" w:rsidRPr="00210B85" w:rsidRDefault="00155067" w:rsidP="00B1428E">
            <w:pPr>
              <w:jc w:val="center"/>
            </w:pPr>
            <w:r w:rsidRPr="00210B85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55067" w:rsidRPr="00210B85" w14:paraId="57B878BF" w14:textId="77777777" w:rsidTr="00B1428E">
        <w:tc>
          <w:tcPr>
            <w:tcW w:w="232" w:type="pct"/>
            <w:shd w:val="clear" w:color="auto" w:fill="auto"/>
          </w:tcPr>
          <w:p w14:paraId="30BE6611" w14:textId="77777777" w:rsidR="00155067" w:rsidRPr="00210B85" w:rsidRDefault="00155067" w:rsidP="00B1428E">
            <w:pPr>
              <w:jc w:val="center"/>
            </w:pPr>
            <w:r w:rsidRPr="00210B85">
              <w:t>1</w:t>
            </w:r>
          </w:p>
        </w:tc>
        <w:tc>
          <w:tcPr>
            <w:tcW w:w="1501" w:type="pct"/>
            <w:shd w:val="clear" w:color="auto" w:fill="auto"/>
          </w:tcPr>
          <w:p w14:paraId="135E65A2" w14:textId="77777777" w:rsidR="00155067" w:rsidRPr="00210B85" w:rsidRDefault="00155067" w:rsidP="00B1428E">
            <w:pPr>
              <w:jc w:val="center"/>
            </w:pPr>
            <w:r w:rsidRPr="00210B85">
              <w:t>2</w:t>
            </w:r>
          </w:p>
        </w:tc>
        <w:tc>
          <w:tcPr>
            <w:tcW w:w="947" w:type="pct"/>
            <w:shd w:val="clear" w:color="auto" w:fill="auto"/>
          </w:tcPr>
          <w:p w14:paraId="276DA7F5" w14:textId="77777777" w:rsidR="00155067" w:rsidRPr="00210B85" w:rsidRDefault="00155067" w:rsidP="00B1428E">
            <w:pPr>
              <w:jc w:val="center"/>
            </w:pPr>
            <w:r w:rsidRPr="00210B85">
              <w:t>3</w:t>
            </w:r>
          </w:p>
        </w:tc>
        <w:tc>
          <w:tcPr>
            <w:tcW w:w="2320" w:type="pct"/>
            <w:shd w:val="clear" w:color="auto" w:fill="auto"/>
          </w:tcPr>
          <w:p w14:paraId="34D12D02" w14:textId="77777777" w:rsidR="00155067" w:rsidRPr="00210B85" w:rsidRDefault="00155067" w:rsidP="00B1428E">
            <w:pPr>
              <w:jc w:val="center"/>
            </w:pPr>
            <w:r w:rsidRPr="00210B85">
              <w:t>4</w:t>
            </w:r>
          </w:p>
        </w:tc>
      </w:tr>
      <w:tr w:rsidR="00155067" w:rsidRPr="00210B85" w14:paraId="5A0CC1C1" w14:textId="77777777" w:rsidTr="00B1428E">
        <w:tc>
          <w:tcPr>
            <w:tcW w:w="232" w:type="pct"/>
            <w:shd w:val="clear" w:color="auto" w:fill="auto"/>
          </w:tcPr>
          <w:p w14:paraId="5AFD1B1D" w14:textId="77777777" w:rsidR="00155067" w:rsidRPr="00210B85" w:rsidRDefault="00155067" w:rsidP="00B1428E">
            <w:pPr>
              <w:jc w:val="center"/>
            </w:pPr>
            <w:r w:rsidRPr="00210B85">
              <w:t>1.</w:t>
            </w:r>
          </w:p>
        </w:tc>
        <w:tc>
          <w:tcPr>
            <w:tcW w:w="1501" w:type="pct"/>
            <w:shd w:val="clear" w:color="auto" w:fill="auto"/>
          </w:tcPr>
          <w:p w14:paraId="3B061EAC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947" w:type="pct"/>
            <w:shd w:val="clear" w:color="auto" w:fill="auto"/>
          </w:tcPr>
          <w:p w14:paraId="74D37EFA" w14:textId="77777777" w:rsidR="00155067" w:rsidRPr="00210B85" w:rsidRDefault="00155067" w:rsidP="00B1428E">
            <w:r w:rsidRPr="00210B85">
              <w:t> </w:t>
            </w:r>
          </w:p>
        </w:tc>
        <w:tc>
          <w:tcPr>
            <w:tcW w:w="2320" w:type="pct"/>
            <w:shd w:val="clear" w:color="auto" w:fill="auto"/>
          </w:tcPr>
          <w:p w14:paraId="70BB3C7F" w14:textId="77777777" w:rsidR="00155067" w:rsidRPr="00210B85" w:rsidRDefault="00155067" w:rsidP="00B1428E">
            <w:r w:rsidRPr="00210B85">
              <w:t> </w:t>
            </w:r>
          </w:p>
        </w:tc>
      </w:tr>
    </w:tbl>
    <w:p w14:paraId="3671FF6D" w14:textId="77777777" w:rsidR="00155067" w:rsidRPr="00210B85" w:rsidRDefault="00155067" w:rsidP="00155067">
      <w:pPr>
        <w:shd w:val="clear" w:color="auto" w:fill="FFFFFF"/>
        <w:ind w:firstLine="709"/>
        <w:jc w:val="both"/>
        <w:rPr>
          <w:sz w:val="22"/>
          <w:szCs w:val="28"/>
        </w:rPr>
      </w:pPr>
      <w:r w:rsidRPr="00210B85">
        <w:rPr>
          <w:sz w:val="20"/>
        </w:rPr>
        <w:t>*Муниципальная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14:paraId="7934B261" w14:textId="77777777" w:rsidR="00464D73" w:rsidRDefault="00464D73" w:rsidP="00464D73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14:paraId="5F806A71" w14:textId="5A91813C" w:rsidR="00464D73" w:rsidRPr="00210B85" w:rsidRDefault="00155067" w:rsidP="00077DF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210B85">
        <w:rPr>
          <w:rFonts w:eastAsia="Calibri"/>
          <w:bCs/>
          <w:sz w:val="28"/>
          <w:szCs w:val="28"/>
        </w:rPr>
        <w:t xml:space="preserve">Таблица </w:t>
      </w:r>
      <w:r>
        <w:rPr>
          <w:rFonts w:eastAsia="Calibri"/>
          <w:bCs/>
          <w:sz w:val="28"/>
          <w:szCs w:val="28"/>
        </w:rPr>
        <w:t>7</w:t>
      </w:r>
    </w:p>
    <w:p w14:paraId="4418576B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План мероприятий, направленных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14:paraId="74DE741E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210B85">
        <w:rPr>
          <w:rFonts w:eastAsia="Calibri"/>
          <w:sz w:val="28"/>
          <w:szCs w:val="28"/>
        </w:rPr>
        <w:t>автономного округа – Югры, на 2019 – 2024 годы*</w:t>
      </w:r>
    </w:p>
    <w:p w14:paraId="15199158" w14:textId="77777777" w:rsidR="00155067" w:rsidRPr="00210B85" w:rsidRDefault="00155067" w:rsidP="001550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155067" w:rsidRPr="00210B85" w14:paraId="2D6478DA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E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5F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Номер,</w:t>
            </w:r>
          </w:p>
          <w:p w14:paraId="3C6E4ED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наименование</w:t>
            </w:r>
          </w:p>
          <w:p w14:paraId="6ED32AF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мероприятия</w:t>
            </w:r>
          </w:p>
          <w:p w14:paraId="3623A9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0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Меры,</w:t>
            </w:r>
          </w:p>
          <w:p w14:paraId="31524E4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направленные</w:t>
            </w:r>
          </w:p>
          <w:p w14:paraId="3D91BAE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</w:t>
            </w:r>
          </w:p>
          <w:p w14:paraId="1ABC2A3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достижение</w:t>
            </w:r>
          </w:p>
          <w:p w14:paraId="3FABD12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значений</w:t>
            </w:r>
          </w:p>
          <w:p w14:paraId="3D838AD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(уровней)</w:t>
            </w:r>
          </w:p>
          <w:p w14:paraId="7A72A42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AD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</w:t>
            </w:r>
          </w:p>
          <w:p w14:paraId="0D6EA01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портфеля</w:t>
            </w:r>
          </w:p>
          <w:p w14:paraId="68009F12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проектов,</w:t>
            </w:r>
          </w:p>
          <w:p w14:paraId="7AE3540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основанного на</w:t>
            </w:r>
          </w:p>
          <w:p w14:paraId="7E1B45E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национальных и</w:t>
            </w:r>
          </w:p>
          <w:p w14:paraId="77552241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федеральных</w:t>
            </w:r>
          </w:p>
          <w:p w14:paraId="180FFD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проектах</w:t>
            </w:r>
          </w:p>
          <w:p w14:paraId="386F2CB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Российской</w:t>
            </w:r>
          </w:p>
          <w:p w14:paraId="1C132BC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C6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Ответственный</w:t>
            </w:r>
          </w:p>
          <w:p w14:paraId="054DA8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исполнитель /</w:t>
            </w:r>
          </w:p>
          <w:p w14:paraId="0F394A2C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79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Контрольное</w:t>
            </w:r>
          </w:p>
          <w:p w14:paraId="4563E81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событие</w:t>
            </w:r>
          </w:p>
          <w:p w14:paraId="24CB3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(промежуточный</w:t>
            </w:r>
          </w:p>
          <w:p w14:paraId="228D9A4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155067" w:rsidRPr="00210B85" w14:paraId="59AC978F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B9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ADA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82B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315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3C4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E80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6</w:t>
            </w:r>
          </w:p>
        </w:tc>
      </w:tr>
      <w:tr w:rsidR="00155067" w:rsidRPr="00210B85" w14:paraId="0D6AEB6D" w14:textId="77777777" w:rsidTr="00B1428E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89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155067" w:rsidRPr="00210B85" w14:paraId="07ED4CB6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DA8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210B85">
              <w:rPr>
                <w:rFonts w:eastAsia="Calibri"/>
                <w:bCs/>
              </w:rPr>
              <w:t>1.1.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48E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BF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FC9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AEB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E9A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55067" w:rsidRPr="00210B85" w14:paraId="08D85795" w14:textId="77777777" w:rsidTr="00B1428E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F86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10B85">
              <w:rPr>
                <w:rFonts w:eastAsia="Calibri"/>
                <w:bCs/>
              </w:rPr>
              <w:t>1.2.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45F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813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725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2E7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74D" w14:textId="77777777" w:rsidR="00155067" w:rsidRPr="00210B85" w:rsidRDefault="00155067" w:rsidP="00B1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5E59D0D8" w14:textId="1B17B491" w:rsidR="00077DF1" w:rsidRPr="00077DF1" w:rsidRDefault="00155067" w:rsidP="00077D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28"/>
        </w:rPr>
      </w:pPr>
      <w:r w:rsidRPr="00155067">
        <w:rPr>
          <w:rFonts w:ascii="Times New Roman" w:hAnsi="Times New Roman" w:cs="Times New Roman"/>
          <w:szCs w:val="22"/>
        </w:rPr>
        <w:t>*</w:t>
      </w:r>
      <w:r w:rsidRPr="00155067">
        <w:rPr>
          <w:rFonts w:ascii="Times New Roman" w:eastAsia="Calibri" w:hAnsi="Times New Roman" w:cs="Times New Roman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Pr="00155067">
        <w:rPr>
          <w:rFonts w:ascii="Times New Roman" w:eastAsia="Calibri" w:hAnsi="Times New Roman" w:cs="Times New Roman"/>
          <w:sz w:val="28"/>
          <w:szCs w:val="22"/>
        </w:rPr>
        <w:t>»</w:t>
      </w:r>
      <w:r w:rsidR="002C6D5E">
        <w:rPr>
          <w:rFonts w:ascii="Times New Roman" w:eastAsia="Calibri" w:hAnsi="Times New Roman" w:cs="Times New Roman"/>
          <w:sz w:val="28"/>
          <w:szCs w:val="22"/>
        </w:rPr>
        <w:t>.</w:t>
      </w:r>
    </w:p>
    <w:p w14:paraId="3D386365" w14:textId="4F0990CC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lastRenderedPageBreak/>
        <w:t>2.</w:t>
      </w:r>
      <w:r w:rsidR="006B4421">
        <w:rPr>
          <w:sz w:val="28"/>
          <w:szCs w:val="28"/>
        </w:rPr>
        <w:t> </w:t>
      </w:r>
      <w:r w:rsidRPr="00210B85">
        <w:rPr>
          <w:sz w:val="28"/>
          <w:szCs w:val="28"/>
        </w:rPr>
        <w:t xml:space="preserve">Опубликовать (обнародовать) настоящее постановление в газете «Наш район» и разместить </w:t>
      </w:r>
      <w:r w:rsidR="006B4421">
        <w:rPr>
          <w:sz w:val="28"/>
          <w:szCs w:val="28"/>
        </w:rPr>
        <w:br/>
      </w:r>
      <w:r w:rsidRPr="00210B85">
        <w:rPr>
          <w:sz w:val="28"/>
          <w:szCs w:val="28"/>
        </w:rPr>
        <w:t>на официальном сайте администрации Ханты-Мансийского района.</w:t>
      </w:r>
    </w:p>
    <w:p w14:paraId="3749ED89" w14:textId="2089762D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3.</w:t>
      </w:r>
      <w:r w:rsidR="006B4421">
        <w:rPr>
          <w:sz w:val="28"/>
          <w:szCs w:val="28"/>
        </w:rPr>
        <w:t> </w:t>
      </w:r>
      <w:r w:rsidRPr="00210B8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2A2A846D" w14:textId="67AC10B3" w:rsidR="00427CED" w:rsidRPr="00210B85" w:rsidRDefault="00427CED" w:rsidP="00427CED">
      <w:pPr>
        <w:ind w:firstLine="709"/>
        <w:jc w:val="both"/>
        <w:rPr>
          <w:sz w:val="28"/>
          <w:szCs w:val="28"/>
        </w:rPr>
      </w:pPr>
      <w:r w:rsidRPr="00210B85">
        <w:rPr>
          <w:sz w:val="28"/>
          <w:szCs w:val="28"/>
        </w:rPr>
        <w:t>4.</w:t>
      </w:r>
      <w:r w:rsidR="006B4421">
        <w:rPr>
          <w:sz w:val="28"/>
          <w:szCs w:val="28"/>
        </w:rPr>
        <w:t> </w:t>
      </w:r>
      <w:r w:rsidRPr="00210B85">
        <w:rPr>
          <w:sz w:val="28"/>
          <w:szCs w:val="28"/>
        </w:rPr>
        <w:t>Контроль за выполнением постановления возложить на заместителя главы района по социальным вопросам.</w:t>
      </w:r>
    </w:p>
    <w:p w14:paraId="3C271367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2202D09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676C8B35" w14:textId="77777777" w:rsidR="00427CED" w:rsidRDefault="00427CED" w:rsidP="00427CED">
      <w:pPr>
        <w:tabs>
          <w:tab w:val="left" w:pos="10773"/>
        </w:tabs>
        <w:rPr>
          <w:sz w:val="28"/>
          <w:szCs w:val="28"/>
        </w:rPr>
      </w:pPr>
    </w:p>
    <w:p w14:paraId="4A256165" w14:textId="7A438417" w:rsidR="00930517" w:rsidRPr="00210B85" w:rsidRDefault="00427CED" w:rsidP="00427CED">
      <w:pPr>
        <w:tabs>
          <w:tab w:val="left" w:pos="10773"/>
        </w:tabs>
        <w:rPr>
          <w:sz w:val="28"/>
          <w:szCs w:val="28"/>
        </w:rPr>
      </w:pPr>
      <w:r w:rsidRPr="00210B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10B8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14360">
        <w:rPr>
          <w:sz w:val="28"/>
          <w:szCs w:val="28"/>
        </w:rPr>
        <w:t xml:space="preserve">         </w:t>
      </w:r>
      <w:r w:rsidR="006B4421">
        <w:rPr>
          <w:sz w:val="28"/>
          <w:szCs w:val="28"/>
        </w:rPr>
        <w:t xml:space="preserve"> </w:t>
      </w:r>
      <w:r w:rsidR="00B143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К.Р.</w:t>
      </w:r>
      <w:r w:rsidRPr="00210B85">
        <w:rPr>
          <w:sz w:val="28"/>
          <w:szCs w:val="28"/>
        </w:rPr>
        <w:t>Минулин</w:t>
      </w:r>
    </w:p>
    <w:sectPr w:rsidR="00930517" w:rsidRPr="00210B85" w:rsidSect="00427CED"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A003" w14:textId="77777777" w:rsidR="003434F4" w:rsidRDefault="003434F4" w:rsidP="00B078F8">
      <w:r>
        <w:separator/>
      </w:r>
    </w:p>
  </w:endnote>
  <w:endnote w:type="continuationSeparator" w:id="0">
    <w:p w14:paraId="19EB09FB" w14:textId="77777777" w:rsidR="003434F4" w:rsidRDefault="003434F4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0BBA" w14:textId="77777777" w:rsidR="003434F4" w:rsidRDefault="003434F4" w:rsidP="00B078F8">
      <w:r>
        <w:separator/>
      </w:r>
    </w:p>
  </w:footnote>
  <w:footnote w:type="continuationSeparator" w:id="0">
    <w:p w14:paraId="6E1335FF" w14:textId="77777777" w:rsidR="003434F4" w:rsidRDefault="003434F4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5A7E" w14:textId="77777777" w:rsidR="003434F4" w:rsidRPr="0001671E" w:rsidRDefault="003434F4" w:rsidP="0001671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91C3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9639"/>
      <w:docPartObj>
        <w:docPartGallery w:val="Page Numbers (Top of Page)"/>
        <w:docPartUnique/>
      </w:docPartObj>
    </w:sdtPr>
    <w:sdtEndPr/>
    <w:sdtContent>
      <w:p w14:paraId="2C1F9882" w14:textId="77777777" w:rsidR="003434F4" w:rsidRDefault="003434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30">
          <w:rPr>
            <w:noProof/>
          </w:rPr>
          <w:t>1</w:t>
        </w:r>
        <w:r>
          <w:fldChar w:fldCharType="end"/>
        </w:r>
      </w:p>
    </w:sdtContent>
  </w:sdt>
  <w:p w14:paraId="532A6EF2" w14:textId="77777777" w:rsidR="003434F4" w:rsidRDefault="003434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26D98"/>
    <w:rsid w:val="00030B50"/>
    <w:rsid w:val="000312B4"/>
    <w:rsid w:val="00031F76"/>
    <w:rsid w:val="000323E7"/>
    <w:rsid w:val="00032C9C"/>
    <w:rsid w:val="000339E4"/>
    <w:rsid w:val="00033B53"/>
    <w:rsid w:val="00033ED0"/>
    <w:rsid w:val="00033FA8"/>
    <w:rsid w:val="00034605"/>
    <w:rsid w:val="00035640"/>
    <w:rsid w:val="00035774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8B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074"/>
    <w:rsid w:val="0005340C"/>
    <w:rsid w:val="0005388C"/>
    <w:rsid w:val="00053D79"/>
    <w:rsid w:val="0005402B"/>
    <w:rsid w:val="0005456B"/>
    <w:rsid w:val="00056D39"/>
    <w:rsid w:val="00057DA0"/>
    <w:rsid w:val="00057F29"/>
    <w:rsid w:val="0006012F"/>
    <w:rsid w:val="00060423"/>
    <w:rsid w:val="000613EA"/>
    <w:rsid w:val="00061A87"/>
    <w:rsid w:val="00062152"/>
    <w:rsid w:val="000668DF"/>
    <w:rsid w:val="00066945"/>
    <w:rsid w:val="00066EB6"/>
    <w:rsid w:val="0007095C"/>
    <w:rsid w:val="00071620"/>
    <w:rsid w:val="0007259F"/>
    <w:rsid w:val="00072CD9"/>
    <w:rsid w:val="000734FF"/>
    <w:rsid w:val="00073B69"/>
    <w:rsid w:val="000758E1"/>
    <w:rsid w:val="00075EE5"/>
    <w:rsid w:val="00076E92"/>
    <w:rsid w:val="000778A5"/>
    <w:rsid w:val="0007793F"/>
    <w:rsid w:val="00077B36"/>
    <w:rsid w:val="00077D72"/>
    <w:rsid w:val="00077DF1"/>
    <w:rsid w:val="00077E6A"/>
    <w:rsid w:val="000805E7"/>
    <w:rsid w:val="00080986"/>
    <w:rsid w:val="00080BA0"/>
    <w:rsid w:val="00081D68"/>
    <w:rsid w:val="00082C0D"/>
    <w:rsid w:val="000832CF"/>
    <w:rsid w:val="000842F5"/>
    <w:rsid w:val="00086298"/>
    <w:rsid w:val="000865E9"/>
    <w:rsid w:val="000866E7"/>
    <w:rsid w:val="0008690C"/>
    <w:rsid w:val="0008737C"/>
    <w:rsid w:val="0009083E"/>
    <w:rsid w:val="0009265A"/>
    <w:rsid w:val="00092720"/>
    <w:rsid w:val="00092945"/>
    <w:rsid w:val="00094939"/>
    <w:rsid w:val="00094E27"/>
    <w:rsid w:val="0009504D"/>
    <w:rsid w:val="0009583F"/>
    <w:rsid w:val="00096253"/>
    <w:rsid w:val="000963DC"/>
    <w:rsid w:val="00097F8E"/>
    <w:rsid w:val="000A044B"/>
    <w:rsid w:val="000A24CA"/>
    <w:rsid w:val="000A2AFE"/>
    <w:rsid w:val="000A2FAE"/>
    <w:rsid w:val="000A58AC"/>
    <w:rsid w:val="000A5B82"/>
    <w:rsid w:val="000A69DA"/>
    <w:rsid w:val="000A6E21"/>
    <w:rsid w:val="000A772A"/>
    <w:rsid w:val="000A7B12"/>
    <w:rsid w:val="000A7CD9"/>
    <w:rsid w:val="000A7EF1"/>
    <w:rsid w:val="000B0516"/>
    <w:rsid w:val="000B0713"/>
    <w:rsid w:val="000B1533"/>
    <w:rsid w:val="000B2B15"/>
    <w:rsid w:val="000B2B1A"/>
    <w:rsid w:val="000B36BF"/>
    <w:rsid w:val="000B3B43"/>
    <w:rsid w:val="000B4DED"/>
    <w:rsid w:val="000B533C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48B"/>
    <w:rsid w:val="000C7FE1"/>
    <w:rsid w:val="000D20DF"/>
    <w:rsid w:val="000D289E"/>
    <w:rsid w:val="000D31D4"/>
    <w:rsid w:val="000D338F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3E6D"/>
    <w:rsid w:val="000E4AC8"/>
    <w:rsid w:val="000E4BB5"/>
    <w:rsid w:val="000E4CD3"/>
    <w:rsid w:val="000E4FD8"/>
    <w:rsid w:val="000E5749"/>
    <w:rsid w:val="000E5895"/>
    <w:rsid w:val="000E6954"/>
    <w:rsid w:val="000F07A1"/>
    <w:rsid w:val="000F0F81"/>
    <w:rsid w:val="000F0FBF"/>
    <w:rsid w:val="000F1380"/>
    <w:rsid w:val="000F1515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2A9D"/>
    <w:rsid w:val="00103730"/>
    <w:rsid w:val="00103D78"/>
    <w:rsid w:val="00104384"/>
    <w:rsid w:val="001043F1"/>
    <w:rsid w:val="00104C98"/>
    <w:rsid w:val="00105753"/>
    <w:rsid w:val="00106853"/>
    <w:rsid w:val="00106D7D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5EB1"/>
    <w:rsid w:val="001166DA"/>
    <w:rsid w:val="001168F5"/>
    <w:rsid w:val="00116EF6"/>
    <w:rsid w:val="00117CB0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8E9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23EF"/>
    <w:rsid w:val="001543AE"/>
    <w:rsid w:val="00155067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02C"/>
    <w:rsid w:val="00166A9D"/>
    <w:rsid w:val="001674A7"/>
    <w:rsid w:val="00167924"/>
    <w:rsid w:val="00167EA9"/>
    <w:rsid w:val="00170622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13E3"/>
    <w:rsid w:val="0019233B"/>
    <w:rsid w:val="001923AA"/>
    <w:rsid w:val="00192612"/>
    <w:rsid w:val="00193438"/>
    <w:rsid w:val="00193544"/>
    <w:rsid w:val="00194F46"/>
    <w:rsid w:val="00195874"/>
    <w:rsid w:val="0019718A"/>
    <w:rsid w:val="00197981"/>
    <w:rsid w:val="00197E33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07DE"/>
    <w:rsid w:val="001D175C"/>
    <w:rsid w:val="001D21D7"/>
    <w:rsid w:val="001D2323"/>
    <w:rsid w:val="001D29C0"/>
    <w:rsid w:val="001D3A01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517"/>
    <w:rsid w:val="002006B6"/>
    <w:rsid w:val="00200B59"/>
    <w:rsid w:val="00201C3C"/>
    <w:rsid w:val="00202A4B"/>
    <w:rsid w:val="00204052"/>
    <w:rsid w:val="00204ED8"/>
    <w:rsid w:val="00206884"/>
    <w:rsid w:val="00207AC8"/>
    <w:rsid w:val="00207AF2"/>
    <w:rsid w:val="00207E28"/>
    <w:rsid w:val="00210B85"/>
    <w:rsid w:val="00211E04"/>
    <w:rsid w:val="00214621"/>
    <w:rsid w:val="002146C0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45EC3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601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5AB7"/>
    <w:rsid w:val="00276BAC"/>
    <w:rsid w:val="00276BAE"/>
    <w:rsid w:val="00280D9D"/>
    <w:rsid w:val="002813E2"/>
    <w:rsid w:val="0028159B"/>
    <w:rsid w:val="00283D6A"/>
    <w:rsid w:val="00284CBF"/>
    <w:rsid w:val="00285FAF"/>
    <w:rsid w:val="002860FD"/>
    <w:rsid w:val="002868D8"/>
    <w:rsid w:val="002907F7"/>
    <w:rsid w:val="002915E8"/>
    <w:rsid w:val="00291C68"/>
    <w:rsid w:val="00291F21"/>
    <w:rsid w:val="002928E1"/>
    <w:rsid w:val="0029376B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4E92"/>
    <w:rsid w:val="002A6283"/>
    <w:rsid w:val="002A630A"/>
    <w:rsid w:val="002A7236"/>
    <w:rsid w:val="002A72A6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4693"/>
    <w:rsid w:val="002C6048"/>
    <w:rsid w:val="002C6181"/>
    <w:rsid w:val="002C659A"/>
    <w:rsid w:val="002C6D5E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D02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2A6A"/>
    <w:rsid w:val="00332FE3"/>
    <w:rsid w:val="00333018"/>
    <w:rsid w:val="00333D89"/>
    <w:rsid w:val="00334CB0"/>
    <w:rsid w:val="003378CD"/>
    <w:rsid w:val="00340479"/>
    <w:rsid w:val="00342B86"/>
    <w:rsid w:val="00343209"/>
    <w:rsid w:val="003433BF"/>
    <w:rsid w:val="003434ED"/>
    <w:rsid w:val="003434F4"/>
    <w:rsid w:val="003436F0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0E18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152"/>
    <w:rsid w:val="003873C4"/>
    <w:rsid w:val="0039006E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2964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3FAA"/>
    <w:rsid w:val="003B4B4F"/>
    <w:rsid w:val="003B636A"/>
    <w:rsid w:val="003B7C0C"/>
    <w:rsid w:val="003C1530"/>
    <w:rsid w:val="003C1943"/>
    <w:rsid w:val="003C2666"/>
    <w:rsid w:val="003C50B8"/>
    <w:rsid w:val="003C5225"/>
    <w:rsid w:val="003C5FDE"/>
    <w:rsid w:val="003C6140"/>
    <w:rsid w:val="003C7492"/>
    <w:rsid w:val="003C7E41"/>
    <w:rsid w:val="003C7F17"/>
    <w:rsid w:val="003D1D55"/>
    <w:rsid w:val="003D21AF"/>
    <w:rsid w:val="003D21C2"/>
    <w:rsid w:val="003D2339"/>
    <w:rsid w:val="003D2F18"/>
    <w:rsid w:val="003D3597"/>
    <w:rsid w:val="003D3B1D"/>
    <w:rsid w:val="003D3C93"/>
    <w:rsid w:val="003D40E6"/>
    <w:rsid w:val="003D521B"/>
    <w:rsid w:val="003D57AC"/>
    <w:rsid w:val="003D5F38"/>
    <w:rsid w:val="003D6340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949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6768"/>
    <w:rsid w:val="003F70CB"/>
    <w:rsid w:val="004006C0"/>
    <w:rsid w:val="004008E0"/>
    <w:rsid w:val="00400B2A"/>
    <w:rsid w:val="00400F4E"/>
    <w:rsid w:val="004013CE"/>
    <w:rsid w:val="004014FB"/>
    <w:rsid w:val="00401C58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0D79"/>
    <w:rsid w:val="00423291"/>
    <w:rsid w:val="00423D3F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D3E"/>
    <w:rsid w:val="00426ECC"/>
    <w:rsid w:val="0042740A"/>
    <w:rsid w:val="00427CED"/>
    <w:rsid w:val="004330FC"/>
    <w:rsid w:val="004331DA"/>
    <w:rsid w:val="00433A2F"/>
    <w:rsid w:val="00434EFD"/>
    <w:rsid w:val="00435F5D"/>
    <w:rsid w:val="0043712B"/>
    <w:rsid w:val="00437227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4B8F"/>
    <w:rsid w:val="00464D73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5C77"/>
    <w:rsid w:val="0047613A"/>
    <w:rsid w:val="004772A5"/>
    <w:rsid w:val="00483E98"/>
    <w:rsid w:val="0048464E"/>
    <w:rsid w:val="00484D64"/>
    <w:rsid w:val="0048675F"/>
    <w:rsid w:val="00486C83"/>
    <w:rsid w:val="00487540"/>
    <w:rsid w:val="0049056D"/>
    <w:rsid w:val="004922CD"/>
    <w:rsid w:val="004926C1"/>
    <w:rsid w:val="00492F1A"/>
    <w:rsid w:val="00493884"/>
    <w:rsid w:val="004938E1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96C"/>
    <w:rsid w:val="004D2C13"/>
    <w:rsid w:val="004D2F6C"/>
    <w:rsid w:val="004D3FD6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0698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5D1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484"/>
    <w:rsid w:val="0052768F"/>
    <w:rsid w:val="005279AC"/>
    <w:rsid w:val="005309D1"/>
    <w:rsid w:val="00531ADC"/>
    <w:rsid w:val="0053280A"/>
    <w:rsid w:val="00532BF5"/>
    <w:rsid w:val="0053466A"/>
    <w:rsid w:val="0053534D"/>
    <w:rsid w:val="0053548E"/>
    <w:rsid w:val="0053597A"/>
    <w:rsid w:val="0053651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1A5B"/>
    <w:rsid w:val="005521D6"/>
    <w:rsid w:val="005530B9"/>
    <w:rsid w:val="00553F78"/>
    <w:rsid w:val="005546EF"/>
    <w:rsid w:val="00554B0C"/>
    <w:rsid w:val="0055508A"/>
    <w:rsid w:val="00555648"/>
    <w:rsid w:val="00555766"/>
    <w:rsid w:val="00555D1C"/>
    <w:rsid w:val="0055725F"/>
    <w:rsid w:val="00557A39"/>
    <w:rsid w:val="00557E02"/>
    <w:rsid w:val="00560011"/>
    <w:rsid w:val="00560517"/>
    <w:rsid w:val="00560697"/>
    <w:rsid w:val="00561257"/>
    <w:rsid w:val="00561E86"/>
    <w:rsid w:val="0056220C"/>
    <w:rsid w:val="005622A2"/>
    <w:rsid w:val="00562979"/>
    <w:rsid w:val="00562A88"/>
    <w:rsid w:val="00562AB5"/>
    <w:rsid w:val="00562F7D"/>
    <w:rsid w:val="00563D05"/>
    <w:rsid w:val="0056433E"/>
    <w:rsid w:val="00564A95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4038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EF4"/>
    <w:rsid w:val="005B0883"/>
    <w:rsid w:val="005B0E08"/>
    <w:rsid w:val="005B1662"/>
    <w:rsid w:val="005B175B"/>
    <w:rsid w:val="005B1E10"/>
    <w:rsid w:val="005B254E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265F"/>
    <w:rsid w:val="005C3090"/>
    <w:rsid w:val="005C4101"/>
    <w:rsid w:val="005C5027"/>
    <w:rsid w:val="005C5111"/>
    <w:rsid w:val="005C51B7"/>
    <w:rsid w:val="005C5DD1"/>
    <w:rsid w:val="005C7256"/>
    <w:rsid w:val="005D020B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5D0D"/>
    <w:rsid w:val="005E6110"/>
    <w:rsid w:val="005E6A6F"/>
    <w:rsid w:val="005E7D55"/>
    <w:rsid w:val="005F0FBD"/>
    <w:rsid w:val="005F1550"/>
    <w:rsid w:val="005F1671"/>
    <w:rsid w:val="005F2376"/>
    <w:rsid w:val="005F273D"/>
    <w:rsid w:val="005F3FD0"/>
    <w:rsid w:val="005F44D2"/>
    <w:rsid w:val="005F44DB"/>
    <w:rsid w:val="005F46F4"/>
    <w:rsid w:val="005F4D19"/>
    <w:rsid w:val="005F50D4"/>
    <w:rsid w:val="005F5FEC"/>
    <w:rsid w:val="005F677A"/>
    <w:rsid w:val="005F6816"/>
    <w:rsid w:val="005F7191"/>
    <w:rsid w:val="00600078"/>
    <w:rsid w:val="0060082A"/>
    <w:rsid w:val="00600C42"/>
    <w:rsid w:val="006017D6"/>
    <w:rsid w:val="006018E1"/>
    <w:rsid w:val="00603BCF"/>
    <w:rsid w:val="006053B6"/>
    <w:rsid w:val="006062D6"/>
    <w:rsid w:val="006067D2"/>
    <w:rsid w:val="00607B90"/>
    <w:rsid w:val="0061048A"/>
    <w:rsid w:val="00610717"/>
    <w:rsid w:val="0061095A"/>
    <w:rsid w:val="006112B9"/>
    <w:rsid w:val="00611DA8"/>
    <w:rsid w:val="0061253E"/>
    <w:rsid w:val="00613E4F"/>
    <w:rsid w:val="0061487B"/>
    <w:rsid w:val="00614A38"/>
    <w:rsid w:val="00615718"/>
    <w:rsid w:val="00616FC5"/>
    <w:rsid w:val="00617E6C"/>
    <w:rsid w:val="00621AE9"/>
    <w:rsid w:val="00621DD0"/>
    <w:rsid w:val="00621F65"/>
    <w:rsid w:val="0062249A"/>
    <w:rsid w:val="0062444F"/>
    <w:rsid w:val="00625B6F"/>
    <w:rsid w:val="006265F6"/>
    <w:rsid w:val="00627567"/>
    <w:rsid w:val="00630410"/>
    <w:rsid w:val="0063068F"/>
    <w:rsid w:val="00630D51"/>
    <w:rsid w:val="00630D6C"/>
    <w:rsid w:val="00633434"/>
    <w:rsid w:val="00635160"/>
    <w:rsid w:val="006356AA"/>
    <w:rsid w:val="00637462"/>
    <w:rsid w:val="00637D28"/>
    <w:rsid w:val="00637D42"/>
    <w:rsid w:val="006405C7"/>
    <w:rsid w:val="00640ACE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39A7"/>
    <w:rsid w:val="00664186"/>
    <w:rsid w:val="006646A4"/>
    <w:rsid w:val="006672B8"/>
    <w:rsid w:val="00670EB3"/>
    <w:rsid w:val="0067112A"/>
    <w:rsid w:val="006715DB"/>
    <w:rsid w:val="00672CC0"/>
    <w:rsid w:val="00672EE1"/>
    <w:rsid w:val="00673C3C"/>
    <w:rsid w:val="006741FE"/>
    <w:rsid w:val="006745F5"/>
    <w:rsid w:val="0067505C"/>
    <w:rsid w:val="00675397"/>
    <w:rsid w:val="0067770B"/>
    <w:rsid w:val="00680298"/>
    <w:rsid w:val="0068077B"/>
    <w:rsid w:val="006811AB"/>
    <w:rsid w:val="00681388"/>
    <w:rsid w:val="00681CD5"/>
    <w:rsid w:val="00681DF2"/>
    <w:rsid w:val="00681F23"/>
    <w:rsid w:val="0068203D"/>
    <w:rsid w:val="0068219A"/>
    <w:rsid w:val="00684101"/>
    <w:rsid w:val="006854FD"/>
    <w:rsid w:val="00685CB6"/>
    <w:rsid w:val="00685EA7"/>
    <w:rsid w:val="0068625C"/>
    <w:rsid w:val="0069062D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132"/>
    <w:rsid w:val="006B1CF5"/>
    <w:rsid w:val="006B1FB4"/>
    <w:rsid w:val="006B26B9"/>
    <w:rsid w:val="006B275A"/>
    <w:rsid w:val="006B29A3"/>
    <w:rsid w:val="006B4421"/>
    <w:rsid w:val="006B4B41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314A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53FA"/>
    <w:rsid w:val="006D7C6E"/>
    <w:rsid w:val="006E0321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00"/>
    <w:rsid w:val="006E49BA"/>
    <w:rsid w:val="006E4E33"/>
    <w:rsid w:val="006E54CC"/>
    <w:rsid w:val="006F172F"/>
    <w:rsid w:val="006F20BD"/>
    <w:rsid w:val="006F27CC"/>
    <w:rsid w:val="006F286F"/>
    <w:rsid w:val="006F2D3F"/>
    <w:rsid w:val="006F3A2A"/>
    <w:rsid w:val="006F3B83"/>
    <w:rsid w:val="006F3D2C"/>
    <w:rsid w:val="006F3F99"/>
    <w:rsid w:val="006F54E3"/>
    <w:rsid w:val="006F633F"/>
    <w:rsid w:val="006F6387"/>
    <w:rsid w:val="006F6A9C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20BC0"/>
    <w:rsid w:val="0072103E"/>
    <w:rsid w:val="007214AE"/>
    <w:rsid w:val="00721906"/>
    <w:rsid w:val="00721BC9"/>
    <w:rsid w:val="00721C70"/>
    <w:rsid w:val="00722CBD"/>
    <w:rsid w:val="007238C0"/>
    <w:rsid w:val="0072421E"/>
    <w:rsid w:val="00724360"/>
    <w:rsid w:val="00724868"/>
    <w:rsid w:val="0072520C"/>
    <w:rsid w:val="00725C29"/>
    <w:rsid w:val="0072751E"/>
    <w:rsid w:val="00727A92"/>
    <w:rsid w:val="00731763"/>
    <w:rsid w:val="007325BE"/>
    <w:rsid w:val="0073289E"/>
    <w:rsid w:val="0073298A"/>
    <w:rsid w:val="00732999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2AF7"/>
    <w:rsid w:val="00763BB5"/>
    <w:rsid w:val="007640F8"/>
    <w:rsid w:val="00764523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249"/>
    <w:rsid w:val="00790E06"/>
    <w:rsid w:val="007911BE"/>
    <w:rsid w:val="00791426"/>
    <w:rsid w:val="00791D56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1B76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B78D2"/>
    <w:rsid w:val="007C0488"/>
    <w:rsid w:val="007C06E9"/>
    <w:rsid w:val="007C129F"/>
    <w:rsid w:val="007C55E4"/>
    <w:rsid w:val="007C664E"/>
    <w:rsid w:val="007C66AC"/>
    <w:rsid w:val="007C7FAF"/>
    <w:rsid w:val="007D0134"/>
    <w:rsid w:val="007D1A48"/>
    <w:rsid w:val="007D1CA1"/>
    <w:rsid w:val="007D2A79"/>
    <w:rsid w:val="007D30A3"/>
    <w:rsid w:val="007D331C"/>
    <w:rsid w:val="007D36E0"/>
    <w:rsid w:val="007D4509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6E89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92E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7AA"/>
    <w:rsid w:val="00805BAF"/>
    <w:rsid w:val="00805BB5"/>
    <w:rsid w:val="0080623E"/>
    <w:rsid w:val="0080686B"/>
    <w:rsid w:val="0080788A"/>
    <w:rsid w:val="00810046"/>
    <w:rsid w:val="0081108D"/>
    <w:rsid w:val="008117B5"/>
    <w:rsid w:val="008118CA"/>
    <w:rsid w:val="00811BD3"/>
    <w:rsid w:val="00811DA4"/>
    <w:rsid w:val="00811F9B"/>
    <w:rsid w:val="0081305A"/>
    <w:rsid w:val="00813627"/>
    <w:rsid w:val="008137CE"/>
    <w:rsid w:val="00814010"/>
    <w:rsid w:val="00814093"/>
    <w:rsid w:val="00814170"/>
    <w:rsid w:val="00814835"/>
    <w:rsid w:val="008151B8"/>
    <w:rsid w:val="0081538A"/>
    <w:rsid w:val="00815C59"/>
    <w:rsid w:val="00815D14"/>
    <w:rsid w:val="00816A9E"/>
    <w:rsid w:val="008172C5"/>
    <w:rsid w:val="00820A07"/>
    <w:rsid w:val="00820A68"/>
    <w:rsid w:val="00820E59"/>
    <w:rsid w:val="008212A5"/>
    <w:rsid w:val="008219B1"/>
    <w:rsid w:val="00821A9E"/>
    <w:rsid w:val="00821B96"/>
    <w:rsid w:val="008223F8"/>
    <w:rsid w:val="00822563"/>
    <w:rsid w:val="00823CF8"/>
    <w:rsid w:val="00824167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1BE2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589"/>
    <w:rsid w:val="0084665E"/>
    <w:rsid w:val="008468A8"/>
    <w:rsid w:val="00846A55"/>
    <w:rsid w:val="00846F01"/>
    <w:rsid w:val="008502D4"/>
    <w:rsid w:val="008503B7"/>
    <w:rsid w:val="00852233"/>
    <w:rsid w:val="008534AD"/>
    <w:rsid w:val="00853517"/>
    <w:rsid w:val="0085413E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67CD"/>
    <w:rsid w:val="00867DD1"/>
    <w:rsid w:val="0087038B"/>
    <w:rsid w:val="0087078A"/>
    <w:rsid w:val="008711A3"/>
    <w:rsid w:val="00871BAB"/>
    <w:rsid w:val="008727A3"/>
    <w:rsid w:val="0087313E"/>
    <w:rsid w:val="008737D7"/>
    <w:rsid w:val="00873C71"/>
    <w:rsid w:val="0087417C"/>
    <w:rsid w:val="00874544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F9E"/>
    <w:rsid w:val="008B6098"/>
    <w:rsid w:val="008B6F1A"/>
    <w:rsid w:val="008B6F25"/>
    <w:rsid w:val="008B6F95"/>
    <w:rsid w:val="008B785C"/>
    <w:rsid w:val="008C0DA5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315E"/>
    <w:rsid w:val="008D31F8"/>
    <w:rsid w:val="008D33C9"/>
    <w:rsid w:val="008D3760"/>
    <w:rsid w:val="008D4DDD"/>
    <w:rsid w:val="008D530E"/>
    <w:rsid w:val="008D6224"/>
    <w:rsid w:val="008D62B1"/>
    <w:rsid w:val="008D655C"/>
    <w:rsid w:val="008D694D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2F0B"/>
    <w:rsid w:val="008E3C83"/>
    <w:rsid w:val="008E4203"/>
    <w:rsid w:val="008E56B9"/>
    <w:rsid w:val="008E6D2A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743"/>
    <w:rsid w:val="009169F0"/>
    <w:rsid w:val="009171E0"/>
    <w:rsid w:val="009173B3"/>
    <w:rsid w:val="009173D9"/>
    <w:rsid w:val="00917511"/>
    <w:rsid w:val="00917C0E"/>
    <w:rsid w:val="00917D87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5258"/>
    <w:rsid w:val="00927217"/>
    <w:rsid w:val="0092735A"/>
    <w:rsid w:val="00927596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4EC7"/>
    <w:rsid w:val="009453DD"/>
    <w:rsid w:val="00945984"/>
    <w:rsid w:val="009460EB"/>
    <w:rsid w:val="00946F63"/>
    <w:rsid w:val="009473AF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AE0"/>
    <w:rsid w:val="00962E01"/>
    <w:rsid w:val="009646A9"/>
    <w:rsid w:val="009654B2"/>
    <w:rsid w:val="009662D0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498"/>
    <w:rsid w:val="009839BB"/>
    <w:rsid w:val="00983AC9"/>
    <w:rsid w:val="009841C9"/>
    <w:rsid w:val="009841F1"/>
    <w:rsid w:val="00985341"/>
    <w:rsid w:val="00985CEE"/>
    <w:rsid w:val="00986277"/>
    <w:rsid w:val="0098669B"/>
    <w:rsid w:val="009868F0"/>
    <w:rsid w:val="00986959"/>
    <w:rsid w:val="00986CBC"/>
    <w:rsid w:val="0098767E"/>
    <w:rsid w:val="009877DC"/>
    <w:rsid w:val="00987D88"/>
    <w:rsid w:val="00990130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543D"/>
    <w:rsid w:val="009E6E22"/>
    <w:rsid w:val="009E742F"/>
    <w:rsid w:val="009E7ED5"/>
    <w:rsid w:val="009F0352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6363"/>
    <w:rsid w:val="009F6435"/>
    <w:rsid w:val="009F6760"/>
    <w:rsid w:val="009F68A2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7F8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D28"/>
    <w:rsid w:val="00A443A5"/>
    <w:rsid w:val="00A4579F"/>
    <w:rsid w:val="00A5091A"/>
    <w:rsid w:val="00A50FFE"/>
    <w:rsid w:val="00A53031"/>
    <w:rsid w:val="00A5326F"/>
    <w:rsid w:val="00A5378C"/>
    <w:rsid w:val="00A53E8E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1E51"/>
    <w:rsid w:val="00A62144"/>
    <w:rsid w:val="00A63C21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8E2"/>
    <w:rsid w:val="00A71A67"/>
    <w:rsid w:val="00A71EF0"/>
    <w:rsid w:val="00A72AB1"/>
    <w:rsid w:val="00A73963"/>
    <w:rsid w:val="00A76AE4"/>
    <w:rsid w:val="00A76D9B"/>
    <w:rsid w:val="00A76E55"/>
    <w:rsid w:val="00A77E34"/>
    <w:rsid w:val="00A8024E"/>
    <w:rsid w:val="00A804CB"/>
    <w:rsid w:val="00A811D8"/>
    <w:rsid w:val="00A81E2E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73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E67"/>
    <w:rsid w:val="00AB6F5F"/>
    <w:rsid w:val="00AB7362"/>
    <w:rsid w:val="00AB7BAB"/>
    <w:rsid w:val="00AC134E"/>
    <w:rsid w:val="00AC1C5D"/>
    <w:rsid w:val="00AC2054"/>
    <w:rsid w:val="00AC20A2"/>
    <w:rsid w:val="00AC21E4"/>
    <w:rsid w:val="00AC4539"/>
    <w:rsid w:val="00AC4E4C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76F5"/>
    <w:rsid w:val="00AD7A51"/>
    <w:rsid w:val="00AE01F5"/>
    <w:rsid w:val="00AE184C"/>
    <w:rsid w:val="00AE1B34"/>
    <w:rsid w:val="00AE2AE8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D23"/>
    <w:rsid w:val="00B07EA0"/>
    <w:rsid w:val="00B10EC2"/>
    <w:rsid w:val="00B13D08"/>
    <w:rsid w:val="00B14084"/>
    <w:rsid w:val="00B1428E"/>
    <w:rsid w:val="00B14360"/>
    <w:rsid w:val="00B14697"/>
    <w:rsid w:val="00B14824"/>
    <w:rsid w:val="00B14C8D"/>
    <w:rsid w:val="00B153C5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3E2"/>
    <w:rsid w:val="00B30C86"/>
    <w:rsid w:val="00B3237F"/>
    <w:rsid w:val="00B33FC9"/>
    <w:rsid w:val="00B34899"/>
    <w:rsid w:val="00B34B88"/>
    <w:rsid w:val="00B34E05"/>
    <w:rsid w:val="00B36314"/>
    <w:rsid w:val="00B3657A"/>
    <w:rsid w:val="00B367D5"/>
    <w:rsid w:val="00B36D11"/>
    <w:rsid w:val="00B36E9B"/>
    <w:rsid w:val="00B37908"/>
    <w:rsid w:val="00B4008E"/>
    <w:rsid w:val="00B40E4B"/>
    <w:rsid w:val="00B41AA9"/>
    <w:rsid w:val="00B421FC"/>
    <w:rsid w:val="00B42E25"/>
    <w:rsid w:val="00B43BBC"/>
    <w:rsid w:val="00B4434F"/>
    <w:rsid w:val="00B45607"/>
    <w:rsid w:val="00B4589D"/>
    <w:rsid w:val="00B46CCC"/>
    <w:rsid w:val="00B508EA"/>
    <w:rsid w:val="00B51248"/>
    <w:rsid w:val="00B51C87"/>
    <w:rsid w:val="00B52196"/>
    <w:rsid w:val="00B538F5"/>
    <w:rsid w:val="00B54613"/>
    <w:rsid w:val="00B564A1"/>
    <w:rsid w:val="00B5673C"/>
    <w:rsid w:val="00B576E5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704AA"/>
    <w:rsid w:val="00B71BF3"/>
    <w:rsid w:val="00B7285F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1C30"/>
    <w:rsid w:val="00B9297B"/>
    <w:rsid w:val="00B92D8B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4A5"/>
    <w:rsid w:val="00BA0CFF"/>
    <w:rsid w:val="00BA0D94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A77CC"/>
    <w:rsid w:val="00BB02C4"/>
    <w:rsid w:val="00BB1EA2"/>
    <w:rsid w:val="00BB1FBD"/>
    <w:rsid w:val="00BB20D5"/>
    <w:rsid w:val="00BB23CB"/>
    <w:rsid w:val="00BB2DE5"/>
    <w:rsid w:val="00BB2DE9"/>
    <w:rsid w:val="00BB3420"/>
    <w:rsid w:val="00BB4A58"/>
    <w:rsid w:val="00BB4F0F"/>
    <w:rsid w:val="00BB50E4"/>
    <w:rsid w:val="00BB5365"/>
    <w:rsid w:val="00BB5572"/>
    <w:rsid w:val="00BB587D"/>
    <w:rsid w:val="00BB596D"/>
    <w:rsid w:val="00BB7BE5"/>
    <w:rsid w:val="00BC0E7B"/>
    <w:rsid w:val="00BC12E6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D7FCC"/>
    <w:rsid w:val="00BE09F4"/>
    <w:rsid w:val="00BE0E83"/>
    <w:rsid w:val="00BE0F37"/>
    <w:rsid w:val="00BE2795"/>
    <w:rsid w:val="00BE28F1"/>
    <w:rsid w:val="00BE4891"/>
    <w:rsid w:val="00BE499A"/>
    <w:rsid w:val="00BE54C3"/>
    <w:rsid w:val="00BE5A3A"/>
    <w:rsid w:val="00BE6436"/>
    <w:rsid w:val="00BE71D8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164"/>
    <w:rsid w:val="00C055EC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596"/>
    <w:rsid w:val="00C16A71"/>
    <w:rsid w:val="00C16D77"/>
    <w:rsid w:val="00C17038"/>
    <w:rsid w:val="00C176B9"/>
    <w:rsid w:val="00C17933"/>
    <w:rsid w:val="00C21087"/>
    <w:rsid w:val="00C214D3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216D"/>
    <w:rsid w:val="00C427FE"/>
    <w:rsid w:val="00C43C9F"/>
    <w:rsid w:val="00C440A3"/>
    <w:rsid w:val="00C44229"/>
    <w:rsid w:val="00C44B61"/>
    <w:rsid w:val="00C4635F"/>
    <w:rsid w:val="00C467F2"/>
    <w:rsid w:val="00C46E34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5E4"/>
    <w:rsid w:val="00C848EC"/>
    <w:rsid w:val="00C84E0A"/>
    <w:rsid w:val="00C85A70"/>
    <w:rsid w:val="00C862EC"/>
    <w:rsid w:val="00C8697E"/>
    <w:rsid w:val="00C86DD2"/>
    <w:rsid w:val="00C905C2"/>
    <w:rsid w:val="00C90A2F"/>
    <w:rsid w:val="00C93905"/>
    <w:rsid w:val="00C945B7"/>
    <w:rsid w:val="00C95298"/>
    <w:rsid w:val="00C959DB"/>
    <w:rsid w:val="00C961CD"/>
    <w:rsid w:val="00C967A8"/>
    <w:rsid w:val="00C96AE3"/>
    <w:rsid w:val="00C972E1"/>
    <w:rsid w:val="00CA0217"/>
    <w:rsid w:val="00CA149A"/>
    <w:rsid w:val="00CA1CD1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0FF"/>
    <w:rsid w:val="00CC0164"/>
    <w:rsid w:val="00CC0646"/>
    <w:rsid w:val="00CC0ED6"/>
    <w:rsid w:val="00CC0F00"/>
    <w:rsid w:val="00CC129E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5"/>
    <w:rsid w:val="00CE7EBC"/>
    <w:rsid w:val="00CF0E36"/>
    <w:rsid w:val="00CF143D"/>
    <w:rsid w:val="00CF1799"/>
    <w:rsid w:val="00CF1B5F"/>
    <w:rsid w:val="00CF27E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2881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26964"/>
    <w:rsid w:val="00D30C6A"/>
    <w:rsid w:val="00D30F2E"/>
    <w:rsid w:val="00D313FD"/>
    <w:rsid w:val="00D33407"/>
    <w:rsid w:val="00D33698"/>
    <w:rsid w:val="00D33AEC"/>
    <w:rsid w:val="00D33B4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82A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6052C"/>
    <w:rsid w:val="00D607E6"/>
    <w:rsid w:val="00D60BDB"/>
    <w:rsid w:val="00D62704"/>
    <w:rsid w:val="00D62717"/>
    <w:rsid w:val="00D64717"/>
    <w:rsid w:val="00D65FFA"/>
    <w:rsid w:val="00D70A62"/>
    <w:rsid w:val="00D70C25"/>
    <w:rsid w:val="00D70E24"/>
    <w:rsid w:val="00D719F8"/>
    <w:rsid w:val="00D71D0E"/>
    <w:rsid w:val="00D720A5"/>
    <w:rsid w:val="00D726C1"/>
    <w:rsid w:val="00D735F3"/>
    <w:rsid w:val="00D736B2"/>
    <w:rsid w:val="00D73997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631"/>
    <w:rsid w:val="00D91633"/>
    <w:rsid w:val="00D91CDC"/>
    <w:rsid w:val="00D92907"/>
    <w:rsid w:val="00D92D91"/>
    <w:rsid w:val="00D9334E"/>
    <w:rsid w:val="00D945D5"/>
    <w:rsid w:val="00D94863"/>
    <w:rsid w:val="00D96610"/>
    <w:rsid w:val="00D967A2"/>
    <w:rsid w:val="00D97CD3"/>
    <w:rsid w:val="00DA0692"/>
    <w:rsid w:val="00DA0C43"/>
    <w:rsid w:val="00DA0FAF"/>
    <w:rsid w:val="00DA1F34"/>
    <w:rsid w:val="00DA4607"/>
    <w:rsid w:val="00DA5B9B"/>
    <w:rsid w:val="00DA5FCF"/>
    <w:rsid w:val="00DA6FE2"/>
    <w:rsid w:val="00DA786A"/>
    <w:rsid w:val="00DB0349"/>
    <w:rsid w:val="00DB0544"/>
    <w:rsid w:val="00DB0DC4"/>
    <w:rsid w:val="00DB163E"/>
    <w:rsid w:val="00DB38E3"/>
    <w:rsid w:val="00DB42BA"/>
    <w:rsid w:val="00DB48C2"/>
    <w:rsid w:val="00DB53D8"/>
    <w:rsid w:val="00DB57DB"/>
    <w:rsid w:val="00DB5D0E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D6A31"/>
    <w:rsid w:val="00DE0F2A"/>
    <w:rsid w:val="00DE23AE"/>
    <w:rsid w:val="00DE36E0"/>
    <w:rsid w:val="00DE39EB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793"/>
    <w:rsid w:val="00DF0922"/>
    <w:rsid w:val="00DF154F"/>
    <w:rsid w:val="00DF1F04"/>
    <w:rsid w:val="00DF2934"/>
    <w:rsid w:val="00DF3419"/>
    <w:rsid w:val="00DF35A3"/>
    <w:rsid w:val="00DF42FB"/>
    <w:rsid w:val="00DF4427"/>
    <w:rsid w:val="00DF63C9"/>
    <w:rsid w:val="00DF6515"/>
    <w:rsid w:val="00DF6A9A"/>
    <w:rsid w:val="00DF73FD"/>
    <w:rsid w:val="00E0059E"/>
    <w:rsid w:val="00E0110D"/>
    <w:rsid w:val="00E01935"/>
    <w:rsid w:val="00E01E61"/>
    <w:rsid w:val="00E026D2"/>
    <w:rsid w:val="00E02A67"/>
    <w:rsid w:val="00E02CBF"/>
    <w:rsid w:val="00E0412C"/>
    <w:rsid w:val="00E055C0"/>
    <w:rsid w:val="00E057C5"/>
    <w:rsid w:val="00E06474"/>
    <w:rsid w:val="00E068F0"/>
    <w:rsid w:val="00E07774"/>
    <w:rsid w:val="00E077E4"/>
    <w:rsid w:val="00E077FA"/>
    <w:rsid w:val="00E10DB3"/>
    <w:rsid w:val="00E11155"/>
    <w:rsid w:val="00E1138E"/>
    <w:rsid w:val="00E1172D"/>
    <w:rsid w:val="00E11771"/>
    <w:rsid w:val="00E11792"/>
    <w:rsid w:val="00E11793"/>
    <w:rsid w:val="00E11E96"/>
    <w:rsid w:val="00E12307"/>
    <w:rsid w:val="00E1275B"/>
    <w:rsid w:val="00E13261"/>
    <w:rsid w:val="00E14B43"/>
    <w:rsid w:val="00E151B0"/>
    <w:rsid w:val="00E1543A"/>
    <w:rsid w:val="00E15A42"/>
    <w:rsid w:val="00E17F90"/>
    <w:rsid w:val="00E2056B"/>
    <w:rsid w:val="00E207A4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4D2"/>
    <w:rsid w:val="00E70D12"/>
    <w:rsid w:val="00E715D7"/>
    <w:rsid w:val="00E71FA9"/>
    <w:rsid w:val="00E72795"/>
    <w:rsid w:val="00E72CC2"/>
    <w:rsid w:val="00E730B7"/>
    <w:rsid w:val="00E73B07"/>
    <w:rsid w:val="00E7468B"/>
    <w:rsid w:val="00E74DB4"/>
    <w:rsid w:val="00E76041"/>
    <w:rsid w:val="00E76956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90992"/>
    <w:rsid w:val="00E93160"/>
    <w:rsid w:val="00E953CA"/>
    <w:rsid w:val="00E95AC1"/>
    <w:rsid w:val="00E96015"/>
    <w:rsid w:val="00E9643A"/>
    <w:rsid w:val="00E96FD9"/>
    <w:rsid w:val="00E97388"/>
    <w:rsid w:val="00E9757A"/>
    <w:rsid w:val="00E97AE2"/>
    <w:rsid w:val="00E97E2E"/>
    <w:rsid w:val="00EA01D0"/>
    <w:rsid w:val="00EA0FF4"/>
    <w:rsid w:val="00EA12B8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4F33"/>
    <w:rsid w:val="00EB5D13"/>
    <w:rsid w:val="00EB5DEB"/>
    <w:rsid w:val="00EB6677"/>
    <w:rsid w:val="00EB68DF"/>
    <w:rsid w:val="00EB6F98"/>
    <w:rsid w:val="00EB7E77"/>
    <w:rsid w:val="00EC0C7C"/>
    <w:rsid w:val="00EC124E"/>
    <w:rsid w:val="00EC158C"/>
    <w:rsid w:val="00EC1923"/>
    <w:rsid w:val="00EC2E04"/>
    <w:rsid w:val="00EC3B5B"/>
    <w:rsid w:val="00EC409A"/>
    <w:rsid w:val="00EC42FC"/>
    <w:rsid w:val="00EC43A0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6D0"/>
    <w:rsid w:val="00EE2887"/>
    <w:rsid w:val="00EE312B"/>
    <w:rsid w:val="00EE330C"/>
    <w:rsid w:val="00EE354D"/>
    <w:rsid w:val="00EE37D9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892"/>
    <w:rsid w:val="00EF6EA9"/>
    <w:rsid w:val="00EF7604"/>
    <w:rsid w:val="00F00632"/>
    <w:rsid w:val="00F00756"/>
    <w:rsid w:val="00F00842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460B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00C"/>
    <w:rsid w:val="00F252B5"/>
    <w:rsid w:val="00F25904"/>
    <w:rsid w:val="00F2650A"/>
    <w:rsid w:val="00F2665D"/>
    <w:rsid w:val="00F266BC"/>
    <w:rsid w:val="00F26A8A"/>
    <w:rsid w:val="00F276E2"/>
    <w:rsid w:val="00F27E6D"/>
    <w:rsid w:val="00F302E1"/>
    <w:rsid w:val="00F30BF3"/>
    <w:rsid w:val="00F30E30"/>
    <w:rsid w:val="00F3123E"/>
    <w:rsid w:val="00F31D59"/>
    <w:rsid w:val="00F32179"/>
    <w:rsid w:val="00F32B5B"/>
    <w:rsid w:val="00F32B7D"/>
    <w:rsid w:val="00F33082"/>
    <w:rsid w:val="00F3323D"/>
    <w:rsid w:val="00F34181"/>
    <w:rsid w:val="00F34455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07CC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5B25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4E4B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1FC0"/>
    <w:rsid w:val="00FA28C4"/>
    <w:rsid w:val="00FA2F02"/>
    <w:rsid w:val="00FA3433"/>
    <w:rsid w:val="00FA4116"/>
    <w:rsid w:val="00FA5874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585"/>
    <w:rsid w:val="00FD3644"/>
    <w:rsid w:val="00FD3A29"/>
    <w:rsid w:val="00FD55FA"/>
    <w:rsid w:val="00FD5A4F"/>
    <w:rsid w:val="00FD674B"/>
    <w:rsid w:val="00FD67E1"/>
    <w:rsid w:val="00FD7C18"/>
    <w:rsid w:val="00FD7DC6"/>
    <w:rsid w:val="00FE0CF5"/>
    <w:rsid w:val="00FE1F41"/>
    <w:rsid w:val="00FE2544"/>
    <w:rsid w:val="00FE59CA"/>
    <w:rsid w:val="00FE5A00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E63"/>
  <w15:docId w15:val="{CD869733-4BA2-4D93-B497-E589CBE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815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1B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1B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1B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FDF8-21D0-4648-9DAD-FD4B0D2F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2022-04-06T10:19:00Z</cp:lastPrinted>
  <dcterms:created xsi:type="dcterms:W3CDTF">2022-06-14T12:00:00Z</dcterms:created>
  <dcterms:modified xsi:type="dcterms:W3CDTF">2022-06-14T12:00:00Z</dcterms:modified>
</cp:coreProperties>
</file>