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05" w:rsidRDefault="00723D05">
      <w:pPr>
        <w:autoSpaceDE w:val="0"/>
        <w:autoSpaceDN w:val="0"/>
        <w:adjustRightInd w:val="0"/>
        <w:spacing w:line="240" w:lineRule="auto"/>
        <w:jc w:val="both"/>
        <w:outlineLvl w:val="0"/>
        <w:rPr>
          <w:rFonts w:cs="Times New Roman"/>
          <w:szCs w:val="24"/>
        </w:rPr>
      </w:pPr>
    </w:p>
    <w:p w:rsidR="00723D05" w:rsidRDefault="00723D0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"/>
          <w:szCs w:val="2"/>
        </w:rPr>
      </w:pPr>
      <w:r>
        <w:rPr>
          <w:rFonts w:cs="Times New Roman"/>
          <w:szCs w:val="24"/>
        </w:rPr>
        <w:t>10 июня 2012 года N 805</w:t>
      </w:r>
      <w:r>
        <w:rPr>
          <w:rFonts w:cs="Times New Roman"/>
          <w:szCs w:val="24"/>
        </w:rPr>
        <w:br/>
      </w:r>
      <w:r>
        <w:rPr>
          <w:rFonts w:cs="Times New Roman"/>
          <w:szCs w:val="24"/>
        </w:rPr>
        <w:br/>
      </w:r>
    </w:p>
    <w:p w:rsidR="00723D05" w:rsidRDefault="00723D0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23D05" w:rsidRDefault="00723D0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723D05" w:rsidRDefault="00723D05">
      <w:pPr>
        <w:pStyle w:val="ConsPlusTitle"/>
        <w:widowControl/>
        <w:jc w:val="center"/>
      </w:pPr>
      <w:r>
        <w:t>УКАЗ</w:t>
      </w:r>
    </w:p>
    <w:p w:rsidR="00723D05" w:rsidRDefault="00723D05">
      <w:pPr>
        <w:pStyle w:val="ConsPlusTitle"/>
        <w:widowControl/>
        <w:jc w:val="center"/>
      </w:pPr>
    </w:p>
    <w:p w:rsidR="00723D05" w:rsidRDefault="00723D05">
      <w:pPr>
        <w:pStyle w:val="ConsPlusTitle"/>
        <w:widowControl/>
        <w:jc w:val="center"/>
      </w:pPr>
      <w:r>
        <w:t>ПРЕЗИДЕНТА РОССИЙСКОЙ ФЕДЕРАЦИИ</w:t>
      </w:r>
    </w:p>
    <w:p w:rsidR="00723D05" w:rsidRDefault="00723D05">
      <w:pPr>
        <w:pStyle w:val="ConsPlusTitle"/>
        <w:widowControl/>
        <w:jc w:val="center"/>
      </w:pPr>
    </w:p>
    <w:p w:rsidR="00723D05" w:rsidRDefault="00723D05">
      <w:pPr>
        <w:pStyle w:val="ConsPlusTitle"/>
        <w:widowControl/>
        <w:jc w:val="center"/>
      </w:pPr>
      <w:r>
        <w:t>О ДНЕ МЕСТНОГО САМОУПРАВЛЕНИЯ</w:t>
      </w:r>
    </w:p>
    <w:p w:rsidR="00723D05" w:rsidRDefault="00723D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723D05" w:rsidRDefault="00723D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целях повышения роли и значения института местного самоуправления, развития демократии и гражданского общества постановляю:</w:t>
      </w:r>
    </w:p>
    <w:p w:rsidR="00723D05" w:rsidRDefault="00723D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Установить День местного самоуправления и отмечать его 21 апреля, в день издания в 1785 году Жалованной грамоты городам, положившей начало развитию российского законодательства о местном самоуправлении.</w:t>
      </w:r>
    </w:p>
    <w:p w:rsidR="00723D05" w:rsidRDefault="00723D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Рекомендовать федеральным органам государственной власти, органам государственной власти субъектов Российской Федерации, иным государственным органам, органам местного самоуправления, муниципальным органам, организациям и общественным объединениям проводить мероприятия, посвященные Дню местного самоуправления.</w:t>
      </w:r>
    </w:p>
    <w:p w:rsidR="00723D05" w:rsidRDefault="00723D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Настоящий Указ вступает в силу со дня его подписания.</w:t>
      </w:r>
    </w:p>
    <w:p w:rsidR="00723D05" w:rsidRDefault="00723D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723D05" w:rsidRDefault="00723D05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Президент</w:t>
      </w:r>
    </w:p>
    <w:p w:rsidR="00723D05" w:rsidRDefault="00723D05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723D05" w:rsidRDefault="00723D05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В.ПУТИН</w:t>
      </w:r>
    </w:p>
    <w:p w:rsidR="00723D05" w:rsidRDefault="00723D05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Москва, Кремль</w:t>
      </w:r>
    </w:p>
    <w:p w:rsidR="00723D05" w:rsidRDefault="00723D05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10 июня 2012 года</w:t>
      </w:r>
    </w:p>
    <w:p w:rsidR="00723D05" w:rsidRDefault="00723D05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N 805</w:t>
      </w:r>
    </w:p>
    <w:p w:rsidR="00723D05" w:rsidRDefault="00723D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723D05" w:rsidRDefault="00723D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723D05" w:rsidRDefault="00723D0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81B45" w:rsidRDefault="00D81B45">
      <w:bookmarkStart w:id="0" w:name="_GoBack"/>
      <w:bookmarkEnd w:id="0"/>
    </w:p>
    <w:sectPr w:rsidR="00D81B45" w:rsidSect="00CD370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05"/>
    <w:rsid w:val="00005E8C"/>
    <w:rsid w:val="0000663C"/>
    <w:rsid w:val="00010CC5"/>
    <w:rsid w:val="00015CDF"/>
    <w:rsid w:val="00027AFD"/>
    <w:rsid w:val="000450E0"/>
    <w:rsid w:val="00047A4A"/>
    <w:rsid w:val="0006057B"/>
    <w:rsid w:val="00080C58"/>
    <w:rsid w:val="00090248"/>
    <w:rsid w:val="00091468"/>
    <w:rsid w:val="000953F7"/>
    <w:rsid w:val="000A5D07"/>
    <w:rsid w:val="000C22EC"/>
    <w:rsid w:val="000F0A0B"/>
    <w:rsid w:val="000F216D"/>
    <w:rsid w:val="00106E22"/>
    <w:rsid w:val="00114602"/>
    <w:rsid w:val="00130B77"/>
    <w:rsid w:val="00141918"/>
    <w:rsid w:val="00146DC6"/>
    <w:rsid w:val="0016254F"/>
    <w:rsid w:val="0019063E"/>
    <w:rsid w:val="00193B14"/>
    <w:rsid w:val="001A4558"/>
    <w:rsid w:val="001B767D"/>
    <w:rsid w:val="001D1D25"/>
    <w:rsid w:val="001E7768"/>
    <w:rsid w:val="00202A1B"/>
    <w:rsid w:val="00206979"/>
    <w:rsid w:val="00240F41"/>
    <w:rsid w:val="0024626E"/>
    <w:rsid w:val="0024796E"/>
    <w:rsid w:val="00284D2A"/>
    <w:rsid w:val="002862EE"/>
    <w:rsid w:val="00290F4C"/>
    <w:rsid w:val="002A7DAE"/>
    <w:rsid w:val="002B04B6"/>
    <w:rsid w:val="002E0010"/>
    <w:rsid w:val="002E18C0"/>
    <w:rsid w:val="002E768C"/>
    <w:rsid w:val="00331CFC"/>
    <w:rsid w:val="00335FA5"/>
    <w:rsid w:val="00340CA3"/>
    <w:rsid w:val="003528B6"/>
    <w:rsid w:val="00376E8C"/>
    <w:rsid w:val="003B53D6"/>
    <w:rsid w:val="003B60FE"/>
    <w:rsid w:val="003C1F47"/>
    <w:rsid w:val="003C6AB9"/>
    <w:rsid w:val="003C6CF6"/>
    <w:rsid w:val="003D09E0"/>
    <w:rsid w:val="003E6E6B"/>
    <w:rsid w:val="003F6645"/>
    <w:rsid w:val="00444E8F"/>
    <w:rsid w:val="004B0409"/>
    <w:rsid w:val="004B61E3"/>
    <w:rsid w:val="004C0514"/>
    <w:rsid w:val="00500A8E"/>
    <w:rsid w:val="005042F7"/>
    <w:rsid w:val="005207D0"/>
    <w:rsid w:val="005356DE"/>
    <w:rsid w:val="00561A11"/>
    <w:rsid w:val="00563BF7"/>
    <w:rsid w:val="00566D91"/>
    <w:rsid w:val="005B6308"/>
    <w:rsid w:val="005C1FB3"/>
    <w:rsid w:val="005C3C8E"/>
    <w:rsid w:val="005E3D51"/>
    <w:rsid w:val="005F1054"/>
    <w:rsid w:val="00601958"/>
    <w:rsid w:val="006229AC"/>
    <w:rsid w:val="006329E6"/>
    <w:rsid w:val="0064185B"/>
    <w:rsid w:val="00644FB5"/>
    <w:rsid w:val="00645C8A"/>
    <w:rsid w:val="00651078"/>
    <w:rsid w:val="00652206"/>
    <w:rsid w:val="00660056"/>
    <w:rsid w:val="00660973"/>
    <w:rsid w:val="006701BE"/>
    <w:rsid w:val="00671D42"/>
    <w:rsid w:val="006A3714"/>
    <w:rsid w:val="006B688A"/>
    <w:rsid w:val="006C7697"/>
    <w:rsid w:val="006E2CF1"/>
    <w:rsid w:val="006F116C"/>
    <w:rsid w:val="006F3528"/>
    <w:rsid w:val="006F50CA"/>
    <w:rsid w:val="0071680D"/>
    <w:rsid w:val="00723D05"/>
    <w:rsid w:val="007605ED"/>
    <w:rsid w:val="007629AD"/>
    <w:rsid w:val="00774B78"/>
    <w:rsid w:val="007A08DD"/>
    <w:rsid w:val="007B7274"/>
    <w:rsid w:val="007D2484"/>
    <w:rsid w:val="007E0255"/>
    <w:rsid w:val="007F7CA9"/>
    <w:rsid w:val="008279D6"/>
    <w:rsid w:val="0083444E"/>
    <w:rsid w:val="00846731"/>
    <w:rsid w:val="008509BD"/>
    <w:rsid w:val="00867EBE"/>
    <w:rsid w:val="00896FF5"/>
    <w:rsid w:val="008A1539"/>
    <w:rsid w:val="008E0B90"/>
    <w:rsid w:val="008E3A3E"/>
    <w:rsid w:val="008F0486"/>
    <w:rsid w:val="008F62AE"/>
    <w:rsid w:val="00902269"/>
    <w:rsid w:val="009127E9"/>
    <w:rsid w:val="009153D8"/>
    <w:rsid w:val="0093667A"/>
    <w:rsid w:val="00947B78"/>
    <w:rsid w:val="00951590"/>
    <w:rsid w:val="00962769"/>
    <w:rsid w:val="00970086"/>
    <w:rsid w:val="00974AEF"/>
    <w:rsid w:val="00975FB8"/>
    <w:rsid w:val="009B729C"/>
    <w:rsid w:val="009C65D4"/>
    <w:rsid w:val="009D11B6"/>
    <w:rsid w:val="009D7366"/>
    <w:rsid w:val="009E56B3"/>
    <w:rsid w:val="00A01CB5"/>
    <w:rsid w:val="00A17257"/>
    <w:rsid w:val="00A17277"/>
    <w:rsid w:val="00A268A4"/>
    <w:rsid w:val="00A36CC4"/>
    <w:rsid w:val="00A3757D"/>
    <w:rsid w:val="00A67E51"/>
    <w:rsid w:val="00A76391"/>
    <w:rsid w:val="00A92654"/>
    <w:rsid w:val="00A95BEB"/>
    <w:rsid w:val="00AA5362"/>
    <w:rsid w:val="00AD23DC"/>
    <w:rsid w:val="00B01831"/>
    <w:rsid w:val="00B05D9F"/>
    <w:rsid w:val="00B12FD5"/>
    <w:rsid w:val="00B21C9B"/>
    <w:rsid w:val="00B529DF"/>
    <w:rsid w:val="00B7445C"/>
    <w:rsid w:val="00B84A23"/>
    <w:rsid w:val="00B970DA"/>
    <w:rsid w:val="00BB39E2"/>
    <w:rsid w:val="00BC2456"/>
    <w:rsid w:val="00BC741F"/>
    <w:rsid w:val="00C079C9"/>
    <w:rsid w:val="00C15E5D"/>
    <w:rsid w:val="00C21815"/>
    <w:rsid w:val="00C24253"/>
    <w:rsid w:val="00C27DF8"/>
    <w:rsid w:val="00C32E95"/>
    <w:rsid w:val="00C36AF0"/>
    <w:rsid w:val="00C37E0E"/>
    <w:rsid w:val="00C423C5"/>
    <w:rsid w:val="00CA2328"/>
    <w:rsid w:val="00CB5EBB"/>
    <w:rsid w:val="00CD3A3D"/>
    <w:rsid w:val="00CF3F65"/>
    <w:rsid w:val="00D24826"/>
    <w:rsid w:val="00D31BEF"/>
    <w:rsid w:val="00D33FCB"/>
    <w:rsid w:val="00D41DCB"/>
    <w:rsid w:val="00D52060"/>
    <w:rsid w:val="00D7031F"/>
    <w:rsid w:val="00D81B45"/>
    <w:rsid w:val="00D857A1"/>
    <w:rsid w:val="00D86152"/>
    <w:rsid w:val="00D979D3"/>
    <w:rsid w:val="00D97B72"/>
    <w:rsid w:val="00DA059B"/>
    <w:rsid w:val="00DA49D0"/>
    <w:rsid w:val="00DC121B"/>
    <w:rsid w:val="00E05151"/>
    <w:rsid w:val="00E074FD"/>
    <w:rsid w:val="00E44DCF"/>
    <w:rsid w:val="00E52B9B"/>
    <w:rsid w:val="00E538C4"/>
    <w:rsid w:val="00E66D13"/>
    <w:rsid w:val="00ED3DE2"/>
    <w:rsid w:val="00F171AD"/>
    <w:rsid w:val="00F20742"/>
    <w:rsid w:val="00F27E72"/>
    <w:rsid w:val="00F3728A"/>
    <w:rsid w:val="00F52C20"/>
    <w:rsid w:val="00F5337A"/>
    <w:rsid w:val="00FE2748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23D05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3D05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23D05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3D05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wadim</cp:lastModifiedBy>
  <cp:revision>1</cp:revision>
  <dcterms:created xsi:type="dcterms:W3CDTF">2012-06-21T05:54:00Z</dcterms:created>
  <dcterms:modified xsi:type="dcterms:W3CDTF">2012-06-21T05:54:00Z</dcterms:modified>
</cp:coreProperties>
</file>