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C3" w:rsidRDefault="004722C3" w:rsidP="00BA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C3" w:rsidRDefault="004722C3" w:rsidP="00BA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85" w:rsidRPr="00BA4F85" w:rsidRDefault="00DD6F6C" w:rsidP="00BA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4F8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A4F85" w:rsidRPr="00BA4F85">
        <w:rPr>
          <w:rFonts w:ascii="Times New Roman" w:hAnsi="Times New Roman" w:cs="Times New Roman"/>
          <w:b/>
          <w:sz w:val="28"/>
          <w:szCs w:val="28"/>
        </w:rPr>
        <w:t>Круглого стола «</w:t>
      </w:r>
      <w:r w:rsidR="00BA4F85" w:rsidRPr="00BA4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Креативные индустрии на территории </w:t>
      </w:r>
    </w:p>
    <w:p w:rsidR="00F44F18" w:rsidRDefault="00BA4F85" w:rsidP="00BA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4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района»</w:t>
      </w:r>
      <w:r w:rsidR="00F44F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329C4" w:rsidRPr="00BA4F85" w:rsidRDefault="00F44F18" w:rsidP="00BA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(далее – Круглый стол)</w:t>
      </w:r>
      <w:r w:rsidR="009329C4" w:rsidRPr="00BA4F8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9329C4" w:rsidRPr="00BA4F85" w:rsidRDefault="009329C4" w:rsidP="00BA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29C4" w:rsidRDefault="001467AB" w:rsidP="009329C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п.Горноправдинск</w:t>
      </w:r>
      <w:r w:rsidR="009329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="009329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</w:t>
      </w:r>
      <w:r w:rsidR="00BA4F85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9329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940"/>
      </w:tblGrid>
      <w:tr w:rsidR="00570545" w:rsidRPr="00F31043" w:rsidTr="008C3EEC">
        <w:tc>
          <w:tcPr>
            <w:tcW w:w="9345" w:type="dxa"/>
            <w:gridSpan w:val="3"/>
          </w:tcPr>
          <w:p w:rsidR="00570545" w:rsidRPr="00F31043" w:rsidRDefault="00570545" w:rsidP="007056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проведения:</w:t>
            </w:r>
            <w:r w:rsidRPr="00F31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A4F85" w:rsidRPr="00F31043">
              <w:rPr>
                <w:rFonts w:ascii="Times New Roman" w:hAnsi="Times New Roman" w:cs="Times New Roman"/>
                <w:i/>
                <w:sz w:val="26"/>
                <w:szCs w:val="26"/>
              </w:rPr>
              <w:t>п.Горноправдинск</w:t>
            </w:r>
            <w:r w:rsidRPr="00F31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ул. </w:t>
            </w:r>
            <w:r w:rsidR="00705690" w:rsidRPr="00F31043"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проезд, д. 1, здание муниципального бюджетного учреждения «Библиотечная система сельского поселения Горноправдинск»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12:00 – 12:30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Круглого стола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12:30 – 12:40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 участникам Круглого стола главы сельского поселения Горноправдинск Садкова Олега Сергеевича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12:40 – 13:00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sz w:val="26"/>
                <w:szCs w:val="26"/>
              </w:rPr>
              <w:t>Об основных направлениях развития креативных индустрий в Ханты-Мансийском автономном округе – Югре</w:t>
            </w:r>
          </w:p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sz w:val="26"/>
                <w:szCs w:val="26"/>
              </w:rPr>
              <w:t>Докладчик: Овсянников Юрий Александрович – председатель комитета экономической политики администрации Ханты-Мансийского района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 xml:space="preserve">13:00 – 13:20 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sz w:val="26"/>
                <w:szCs w:val="26"/>
              </w:rPr>
              <w:t>Меры поддержки креативного предпринимательства</w:t>
            </w:r>
          </w:p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Докладчик: Дмитриева Вероника Сергеевна – главный специалист Центра инновационно-технологического и креативного предпринимательства Фонда поддержки предпринимательства Югры «Мой бизнес»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13:20 – 13:40</w:t>
            </w:r>
          </w:p>
        </w:tc>
        <w:tc>
          <w:tcPr>
            <w:tcW w:w="6940" w:type="dxa"/>
          </w:tcPr>
          <w:p w:rsidR="00F27076" w:rsidRPr="00166049" w:rsidRDefault="00F27076" w:rsidP="00F270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60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AFAFA"/>
              </w:rPr>
              <w:t>Возрождение, сохранение, развитие и трансляция в сфере народного искусства, народных художественных промыслов и ремесел, дизайна, декоративно-прикладного искусства и развитию сегмента сувенирной продукции на территории Ханты-Мансийского автономного округа - Югры</w:t>
            </w:r>
            <w:r w:rsidRPr="0016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27076" w:rsidRPr="00F31043" w:rsidRDefault="00F27076" w:rsidP="006F37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Докладчик: Илауски Ксения Евгеньевна - Президент Некоммерческого Фонда поддержки и развития народных художественных промыслов и ремесел</w:t>
            </w:r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3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bookmarkStart w:id="0" w:name="_GoBack"/>
            <w:bookmarkEnd w:id="0"/>
            <w:r w:rsidR="006F3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режиме ВКС)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13:40 – 14:00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F310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рофессиональное обучение и дополнительное профессиональное образование в рамках государственной программы </w:t>
            </w:r>
            <w:r w:rsidRPr="00F31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Ханты</w:t>
            </w:r>
            <w:r w:rsidRPr="00F310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-Мансийского автономного округа – Югры «Поддержка занятости населения»</w:t>
            </w:r>
          </w:p>
          <w:p w:rsidR="00F27076" w:rsidRPr="00F31043" w:rsidRDefault="00F27076" w:rsidP="000360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Докладчик: </w:t>
            </w:r>
            <w:r w:rsidR="00036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Шкирта Лидия Анатольевна – директор </w:t>
            </w:r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Казенного учреждения Ханты-Мансийского автономного округа – Югры «Ханты-Мансийский центр занятости населения» </w:t>
            </w:r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14:00 – 14:20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«История успеха в креативных индустриях»</w:t>
            </w:r>
          </w:p>
          <w:p w:rsidR="00F27076" w:rsidRPr="00F31043" w:rsidRDefault="00F27076" w:rsidP="00D62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Докладчик: Сулямова Алена</w:t>
            </w:r>
            <w:r w:rsidR="008801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0119" w:rsidRPr="008801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Геннадьевна</w:t>
            </w:r>
            <w:r w:rsidRPr="008801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1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 w:rsidR="00D62F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Шапша</w:t>
            </w:r>
            <w:proofErr w:type="spellEnd"/>
          </w:p>
        </w:tc>
      </w:tr>
      <w:tr w:rsidR="00F27076" w:rsidRPr="00F31043" w:rsidTr="001F5834">
        <w:tc>
          <w:tcPr>
            <w:tcW w:w="704" w:type="dxa"/>
          </w:tcPr>
          <w:p w:rsidR="00F27076" w:rsidRPr="00F31043" w:rsidRDefault="00F27076" w:rsidP="00F27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27076" w:rsidRPr="00F27076" w:rsidRDefault="00F27076" w:rsidP="00F2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76">
              <w:rPr>
                <w:rFonts w:ascii="Times New Roman" w:hAnsi="Times New Roman" w:cs="Times New Roman"/>
                <w:sz w:val="26"/>
                <w:szCs w:val="26"/>
              </w:rPr>
              <w:t>14:20 – 15:00</w:t>
            </w:r>
          </w:p>
        </w:tc>
        <w:tc>
          <w:tcPr>
            <w:tcW w:w="6940" w:type="dxa"/>
          </w:tcPr>
          <w:p w:rsidR="00F27076" w:rsidRPr="00F31043" w:rsidRDefault="00F27076" w:rsidP="00F270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Обсуждение вопросов</w:t>
            </w:r>
          </w:p>
        </w:tc>
      </w:tr>
      <w:tr w:rsidR="00C77B12" w:rsidRPr="00F31043" w:rsidTr="001F5834">
        <w:tc>
          <w:tcPr>
            <w:tcW w:w="2405" w:type="dxa"/>
            <w:gridSpan w:val="2"/>
          </w:tcPr>
          <w:p w:rsidR="00C77B12" w:rsidRPr="00F31043" w:rsidRDefault="00C77B12" w:rsidP="00C77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sz w:val="26"/>
                <w:szCs w:val="26"/>
              </w:rPr>
              <w:t xml:space="preserve">15:00 </w:t>
            </w:r>
          </w:p>
        </w:tc>
        <w:tc>
          <w:tcPr>
            <w:tcW w:w="6940" w:type="dxa"/>
          </w:tcPr>
          <w:p w:rsidR="00C77B12" w:rsidRPr="00F31043" w:rsidRDefault="00C77B12" w:rsidP="006E0F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Отъезд участников Круглого стола </w:t>
            </w:r>
          </w:p>
        </w:tc>
      </w:tr>
      <w:tr w:rsidR="00C77B12" w:rsidRPr="00F31043" w:rsidTr="003017A9">
        <w:tc>
          <w:tcPr>
            <w:tcW w:w="9345" w:type="dxa"/>
            <w:gridSpan w:val="3"/>
          </w:tcPr>
          <w:p w:rsidR="00C77B12" w:rsidRPr="00F31043" w:rsidRDefault="00C77B12" w:rsidP="00C77B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043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выставки – ярмарки изделий мастеров народных художественных промыслов Ханты-Мансийского района</w:t>
            </w:r>
          </w:p>
        </w:tc>
      </w:tr>
    </w:tbl>
    <w:p w:rsidR="00B94060" w:rsidRPr="00F31043" w:rsidRDefault="00B94060" w:rsidP="001F58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94060" w:rsidRPr="00F31043" w:rsidSect="00FA3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E"/>
    <w:rsid w:val="000360BC"/>
    <w:rsid w:val="000B232A"/>
    <w:rsid w:val="001467AB"/>
    <w:rsid w:val="00166049"/>
    <w:rsid w:val="001F5834"/>
    <w:rsid w:val="00282ABD"/>
    <w:rsid w:val="00323771"/>
    <w:rsid w:val="004722C3"/>
    <w:rsid w:val="00570545"/>
    <w:rsid w:val="00667675"/>
    <w:rsid w:val="00670B86"/>
    <w:rsid w:val="0068208B"/>
    <w:rsid w:val="006A22AC"/>
    <w:rsid w:val="006E0FC9"/>
    <w:rsid w:val="006F377D"/>
    <w:rsid w:val="00705690"/>
    <w:rsid w:val="007E6837"/>
    <w:rsid w:val="00880119"/>
    <w:rsid w:val="009329C4"/>
    <w:rsid w:val="009750D7"/>
    <w:rsid w:val="00A56700"/>
    <w:rsid w:val="00AF67DD"/>
    <w:rsid w:val="00B94060"/>
    <w:rsid w:val="00BA4F85"/>
    <w:rsid w:val="00C0568E"/>
    <w:rsid w:val="00C77B12"/>
    <w:rsid w:val="00CD7AB1"/>
    <w:rsid w:val="00D1638B"/>
    <w:rsid w:val="00D62F59"/>
    <w:rsid w:val="00DD6F6C"/>
    <w:rsid w:val="00E76738"/>
    <w:rsid w:val="00E90E86"/>
    <w:rsid w:val="00F12868"/>
    <w:rsid w:val="00F27076"/>
    <w:rsid w:val="00F31043"/>
    <w:rsid w:val="00F44F18"/>
    <w:rsid w:val="00F53CDA"/>
    <w:rsid w:val="00F7178E"/>
    <w:rsid w:val="00F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450B-5CB8-4339-BD63-39C8043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33</cp:revision>
  <cp:lastPrinted>2023-05-18T12:47:00Z</cp:lastPrinted>
  <dcterms:created xsi:type="dcterms:W3CDTF">2023-05-18T11:00:00Z</dcterms:created>
  <dcterms:modified xsi:type="dcterms:W3CDTF">2023-05-22T12:18:00Z</dcterms:modified>
</cp:coreProperties>
</file>